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0CA" w:rsidRPr="000825F2" w:rsidRDefault="00F82AF4" w:rsidP="000825F2">
      <w:pPr>
        <w:ind w:left="-426" w:firstLine="426"/>
        <w:jc w:val="center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  <w:lang w:val="ru-RU" w:eastAsia="ru-RU"/>
        </w:rPr>
        <w:drawing>
          <wp:inline distT="0" distB="0" distL="0" distR="0" wp14:anchorId="51728750" wp14:editId="31BDED24">
            <wp:extent cx="5262396" cy="8779842"/>
            <wp:effectExtent l="1771650" t="0" r="1767054" b="0"/>
            <wp:docPr id="5" name="Рисунок 5" descr="C:\Users\oksan\Desktop\рабочая программа средняя группа\img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ksan\Desktop\рабочая программа средняя группа\img0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2817" b="28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262396" cy="8779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123B" w:rsidRPr="00214F22" w:rsidRDefault="002F123B" w:rsidP="002470CA">
      <w:pPr>
        <w:tabs>
          <w:tab w:val="left" w:pos="1484"/>
        </w:tabs>
        <w:ind w:left="-426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14F22">
        <w:rPr>
          <w:rFonts w:ascii="Times New Roman" w:hAnsi="Times New Roman" w:cs="Times New Roman"/>
          <w:sz w:val="24"/>
          <w:szCs w:val="24"/>
          <w:lang w:val="ru-RU"/>
        </w:rPr>
        <w:lastRenderedPageBreak/>
        <w:t>Содержание</w:t>
      </w:r>
    </w:p>
    <w:p w:rsidR="00214F22" w:rsidRPr="00214F22" w:rsidRDefault="00214F22" w:rsidP="002F123B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02"/>
        <w:gridCol w:w="395"/>
      </w:tblGrid>
      <w:tr w:rsidR="00214F22" w:rsidRPr="00214F22" w:rsidTr="00214F22">
        <w:tc>
          <w:tcPr>
            <w:tcW w:w="15314" w:type="dxa"/>
          </w:tcPr>
          <w:p w:rsidR="002F123B" w:rsidRPr="00214F22" w:rsidRDefault="002F123B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 1. Целевой …………………………………………………………</w:t>
            </w:r>
            <w:r w:rsidR="000825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……………………………………………………………………</w:t>
            </w:r>
            <w:r w:rsidR="005427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…...</w:t>
            </w:r>
          </w:p>
        </w:tc>
        <w:tc>
          <w:tcPr>
            <w:tcW w:w="544" w:type="dxa"/>
          </w:tcPr>
          <w:p w:rsidR="002F123B" w:rsidRPr="00214F22" w:rsidRDefault="002F123B" w:rsidP="001D18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214F22" w:rsidRPr="00214F22" w:rsidTr="00214F22">
        <w:tc>
          <w:tcPr>
            <w:tcW w:w="15314" w:type="dxa"/>
          </w:tcPr>
          <w:p w:rsidR="002F123B" w:rsidRPr="00214F22" w:rsidRDefault="002F123B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1.1. Пояснительная записка ………………………………………………………………………………………………..................</w:t>
            </w:r>
            <w:r w:rsidR="005427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.....................</w:t>
            </w:r>
          </w:p>
        </w:tc>
        <w:tc>
          <w:tcPr>
            <w:tcW w:w="544" w:type="dxa"/>
          </w:tcPr>
          <w:p w:rsidR="002F123B" w:rsidRPr="00214F22" w:rsidRDefault="002F123B" w:rsidP="001D18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214F22" w:rsidRPr="00214F22" w:rsidTr="00214F22">
        <w:tc>
          <w:tcPr>
            <w:tcW w:w="15314" w:type="dxa"/>
          </w:tcPr>
          <w:p w:rsidR="002F123B" w:rsidRPr="00214F22" w:rsidRDefault="002F123B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1.1.1. Цели и задачи реализации основной общеобразовательной программы дошколь</w:t>
            </w:r>
            <w:r w:rsidR="005427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ного образования…………………………………...</w:t>
            </w:r>
          </w:p>
        </w:tc>
        <w:tc>
          <w:tcPr>
            <w:tcW w:w="544" w:type="dxa"/>
          </w:tcPr>
          <w:p w:rsidR="002F123B" w:rsidRPr="00214F22" w:rsidRDefault="002F123B" w:rsidP="001D18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214F22" w:rsidRPr="00214F22" w:rsidTr="00214F22">
        <w:tc>
          <w:tcPr>
            <w:tcW w:w="15314" w:type="dxa"/>
          </w:tcPr>
          <w:p w:rsidR="002F123B" w:rsidRPr="00214F22" w:rsidRDefault="002F123B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1.1.2. Принципы и подходы организации образовательного процесса……………………………………………………………………</w:t>
            </w:r>
            <w:r w:rsidR="005427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……..</w:t>
            </w:r>
          </w:p>
        </w:tc>
        <w:tc>
          <w:tcPr>
            <w:tcW w:w="544" w:type="dxa"/>
          </w:tcPr>
          <w:p w:rsidR="002F123B" w:rsidRPr="00214F22" w:rsidRDefault="00214F22" w:rsidP="001D18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214F22" w:rsidRPr="00214F22" w:rsidTr="00214F22">
        <w:tc>
          <w:tcPr>
            <w:tcW w:w="15314" w:type="dxa"/>
          </w:tcPr>
          <w:p w:rsidR="002F123B" w:rsidRPr="00214F22" w:rsidRDefault="00214F22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1.1.3. Характеристика особенностей развития детей 5-го года жизни…………………………………</w:t>
            </w:r>
            <w:r w:rsidR="005427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………………………………………...</w:t>
            </w:r>
          </w:p>
        </w:tc>
        <w:tc>
          <w:tcPr>
            <w:tcW w:w="544" w:type="dxa"/>
          </w:tcPr>
          <w:p w:rsidR="002F123B" w:rsidRPr="00214F22" w:rsidRDefault="00214F22" w:rsidP="001D18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214F22" w:rsidRPr="00214F22" w:rsidTr="00214F22">
        <w:tc>
          <w:tcPr>
            <w:tcW w:w="15314" w:type="dxa"/>
          </w:tcPr>
          <w:p w:rsidR="002F123B" w:rsidRPr="00214F22" w:rsidRDefault="00214F22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1.2. Планируемые результаты освоения детьми образовательной программы дошкольного</w:t>
            </w:r>
            <w:r w:rsidR="005427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образования…………………………………...</w:t>
            </w:r>
          </w:p>
        </w:tc>
        <w:tc>
          <w:tcPr>
            <w:tcW w:w="544" w:type="dxa"/>
          </w:tcPr>
          <w:p w:rsidR="002F123B" w:rsidRPr="00214F22" w:rsidRDefault="00214F22" w:rsidP="001D18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214F22" w:rsidRPr="00214F22" w:rsidTr="00214F22">
        <w:tc>
          <w:tcPr>
            <w:tcW w:w="15314" w:type="dxa"/>
          </w:tcPr>
          <w:p w:rsidR="00214F22" w:rsidRPr="00214F22" w:rsidRDefault="00214F22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 2. Содержательный</w:t>
            </w:r>
            <w:proofErr w:type="gramStart"/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.</w:t>
            </w:r>
            <w:proofErr w:type="gramEnd"/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………………………………………………………………</w:t>
            </w:r>
            <w:r w:rsidR="005427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………………………………………………………...</w:t>
            </w:r>
          </w:p>
        </w:tc>
        <w:tc>
          <w:tcPr>
            <w:tcW w:w="544" w:type="dxa"/>
          </w:tcPr>
          <w:p w:rsidR="00214F22" w:rsidRPr="00214F22" w:rsidRDefault="00214F22" w:rsidP="001D18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</w:tr>
      <w:tr w:rsidR="00214F22" w:rsidRPr="00214F22" w:rsidTr="00214F22">
        <w:tc>
          <w:tcPr>
            <w:tcW w:w="15314" w:type="dxa"/>
          </w:tcPr>
          <w:p w:rsidR="00214F22" w:rsidRPr="00214F22" w:rsidRDefault="00214F22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2.1. Обязательная часть. Описание образовательной деятельности в соответствии с направлениями развития ребёнка, в пяти  </w:t>
            </w:r>
          </w:p>
          <w:p w:rsidR="00214F22" w:rsidRPr="00214F22" w:rsidRDefault="00214F22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</w:t>
            </w:r>
            <w:r w:rsidR="005427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вательных </w:t>
            </w:r>
            <w:proofErr w:type="gramStart"/>
            <w:r w:rsidR="005427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областях</w:t>
            </w:r>
            <w:proofErr w:type="gramEnd"/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44" w:type="dxa"/>
          </w:tcPr>
          <w:p w:rsidR="00214F22" w:rsidRPr="00214F22" w:rsidRDefault="00214F22" w:rsidP="001D18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</w:tr>
      <w:tr w:rsidR="00214F22" w:rsidRPr="00214F22" w:rsidTr="00214F22">
        <w:tc>
          <w:tcPr>
            <w:tcW w:w="15314" w:type="dxa"/>
          </w:tcPr>
          <w:p w:rsidR="00214F22" w:rsidRPr="00214F22" w:rsidRDefault="00214F22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2.1.1. Социально-коммуникативное развитие………………………………………</w:t>
            </w:r>
            <w:r w:rsidR="005427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……………………….…………………………………….</w:t>
            </w:r>
          </w:p>
        </w:tc>
        <w:tc>
          <w:tcPr>
            <w:tcW w:w="544" w:type="dxa"/>
          </w:tcPr>
          <w:p w:rsidR="00214F22" w:rsidRPr="00214F22" w:rsidRDefault="00214F22" w:rsidP="001D18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</w:tr>
      <w:tr w:rsidR="00214F22" w:rsidRPr="00214F22" w:rsidTr="00214F22">
        <w:tc>
          <w:tcPr>
            <w:tcW w:w="15314" w:type="dxa"/>
          </w:tcPr>
          <w:p w:rsidR="00214F22" w:rsidRPr="00214F22" w:rsidRDefault="00214F22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2.1.2. Познавательное развитие …………………………………………………………………………………...........................................</w:t>
            </w:r>
            <w:r w:rsidR="005427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..........</w:t>
            </w:r>
          </w:p>
        </w:tc>
        <w:tc>
          <w:tcPr>
            <w:tcW w:w="544" w:type="dxa"/>
          </w:tcPr>
          <w:p w:rsidR="00214F22" w:rsidRPr="00214F22" w:rsidRDefault="00214F22" w:rsidP="001D18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</w:tr>
      <w:tr w:rsidR="00214F22" w:rsidRPr="00214F22" w:rsidTr="00214F22">
        <w:tc>
          <w:tcPr>
            <w:tcW w:w="15314" w:type="dxa"/>
          </w:tcPr>
          <w:p w:rsidR="00214F22" w:rsidRPr="00214F22" w:rsidRDefault="00214F22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2.1.3. Речевое развитие…………………………………………………………………………………………..............................................</w:t>
            </w:r>
            <w:r w:rsidR="005427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..........</w:t>
            </w:r>
          </w:p>
        </w:tc>
        <w:tc>
          <w:tcPr>
            <w:tcW w:w="544" w:type="dxa"/>
          </w:tcPr>
          <w:p w:rsidR="00214F22" w:rsidRPr="00214F22" w:rsidRDefault="00214F22" w:rsidP="001D18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</w:tr>
      <w:tr w:rsidR="00214F22" w:rsidRPr="00214F22" w:rsidTr="00214F22">
        <w:tc>
          <w:tcPr>
            <w:tcW w:w="15314" w:type="dxa"/>
          </w:tcPr>
          <w:p w:rsidR="00214F22" w:rsidRPr="00214F22" w:rsidRDefault="00214F22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2.1.4. Художественно-эстетическое развитие…………………………………………………………………….........................................</w:t>
            </w:r>
            <w:r w:rsidR="005427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..........</w:t>
            </w:r>
          </w:p>
        </w:tc>
        <w:tc>
          <w:tcPr>
            <w:tcW w:w="544" w:type="dxa"/>
          </w:tcPr>
          <w:p w:rsidR="00214F22" w:rsidRPr="00214F22" w:rsidRDefault="00214F22" w:rsidP="001D18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</w:tr>
      <w:tr w:rsidR="00214F22" w:rsidRPr="00214F22" w:rsidTr="00214F22">
        <w:tc>
          <w:tcPr>
            <w:tcW w:w="15314" w:type="dxa"/>
          </w:tcPr>
          <w:p w:rsidR="00214F22" w:rsidRPr="00214F22" w:rsidRDefault="00214F22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2.1.5. Физическое развитие……………………………………………………</w:t>
            </w:r>
            <w:r w:rsidR="000825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……………………………………………………………………</w:t>
            </w:r>
            <w:r w:rsidR="005427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44" w:type="dxa"/>
          </w:tcPr>
          <w:p w:rsidR="00214F22" w:rsidRPr="00214F22" w:rsidRDefault="00214F22" w:rsidP="001D18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</w:tr>
      <w:tr w:rsidR="00214F22" w:rsidRPr="00214F22" w:rsidTr="00214F22">
        <w:tc>
          <w:tcPr>
            <w:tcW w:w="15314" w:type="dxa"/>
          </w:tcPr>
          <w:p w:rsidR="00214F22" w:rsidRPr="00214F22" w:rsidRDefault="00214F22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2.2. Часть, формируемая участниками образовательных отношений.  </w:t>
            </w:r>
          </w:p>
          <w:p w:rsidR="00214F22" w:rsidRPr="00214F22" w:rsidRDefault="00214F22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Описание образовательной деятельности в соответствии с направлениями развития ребёнка, в пяти образовательных </w:t>
            </w:r>
            <w:r w:rsidR="000825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областях………</w:t>
            </w:r>
            <w:r w:rsidR="005427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...</w:t>
            </w:r>
          </w:p>
        </w:tc>
        <w:tc>
          <w:tcPr>
            <w:tcW w:w="544" w:type="dxa"/>
          </w:tcPr>
          <w:p w:rsidR="00214F22" w:rsidRPr="00214F22" w:rsidRDefault="00214F22" w:rsidP="001D18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14F22" w:rsidRPr="00214F22" w:rsidRDefault="00214F22" w:rsidP="001D18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</w:tr>
      <w:tr w:rsidR="00214F22" w:rsidRPr="00214F22" w:rsidTr="00214F22">
        <w:tc>
          <w:tcPr>
            <w:tcW w:w="15314" w:type="dxa"/>
          </w:tcPr>
          <w:p w:rsidR="00214F22" w:rsidRPr="00214F22" w:rsidRDefault="00214F22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2.2.1. Социально-коммуникативное развитие…………………………………</w:t>
            </w:r>
            <w:r w:rsidR="000825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…………………………….……………………………………</w:t>
            </w:r>
            <w:r w:rsidR="005427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44" w:type="dxa"/>
          </w:tcPr>
          <w:p w:rsidR="00214F22" w:rsidRPr="00214F22" w:rsidRDefault="00214F22" w:rsidP="001D18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</w:tr>
      <w:tr w:rsidR="00214F22" w:rsidRPr="00214F22" w:rsidTr="00214F22">
        <w:tc>
          <w:tcPr>
            <w:tcW w:w="15314" w:type="dxa"/>
          </w:tcPr>
          <w:p w:rsidR="00214F22" w:rsidRPr="00214F22" w:rsidRDefault="00214F22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2.2.2. Познавательное развитие …………………………………………………………………………………...............................</w:t>
            </w:r>
            <w:r w:rsidR="005427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......................</w:t>
            </w:r>
          </w:p>
        </w:tc>
        <w:tc>
          <w:tcPr>
            <w:tcW w:w="544" w:type="dxa"/>
          </w:tcPr>
          <w:p w:rsidR="00214F22" w:rsidRPr="00214F22" w:rsidRDefault="00214F22" w:rsidP="001D18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</w:tr>
      <w:tr w:rsidR="00214F22" w:rsidRPr="00214F22" w:rsidTr="00214F22">
        <w:tc>
          <w:tcPr>
            <w:tcW w:w="15314" w:type="dxa"/>
          </w:tcPr>
          <w:p w:rsidR="00214F22" w:rsidRPr="00214F22" w:rsidRDefault="00214F22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2.2.3. Речевое развитие…………………………………………………………………………………………..............................................</w:t>
            </w:r>
            <w:r w:rsidR="005427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..........</w:t>
            </w:r>
          </w:p>
        </w:tc>
        <w:tc>
          <w:tcPr>
            <w:tcW w:w="544" w:type="dxa"/>
          </w:tcPr>
          <w:p w:rsidR="00214F22" w:rsidRPr="00214F22" w:rsidRDefault="00214F22" w:rsidP="001D18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</w:tr>
      <w:tr w:rsidR="00214F22" w:rsidRPr="00214F22" w:rsidTr="00214F22">
        <w:tc>
          <w:tcPr>
            <w:tcW w:w="15314" w:type="dxa"/>
          </w:tcPr>
          <w:p w:rsidR="00214F22" w:rsidRPr="00214F22" w:rsidRDefault="00214F22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2.2.4. Художественно-эстетическое развитие…………………………………………………………………….........................................</w:t>
            </w:r>
            <w:r w:rsidR="005427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..........</w:t>
            </w:r>
          </w:p>
        </w:tc>
        <w:tc>
          <w:tcPr>
            <w:tcW w:w="544" w:type="dxa"/>
          </w:tcPr>
          <w:p w:rsidR="00214F22" w:rsidRPr="00214F22" w:rsidRDefault="00214F22" w:rsidP="001D18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</w:tr>
      <w:tr w:rsidR="00214F22" w:rsidRPr="00214F22" w:rsidTr="00214F22">
        <w:tc>
          <w:tcPr>
            <w:tcW w:w="15314" w:type="dxa"/>
          </w:tcPr>
          <w:p w:rsidR="00214F22" w:rsidRPr="00214F22" w:rsidRDefault="00214F22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2.2.5. Физическое развитие…………………………………………………………</w:t>
            </w:r>
            <w:r w:rsidR="000825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……………………………..………………………………</w:t>
            </w:r>
            <w:r w:rsidR="005427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...</w:t>
            </w:r>
          </w:p>
        </w:tc>
        <w:tc>
          <w:tcPr>
            <w:tcW w:w="544" w:type="dxa"/>
          </w:tcPr>
          <w:p w:rsidR="00214F22" w:rsidRPr="00214F22" w:rsidRDefault="00214F22" w:rsidP="001D18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</w:tr>
      <w:tr w:rsidR="00214F22" w:rsidRPr="00214F22" w:rsidTr="00214F22">
        <w:tc>
          <w:tcPr>
            <w:tcW w:w="15314" w:type="dxa"/>
          </w:tcPr>
          <w:p w:rsidR="00214F22" w:rsidRPr="00214F22" w:rsidRDefault="00214F22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2.3. Описание вариативных форм, способов, методов и средств, реализующих основную образовательную программу дошкольного  образования с учётом возрастных и индивидуальных особенностей воспитанников 5-го года жизни, специфики их  образовате</w:t>
            </w:r>
            <w:r w:rsidR="000825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льных потребностей и  интересов</w:t>
            </w:r>
          </w:p>
        </w:tc>
        <w:tc>
          <w:tcPr>
            <w:tcW w:w="544" w:type="dxa"/>
          </w:tcPr>
          <w:p w:rsidR="00214F22" w:rsidRPr="00214F22" w:rsidRDefault="00214F22" w:rsidP="001D18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14F22" w:rsidRPr="00214F22" w:rsidRDefault="00214F22" w:rsidP="001D18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</w:tr>
      <w:tr w:rsidR="00214F22" w:rsidRPr="00214F22" w:rsidTr="00214F22">
        <w:tc>
          <w:tcPr>
            <w:tcW w:w="15314" w:type="dxa"/>
          </w:tcPr>
          <w:p w:rsidR="00214F22" w:rsidRPr="00214F22" w:rsidRDefault="00214F22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2.4. Особенности образовательной деятельности разных видов………………</w:t>
            </w:r>
            <w:r w:rsidR="000825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……………………………… ………………………………...</w:t>
            </w:r>
          </w:p>
        </w:tc>
        <w:tc>
          <w:tcPr>
            <w:tcW w:w="544" w:type="dxa"/>
          </w:tcPr>
          <w:p w:rsidR="00214F22" w:rsidRPr="00214F22" w:rsidRDefault="00214F22" w:rsidP="001D18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</w:tr>
      <w:tr w:rsidR="00214F22" w:rsidRPr="00214F22" w:rsidTr="00214F22">
        <w:tc>
          <w:tcPr>
            <w:tcW w:w="15314" w:type="dxa"/>
          </w:tcPr>
          <w:p w:rsidR="00214F22" w:rsidRPr="00214F22" w:rsidRDefault="00214F22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2.5. Способы и направления поддержки детской инициативы………………</w:t>
            </w:r>
            <w:r w:rsidR="000825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…………………………………………………………………</w:t>
            </w:r>
            <w:r w:rsidR="005427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...</w:t>
            </w:r>
          </w:p>
        </w:tc>
        <w:tc>
          <w:tcPr>
            <w:tcW w:w="544" w:type="dxa"/>
          </w:tcPr>
          <w:p w:rsidR="00214F22" w:rsidRPr="00214F22" w:rsidRDefault="00214F22" w:rsidP="001D18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</w:t>
            </w:r>
          </w:p>
        </w:tc>
      </w:tr>
      <w:tr w:rsidR="00214F22" w:rsidRPr="00214F22" w:rsidTr="00214F22">
        <w:tc>
          <w:tcPr>
            <w:tcW w:w="15314" w:type="dxa"/>
          </w:tcPr>
          <w:p w:rsidR="00214F22" w:rsidRPr="00214F22" w:rsidRDefault="00214F22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2.6. Особенности взаимодействия с семьями воспитанников…………………………………………………………..............................</w:t>
            </w:r>
            <w:r w:rsidR="000825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...........</w:t>
            </w:r>
          </w:p>
        </w:tc>
        <w:tc>
          <w:tcPr>
            <w:tcW w:w="544" w:type="dxa"/>
          </w:tcPr>
          <w:p w:rsidR="00214F22" w:rsidRPr="00214F22" w:rsidRDefault="00214F22" w:rsidP="001D18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</w:t>
            </w:r>
          </w:p>
        </w:tc>
      </w:tr>
      <w:tr w:rsidR="00214F22" w:rsidRPr="00214F22" w:rsidTr="00214F22">
        <w:tc>
          <w:tcPr>
            <w:tcW w:w="15314" w:type="dxa"/>
          </w:tcPr>
          <w:p w:rsidR="00214F22" w:rsidRPr="00214F22" w:rsidRDefault="00214F22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 3. Организационный …………………………………………………………</w:t>
            </w:r>
            <w:r w:rsidR="000825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……………..………………………………………………</w:t>
            </w:r>
          </w:p>
        </w:tc>
        <w:tc>
          <w:tcPr>
            <w:tcW w:w="544" w:type="dxa"/>
          </w:tcPr>
          <w:p w:rsidR="00214F22" w:rsidRPr="00214F22" w:rsidRDefault="00214F22" w:rsidP="001D18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</w:t>
            </w:r>
          </w:p>
        </w:tc>
      </w:tr>
      <w:tr w:rsidR="00214F22" w:rsidRPr="00214F22" w:rsidTr="00214F22">
        <w:tc>
          <w:tcPr>
            <w:tcW w:w="15314" w:type="dxa"/>
          </w:tcPr>
          <w:p w:rsidR="00214F22" w:rsidRPr="00214F22" w:rsidRDefault="00214F22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3.1. Описание материально-технического обеспечения основной образовательной программы дошкольного образования в группе общеразвивающей направленности по  пяти образовательных  областях………………………</w:t>
            </w:r>
            <w:r w:rsidR="000825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…………………………………………</w:t>
            </w:r>
            <w:r w:rsidR="005427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</w:t>
            </w:r>
          </w:p>
        </w:tc>
        <w:tc>
          <w:tcPr>
            <w:tcW w:w="544" w:type="dxa"/>
          </w:tcPr>
          <w:p w:rsidR="00214F22" w:rsidRPr="00214F22" w:rsidRDefault="00214F22" w:rsidP="001D18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14F22" w:rsidRPr="00214F22" w:rsidRDefault="00214F22" w:rsidP="001D18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</w:t>
            </w:r>
          </w:p>
        </w:tc>
      </w:tr>
      <w:tr w:rsidR="00214F22" w:rsidRPr="00214F22" w:rsidTr="00214F22">
        <w:tc>
          <w:tcPr>
            <w:tcW w:w="15314" w:type="dxa"/>
          </w:tcPr>
          <w:p w:rsidR="00214F22" w:rsidRPr="00214F22" w:rsidRDefault="00214F22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3.2. Обеспеченность методическими материалами  и средствами обучения и воспитани</w:t>
            </w:r>
            <w:r w:rsidR="000825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я……………………………………………………</w:t>
            </w:r>
          </w:p>
        </w:tc>
        <w:tc>
          <w:tcPr>
            <w:tcW w:w="544" w:type="dxa"/>
          </w:tcPr>
          <w:p w:rsidR="00214F22" w:rsidRPr="00214F22" w:rsidRDefault="00214F22" w:rsidP="001D18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</w:t>
            </w:r>
          </w:p>
        </w:tc>
      </w:tr>
      <w:tr w:rsidR="00214F22" w:rsidRPr="00214F22" w:rsidTr="00214F22">
        <w:tc>
          <w:tcPr>
            <w:tcW w:w="15314" w:type="dxa"/>
          </w:tcPr>
          <w:p w:rsidR="00214F22" w:rsidRPr="00214F22" w:rsidRDefault="00214F22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3.3. Распорядок и режим дня……………………………………………………</w:t>
            </w:r>
            <w:r w:rsidR="000825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…………………………………………………………………..</w:t>
            </w:r>
          </w:p>
        </w:tc>
        <w:tc>
          <w:tcPr>
            <w:tcW w:w="544" w:type="dxa"/>
          </w:tcPr>
          <w:p w:rsidR="00214F22" w:rsidRPr="00214F22" w:rsidRDefault="00214F22" w:rsidP="001D18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53</w:t>
            </w:r>
          </w:p>
        </w:tc>
      </w:tr>
      <w:tr w:rsidR="00214F22" w:rsidRPr="00214F22" w:rsidTr="00214F22">
        <w:tc>
          <w:tcPr>
            <w:tcW w:w="15314" w:type="dxa"/>
          </w:tcPr>
          <w:p w:rsidR="00214F22" w:rsidRPr="00214F22" w:rsidRDefault="00214F22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3.4. Особенности традиционных событий, праздников, мероприятий……</w:t>
            </w:r>
            <w:r w:rsidR="000825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……………………………………………………………………..</w:t>
            </w:r>
          </w:p>
        </w:tc>
        <w:tc>
          <w:tcPr>
            <w:tcW w:w="544" w:type="dxa"/>
          </w:tcPr>
          <w:p w:rsidR="00214F22" w:rsidRPr="00214F22" w:rsidRDefault="00214F22" w:rsidP="001D18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</w:t>
            </w:r>
          </w:p>
        </w:tc>
      </w:tr>
      <w:tr w:rsidR="00214F22" w:rsidRPr="00214F22" w:rsidTr="00214F22">
        <w:tc>
          <w:tcPr>
            <w:tcW w:w="15314" w:type="dxa"/>
          </w:tcPr>
          <w:p w:rsidR="00214F22" w:rsidRPr="00214F22" w:rsidRDefault="00214F22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3.5. Особенности организации предметно-пространственной среды………</w:t>
            </w:r>
            <w:r w:rsidR="000825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……………………………………………………………………</w:t>
            </w:r>
          </w:p>
        </w:tc>
        <w:tc>
          <w:tcPr>
            <w:tcW w:w="544" w:type="dxa"/>
          </w:tcPr>
          <w:p w:rsidR="00214F22" w:rsidRPr="00214F22" w:rsidRDefault="000825F2" w:rsidP="000825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14F22"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61</w:t>
            </w:r>
          </w:p>
        </w:tc>
      </w:tr>
      <w:tr w:rsidR="00214F22" w:rsidRPr="00D63754" w:rsidTr="00214F22">
        <w:tc>
          <w:tcPr>
            <w:tcW w:w="15314" w:type="dxa"/>
          </w:tcPr>
          <w:p w:rsidR="00214F22" w:rsidRPr="00214F22" w:rsidRDefault="00214F22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Приложение 1. Календарное планирование  </w:t>
            </w: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214F22" w:rsidRPr="00214F22" w:rsidRDefault="00214F22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Приложение 2. Содержание </w:t>
            </w:r>
            <w:proofErr w:type="gramStart"/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группового</w:t>
            </w:r>
            <w:proofErr w:type="gramEnd"/>
            <w:r w:rsidR="000611FA" w:rsidRPr="000825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микрометодкабинета</w:t>
            </w:r>
            <w:proofErr w:type="spellEnd"/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214F22" w:rsidRPr="00214F22" w:rsidRDefault="00214F22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Приложение 3. Перечень наглядно-дидактических пособий </w:t>
            </w: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214F22" w:rsidRPr="000825F2" w:rsidRDefault="00214F22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Приложение 4. Список литературы для чтения детям </w:t>
            </w: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0611FA" w:rsidRDefault="000611FA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 5. Диагностический инструментарий</w:t>
            </w:r>
          </w:p>
          <w:p w:rsidR="000611FA" w:rsidRDefault="000611FA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 6. Комплексно-тематическое планирование</w:t>
            </w:r>
          </w:p>
          <w:p w:rsidR="000611FA" w:rsidRDefault="000611FA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 7. План работы с библиотекой</w:t>
            </w:r>
          </w:p>
          <w:p w:rsidR="000611FA" w:rsidRDefault="000611FA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 8. План работы с ДК</w:t>
            </w:r>
          </w:p>
          <w:p w:rsidR="000611FA" w:rsidRDefault="000611FA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 9. План работы с родителями</w:t>
            </w:r>
          </w:p>
          <w:p w:rsidR="001F26CB" w:rsidRDefault="001F26CB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 10.Каленадрно-учебный план</w:t>
            </w:r>
          </w:p>
          <w:p w:rsidR="001F26CB" w:rsidRDefault="001F26CB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 11.Расписание НОД</w:t>
            </w:r>
          </w:p>
          <w:p w:rsidR="001F26CB" w:rsidRDefault="001F26CB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 12.Режим дня</w:t>
            </w:r>
          </w:p>
          <w:p w:rsidR="001F26CB" w:rsidRPr="000611FA" w:rsidRDefault="001F26CB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 13.Особенности организации ППРС</w:t>
            </w:r>
          </w:p>
          <w:p w:rsidR="00214F22" w:rsidRPr="00214F22" w:rsidRDefault="00214F22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44" w:type="dxa"/>
          </w:tcPr>
          <w:p w:rsidR="00214F22" w:rsidRPr="00214F22" w:rsidRDefault="00214F22" w:rsidP="001D18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2F123B" w:rsidRPr="002F123B" w:rsidRDefault="002F123B" w:rsidP="001D18F2">
      <w:pPr>
        <w:spacing w:line="276" w:lineRule="auto"/>
        <w:jc w:val="center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842746" w:rsidRDefault="00214F22" w:rsidP="001D18F2">
      <w:pPr>
        <w:spacing w:line="276" w:lineRule="auto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ru-RU"/>
        </w:rPr>
        <w:tab/>
      </w:r>
    </w:p>
    <w:p w:rsidR="00842746" w:rsidRDefault="00842746" w:rsidP="00EC57CC">
      <w:pPr>
        <w:jc w:val="center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842746" w:rsidRDefault="00842746" w:rsidP="00EC57CC">
      <w:pPr>
        <w:jc w:val="center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842746" w:rsidRDefault="00842746" w:rsidP="00EC57CC">
      <w:pPr>
        <w:jc w:val="center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842746" w:rsidRDefault="00842746" w:rsidP="00EC57CC">
      <w:pPr>
        <w:jc w:val="center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842746" w:rsidRDefault="00842746" w:rsidP="00EC57CC">
      <w:pPr>
        <w:jc w:val="center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842746" w:rsidRDefault="00842746" w:rsidP="00EC57CC">
      <w:pPr>
        <w:jc w:val="center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842746" w:rsidRDefault="00842746" w:rsidP="00EC57CC">
      <w:pPr>
        <w:jc w:val="center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842746" w:rsidRDefault="00842746" w:rsidP="00EC57CC">
      <w:pPr>
        <w:jc w:val="center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842746" w:rsidRDefault="00842746" w:rsidP="00EC57CC">
      <w:pPr>
        <w:jc w:val="center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842746" w:rsidRDefault="00842746" w:rsidP="00EC57CC">
      <w:pPr>
        <w:jc w:val="center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842746" w:rsidRDefault="00842746" w:rsidP="00EC57CC">
      <w:pPr>
        <w:jc w:val="center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842746" w:rsidRDefault="00842746" w:rsidP="00EC57CC">
      <w:pPr>
        <w:jc w:val="center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842746" w:rsidRDefault="00842746" w:rsidP="00EC57CC">
      <w:pPr>
        <w:jc w:val="center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D76F20" w:rsidRDefault="00D76F20" w:rsidP="001F26CB">
      <w:pPr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1B0C71" w:rsidRPr="00214F22" w:rsidRDefault="0065406F" w:rsidP="00EC57CC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  <w:sectPr w:rsidR="001B0C71" w:rsidRPr="00214F22" w:rsidSect="000825F2">
          <w:footerReference w:type="default" r:id="rId10"/>
          <w:type w:val="continuous"/>
          <w:pgSz w:w="16848" w:h="11916" w:orient="landscape"/>
          <w:pgMar w:top="1134" w:right="850" w:bottom="1134" w:left="1701" w:header="708" w:footer="708" w:gutter="0"/>
          <w:cols w:space="720"/>
          <w:titlePg/>
          <w:docGrid w:linePitch="360"/>
        </w:sectPr>
      </w:pPr>
      <w:r>
        <w:rPr>
          <w:noProof/>
          <w:lang w:val="ru-RU" w:eastAsia="ru-RU"/>
        </w:rPr>
        <w:pict>
          <v:shape id="Freeform 107" o:spid="_x0000_s1026" style="position:absolute;margin-left:391.7pt;margin-top:6.1pt;width:46.35pt;height:34.45pt;z-index:251747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88645,43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" path="m,437515r588645,l588645,,,,,437515xe" filled="f" strokecolor="white">
            <v:stroke miterlimit="83231f" joinstyle="miter" endcap="round"/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08" o:spid="_x0000_s1567" style="position:absolute;margin-left:391.7pt;margin-top:6.1pt;width:46.35pt;height:34.45pt;z-index:251743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88645,43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" path="m,437515r588645,l588645,,,,,437515xe" stroked="f" strokeweight="1pt">
            <v:path arrowok="t"/>
            <w10:wrap anchorx="page"/>
          </v:shape>
        </w:pict>
      </w:r>
    </w:p>
    <w:p w:rsidR="001B0C71" w:rsidRPr="00586676" w:rsidRDefault="00586676" w:rsidP="001D18F2">
      <w:pPr>
        <w:ind w:firstLine="720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lastRenderedPageBreak/>
        <w:t>Р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аздел 1. Целевой</w:t>
      </w:r>
    </w:p>
    <w:p w:rsidR="001B0C71" w:rsidRPr="00586676" w:rsidRDefault="00586676" w:rsidP="00EC57CC">
      <w:pPr>
        <w:ind w:firstLine="720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1.1.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1B0C71" w:rsidRPr="00586676" w:rsidRDefault="00586676" w:rsidP="00301C37">
      <w:pPr>
        <w:spacing w:line="317" w:lineRule="exact"/>
        <w:ind w:left="46" w:right="-13" w:firstLine="707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301C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ниципальном</w:t>
      </w:r>
      <w:r w:rsidR="00301C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тономном</w:t>
      </w:r>
      <w:r w:rsidR="00301C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дошк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="00301C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образовательном</w:t>
      </w:r>
      <w:r w:rsidR="00301C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чреждении</w:t>
      </w:r>
      <w:r w:rsidR="00301C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(далее–ДОУ)</w:t>
      </w:r>
      <w:r w:rsidR="00301C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ется</w:t>
      </w:r>
      <w:r w:rsidR="00301C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основная</w:t>
      </w:r>
      <w:r w:rsidR="00301C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общеобразовательная  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- образовательная программа дошкольного образования (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алее – ОП ДОУ) в гр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ппе общеразвивающей направленности для детей 5-го год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жизни (далее – гр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ппа</w:t>
      </w:r>
      <w:r w:rsidR="00301C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Планирование </w:t>
      </w:r>
      <w:proofErr w:type="spellStart"/>
      <w:r w:rsidR="00301C3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="00301C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  работы с детьми представлено в рабочей программе по реализации основн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й  общеобразовательной</w:t>
      </w:r>
      <w:r w:rsidR="00301C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</w:t>
      </w:r>
      <w:r w:rsidR="00301C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301C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</w:t>
      </w:r>
      <w:r w:rsidR="00301C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дошкольного</w:t>
      </w:r>
      <w:r w:rsidR="00301C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бразования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(далее–РП),</w:t>
      </w:r>
      <w:r w:rsidR="00301C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разработанн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proofErr w:type="gramEnd"/>
      <w:r w:rsidR="00301C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301C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   федеральным гос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дарственным</w:t>
      </w:r>
      <w:r w:rsidR="00301C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="00301C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стандартом дошкольного образования (далее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ФГОС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ДО),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твержденным приказом Министерст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образования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Российской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Федерации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17.10.2013г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№11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5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5;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четом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Примерной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ной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ательной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дошкольног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образования, одобренной Федеральным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чебно-методическим объединением по общем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образованию и размещенной в Реестре примерных основн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  образовательных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амм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(протоколот20.05.2015№2/15)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четом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чебно-методического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комплекта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«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рождения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школы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»</w:t>
      </w:r>
      <w:r w:rsidR="00286745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редакцией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Н.Е.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Вераксы</w:t>
      </w:r>
      <w:proofErr w:type="spellEnd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Т.С.Комаровой</w:t>
      </w:r>
      <w:proofErr w:type="spellEnd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М.А.Васильевой</w:t>
      </w:r>
      <w:proofErr w:type="spellEnd"/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методическим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пособиями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формами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деятельности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с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детьми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(в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</w:t>
      </w:r>
      <w:proofErr w:type="gramEnd"/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емой</w:t>
      </w:r>
      <w:proofErr w:type="gramEnd"/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частниками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отношений)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парциальн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программ: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Толстиковой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О.В.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Савельевой О.В.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«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Мы живем на Урале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»</w:t>
      </w:r>
      <w:r w:rsidR="00B23F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B23F6B" w:rsidRPr="00B23F6B">
        <w:rPr>
          <w:rFonts w:ascii="Times New Roman" w:eastAsia="Calibri" w:hAnsi="Times New Roman" w:cs="Times New Roman"/>
          <w:sz w:val="24"/>
          <w:szCs w:val="24"/>
          <w:lang w:val="ru-RU"/>
        </w:rPr>
        <w:t>С.Н. Николаева «Юный эколог».</w:t>
      </w:r>
    </w:p>
    <w:p w:rsidR="001B0C71" w:rsidRPr="00586676" w:rsidRDefault="00586676" w:rsidP="00286745">
      <w:pPr>
        <w:ind w:firstLine="720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1.1.1. Цели и задачи р</w:t>
      </w:r>
      <w:r w:rsidRPr="00586676">
        <w:rPr>
          <w:rFonts w:ascii="Times New Roman,Bold" w:hAnsi="Times New Roman,Bold" w:cs="Times New Roman,Bold"/>
          <w:b/>
          <w:bCs/>
          <w:color w:val="000000"/>
          <w:spacing w:val="-3"/>
          <w:sz w:val="24"/>
          <w:szCs w:val="24"/>
          <w:lang w:val="ru-RU"/>
        </w:rPr>
        <w:t>е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ализации осно</w:t>
      </w:r>
      <w:r w:rsidRPr="00586676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ной о</w:t>
      </w:r>
      <w:r w:rsidRPr="00586676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б</w:t>
      </w:r>
      <w:r w:rsidRPr="00586676">
        <w:rPr>
          <w:rFonts w:ascii="Times New Roman,Bold" w:hAnsi="Times New Roman,Bold" w:cs="Times New Roman,Bold"/>
          <w:b/>
          <w:bCs/>
          <w:color w:val="000000"/>
          <w:spacing w:val="-3"/>
          <w:sz w:val="24"/>
          <w:szCs w:val="24"/>
          <w:lang w:val="ru-RU"/>
        </w:rPr>
        <w:t>щ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еобразовательной программы до</w:t>
      </w:r>
      <w:r w:rsidRPr="00586676">
        <w:rPr>
          <w:rFonts w:ascii="Times New Roman,Bold" w:hAnsi="Times New Roman,Bold" w:cs="Times New Roman,Bold"/>
          <w:b/>
          <w:bCs/>
          <w:color w:val="000000"/>
          <w:spacing w:val="-5"/>
          <w:sz w:val="24"/>
          <w:szCs w:val="24"/>
          <w:lang w:val="ru-RU"/>
        </w:rPr>
        <w:t>ш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кольного образования</w:t>
      </w:r>
    </w:p>
    <w:p w:rsidR="001B0C71" w:rsidRPr="00586676" w:rsidRDefault="00586676" w:rsidP="00286745">
      <w:pPr>
        <w:ind w:left="46" w:firstLine="707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Цель</w:t>
      </w:r>
      <w:r w:rsidRPr="0058667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:</w:t>
      </w:r>
      <w:r w:rsidR="0028674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проектировани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="00286745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сит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аций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развития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ребенка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развивающей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предметно-пространственн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й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среды,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обеспечивающих  </w:t>
      </w:r>
    </w:p>
    <w:p w:rsidR="001B0C71" w:rsidRPr="00586676" w:rsidRDefault="00586676" w:rsidP="00286745">
      <w:pPr>
        <w:spacing w:line="316" w:lineRule="exact"/>
        <w:ind w:left="46" w:right="-13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позитивн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ю социализацию, мотивацию и по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держк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индивид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альности детей через общение, игр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познавательно-исследовательск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ю деятельность и  др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гие формы активности.   </w:t>
      </w:r>
    </w:p>
    <w:p w:rsidR="001B0C71" w:rsidRPr="00586676" w:rsidRDefault="00586676" w:rsidP="00286745">
      <w:pPr>
        <w:tabs>
          <w:tab w:val="left" w:pos="8028"/>
        </w:tabs>
        <w:ind w:left="46" w:firstLine="707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Задачи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</w:p>
    <w:p w:rsidR="001B0C71" w:rsidRPr="00586676" w:rsidRDefault="00586676" w:rsidP="00286745">
      <w:pPr>
        <w:ind w:left="46" w:firstLine="566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1)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охрана и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крепление физического и</w:t>
      </w:r>
      <w:r w:rsidR="00DD78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психического здоровья детей, в т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 числе их эмоци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нального благопол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чия;  </w:t>
      </w:r>
    </w:p>
    <w:p w:rsidR="001B0C71" w:rsidRPr="00586676" w:rsidRDefault="00586676" w:rsidP="00286745">
      <w:pPr>
        <w:spacing w:line="316" w:lineRule="exact"/>
        <w:ind w:left="46" w:right="-13" w:firstLine="566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2)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равных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возможностей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ноценного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развития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каждого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ребенка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период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дошко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ьног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286745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детства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независимо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а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проживания,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пола, нации, яз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ка, социального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са;  </w:t>
      </w:r>
    </w:p>
    <w:p w:rsidR="001B0C71" w:rsidRPr="00586676" w:rsidRDefault="00586676" w:rsidP="00286745">
      <w:pPr>
        <w:spacing w:line="316" w:lineRule="exact"/>
        <w:ind w:left="46" w:right="-13" w:firstLine="566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3)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благоприятн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словий развития детей в соответствии с их возрастными и индивид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альными особенностями, развитие способн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стей  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творческого потенциала каждого ребенка как с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бъекта отношений с др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гими детьми, взрослыми и миром;  </w:t>
      </w:r>
    </w:p>
    <w:p w:rsidR="001B0C71" w:rsidRPr="00586676" w:rsidRDefault="00586676" w:rsidP="00286745">
      <w:pPr>
        <w:spacing w:line="316" w:lineRule="exact"/>
        <w:ind w:left="46" w:right="-13" w:firstLine="566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4)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объединение об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чения и воспитания в целостный образовательный процесс на основе д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ховно-нравственных и 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с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оциок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рных ценн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стей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 в обществе правил и норм поведения в интересах человека, семьи, общества;  </w:t>
      </w:r>
    </w:p>
    <w:p w:rsidR="001B0C71" w:rsidRPr="00586676" w:rsidRDefault="00586676" w:rsidP="00286745">
      <w:pPr>
        <w:spacing w:line="319" w:lineRule="exact"/>
        <w:ind w:left="46" w:right="-13" w:firstLine="566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5)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общей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личности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детей,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социальных,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="00286745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эстетических,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интел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ект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альных,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с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ких  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качеств, инициативности, самостоятельности и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ответственности ребенка, формирование пре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посылок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чебной деятельности;  </w:t>
      </w:r>
    </w:p>
    <w:p w:rsidR="001B0C71" w:rsidRPr="00586676" w:rsidRDefault="00586676" w:rsidP="00286745">
      <w:pPr>
        <w:ind w:left="46" w:firstLine="566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6)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социок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рной среды, соответств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ющей возрастным и индивид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альным особенностям детей;  </w:t>
      </w:r>
    </w:p>
    <w:p w:rsidR="001B0C71" w:rsidRPr="00586676" w:rsidRDefault="00586676" w:rsidP="00286745">
      <w:pPr>
        <w:ind w:left="46" w:firstLine="566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7)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психолого-педагогической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поддержки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семьи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компетентности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родителей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(законн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едставителей)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вопрос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  </w:t>
      </w:r>
    </w:p>
    <w:p w:rsidR="001B0C71" w:rsidRPr="00586676" w:rsidRDefault="00586676" w:rsidP="00286745">
      <w:pPr>
        <w:ind w:left="46"/>
        <w:rPr>
          <w:rFonts w:ascii="Times New Roman" w:hAnsi="Times New Roman" w:cs="Times New Roman"/>
          <w:color w:val="010302"/>
          <w:lang w:val="ru-RU"/>
        </w:rPr>
        <w:sectPr w:rsidR="001B0C71" w:rsidRPr="00586676" w:rsidSect="000825F2">
          <w:pgSz w:w="16848" w:h="11916"/>
          <w:pgMar w:top="500" w:right="500" w:bottom="400" w:left="500" w:header="708" w:footer="708" w:gutter="0"/>
          <w:cols w:space="720"/>
          <w:docGrid w:linePitch="360"/>
        </w:sectPr>
      </w:pPr>
      <w:proofErr w:type="spell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развитияи</w:t>
      </w:r>
      <w:proofErr w:type="spellEnd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образовани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охраны и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крепления</w:t>
      </w:r>
      <w:r w:rsidR="00DD78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35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здоровья детей; </w:t>
      </w:r>
    </w:p>
    <w:p w:rsidR="00286745" w:rsidRDefault="00286745" w:rsidP="00286745">
      <w:pPr>
        <w:pStyle w:val="a6"/>
        <w:shd w:val="clear" w:color="auto" w:fill="FFFFFF"/>
        <w:spacing w:line="276" w:lineRule="auto"/>
        <w:rPr>
          <w:rFonts w:eastAsia="Times New Roman"/>
          <w:b/>
          <w:bCs/>
          <w:lang w:val="ru-RU"/>
        </w:rPr>
      </w:pPr>
      <w:r>
        <w:rPr>
          <w:color w:val="000000"/>
          <w:lang w:val="ru-RU"/>
        </w:rPr>
        <w:lastRenderedPageBreak/>
        <w:t xml:space="preserve">          </w:t>
      </w:r>
      <w:r w:rsidR="00586676" w:rsidRPr="00586676">
        <w:rPr>
          <w:color w:val="000000"/>
          <w:lang w:val="ru-RU"/>
        </w:rPr>
        <w:t>8)</w:t>
      </w:r>
      <w:r>
        <w:rPr>
          <w:color w:val="000000"/>
          <w:lang w:val="ru-RU"/>
        </w:rPr>
        <w:t xml:space="preserve"> </w:t>
      </w:r>
      <w:r w:rsidR="00586676" w:rsidRPr="00586676">
        <w:rPr>
          <w:color w:val="000000"/>
          <w:lang w:val="ru-RU"/>
        </w:rPr>
        <w:t>обеспечение преемственности</w:t>
      </w:r>
      <w:r>
        <w:rPr>
          <w:color w:val="000000"/>
          <w:lang w:val="ru-RU"/>
        </w:rPr>
        <w:t xml:space="preserve"> </w:t>
      </w:r>
      <w:r w:rsidR="00586676" w:rsidRPr="00586676">
        <w:rPr>
          <w:color w:val="000000"/>
          <w:lang w:val="ru-RU"/>
        </w:rPr>
        <w:t>целей, задач и содержания дошкольно</w:t>
      </w:r>
      <w:r w:rsidR="00586676" w:rsidRPr="00586676">
        <w:rPr>
          <w:color w:val="000000"/>
          <w:spacing w:val="-2"/>
          <w:lang w:val="ru-RU"/>
        </w:rPr>
        <w:t>г</w:t>
      </w:r>
      <w:r w:rsidR="00586676" w:rsidRPr="00586676">
        <w:rPr>
          <w:color w:val="000000"/>
          <w:lang w:val="ru-RU"/>
        </w:rPr>
        <w:t>о общего и начального</w:t>
      </w:r>
      <w:r>
        <w:rPr>
          <w:color w:val="000000"/>
          <w:lang w:val="ru-RU"/>
        </w:rPr>
        <w:t xml:space="preserve"> </w:t>
      </w:r>
      <w:r w:rsidR="00586676" w:rsidRPr="00586676">
        <w:rPr>
          <w:color w:val="000000"/>
          <w:lang w:val="ru-RU"/>
        </w:rPr>
        <w:t xml:space="preserve">общего образования.  </w:t>
      </w:r>
      <w:r w:rsidR="00586676" w:rsidRPr="00586676">
        <w:rPr>
          <w:lang w:val="ru-RU"/>
        </w:rPr>
        <w:br w:type="textWrapping" w:clear="all"/>
      </w:r>
    </w:p>
    <w:p w:rsidR="001F26CB" w:rsidRDefault="001F26CB" w:rsidP="00286745">
      <w:pPr>
        <w:pStyle w:val="a6"/>
        <w:shd w:val="clear" w:color="auto" w:fill="FFFFFF"/>
        <w:spacing w:line="276" w:lineRule="auto"/>
        <w:jc w:val="both"/>
        <w:rPr>
          <w:rFonts w:eastAsia="Times New Roman"/>
          <w:b/>
          <w:bCs/>
          <w:lang w:val="ru-RU"/>
        </w:rPr>
      </w:pPr>
    </w:p>
    <w:p w:rsidR="001B0C71" w:rsidRPr="00EC57CC" w:rsidRDefault="00DD11CD" w:rsidP="00286745">
      <w:pPr>
        <w:pStyle w:val="a6"/>
        <w:shd w:val="clear" w:color="auto" w:fill="FFFFFF"/>
        <w:spacing w:line="276" w:lineRule="auto"/>
        <w:jc w:val="both"/>
        <w:rPr>
          <w:rFonts w:eastAsia="Times New Roman"/>
          <w:b/>
          <w:bCs/>
          <w:lang w:val="ru-RU"/>
        </w:rPr>
      </w:pPr>
      <w:r w:rsidRPr="00682C1C">
        <w:rPr>
          <w:rFonts w:eastAsia="Times New Roman"/>
          <w:b/>
          <w:bCs/>
          <w:lang w:val="ru-RU"/>
        </w:rPr>
        <w:lastRenderedPageBreak/>
        <w:t xml:space="preserve">Образовательная </w:t>
      </w:r>
      <w:r w:rsidR="00286745">
        <w:rPr>
          <w:rFonts w:eastAsia="Times New Roman"/>
          <w:b/>
          <w:bCs/>
          <w:lang w:val="ru-RU"/>
        </w:rPr>
        <w:t xml:space="preserve"> </w:t>
      </w:r>
      <w:r w:rsidRPr="00682C1C">
        <w:rPr>
          <w:rFonts w:eastAsia="Times New Roman"/>
          <w:b/>
          <w:bCs/>
          <w:lang w:val="ru-RU"/>
        </w:rPr>
        <w:t>программа</w:t>
      </w:r>
      <w:r w:rsidR="00286745">
        <w:rPr>
          <w:rFonts w:eastAsia="Times New Roman"/>
          <w:b/>
          <w:bCs/>
          <w:lang w:val="ru-RU"/>
        </w:rPr>
        <w:t xml:space="preserve"> </w:t>
      </w:r>
      <w:r w:rsidRPr="00682C1C">
        <w:rPr>
          <w:rFonts w:eastAsia="Times New Roman"/>
          <w:b/>
          <w:lang w:val="ru-RU"/>
        </w:rPr>
        <w:t>с учетом специфики национальных, социокультурных и иных условий, в которых осуществляется образовательная деятельность с детьми дошкольного возраста</w:t>
      </w:r>
      <w:r w:rsidR="00286745">
        <w:rPr>
          <w:rFonts w:eastAsia="Times New Roman"/>
          <w:b/>
          <w:lang w:val="ru-RU"/>
        </w:rPr>
        <w:t xml:space="preserve"> </w:t>
      </w:r>
      <w:r w:rsidRPr="00682C1C">
        <w:rPr>
          <w:rFonts w:eastAsia="Times New Roman"/>
          <w:b/>
          <w:lang w:val="ru-RU"/>
        </w:rPr>
        <w:t>Толстиковой О.В., Савельевой О.В. «Мы живем на Урале»</w:t>
      </w:r>
    </w:p>
    <w:p w:rsidR="00DD11CD" w:rsidRPr="00DD11CD" w:rsidRDefault="00DD11CD" w:rsidP="00286745">
      <w:pPr>
        <w:pStyle w:val="a6"/>
        <w:shd w:val="clear" w:color="auto" w:fill="FFFFFF"/>
        <w:spacing w:line="276" w:lineRule="auto"/>
        <w:ind w:firstLine="709"/>
        <w:jc w:val="both"/>
        <w:rPr>
          <w:rFonts w:eastAsia="Times New Roman"/>
          <w:b/>
          <w:bCs/>
          <w:lang w:val="ru-RU"/>
        </w:rPr>
      </w:pPr>
      <w:r>
        <w:rPr>
          <w:rFonts w:eastAsia="Times New Roman"/>
          <w:b/>
          <w:lang w:val="ru-RU"/>
        </w:rPr>
        <w:t>Цели:</w:t>
      </w:r>
    </w:p>
    <w:p w:rsidR="001B0C71" w:rsidRPr="00586676" w:rsidRDefault="00DD11CD" w:rsidP="00286745">
      <w:pPr>
        <w:ind w:left="188" w:firstLine="285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1. В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оспитание люб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к малой Ро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ине, родном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краю осознание его многонаци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нальности, мно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г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оаспектности;  </w:t>
      </w:r>
    </w:p>
    <w:p w:rsidR="001B0C71" w:rsidRPr="00586676" w:rsidRDefault="00DD11CD" w:rsidP="00286745">
      <w:pPr>
        <w:ind w:left="188" w:firstLine="285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2. Ф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ормирование общей к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ры личности с 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четом этнок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рной с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ставляющей образования;  </w:t>
      </w:r>
    </w:p>
    <w:p w:rsidR="001B0C71" w:rsidRPr="00586676" w:rsidRDefault="00DD11CD" w:rsidP="00286745">
      <w:pPr>
        <w:ind w:left="188" w:firstLine="285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3. Ф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ормирование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ховно-нравственного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отношения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вства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сопричастности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родном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4B6E1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дом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семье,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детском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4B6E1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4B6E1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(сел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),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родном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</w:p>
    <w:p w:rsidR="001B0C71" w:rsidRPr="00586676" w:rsidRDefault="00586676" w:rsidP="00286745">
      <w:pPr>
        <w:ind w:left="18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краю, к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рном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наследию своего народа;  </w:t>
      </w:r>
    </w:p>
    <w:p w:rsidR="001B0C71" w:rsidRPr="00586676" w:rsidRDefault="00DD11CD" w:rsidP="00286745">
      <w:pPr>
        <w:ind w:left="188" w:firstLine="285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4. Ф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ормирование бережного отношения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родн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й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природе, окр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жающем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мир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 </w:t>
      </w:r>
    </w:p>
    <w:p w:rsidR="001B0C71" w:rsidRPr="00586676" w:rsidRDefault="0065406F" w:rsidP="00286745">
      <w:pPr>
        <w:spacing w:line="322" w:lineRule="exact"/>
        <w:ind w:left="473" w:right="47"/>
        <w:rPr>
          <w:rFonts w:ascii="Times New Roman" w:hAnsi="Times New Roman" w:cs="Times New Roman"/>
          <w:color w:val="010302"/>
          <w:lang w:val="ru-RU"/>
        </w:rPr>
      </w:pPr>
      <w:r>
        <w:rPr>
          <w:noProof/>
          <w:lang w:val="ru-RU" w:eastAsia="ru-RU"/>
        </w:rPr>
        <w:pict>
          <v:shape id="Freeform 109" o:spid="_x0000_s1566" style="position:absolute;left:0;text-align:left;margin-left:33.95pt;margin-top:18.1pt;width:775.55pt;height:15.95pt;z-index:-251848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849612,202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" path="m,202692r9849612,l9849612,,,,,202692xe" stroked="f" strokeweight="1pt">
            <v:path arrowok="t"/>
            <w10:wrap anchorx="page"/>
          </v:shape>
        </w:pict>
      </w:r>
      <w:r w:rsidR="00DD11CD">
        <w:rPr>
          <w:rFonts w:ascii="Times New Roman" w:hAnsi="Times New Roman" w:cs="Times New Roman"/>
          <w:color w:val="000000"/>
          <w:sz w:val="24"/>
          <w:szCs w:val="24"/>
          <w:lang w:val="ru-RU"/>
        </w:rPr>
        <w:t>5. Ф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ормирование начал к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ры здорового образа </w:t>
      </w:r>
      <w:proofErr w:type="spellStart"/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жизнина</w:t>
      </w:r>
      <w:proofErr w:type="spellEnd"/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основе национально-к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рных традиций.  </w:t>
      </w:r>
      <w:r w:rsidR="00586676" w:rsidRPr="00586676">
        <w:rPr>
          <w:lang w:val="ru-RU"/>
        </w:rPr>
        <w:br w:type="textWrapping" w:clear="all"/>
      </w:r>
      <w:r w:rsidR="00586676"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Задачи:</w:t>
      </w:r>
    </w:p>
    <w:p w:rsidR="001B0C71" w:rsidRPr="00586676" w:rsidRDefault="0065406F" w:rsidP="004B6E1C">
      <w:pPr>
        <w:ind w:left="188" w:firstLine="218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noProof/>
          <w:lang w:val="ru-RU" w:eastAsia="ru-RU"/>
        </w:rPr>
        <w:pict>
          <v:shape id="Freeform 110" o:spid="_x0000_s1565" style="position:absolute;left:0;text-align:left;margin-left:44.9pt;margin-top:-.05pt;width:764.65pt;height:15.85pt;z-index:-251837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710928,201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" path="m,201168r9710928,l9710928,,,,,201168xe" stroked="f" strokeweight="1pt">
            <v:path arrowok="t"/>
            <w10:wrap anchorx="page"/>
          </v:shape>
        </w:pict>
      </w:r>
      <w:r w:rsidR="00DD11CD">
        <w:rPr>
          <w:rFonts w:ascii="Times New Roman" w:hAnsi="Times New Roman" w:cs="Times New Roman"/>
          <w:color w:val="000000"/>
          <w:sz w:val="24"/>
          <w:szCs w:val="24"/>
          <w:lang w:val="ru-RU"/>
        </w:rPr>
        <w:t>1. Ф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ормировать познавательный</w:t>
      </w:r>
      <w:r w:rsidR="001F26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интерес к истории своей семьи, ее родословной;  </w:t>
      </w:r>
    </w:p>
    <w:p w:rsidR="001B0C71" w:rsidRPr="00586676" w:rsidRDefault="00DD11CD" w:rsidP="004B6E1C">
      <w:pPr>
        <w:ind w:left="188" w:firstLine="218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2. В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оспитывать ч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вство родовой чести, привязанности, сопричастности к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общим делам, любви </w:t>
      </w:r>
      <w:proofErr w:type="spellStart"/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важения</w:t>
      </w:r>
      <w:proofErr w:type="spellEnd"/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членам семьи;  </w:t>
      </w:r>
    </w:p>
    <w:p w:rsidR="001B0C71" w:rsidRPr="00586676" w:rsidRDefault="00DD11CD" w:rsidP="004B6E1C">
      <w:pPr>
        <w:ind w:left="188" w:firstLine="218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3. Р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азвивать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4B6E1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родном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4B6E1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4B6E1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(сел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):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лицам,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районам,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достопримечательностям: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рные 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>чреждения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промышленн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1B0C71" w:rsidRPr="00586676" w:rsidRDefault="004B6E1C" w:rsidP="004B6E1C">
      <w:pPr>
        <w:jc w:val="both"/>
        <w:rPr>
          <w:rFonts w:ascii="Times New Roman" w:hAnsi="Times New Roman" w:cs="Times New Roman"/>
          <w:color w:val="010302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центры, памятникам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дчества, архитект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ре, истории, событиям про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ш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лого и настоящего; к символике (герб, флаг, гимн), традициям;  </w:t>
      </w:r>
      <w:proofErr w:type="gramEnd"/>
    </w:p>
    <w:p w:rsidR="001B0C71" w:rsidRPr="00586676" w:rsidRDefault="00DD11CD" w:rsidP="004B6E1C">
      <w:pPr>
        <w:ind w:left="188" w:firstLine="218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4. Р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азвивать способность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вствовать красот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природы, архитектуры своей малой родины и э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м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оциона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ьно откликать</w:t>
      </w:r>
      <w:r w:rsidR="00586676"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с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я на нее;  </w:t>
      </w:r>
    </w:p>
    <w:p w:rsidR="001B0C71" w:rsidRPr="00586676" w:rsidRDefault="00DD11CD" w:rsidP="004B6E1C">
      <w:pPr>
        <w:ind w:left="188" w:firstLine="218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5. С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одействовать становлению желания приним</w:t>
      </w:r>
      <w:r w:rsidR="00586676"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ть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частие в традици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города (села), горожан (сельчан), к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рных мероприяти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х, социальн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</w:p>
    <w:p w:rsidR="001B0C71" w:rsidRPr="00586676" w:rsidRDefault="00586676" w:rsidP="004B6E1C">
      <w:pPr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хранных </w:t>
      </w:r>
      <w:proofErr w:type="gram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акциях</w:t>
      </w:r>
      <w:proofErr w:type="gramEnd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 </w:t>
      </w:r>
    </w:p>
    <w:p w:rsidR="001B0C71" w:rsidRPr="00586676" w:rsidRDefault="00DD11CD" w:rsidP="004B6E1C">
      <w:pPr>
        <w:ind w:left="188" w:firstLine="218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6. Р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азвивать ч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вство гордости, бережное отношение к ро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ном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город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(сел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 </w:t>
      </w:r>
    </w:p>
    <w:p w:rsidR="001B0C71" w:rsidRPr="00586676" w:rsidRDefault="00DD11CD" w:rsidP="004B6E1C">
      <w:pPr>
        <w:ind w:left="188" w:firstLine="218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7. П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ознако</w:t>
      </w:r>
      <w:r w:rsidR="00586676"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ить детей с 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ж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изнью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творчеством некоторых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знаменит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 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юдей своего города (села);  </w:t>
      </w:r>
    </w:p>
    <w:p w:rsidR="001B0C71" w:rsidRPr="00586676" w:rsidRDefault="00DD11CD" w:rsidP="004B6E1C">
      <w:pPr>
        <w:ind w:left="188" w:firstLine="218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8. Р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азвивать 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детей интерес к родном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краю как части России: к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ре, истории зарождени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развития своего края; к людям, прославившим свой  </w:t>
      </w:r>
    </w:p>
    <w:p w:rsidR="001B0C71" w:rsidRPr="00586676" w:rsidRDefault="00586676" w:rsidP="004B6E1C">
      <w:pPr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край в истории его становления; к людям разных национальностей,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ж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ив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щих в родном крае;  </w:t>
      </w:r>
    </w:p>
    <w:p w:rsidR="001B0C71" w:rsidRPr="00586676" w:rsidRDefault="00145593" w:rsidP="004B6E1C">
      <w:pPr>
        <w:ind w:left="188" w:firstLine="218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9. В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оспитывать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патриотические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гражданские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вства: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вство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восхищения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человечества;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вство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гордости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</w:p>
    <w:p w:rsidR="001B0C71" w:rsidRPr="00586676" w:rsidRDefault="00586676" w:rsidP="004B6E1C">
      <w:pPr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принадлежности к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носителям традиций и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ры своего края;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важительное отношение к и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с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торическим личностям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памятникам истории;  </w:t>
      </w:r>
    </w:p>
    <w:p w:rsidR="001B0C71" w:rsidRPr="00586676" w:rsidRDefault="00145593" w:rsidP="004B6E1C">
      <w:pPr>
        <w:ind w:left="188" w:firstLine="218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10. Р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азвивать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особенностях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внешнийоблик</w:t>
      </w:r>
      <w:proofErr w:type="spellEnd"/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наци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нальные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костю</w:t>
      </w:r>
      <w:r w:rsidR="00586676"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ы,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жилища,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нные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занятия)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рных  </w:t>
      </w:r>
    </w:p>
    <w:p w:rsidR="001B0C71" w:rsidRPr="00586676" w:rsidRDefault="004B6E1C" w:rsidP="004B6E1C">
      <w:pPr>
        <w:jc w:val="both"/>
        <w:rPr>
          <w:rFonts w:ascii="Times New Roman" w:hAnsi="Times New Roman" w:cs="Times New Roman"/>
          <w:color w:val="010302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радици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представителей разн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национальностей жителей родного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края - Среднего Урала;  </w:t>
      </w:r>
    </w:p>
    <w:p w:rsidR="001B0C71" w:rsidRPr="00586676" w:rsidRDefault="00145593" w:rsidP="004B6E1C">
      <w:pPr>
        <w:ind w:left="188" w:firstLine="218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11. Р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азвивать интерес детей к п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иродным богатствам родного края, стремление сохранять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их;  </w:t>
      </w:r>
    </w:p>
    <w:p w:rsidR="001B0C71" w:rsidRPr="00586676" w:rsidRDefault="00145593" w:rsidP="004B6E1C">
      <w:pPr>
        <w:ind w:left="188" w:firstLine="218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12. Р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азвивать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й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стном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4B6E1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народном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4B6E1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творчеств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народной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зыке,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танцам,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играм,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шкам)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своего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этноса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</w:p>
    <w:p w:rsidR="001B0C71" w:rsidRPr="00586676" w:rsidRDefault="00586676" w:rsidP="004B6E1C">
      <w:pPr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гих народов и н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циональностей;  </w:t>
      </w:r>
    </w:p>
    <w:p w:rsidR="001B0C71" w:rsidRPr="00586676" w:rsidRDefault="00145593" w:rsidP="004B6E1C">
      <w:pPr>
        <w:ind w:left="188" w:firstLine="218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13. С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пособствовать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накоплению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опыта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знания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ребенком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причин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азличия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бинног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4B6E1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сходства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этнических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р,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опыта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бъект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а</w:t>
      </w:r>
    </w:p>
    <w:p w:rsidR="001B0C71" w:rsidRPr="00586676" w:rsidRDefault="004B6E1C" w:rsidP="004B6E1C">
      <w:pPr>
        <w:spacing w:line="316" w:lineRule="exact"/>
        <w:ind w:right="47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еятельности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поведения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процессе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идов,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обеспечивая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отражения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ченных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знаний,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 </w:t>
      </w:r>
      <w:r w:rsidR="00586676" w:rsidRPr="00586676">
        <w:rPr>
          <w:lang w:val="ru-RU"/>
        </w:rPr>
        <w:br w:type="textWrapping" w:clear="all"/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разных 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идах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дожественно-творческой деятельности;  </w:t>
      </w:r>
    </w:p>
    <w:p w:rsidR="001B0C71" w:rsidRPr="00586676" w:rsidRDefault="001B0C71">
      <w:pPr>
        <w:ind w:left="7787"/>
        <w:rPr>
          <w:rFonts w:ascii="Times New Roman" w:hAnsi="Times New Roman" w:cs="Times New Roman"/>
          <w:color w:val="010302"/>
          <w:lang w:val="ru-RU"/>
        </w:rPr>
        <w:sectPr w:rsidR="001B0C71" w:rsidRPr="00586676">
          <w:type w:val="continuous"/>
          <w:pgSz w:w="16848" w:h="11916"/>
          <w:pgMar w:top="500" w:right="500" w:bottom="400" w:left="500" w:header="708" w:footer="708" w:gutter="0"/>
          <w:cols w:space="720"/>
          <w:docGrid w:linePitch="360"/>
        </w:sectPr>
      </w:pPr>
    </w:p>
    <w:p w:rsidR="00145593" w:rsidRDefault="00145593" w:rsidP="00E35C8E">
      <w:pPr>
        <w:spacing w:line="319" w:lineRule="exact"/>
        <w:ind w:right="47" w:firstLine="406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14. О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беспечивать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познание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детьми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общности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авственно-этических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эстетических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ценностей,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ичин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различий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материальной и д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ховной к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ры;  </w:t>
      </w:r>
    </w:p>
    <w:p w:rsidR="00145593" w:rsidRDefault="00145593" w:rsidP="00145593">
      <w:pPr>
        <w:spacing w:line="319" w:lineRule="exact"/>
        <w:ind w:right="47" w:firstLine="406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10302"/>
          <w:lang w:val="ru-RU"/>
        </w:rPr>
        <w:t>15. Р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азвивать способность</w:t>
      </w:r>
      <w:r w:rsidR="001F26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 толерантном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общению, к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позити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ном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взаимодействию с людьми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разных 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э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тносов.</w:t>
      </w:r>
    </w:p>
    <w:p w:rsidR="001F26CB" w:rsidRDefault="001F26CB" w:rsidP="00145593">
      <w:pPr>
        <w:widowControl/>
        <w:tabs>
          <w:tab w:val="left" w:pos="0"/>
        </w:tabs>
        <w:spacing w:line="276" w:lineRule="auto"/>
        <w:ind w:left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145593" w:rsidRPr="00145593" w:rsidRDefault="00145593" w:rsidP="00145593">
      <w:pPr>
        <w:widowControl/>
        <w:tabs>
          <w:tab w:val="left" w:pos="0"/>
        </w:tabs>
        <w:spacing w:line="276" w:lineRule="auto"/>
        <w:ind w:left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145593">
        <w:rPr>
          <w:rFonts w:ascii="Times New Roman" w:eastAsia="Calibri" w:hAnsi="Times New Roman" w:cs="Times New Roman"/>
          <w:b/>
          <w:sz w:val="24"/>
          <w:szCs w:val="24"/>
          <w:lang w:val="ru-RU"/>
        </w:rPr>
        <w:lastRenderedPageBreak/>
        <w:t xml:space="preserve">Реализуемые цель и задачи парциальной программы С.Н. Николаевой «Юный эколог» </w:t>
      </w:r>
    </w:p>
    <w:p w:rsidR="00145593" w:rsidRPr="00145593" w:rsidRDefault="00145593" w:rsidP="004B6E1C">
      <w:pPr>
        <w:widowControl/>
        <w:tabs>
          <w:tab w:val="left" w:pos="0"/>
        </w:tabs>
        <w:spacing w:line="276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45593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Цель: </w:t>
      </w:r>
      <w:r w:rsidRPr="00145593">
        <w:rPr>
          <w:rFonts w:ascii="Times New Roman" w:eastAsia="Calibri" w:hAnsi="Times New Roman" w:cs="Times New Roman"/>
          <w:sz w:val="24"/>
          <w:szCs w:val="24"/>
          <w:lang w:val="ru-RU"/>
        </w:rPr>
        <w:t>формирование у детей осознанно правильного отношения к природным явлениям и окружающим объектам.</w:t>
      </w:r>
    </w:p>
    <w:p w:rsidR="00145593" w:rsidRPr="00CF6522" w:rsidRDefault="00145593" w:rsidP="004B6E1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45593">
        <w:rPr>
          <w:rFonts w:ascii="Times New Roman" w:eastAsia="Calibri" w:hAnsi="Times New Roman" w:cs="Times New Roman"/>
          <w:b/>
          <w:sz w:val="24"/>
          <w:szCs w:val="24"/>
          <w:lang w:val="ru-RU"/>
        </w:rPr>
        <w:t>Задачи:</w:t>
      </w:r>
      <w:r w:rsidR="00CF6522" w:rsidRPr="00CF652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</w:p>
    <w:p w:rsidR="00145593" w:rsidRPr="00CF6522" w:rsidRDefault="00145593" w:rsidP="004B6E1C">
      <w:pPr>
        <w:widowControl/>
        <w:numPr>
          <w:ilvl w:val="0"/>
          <w:numId w:val="1"/>
        </w:numPr>
        <w:tabs>
          <w:tab w:val="left" w:pos="0"/>
        </w:tabs>
        <w:spacing w:after="200" w:line="276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F652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Способствовать накоплению знаний </w:t>
      </w:r>
      <w:proofErr w:type="gramStart"/>
      <w:r w:rsidRPr="00CF6522">
        <w:rPr>
          <w:rFonts w:ascii="Times New Roman" w:eastAsia="Calibri" w:hAnsi="Times New Roman" w:cs="Times New Roman"/>
          <w:sz w:val="24"/>
          <w:szCs w:val="24"/>
          <w:lang w:val="ru-RU"/>
        </w:rPr>
        <w:t>о</w:t>
      </w:r>
      <w:proofErr w:type="gramEnd"/>
      <w:r w:rsidRPr="00CF652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особенностях жизни отдельных существ, биоценозов;</w:t>
      </w:r>
    </w:p>
    <w:p w:rsidR="00145593" w:rsidRPr="00CF6522" w:rsidRDefault="00145593" w:rsidP="004B6E1C">
      <w:pPr>
        <w:widowControl/>
        <w:numPr>
          <w:ilvl w:val="0"/>
          <w:numId w:val="1"/>
        </w:numPr>
        <w:tabs>
          <w:tab w:val="left" w:pos="0"/>
        </w:tabs>
        <w:spacing w:after="200" w:line="276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F6522">
        <w:rPr>
          <w:rFonts w:ascii="Times New Roman" w:eastAsia="Calibri" w:hAnsi="Times New Roman" w:cs="Times New Roman"/>
          <w:sz w:val="24"/>
          <w:szCs w:val="24"/>
          <w:lang w:val="ru-RU"/>
        </w:rPr>
        <w:t>Формировать элементарные представления о приспособительных зависимостях живых организмов от факторов внешней среды;</w:t>
      </w:r>
    </w:p>
    <w:p w:rsidR="00145593" w:rsidRPr="00CF6522" w:rsidRDefault="00145593" w:rsidP="004B6E1C">
      <w:pPr>
        <w:widowControl/>
        <w:numPr>
          <w:ilvl w:val="0"/>
          <w:numId w:val="1"/>
        </w:numPr>
        <w:tabs>
          <w:tab w:val="left" w:pos="0"/>
        </w:tabs>
        <w:spacing w:after="200" w:line="276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F6522">
        <w:rPr>
          <w:rFonts w:ascii="Times New Roman" w:eastAsia="Calibri" w:hAnsi="Times New Roman" w:cs="Times New Roman"/>
          <w:sz w:val="24"/>
          <w:szCs w:val="24"/>
          <w:lang w:val="ru-RU"/>
        </w:rPr>
        <w:t>Формировать представление о взаимосвязях внутри природных сообществ;</w:t>
      </w:r>
    </w:p>
    <w:p w:rsidR="00145593" w:rsidRPr="00CF6522" w:rsidRDefault="00145593" w:rsidP="004B6E1C">
      <w:pPr>
        <w:widowControl/>
        <w:numPr>
          <w:ilvl w:val="0"/>
          <w:numId w:val="1"/>
        </w:numPr>
        <w:tabs>
          <w:tab w:val="left" w:pos="0"/>
        </w:tabs>
        <w:spacing w:after="200" w:line="276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F6522">
        <w:rPr>
          <w:rFonts w:ascii="Times New Roman" w:eastAsia="Calibri" w:hAnsi="Times New Roman" w:cs="Times New Roman"/>
          <w:sz w:val="24"/>
          <w:szCs w:val="24"/>
          <w:lang w:val="ru-RU"/>
        </w:rPr>
        <w:t>Познакомить детей с природоведческой литературой;</w:t>
      </w:r>
    </w:p>
    <w:p w:rsidR="00145593" w:rsidRPr="00CF6522" w:rsidRDefault="00145593" w:rsidP="004B6E1C">
      <w:pPr>
        <w:widowControl/>
        <w:numPr>
          <w:ilvl w:val="0"/>
          <w:numId w:val="1"/>
        </w:numPr>
        <w:tabs>
          <w:tab w:val="left" w:pos="0"/>
        </w:tabs>
        <w:spacing w:after="200" w:line="276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F6522">
        <w:rPr>
          <w:rFonts w:ascii="Times New Roman" w:eastAsia="Calibri" w:hAnsi="Times New Roman" w:cs="Times New Roman"/>
          <w:sz w:val="24"/>
          <w:szCs w:val="24"/>
          <w:lang w:val="ru-RU"/>
        </w:rPr>
        <w:t>Развивать способность творчески воспроизводить впечатления о природе отражать их в разных формах изобразительной деятельности.</w:t>
      </w:r>
    </w:p>
    <w:p w:rsidR="001B0C71" w:rsidRPr="007644C2" w:rsidRDefault="00145593" w:rsidP="001F26CB">
      <w:pPr>
        <w:widowControl/>
        <w:numPr>
          <w:ilvl w:val="0"/>
          <w:numId w:val="1"/>
        </w:numPr>
        <w:tabs>
          <w:tab w:val="left" w:pos="0"/>
        </w:tabs>
        <w:spacing w:after="200" w:line="276" w:lineRule="auto"/>
        <w:ind w:left="709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F6522">
        <w:rPr>
          <w:rFonts w:ascii="Times New Roman" w:eastAsia="Calibri" w:hAnsi="Times New Roman" w:cs="Times New Roman"/>
          <w:sz w:val="24"/>
          <w:szCs w:val="24"/>
          <w:lang w:val="ru-RU"/>
        </w:rPr>
        <w:t>Воспитывать бережное, ответственное и эмоционально-по</w:t>
      </w:r>
      <w:r w:rsidR="00CF6522">
        <w:rPr>
          <w:rFonts w:ascii="Times New Roman" w:eastAsia="Calibri" w:hAnsi="Times New Roman" w:cs="Times New Roman"/>
          <w:sz w:val="24"/>
          <w:szCs w:val="24"/>
          <w:lang w:val="ru-RU"/>
        </w:rPr>
        <w:t>ложительное отношение к природе.</w:t>
      </w:r>
      <w:r w:rsidR="00586676" w:rsidRPr="007644C2">
        <w:rPr>
          <w:lang w:val="ru-RU"/>
        </w:rPr>
        <w:br w:type="textWrapping" w:clear="all"/>
      </w:r>
      <w:r w:rsidR="00586676" w:rsidRPr="007644C2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>1.1.2. Принципы</w:t>
      </w:r>
      <w:r w:rsidR="00DD788E">
        <w:rPr>
          <w:rFonts w:cs="Times New Roman,Bold"/>
          <w:b/>
          <w:bCs/>
          <w:sz w:val="24"/>
          <w:szCs w:val="24"/>
          <w:lang w:val="ru-RU"/>
        </w:rPr>
        <w:t xml:space="preserve"> </w:t>
      </w:r>
      <w:r w:rsidR="00586676" w:rsidRPr="007644C2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>и п</w:t>
      </w:r>
      <w:r w:rsidR="00586676" w:rsidRPr="007644C2">
        <w:rPr>
          <w:rFonts w:ascii="Times New Roman,Bold" w:hAnsi="Times New Roman,Bold" w:cs="Times New Roman,Bold"/>
          <w:b/>
          <w:bCs/>
          <w:spacing w:val="-2"/>
          <w:sz w:val="24"/>
          <w:szCs w:val="24"/>
          <w:lang w:val="ru-RU"/>
        </w:rPr>
        <w:t>о</w:t>
      </w:r>
      <w:r w:rsidR="00586676" w:rsidRPr="007644C2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>дходы организации образовательного проце</w:t>
      </w:r>
      <w:r w:rsidR="00586676" w:rsidRPr="007644C2">
        <w:rPr>
          <w:rFonts w:ascii="Times New Roman,Bold" w:hAnsi="Times New Roman,Bold" w:cs="Times New Roman,Bold"/>
          <w:b/>
          <w:bCs/>
          <w:spacing w:val="-3"/>
          <w:sz w:val="24"/>
          <w:szCs w:val="24"/>
          <w:lang w:val="ru-RU"/>
        </w:rPr>
        <w:t>с</w:t>
      </w:r>
      <w:r w:rsidR="00586676" w:rsidRPr="007644C2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>са</w:t>
      </w:r>
    </w:p>
    <w:p w:rsidR="001B0C71" w:rsidRPr="00581DB0" w:rsidRDefault="00586676" w:rsidP="004B6E1C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581DB0">
        <w:rPr>
          <w:rFonts w:ascii="Times New Roman" w:hAnsi="Times New Roman" w:cs="Times New Roman"/>
          <w:sz w:val="24"/>
          <w:szCs w:val="24"/>
          <w:lang w:val="ru-RU"/>
        </w:rPr>
        <w:t>В соответствии со Стандартом Программа построена на след</w:t>
      </w:r>
      <w:r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ющих п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инцип</w:t>
      </w:r>
      <w:r w:rsidRPr="00581DB0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х:  </w:t>
      </w:r>
    </w:p>
    <w:p w:rsidR="001B0C71" w:rsidRPr="00581DB0" w:rsidRDefault="00586676" w:rsidP="004B6E1C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581DB0">
        <w:rPr>
          <w:rFonts w:ascii="Times New Roman" w:hAnsi="Times New Roman" w:cs="Times New Roman"/>
          <w:sz w:val="24"/>
          <w:szCs w:val="24"/>
          <w:lang w:val="ru-RU"/>
        </w:rPr>
        <w:t>Поддержка</w:t>
      </w:r>
      <w:r w:rsidR="004B6E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разнообразия</w:t>
      </w:r>
      <w:r w:rsidR="004B6E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детства.</w:t>
      </w:r>
      <w:r w:rsidR="004B6E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Современный</w:t>
      </w:r>
      <w:r w:rsidR="004B6E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мир характериз</w:t>
      </w:r>
      <w:r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ется</w:t>
      </w:r>
      <w:r w:rsidR="004B6E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возрастающим</w:t>
      </w:r>
      <w:r w:rsidR="004B6E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многообразием</w:t>
      </w:r>
      <w:r w:rsidR="004B6E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4B6E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="004B6E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определенностью,</w:t>
      </w:r>
      <w:r w:rsidR="004B6E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581DB0">
        <w:rPr>
          <w:rFonts w:ascii="Times New Roman" w:hAnsi="Times New Roman" w:cs="Times New Roman"/>
          <w:sz w:val="24"/>
          <w:szCs w:val="24"/>
          <w:lang w:val="ru-RU"/>
        </w:rPr>
        <w:t>отражающи</w:t>
      </w:r>
      <w:r w:rsidRPr="00581DB0">
        <w:rPr>
          <w:rFonts w:ascii="Times New Roman" w:hAnsi="Times New Roman" w:cs="Times New Roman"/>
          <w:spacing w:val="-3"/>
          <w:sz w:val="24"/>
          <w:szCs w:val="24"/>
          <w:lang w:val="ru-RU"/>
        </w:rPr>
        <w:t>м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ися</w:t>
      </w:r>
      <w:proofErr w:type="gramEnd"/>
      <w:r w:rsidR="004B6E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</w:p>
    <w:p w:rsidR="001B0C71" w:rsidRPr="00581DB0" w:rsidRDefault="004B6E1C" w:rsidP="009E08F7">
      <w:pPr>
        <w:spacing w:line="317" w:lineRule="exact"/>
        <w:ind w:left="46" w:right="47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амых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разных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аспектах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ж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изни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человека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бщества.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Многообразие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социальн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х,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л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ичностн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х,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586676"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льт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рных,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языковых,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этнических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собенностей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  религиозных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др</w:t>
      </w:r>
      <w:r w:rsidR="00586676"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гих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общностей,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ценностей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беждений,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мн</w:t>
      </w:r>
      <w:r w:rsidR="00586676" w:rsidRPr="00581DB0">
        <w:rPr>
          <w:rFonts w:ascii="Times New Roman" w:hAnsi="Times New Roman" w:cs="Times New Roman"/>
          <w:spacing w:val="-3"/>
          <w:sz w:val="24"/>
          <w:szCs w:val="24"/>
          <w:lang w:val="ru-RU"/>
        </w:rPr>
        <w:t>е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ний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способов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выражения,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жизненн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кладов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особенно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ярк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9E08F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оявляется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="009E08F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словиях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Российск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й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Федерации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гос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дарства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огромной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территорией,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разнообразными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приро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д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ными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словиями,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объедин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ющего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многочисленны</w:t>
      </w:r>
      <w:r w:rsidR="00586676" w:rsidRPr="00581DB0">
        <w:rPr>
          <w:rFonts w:ascii="Times New Roman" w:hAnsi="Times New Roman" w:cs="Times New Roman"/>
          <w:spacing w:val="-3"/>
          <w:sz w:val="24"/>
          <w:szCs w:val="24"/>
          <w:lang w:val="ru-RU"/>
        </w:rPr>
        <w:t>е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  к</w:t>
      </w:r>
      <w:r w:rsidR="00586676"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льт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ры,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народы,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этносы.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Возрастающая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мобильность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обществе,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экономике,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образовании,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586676"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льт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ре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треб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ет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людей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мения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ориентироваться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в  этом мире разнообразия, способности сохр</w:t>
      </w:r>
      <w:r w:rsidR="00586676" w:rsidRPr="00581DB0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ть свою идентичность и в то же время гибко, позитивн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 и констр</w:t>
      </w:r>
      <w:r w:rsidR="00586676"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ктивно взаимодействовать с др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гими  людьми, способности 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ыбирать и </w:t>
      </w:r>
      <w:r w:rsidR="00586676"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важать право выбора др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гих ценн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стей и </w:t>
      </w:r>
      <w:r w:rsidR="00586676"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беждений, мнений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и способов их выражения.   </w:t>
      </w:r>
    </w:p>
    <w:p w:rsidR="001B0C71" w:rsidRPr="00581DB0" w:rsidRDefault="00586676" w:rsidP="004B6E1C">
      <w:pPr>
        <w:spacing w:line="316" w:lineRule="exact"/>
        <w:ind w:left="46" w:right="47" w:firstLine="708"/>
        <w:jc w:val="both"/>
        <w:rPr>
          <w:rFonts w:ascii="Times New Roman" w:hAnsi="Times New Roman" w:cs="Times New Roman"/>
          <w:lang w:val="ru-RU"/>
        </w:rPr>
      </w:pPr>
      <w:r w:rsidRPr="00581DB0">
        <w:rPr>
          <w:rFonts w:ascii="Times New Roman" w:hAnsi="Times New Roman" w:cs="Times New Roman"/>
          <w:sz w:val="24"/>
          <w:szCs w:val="24"/>
          <w:lang w:val="ru-RU"/>
        </w:rPr>
        <w:t>Принимая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вызовы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современного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мира,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Программа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рассматривает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разнообразие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как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ценность,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образовательный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рес</w:t>
      </w:r>
      <w:r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рс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предполагает  </w:t>
      </w:r>
      <w:r w:rsidRPr="00581DB0">
        <w:rPr>
          <w:lang w:val="ru-RU"/>
        </w:rPr>
        <w:br w:type="textWrapping" w:clear="all"/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использование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разно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бразия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обогащения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образовательного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процесса.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Организация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выстраивает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образовательн</w:t>
      </w:r>
      <w:r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деятельность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учетом  региональн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й специфики, соци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льт</w:t>
      </w:r>
      <w:r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рной сит</w:t>
      </w:r>
      <w:r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ации развития каж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д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ого ребенка, его возрастн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х и индивид</w:t>
      </w:r>
      <w:r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альных особенностей, ценностей, мнений  и способов их выражения.  </w:t>
      </w:r>
    </w:p>
    <w:p w:rsidR="001B0C71" w:rsidRPr="00581DB0" w:rsidRDefault="00586676" w:rsidP="009E08F7">
      <w:pPr>
        <w:spacing w:line="316" w:lineRule="exact"/>
        <w:ind w:left="46" w:right="47" w:firstLine="708"/>
        <w:jc w:val="both"/>
        <w:rPr>
          <w:rFonts w:ascii="Times New Roman" w:hAnsi="Times New Roman" w:cs="Times New Roman"/>
          <w:lang w:val="ru-RU"/>
        </w:rPr>
      </w:pPr>
      <w:r w:rsidRPr="00581DB0">
        <w:rPr>
          <w:rFonts w:ascii="Times New Roman" w:hAnsi="Times New Roman" w:cs="Times New Roman"/>
          <w:sz w:val="24"/>
          <w:szCs w:val="24"/>
          <w:lang w:val="ru-RU"/>
        </w:rPr>
        <w:t>1)</w:t>
      </w:r>
      <w:r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Сохранение уникально</w:t>
      </w:r>
      <w:r w:rsidRPr="00581DB0">
        <w:rPr>
          <w:rFonts w:ascii="Times New Roman,Italic" w:hAnsi="Times New Roman,Italic" w:cs="Times New Roman,Italic"/>
          <w:i/>
          <w:iCs/>
          <w:spacing w:val="-3"/>
          <w:sz w:val="24"/>
          <w:szCs w:val="24"/>
          <w:lang w:val="ru-RU"/>
        </w:rPr>
        <w:t>с</w:t>
      </w:r>
      <w:r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 xml:space="preserve">ти и </w:t>
      </w:r>
      <w:proofErr w:type="spellStart"/>
      <w:r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самоценности</w:t>
      </w:r>
      <w:proofErr w:type="spellEnd"/>
      <w:r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 xml:space="preserve"> детства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 как важного этапа в общем развитии человека. </w:t>
      </w:r>
      <w:proofErr w:type="spellStart"/>
      <w:r w:rsidRPr="00581DB0">
        <w:rPr>
          <w:rFonts w:ascii="Times New Roman" w:hAnsi="Times New Roman" w:cs="Times New Roman"/>
          <w:sz w:val="24"/>
          <w:szCs w:val="24"/>
          <w:lang w:val="ru-RU"/>
        </w:rPr>
        <w:t>Самоценность</w:t>
      </w:r>
      <w:proofErr w:type="spellEnd"/>
      <w:r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 детства – понимани</w:t>
      </w:r>
      <w:r w:rsidRPr="00581DB0">
        <w:rPr>
          <w:rFonts w:ascii="Times New Roman" w:hAnsi="Times New Roman" w:cs="Times New Roman"/>
          <w:spacing w:val="-3"/>
          <w:sz w:val="24"/>
          <w:szCs w:val="24"/>
          <w:lang w:val="ru-RU"/>
        </w:rPr>
        <w:t>е</w:t>
      </w:r>
      <w:r w:rsidRPr="00581DB0">
        <w:rPr>
          <w:lang w:val="ru-RU"/>
        </w:rPr>
        <w:br w:type="textWrapping" w:clear="all"/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детства как периода жизни значимого самого по себе, значимого тем, что прои</w:t>
      </w:r>
      <w:r w:rsidRPr="00581DB0">
        <w:rPr>
          <w:rFonts w:ascii="Times New Roman" w:hAnsi="Times New Roman" w:cs="Times New Roman"/>
          <w:spacing w:val="-3"/>
          <w:sz w:val="24"/>
          <w:szCs w:val="24"/>
          <w:lang w:val="ru-RU"/>
        </w:rPr>
        <w:t>с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ходит с ребенком сейчас, а не тем, что этот этап</w:t>
      </w:r>
      <w:r w:rsidR="001F26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является п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дготовкой  к послед</w:t>
      </w:r>
      <w:r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ющей жизни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.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 Этот принцип подраз</w:t>
      </w:r>
      <w:r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мевает полн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ценное п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оживание ребенком всех 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э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тапов детства (младенческого, раннего и 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д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ошкольно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го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  детства), обогащение (амплификацию) детского развития.  </w:t>
      </w:r>
    </w:p>
    <w:p w:rsidR="001B0C71" w:rsidRPr="00581DB0" w:rsidRDefault="00586676" w:rsidP="009E08F7">
      <w:pPr>
        <w:spacing w:line="317" w:lineRule="exact"/>
        <w:ind w:left="46" w:right="47" w:firstLine="708"/>
        <w:jc w:val="both"/>
        <w:rPr>
          <w:rFonts w:ascii="Times New Roman" w:hAnsi="Times New Roman" w:cs="Times New Roman"/>
          <w:lang w:val="ru-RU"/>
        </w:rPr>
      </w:pPr>
      <w:r w:rsidRPr="00581DB0">
        <w:rPr>
          <w:rFonts w:ascii="Times New Roman" w:hAnsi="Times New Roman" w:cs="Times New Roman"/>
          <w:sz w:val="24"/>
          <w:szCs w:val="24"/>
          <w:lang w:val="ru-RU"/>
        </w:rPr>
        <w:t>2)</w:t>
      </w:r>
      <w:r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Позитивнаясоциализация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ребенкапредполагает</w:t>
      </w:r>
      <w:proofErr w:type="gramStart"/>
      <w:r w:rsidRPr="00581DB0">
        <w:rPr>
          <w:rFonts w:ascii="Times New Roman" w:hAnsi="Times New Roman" w:cs="Times New Roman"/>
          <w:sz w:val="24"/>
          <w:szCs w:val="24"/>
          <w:lang w:val="ru-RU"/>
        </w:rPr>
        <w:t>,ч</w:t>
      </w:r>
      <w:proofErr w:type="gramEnd"/>
      <w:r w:rsidRPr="00581DB0">
        <w:rPr>
          <w:rFonts w:ascii="Times New Roman" w:hAnsi="Times New Roman" w:cs="Times New Roman"/>
          <w:sz w:val="24"/>
          <w:szCs w:val="24"/>
          <w:lang w:val="ru-RU"/>
        </w:rPr>
        <w:t>тоосвоениеребенкомк</w:t>
      </w:r>
      <w:r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льт</w:t>
      </w:r>
      <w:r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рныхнорм,средствиспособовдеятельности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  <w:r w:rsidR="009E08F7">
        <w:rPr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льт</w:t>
      </w:r>
      <w:r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рных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образцов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поведения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общения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др</w:t>
      </w:r>
      <w:r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гими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людьми,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иобщение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традици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семьи,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общества,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гос</w:t>
      </w:r>
      <w:r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дарства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происходят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процессе  сотр</w:t>
      </w:r>
      <w:r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дничества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со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взрослыми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др</w:t>
      </w:r>
      <w:r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гими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детьми,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направленного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581DB0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="009E08F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создание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предпосылок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л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ноценной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деят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е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льности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ребенка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изменяющемся  мире.  </w:t>
      </w:r>
    </w:p>
    <w:p w:rsidR="001B0C71" w:rsidRPr="00581DB0" w:rsidRDefault="00586676" w:rsidP="009E08F7">
      <w:pPr>
        <w:spacing w:line="317" w:lineRule="exact"/>
        <w:ind w:left="46" w:right="47" w:firstLine="708"/>
        <w:jc w:val="both"/>
        <w:rPr>
          <w:rFonts w:ascii="Times New Roman" w:hAnsi="Times New Roman" w:cs="Times New Roman"/>
          <w:lang w:val="ru-RU"/>
        </w:rPr>
      </w:pPr>
      <w:proofErr w:type="gramStart"/>
      <w:r w:rsidRPr="00581DB0">
        <w:rPr>
          <w:rFonts w:ascii="Times New Roman" w:hAnsi="Times New Roman" w:cs="Times New Roman"/>
          <w:sz w:val="24"/>
          <w:szCs w:val="24"/>
          <w:lang w:val="ru-RU"/>
        </w:rPr>
        <w:t>3)</w:t>
      </w:r>
      <w:r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Личностно</w:t>
      </w:r>
      <w:r w:rsidRPr="00581DB0">
        <w:rPr>
          <w:rFonts w:ascii="Times New Roman" w:hAnsi="Times New Roman" w:cs="Times New Roman"/>
          <w:i/>
          <w:iCs/>
          <w:sz w:val="24"/>
          <w:szCs w:val="24"/>
          <w:lang w:val="ru-RU"/>
        </w:rPr>
        <w:t>-</w:t>
      </w:r>
      <w:r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развивающий</w:t>
      </w:r>
      <w:r w:rsidR="009E08F7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и</w:t>
      </w:r>
      <w:r w:rsidR="009E08F7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гуманистический</w:t>
      </w:r>
      <w:r w:rsidR="009E08F7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характер</w:t>
      </w:r>
      <w:r w:rsidR="009E08F7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взаимодействия</w:t>
      </w:r>
      <w:r w:rsidR="009E08F7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взрослых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(родителей,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законных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представителей)</w:t>
      </w:r>
      <w:r w:rsidRPr="00581DB0">
        <w:rPr>
          <w:rFonts w:ascii="Times New Roman" w:hAnsi="Times New Roman" w:cs="Times New Roman"/>
          <w:spacing w:val="-3"/>
          <w:sz w:val="24"/>
          <w:szCs w:val="24"/>
          <w:lang w:val="ru-RU"/>
        </w:rPr>
        <w:t>,</w:t>
      </w:r>
      <w:r w:rsidRPr="00581DB0">
        <w:rPr>
          <w:lang w:val="ru-RU"/>
        </w:rPr>
        <w:br w:type="textWrapping" w:clear="all"/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педагогических и ин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х работников Организ</w:t>
      </w:r>
      <w:r w:rsidRPr="00581DB0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ции) и детей.</w:t>
      </w:r>
      <w:proofErr w:type="gramEnd"/>
      <w:r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 Такой тип взаимодействия предп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лагает базов</w:t>
      </w:r>
      <w:r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="001F26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ценностн</w:t>
      </w:r>
      <w:r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ю ориентацию на 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д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остоинство 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lastRenderedPageBreak/>
        <w:t>каждого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частника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вз</w:t>
      </w:r>
      <w:r w:rsidRPr="00581DB0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имодействия,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важение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без</w:t>
      </w:r>
      <w:r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словное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принятие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личности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ребенка,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добр</w:t>
      </w:r>
      <w:r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о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ж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ел</w:t>
      </w:r>
      <w:r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а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тельность,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вни</w:t>
      </w:r>
      <w:r w:rsidRPr="00581DB0">
        <w:rPr>
          <w:rFonts w:ascii="Times New Roman" w:hAnsi="Times New Roman" w:cs="Times New Roman"/>
          <w:spacing w:val="-3"/>
          <w:sz w:val="24"/>
          <w:szCs w:val="24"/>
          <w:lang w:val="ru-RU"/>
        </w:rPr>
        <w:t>м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ание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ре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б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енк</w:t>
      </w:r>
      <w:r w:rsidRPr="00581DB0">
        <w:rPr>
          <w:rFonts w:ascii="Times New Roman" w:hAnsi="Times New Roman" w:cs="Times New Roman"/>
          <w:spacing w:val="-31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г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сост</w:t>
      </w:r>
      <w:r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о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янию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  настроению,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требностям,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интересам.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Личностно-развивающее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взаимодействие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ляется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тъемлемой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составной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частью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социальн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й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сит</w:t>
      </w:r>
      <w:r w:rsidRPr="00581DB0">
        <w:rPr>
          <w:rFonts w:ascii="Times New Roman" w:hAnsi="Times New Roman" w:cs="Times New Roman"/>
          <w:spacing w:val="-8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ации  развития ре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б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ен</w:t>
      </w:r>
      <w:r w:rsidRPr="00581DB0">
        <w:rPr>
          <w:rFonts w:ascii="Times New Roman" w:hAnsi="Times New Roman" w:cs="Times New Roman"/>
          <w:spacing w:val="-3"/>
          <w:sz w:val="24"/>
          <w:szCs w:val="24"/>
          <w:lang w:val="ru-RU"/>
        </w:rPr>
        <w:t>к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а в организ</w:t>
      </w:r>
      <w:r w:rsidRPr="00581DB0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ции, </w:t>
      </w:r>
      <w:r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словием е</w:t>
      </w:r>
      <w:r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г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о 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э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моционально</w:t>
      </w:r>
      <w:r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г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б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ла</w:t>
      </w:r>
      <w:r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г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л</w:t>
      </w:r>
      <w:r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чия и п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лн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ценн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г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 развития.   </w:t>
      </w:r>
    </w:p>
    <w:p w:rsidR="001B0C71" w:rsidRPr="00145593" w:rsidRDefault="001B0C71">
      <w:pPr>
        <w:ind w:left="7787"/>
        <w:rPr>
          <w:rFonts w:ascii="Times New Roman" w:hAnsi="Times New Roman" w:cs="Times New Roman"/>
          <w:color w:val="FF0000"/>
          <w:lang w:val="ru-RU"/>
        </w:rPr>
        <w:sectPr w:rsidR="001B0C71" w:rsidRPr="00145593">
          <w:type w:val="continuous"/>
          <w:pgSz w:w="16848" w:h="11916"/>
          <w:pgMar w:top="500" w:right="500" w:bottom="400" w:left="500" w:header="708" w:footer="708" w:gutter="0"/>
          <w:cols w:space="720"/>
          <w:docGrid w:linePitch="360"/>
        </w:sectPr>
      </w:pPr>
    </w:p>
    <w:p w:rsidR="001B0C71" w:rsidRPr="00581DB0" w:rsidRDefault="00586676" w:rsidP="009E08F7">
      <w:pPr>
        <w:ind w:firstLine="720"/>
        <w:jc w:val="both"/>
        <w:rPr>
          <w:rFonts w:ascii="Times New Roman" w:hAnsi="Times New Roman" w:cs="Times New Roman"/>
          <w:lang w:val="ru-RU"/>
        </w:rPr>
      </w:pPr>
      <w:r w:rsidRPr="00581DB0">
        <w:rPr>
          <w:rFonts w:ascii="Times New Roman" w:hAnsi="Times New Roman" w:cs="Times New Roman"/>
          <w:i/>
          <w:iCs/>
          <w:sz w:val="24"/>
          <w:szCs w:val="24"/>
          <w:lang w:val="ru-RU"/>
        </w:rPr>
        <w:lastRenderedPageBreak/>
        <w:t>4)</w:t>
      </w:r>
      <w:r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Содействие</w:t>
      </w:r>
      <w:r w:rsidR="001F26CB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и сотрудничество</w:t>
      </w:r>
      <w:r w:rsidR="001F26CB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детей</w:t>
      </w:r>
      <w:r w:rsidR="001F26CB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и взрослых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,   </w:t>
      </w:r>
      <w:r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признание</w:t>
      </w:r>
      <w:r w:rsidR="001F26CB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ребенка</w:t>
      </w:r>
      <w:r w:rsidR="001F26CB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полноценным</w:t>
      </w:r>
      <w:r w:rsidR="001F26CB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участником</w:t>
      </w:r>
      <w:r w:rsidR="001F26CB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(субъектом</w:t>
      </w:r>
      <w:r w:rsidRPr="00581DB0">
        <w:rPr>
          <w:rFonts w:ascii="Times New Roman,Italic" w:hAnsi="Times New Roman,Italic" w:cs="Times New Roman,Italic"/>
          <w:i/>
          <w:iCs/>
          <w:spacing w:val="-2"/>
          <w:sz w:val="24"/>
          <w:szCs w:val="24"/>
          <w:lang w:val="ru-RU"/>
        </w:rPr>
        <w:t>)</w:t>
      </w:r>
      <w:r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 xml:space="preserve"> образовательных отношений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. Этот принцип предполагает активное 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частие всех с</w:t>
      </w:r>
      <w:r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бъектов образовательных 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тн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шений – как детей, т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а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к  и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взрослых–в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программы.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Каждый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частник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имеет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возможность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внести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свой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ин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д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ивид</w:t>
      </w:r>
      <w:r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альный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вклад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ход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игры,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занятия,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проект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а,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  обс</w:t>
      </w:r>
      <w:r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ждения,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плани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ование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образовательного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процесса,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может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проявить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инициатив</w:t>
      </w:r>
      <w:r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Принцип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содействия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едполагает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диалогический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характе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  комм</w:t>
      </w:r>
      <w:r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никации межд</w:t>
      </w:r>
      <w:r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 всеми </w:t>
      </w:r>
      <w:r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частниками образовательн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х отношений. Детям предоставляется возможность высказывать свои взгляды, с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ое мнени</w:t>
      </w:r>
      <w:r w:rsidRPr="00581DB0">
        <w:rPr>
          <w:rFonts w:ascii="Times New Roman" w:hAnsi="Times New Roman" w:cs="Times New Roman"/>
          <w:spacing w:val="-3"/>
          <w:sz w:val="24"/>
          <w:szCs w:val="24"/>
          <w:lang w:val="ru-RU"/>
        </w:rPr>
        <w:t>е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  занимать</w:t>
      </w:r>
      <w:r w:rsidR="001F26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позицию и 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тстаивать ее, принимать</w:t>
      </w:r>
      <w:r w:rsidR="001F26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решения и брать</w:t>
      </w:r>
      <w:r w:rsidR="001F26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на себя ответственность в соответствии со своими возможностями. </w:t>
      </w:r>
    </w:p>
    <w:p w:rsidR="001B0C71" w:rsidRPr="00581DB0" w:rsidRDefault="00581DB0" w:rsidP="001560A3">
      <w:pPr>
        <w:spacing w:line="317" w:lineRule="exact"/>
        <w:ind w:left="46" w:right="47" w:firstLine="708"/>
        <w:jc w:val="both"/>
        <w:rPr>
          <w:rFonts w:ascii="Times New Roman" w:hAnsi="Times New Roman" w:cs="Times New Roman"/>
          <w:lang w:val="ru-RU"/>
        </w:rPr>
      </w:pPr>
      <w:r w:rsidRPr="00581DB0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Сотрудничество</w:t>
      </w:r>
      <w:r w:rsidR="001560A3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Организации</w:t>
      </w:r>
      <w:r w:rsidR="001560A3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с</w:t>
      </w:r>
      <w:r w:rsidR="001560A3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семьей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Сотр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дничество,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кооперация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семьей,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открытость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отношении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семьи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  <w:r w:rsidR="001560A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важение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семейных  </w:t>
      </w:r>
      <w:r w:rsidR="00586676" w:rsidRPr="00581DB0">
        <w:rPr>
          <w:lang w:val="ru-RU"/>
        </w:rPr>
        <w:br w:type="textWrapping" w:clear="all"/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ценностей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традиций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  <w:r w:rsidR="001560A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чет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образовательной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работе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являются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важнейшим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принцип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образовательной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пр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граммы.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Сотр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дники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Организации  должны знать об 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словиях 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ж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изни ребенка в семье, понимать проблемы, 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важать ценности и традиции семей воспитанников. Программа предполагает  разнообразные формы сотр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дничества с </w:t>
      </w:r>
      <w:proofErr w:type="gramStart"/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семьей</w:t>
      </w:r>
      <w:proofErr w:type="gramEnd"/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 как в содержательном, так и в организаци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нном планах.   </w:t>
      </w:r>
    </w:p>
    <w:p w:rsidR="001B0C71" w:rsidRPr="00581DB0" w:rsidRDefault="00581DB0">
      <w:pPr>
        <w:spacing w:line="317" w:lineRule="exact"/>
        <w:ind w:left="46" w:right="47" w:firstLine="708"/>
        <w:rPr>
          <w:rFonts w:ascii="Times New Roman" w:hAnsi="Times New Roman" w:cs="Times New Roman"/>
          <w:lang w:val="ru-RU"/>
        </w:rPr>
      </w:pPr>
      <w:r w:rsidRPr="00581DB0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Сетевое</w:t>
      </w:r>
      <w:r w:rsidR="001560A3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взаимодействие</w:t>
      </w:r>
      <w:r w:rsidR="001560A3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с</w:t>
      </w:r>
      <w:r w:rsidR="001560A3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организациями</w:t>
      </w:r>
      <w:r w:rsidR="001560A3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социализации,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образования,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храны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здоро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ья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др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гими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партнерами,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которые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мог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внести  </w:t>
      </w:r>
      <w:r w:rsidR="00586676" w:rsidRPr="00581DB0">
        <w:rPr>
          <w:lang w:val="ru-RU"/>
        </w:rPr>
        <w:br w:type="textWrapping" w:clear="all"/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вклад в развитие и 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б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азование детей, а также использование рес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рсов местного сообщества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 вариативн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х прог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амм дополнительного образовани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  детей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обогащени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="001560A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детского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развития.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П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рограмма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предполагает,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что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Организация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станавливает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партнерские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отношени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="001560A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только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семьями  детей, но и с др</w:t>
      </w:r>
      <w:r w:rsidR="00586676"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гими организациями и лицами, которые мог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т способствовать обогащению социального и/или к</w:t>
      </w:r>
      <w:r w:rsidR="00586676"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льт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рного опыта детей, п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иобщению  детей к наци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нальным традициям (посещение театров, м</w:t>
      </w:r>
      <w:r w:rsidR="00586676"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зеев, освоение программ дополнит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е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льного образования), к природе и истории ро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д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ного кра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;  содействовать проведению совместных проектов, экск</w:t>
      </w:r>
      <w:r w:rsidR="00586676"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рсий, праздников, посещению к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нц</w:t>
      </w:r>
      <w:r w:rsidR="00586676" w:rsidRPr="00581DB0">
        <w:rPr>
          <w:rFonts w:ascii="Times New Roman" w:hAnsi="Times New Roman" w:cs="Times New Roman"/>
          <w:spacing w:val="-3"/>
          <w:sz w:val="24"/>
          <w:szCs w:val="24"/>
          <w:lang w:val="ru-RU"/>
        </w:rPr>
        <w:t>е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ртов, а также </w:t>
      </w:r>
      <w:r w:rsidR="00586676"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довлетворению особ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х потре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б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ностей детей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  оказанию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психолого-п</w:t>
      </w:r>
      <w:r w:rsidR="00586676" w:rsidRPr="00581DB0">
        <w:rPr>
          <w:rFonts w:ascii="Times New Roman" w:hAnsi="Times New Roman" w:cs="Times New Roman"/>
          <w:spacing w:val="-3"/>
          <w:sz w:val="24"/>
          <w:szCs w:val="24"/>
          <w:lang w:val="ru-RU"/>
        </w:rPr>
        <w:t>е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дагогической и/и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л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 медицинской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поддержки в сл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чае необходимости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(центры семейного конс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льтирования и др.).   </w:t>
      </w:r>
    </w:p>
    <w:p w:rsidR="001B0C71" w:rsidRPr="00581DB0" w:rsidRDefault="00581DB0" w:rsidP="001560A3">
      <w:pPr>
        <w:spacing w:line="317" w:lineRule="exact"/>
        <w:ind w:left="46" w:right="47" w:firstLine="708"/>
        <w:jc w:val="both"/>
        <w:rPr>
          <w:rFonts w:ascii="Times New Roman" w:hAnsi="Times New Roman" w:cs="Times New Roman"/>
          <w:lang w:val="ru-RU"/>
        </w:rPr>
      </w:pPr>
      <w:proofErr w:type="gramStart"/>
      <w:r w:rsidRPr="00581DB0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Индивидуализация</w:t>
      </w:r>
      <w:r w:rsidR="001560A3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дошкольного</w:t>
      </w:r>
      <w:r w:rsidR="001560A3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образования</w:t>
      </w:r>
      <w:r w:rsidR="001560A3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предполагает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такое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построение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образовательной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  <w:r w:rsidR="001560A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которое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открывает  </w:t>
      </w:r>
      <w:r w:rsidR="00586676" w:rsidRPr="00581DB0">
        <w:rPr>
          <w:lang w:val="ru-RU"/>
        </w:rPr>
        <w:br w:type="textWrapping" w:clear="all"/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возможности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ин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д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ивид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ализации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образов</w:t>
      </w:r>
      <w:r w:rsidR="00586676" w:rsidRPr="00581DB0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тельного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пр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цесса,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появления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индивид</w:t>
      </w:r>
      <w:r w:rsidR="00586676"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альной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траектории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развити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="001560A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каждого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ребенка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характерными  для данного ребенка спецификой и скоростью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  <w:r w:rsidR="001560A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читывающей его интересы, мотивы, способности и в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зрастно-псих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логические особенности.</w:t>
      </w:r>
      <w:proofErr w:type="gramEnd"/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 При 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э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то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м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  сам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ребенок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становится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активным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выборе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содержания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своего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образования,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разн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форм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активности.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этого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инципа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необходи</w:t>
      </w:r>
      <w:r w:rsidR="00586676" w:rsidRPr="00581DB0">
        <w:rPr>
          <w:rFonts w:ascii="Times New Roman" w:hAnsi="Times New Roman" w:cs="Times New Roman"/>
          <w:spacing w:val="-3"/>
          <w:sz w:val="24"/>
          <w:szCs w:val="24"/>
          <w:lang w:val="ru-RU"/>
        </w:rPr>
        <w:t>м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  рег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лярное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наблюдение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развитием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ребенка,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сбор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данн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586676" w:rsidRPr="00581DB0">
        <w:rPr>
          <w:rFonts w:ascii="Times New Roman" w:hAnsi="Times New Roman" w:cs="Times New Roman"/>
          <w:spacing w:val="-3"/>
          <w:sz w:val="24"/>
          <w:szCs w:val="24"/>
          <w:lang w:val="ru-RU"/>
        </w:rPr>
        <w:t>е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м,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анализ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действий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пост</w:t>
      </w:r>
      <w:r w:rsidR="00586676"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пков;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помощь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ребенк</w:t>
      </w:r>
      <w:r w:rsidR="00586676"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1560A3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сложной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сит</w:t>
      </w:r>
      <w:r w:rsidR="00586676"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ации;  предоставление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ребенк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323E95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возможности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выбора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разных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вид</w:t>
      </w:r>
      <w:r w:rsidR="00586676" w:rsidRPr="00581DB0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деятельности,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кцентирование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внимания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инициативности,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самостоятельности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и  активности ребенка.  </w:t>
      </w:r>
    </w:p>
    <w:p w:rsidR="001B0C71" w:rsidRPr="00581DB0" w:rsidRDefault="00581DB0" w:rsidP="00323E95">
      <w:pPr>
        <w:spacing w:line="317" w:lineRule="exact"/>
        <w:ind w:left="46" w:right="47" w:firstLine="708"/>
        <w:jc w:val="both"/>
        <w:rPr>
          <w:rFonts w:ascii="Times New Roman" w:hAnsi="Times New Roman" w:cs="Times New Roman"/>
          <w:lang w:val="ru-RU"/>
        </w:rPr>
      </w:pPr>
      <w:r w:rsidRPr="00581DB0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Возрастная адекватность образования.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 Этот принцип предполагает подбор педагогом содержания и методов дошкольного образовани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="00586676" w:rsidRPr="00581DB0">
        <w:rPr>
          <w:lang w:val="ru-RU"/>
        </w:rPr>
        <w:br w:type="textWrapping" w:clear="all"/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возрастными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особенностями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детей.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Важно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использовать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все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специфические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виды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детской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(игр</w:t>
      </w:r>
      <w:r w:rsidR="00586676"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комм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никати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586676"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ю и  познавательно-исслед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вательск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ю деятельность, творческ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активность, обеспечивающ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ю х</w:t>
      </w:r>
      <w:r w:rsidR="00586676"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дожественно-эстетическое развитие ребенка)</w:t>
      </w:r>
      <w:proofErr w:type="gramStart"/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,о</w:t>
      </w:r>
      <w:proofErr w:type="gramEnd"/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пираясь  на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особенности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возр</w:t>
      </w:r>
      <w:r w:rsidR="00586676" w:rsidRPr="00581DB0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ста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задачи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развития,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которые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должны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б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ыть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решены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дошкольном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возрасте.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Деятельность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педагога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должна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быть  мотивир</w:t>
      </w:r>
      <w:r w:rsidR="00586676"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ющей и соответствовать психоло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г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ическим законам развития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ребенка, 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читывать его ин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д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ивид</w:t>
      </w:r>
      <w:r w:rsidR="00586676"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альные интересы, особенности и ск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л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онности.  </w:t>
      </w:r>
    </w:p>
    <w:p w:rsidR="001B0C71" w:rsidRPr="00581DB0" w:rsidRDefault="001B0C71" w:rsidP="00581DB0">
      <w:pPr>
        <w:rPr>
          <w:rFonts w:ascii="Times New Roman" w:hAnsi="Times New Roman" w:cs="Times New Roman"/>
          <w:lang w:val="ru-RU"/>
        </w:rPr>
        <w:sectPr w:rsidR="001B0C71" w:rsidRPr="00581DB0">
          <w:type w:val="continuous"/>
          <w:pgSz w:w="16848" w:h="11916"/>
          <w:pgMar w:top="500" w:right="500" w:bottom="400" w:left="500" w:header="708" w:footer="708" w:gutter="0"/>
          <w:cols w:space="720"/>
          <w:docGrid w:linePitch="360"/>
        </w:sectPr>
      </w:pPr>
    </w:p>
    <w:p w:rsidR="001B0C71" w:rsidRPr="00581DB0" w:rsidRDefault="00581DB0" w:rsidP="00323E95">
      <w:pPr>
        <w:spacing w:line="317" w:lineRule="exact"/>
        <w:ind w:right="188" w:firstLine="720"/>
        <w:jc w:val="both"/>
        <w:rPr>
          <w:rFonts w:ascii="Times New Roman" w:hAnsi="Times New Roman" w:cs="Times New Roman"/>
          <w:lang w:val="ru-RU"/>
        </w:rPr>
      </w:pPr>
      <w:r w:rsidRPr="00581DB0">
        <w:rPr>
          <w:rFonts w:ascii="Times New Roman" w:hAnsi="Times New Roman" w:cs="Times New Roman"/>
          <w:sz w:val="24"/>
          <w:szCs w:val="24"/>
          <w:lang w:val="ru-RU"/>
        </w:rPr>
        <w:lastRenderedPageBreak/>
        <w:t>9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Развивающее</w:t>
      </w:r>
      <w:r w:rsidR="00323E95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вариативное</w:t>
      </w:r>
      <w:r w:rsidR="00323E95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образование.</w:t>
      </w:r>
      <w:r w:rsidR="00323E95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Этот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принцип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предполагает,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что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образовательное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содержание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предлагается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ребенк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323E95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через  </w:t>
      </w:r>
      <w:r w:rsidR="00586676" w:rsidRPr="00581DB0">
        <w:rPr>
          <w:lang w:val="ru-RU"/>
        </w:rPr>
        <w:br w:type="textWrapping" w:clear="all"/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разные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виды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четом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акт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альных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тенциальных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возможностей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своения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этог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323E9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содержания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совершени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="00323E9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им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тех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л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ин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х  действий,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четом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интересов,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мотивов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способностей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.</w:t>
      </w:r>
      <w:r w:rsidR="00323E9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Данный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инцип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предполагает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работ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323E95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педагога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ориентаци</w:t>
      </w:r>
      <w:r w:rsidR="00586676" w:rsidRPr="00581DB0">
        <w:rPr>
          <w:rFonts w:ascii="Times New Roman" w:hAnsi="Times New Roman" w:cs="Times New Roman"/>
          <w:spacing w:val="-3"/>
          <w:sz w:val="24"/>
          <w:szCs w:val="24"/>
          <w:lang w:val="ru-RU"/>
        </w:rPr>
        <w:t>е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й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586676" w:rsidRPr="00581DB0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="00323E9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586676"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323E95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ближайше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го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  развития ребенка (Л.С. Выготский), что способств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ет развитию, расширению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как явн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х, так и скрытых в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зможностей ребенка.  </w:t>
      </w:r>
    </w:p>
    <w:p w:rsidR="001B0C71" w:rsidRPr="00581DB0" w:rsidRDefault="00581DB0" w:rsidP="00323E95">
      <w:pPr>
        <w:spacing w:line="317" w:lineRule="exact"/>
        <w:ind w:left="46" w:right="188" w:firstLine="708"/>
        <w:jc w:val="both"/>
        <w:rPr>
          <w:rFonts w:ascii="Times New Roman" w:hAnsi="Times New Roman" w:cs="Times New Roman"/>
          <w:lang w:val="ru-RU"/>
        </w:rPr>
      </w:pPr>
      <w:r w:rsidRPr="00581DB0">
        <w:rPr>
          <w:rFonts w:ascii="Times New Roman" w:hAnsi="Times New Roman" w:cs="Times New Roman"/>
          <w:sz w:val="24"/>
          <w:szCs w:val="24"/>
          <w:lang w:val="ru-RU"/>
        </w:rPr>
        <w:t>10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Полнота</w:t>
      </w:r>
      <w:r w:rsidR="00323E95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содержания</w:t>
      </w:r>
      <w:r w:rsidR="00323E95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и</w:t>
      </w:r>
      <w:r w:rsidR="00323E95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интеграция</w:t>
      </w:r>
      <w:r w:rsidR="00323E95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отдельных</w:t>
      </w:r>
      <w:r w:rsidR="00323E95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образовательных</w:t>
      </w:r>
      <w:r w:rsidR="00323E95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,Italic" w:hAnsi="Times New Roman,Italic" w:cs="Times New Roman,Italic"/>
          <w:i/>
          <w:iCs/>
          <w:spacing w:val="-2"/>
          <w:sz w:val="24"/>
          <w:szCs w:val="24"/>
          <w:lang w:val="ru-RU"/>
        </w:rPr>
        <w:t>о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бластей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со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Стандартом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Пр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грамма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предполагает  </w:t>
      </w:r>
      <w:r w:rsidR="00586676" w:rsidRPr="00581DB0">
        <w:rPr>
          <w:lang w:val="ru-RU"/>
        </w:rPr>
        <w:br w:type="textWrapping" w:clear="all"/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всестороннее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социально-комм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никативное,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познавательное,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речевое,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="00586676"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дожественно-эстетическое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физическое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посредством  различн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х видов детской активности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.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 Деление Программы на образовательные области не 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значает, что каждая о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б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разовательная область осваивается  ребенком по отдельности, в форме изолированн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х занятий по модели школьн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х предметов. Межд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 отдельными разделами Программы с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ществ</w:t>
      </w:r>
      <w:r w:rsidR="00586676"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ют  многообразные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взаимосвязи: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познавательное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тесно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связано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речевым</w:t>
      </w:r>
      <w:proofErr w:type="gramEnd"/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социально-комм</w:t>
      </w:r>
      <w:r w:rsidR="00586676"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никативным,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="00586676"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дожественн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о-эстетическое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  познавательным и речевым и т.п. Содержани</w:t>
      </w:r>
      <w:r w:rsidR="00586676" w:rsidRPr="00581DB0">
        <w:rPr>
          <w:rFonts w:ascii="Times New Roman" w:hAnsi="Times New Roman" w:cs="Times New Roman"/>
          <w:spacing w:val="-3"/>
          <w:sz w:val="24"/>
          <w:szCs w:val="24"/>
          <w:lang w:val="ru-RU"/>
        </w:rPr>
        <w:t>е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образовательной деят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е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льности в 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дной к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нк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етной области тесно связано с др</w:t>
      </w:r>
      <w:r w:rsidR="00586676"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гими областями. Такая  организация образовательного пр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цесса соответств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ет особенностям развития детей раннего и дошкольного возраста.  </w:t>
      </w:r>
    </w:p>
    <w:p w:rsidR="001B0C71" w:rsidRPr="00E35C8E" w:rsidRDefault="00581DB0" w:rsidP="0061590C">
      <w:pPr>
        <w:spacing w:line="317" w:lineRule="exact"/>
        <w:ind w:left="46" w:right="188" w:firstLine="708"/>
        <w:jc w:val="both"/>
        <w:rPr>
          <w:rFonts w:ascii="Times New Roman" w:hAnsi="Times New Roman" w:cs="Times New Roman"/>
          <w:lang w:val="ru-RU"/>
        </w:rPr>
      </w:pPr>
      <w:r w:rsidRPr="00581DB0">
        <w:rPr>
          <w:rFonts w:ascii="Times New Roman" w:hAnsi="Times New Roman" w:cs="Times New Roman"/>
          <w:sz w:val="24"/>
          <w:szCs w:val="24"/>
          <w:lang w:val="ru-RU"/>
        </w:rPr>
        <w:t>11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Инвариантность</w:t>
      </w:r>
      <w:r w:rsidR="0061590C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ценностей</w:t>
      </w:r>
      <w:r w:rsidR="0061590C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и</w:t>
      </w:r>
      <w:r w:rsidR="0061590C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целей</w:t>
      </w:r>
      <w:r w:rsidR="0061590C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при</w:t>
      </w:r>
      <w:r w:rsidR="0061590C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вариативности</w:t>
      </w:r>
      <w:r w:rsidR="0061590C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средств</w:t>
      </w:r>
      <w:r w:rsidR="0061590C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реализации</w:t>
      </w:r>
      <w:r w:rsidR="0061590C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и</w:t>
      </w:r>
      <w:r w:rsidR="0061590C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достижения</w:t>
      </w:r>
      <w:r w:rsidR="0061590C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целей</w:t>
      </w:r>
      <w:r w:rsidR="0061590C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Программы.</w:t>
      </w:r>
      <w:r w:rsidR="0061590C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Стандарт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Программ</w:t>
      </w:r>
      <w:r w:rsidR="00586676" w:rsidRPr="00581DB0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="00586676" w:rsidRPr="00581DB0">
        <w:rPr>
          <w:lang w:val="ru-RU"/>
        </w:rPr>
        <w:br w:type="textWrapping" w:clear="all"/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задают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инвариантные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ценности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иентиры,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четом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которых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рганизация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должна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разработать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свою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основн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образовательн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программ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61590C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  которые для нее являются на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чно-методическими опорами в современном мире разнообразия и неопределенности. При этом Программа оставляет за  Организацией право выбора способов их достижения, выбора образовательных программ, 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читывающих многообр</w:t>
      </w:r>
      <w:r w:rsidR="00586676" w:rsidRPr="00581DB0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зие к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нкретн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х с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циок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льт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рных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  географических, к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л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иматических 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словий реализации Программы, разнородность состава гр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пп воспитанников, их 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собенностей и интересов, запрос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ов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  родителей (законн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х представителей), интересов и предпочтений пе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д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агогов и т.п.   </w:t>
      </w:r>
    </w:p>
    <w:p w:rsidR="001B0C71" w:rsidRPr="00581DB0" w:rsidRDefault="00586676">
      <w:pPr>
        <w:ind w:left="4506"/>
        <w:rPr>
          <w:rFonts w:ascii="Times New Roman" w:hAnsi="Times New Roman" w:cs="Times New Roman"/>
          <w:lang w:val="ru-RU"/>
        </w:rPr>
      </w:pPr>
      <w:r w:rsidRPr="00581DB0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>1.1.3. Характеристик</w:t>
      </w:r>
      <w:r w:rsidRPr="00581DB0">
        <w:rPr>
          <w:rFonts w:ascii="Times New Roman,Bold" w:hAnsi="Times New Roman,Bold" w:cs="Times New Roman,Bold"/>
          <w:b/>
          <w:bCs/>
          <w:spacing w:val="-2"/>
          <w:sz w:val="24"/>
          <w:szCs w:val="24"/>
          <w:lang w:val="ru-RU"/>
        </w:rPr>
        <w:t>а</w:t>
      </w:r>
      <w:r w:rsidRPr="00581DB0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 xml:space="preserve"> особенностей развития детей 5</w:t>
      </w:r>
      <w:r w:rsidRPr="00581DB0">
        <w:rPr>
          <w:rFonts w:ascii="Times New Roman" w:hAnsi="Times New Roman" w:cs="Times New Roman"/>
          <w:b/>
          <w:bCs/>
          <w:sz w:val="24"/>
          <w:szCs w:val="24"/>
          <w:lang w:val="ru-RU"/>
        </w:rPr>
        <w:t>-</w:t>
      </w:r>
      <w:r w:rsidRPr="00581DB0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 xml:space="preserve">го года </w:t>
      </w:r>
      <w:r w:rsidRPr="00581DB0">
        <w:rPr>
          <w:rFonts w:ascii="Times New Roman,Bold" w:hAnsi="Times New Roman,Bold" w:cs="Times New Roman,Bold"/>
          <w:b/>
          <w:bCs/>
          <w:spacing w:val="-3"/>
          <w:sz w:val="24"/>
          <w:szCs w:val="24"/>
          <w:lang w:val="ru-RU"/>
        </w:rPr>
        <w:t>ж</w:t>
      </w:r>
      <w:r w:rsidRPr="00581DB0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>изни</w:t>
      </w:r>
    </w:p>
    <w:p w:rsidR="001B0C71" w:rsidRPr="00581DB0" w:rsidRDefault="0065406F">
      <w:pPr>
        <w:rPr>
          <w:rFonts w:ascii="Times New Roman" w:hAnsi="Times New Roman"/>
          <w:sz w:val="1"/>
          <w:szCs w:val="1"/>
          <w:lang w:val="ru-RU"/>
        </w:rPr>
      </w:pPr>
      <w:r>
        <w:rPr>
          <w:noProof/>
          <w:lang w:val="ru-RU" w:eastAsia="ru-RU"/>
        </w:rPr>
        <w:pict>
          <v:shape id="Freeform 111" o:spid="_x0000_s1564" style="position:absolute;margin-left:28.1pt;margin-top:0;width:.5pt;height:.5pt;z-index:-251785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N2NWQIAAJc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12" o:spid="_x0000_s1563" style="position:absolute;margin-left:28.1pt;margin-top:0;width:.5pt;height:.5pt;z-index:-251789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MBEWQIAAJc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13" o:spid="_x0000_s1562" style="position:absolute;margin-left:152.3pt;margin-top:0;width:.5pt;height:.5pt;z-index:-251777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14" o:spid="_x0000_s1561" style="position:absolute;margin-left:822pt;margin-top:0;width:.5pt;height:.5pt;z-index:-251768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15" o:spid="_x0000_s1560" style="position:absolute;margin-left:822pt;margin-top:0;width:.5pt;height:.5pt;z-index:-251770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16" o:spid="_x0000_s1559" style="position:absolute;margin-left:28.1pt;margin-top:32.3pt;width:.5pt;height:.5pt;z-index:-251740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" path="m,6097r6096,l6096,,,,,6097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17" o:spid="_x0000_s1558" style="position:absolute;margin-left:152.3pt;margin-top:32.3pt;width:.5pt;height:.5pt;z-index:-251739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" path="m,6097r6096,l6096,,,,,6097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18" o:spid="_x0000_s1557" style="position:absolute;margin-left:822pt;margin-top:32.3pt;width:.5pt;height:.5pt;z-index:-251737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" path="m,6097r6095,l6095,,,,,6097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19" o:spid="_x0000_s1556" style="position:absolute;margin-left:28.1pt;margin-top:112.1pt;width:.5pt;height:.5pt;z-index:-251689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" path="m,6097r6096,l6096,,,,,6097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20" o:spid="_x0000_s1555" style="position:absolute;margin-left:152.3pt;margin-top:112.1pt;width:.5pt;height:.5pt;z-index:-251684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" path="m,6097r6096,l6096,,,,,6097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21" o:spid="_x0000_s1554" style="position:absolute;margin-left:822pt;margin-top:112.1pt;width:.5pt;height:.5pt;z-index:-251680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" path="m,6097r6095,l6095,,,,,6097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22" o:spid="_x0000_s1553" style="position:absolute;margin-left:28.1pt;margin-top:176.05pt;width:.5pt;height:.5pt;z-index:-251676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23" o:spid="_x0000_s1552" style="position:absolute;margin-left:28.1pt;margin-top:176.05pt;width:.5pt;height:.5pt;z-index:-251677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L2TWwIAAJcFAAAOAAAAZHJzL2Uyb0RvYy54bWysVE1v2zAMvQ/YfxB0X+xkWL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24" o:spid="_x0000_s1551" style="position:absolute;margin-left:152.3pt;margin-top:176.05pt;width:.5pt;height:.5pt;z-index:-25167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v2dWwIAAJcFAAAOAAAAZHJzL2Uyb0RvYy54bWysVE1v2zAMvQ/YfxB0X+wEW7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25" o:spid="_x0000_s1550" style="position:absolute;margin-left:822pt;margin-top:176.05pt;width:.5pt;height:.5pt;z-index: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26" o:spid="_x0000_s1549" style="position:absolute;margin-left:822pt;margin-top:176.05pt;width:.5pt;height:.5pt;z-index: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" path="m,6096r6095,l6095,,,,,6096xe" fillcolor="black" stroked="f" strokeweight="1pt">
            <v:path arrowok="t"/>
            <w10:wrap anchorx="page"/>
          </v:shape>
        </w:pict>
      </w:r>
    </w:p>
    <w:tbl>
      <w:tblPr>
        <w:tblStyle w:val="a5"/>
        <w:tblpPr w:vertAnchor="text" w:horzAnchor="page" w:tblpX="561" w:tblpY="-10"/>
        <w:tblOverlap w:val="never"/>
        <w:tblW w:w="15858" w:type="dxa"/>
        <w:tblLayout w:type="fixed"/>
        <w:tblLook w:val="04A0" w:firstRow="1" w:lastRow="0" w:firstColumn="1" w:lastColumn="0" w:noHBand="0" w:noVBand="1"/>
      </w:tblPr>
      <w:tblGrid>
        <w:gridCol w:w="2481"/>
        <w:gridCol w:w="13377"/>
      </w:tblGrid>
      <w:tr w:rsidR="00581DB0" w:rsidRPr="0065406F">
        <w:trPr>
          <w:trHeight w:val="616"/>
        </w:trPr>
        <w:tc>
          <w:tcPr>
            <w:tcW w:w="2484" w:type="dxa"/>
          </w:tcPr>
          <w:p w:rsidR="001B0C71" w:rsidRPr="00581DB0" w:rsidRDefault="00586676">
            <w:pPr>
              <w:spacing w:line="316" w:lineRule="exact"/>
              <w:ind w:left="798" w:right="126" w:hanging="544"/>
              <w:rPr>
                <w:rFonts w:ascii="Times New Roman" w:hAnsi="Times New Roman" w:cs="Times New Roman"/>
              </w:rPr>
            </w:pPr>
            <w:proofErr w:type="spellStart"/>
            <w:r w:rsidRPr="00581DB0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Образовательные</w:t>
            </w:r>
            <w:proofErr w:type="spellEnd"/>
            <w:r w:rsidRPr="00581DB0">
              <w:br w:type="textWrapping" w:clear="all"/>
            </w:r>
            <w:proofErr w:type="spellStart"/>
            <w:r w:rsidRPr="00581DB0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области</w:t>
            </w:r>
            <w:proofErr w:type="spellEnd"/>
          </w:p>
        </w:tc>
        <w:tc>
          <w:tcPr>
            <w:tcW w:w="13394" w:type="dxa"/>
          </w:tcPr>
          <w:p w:rsidR="001B0C71" w:rsidRPr="00581DB0" w:rsidRDefault="00586676">
            <w:pPr>
              <w:ind w:left="3645"/>
              <w:rPr>
                <w:rFonts w:ascii="Times New Roman" w:hAnsi="Times New Roman" w:cs="Times New Roman"/>
                <w:lang w:val="ru-RU"/>
              </w:rPr>
            </w:pPr>
            <w:r w:rsidRPr="00581DB0">
              <w:rPr>
                <w:rFonts w:ascii="Times New Roman,Bold" w:hAnsi="Times New Roman,Bold" w:cs="Times New Roman,Bold"/>
                <w:b/>
                <w:bCs/>
                <w:sz w:val="24"/>
                <w:szCs w:val="24"/>
                <w:lang w:val="ru-RU"/>
              </w:rPr>
              <w:t>Характеристика особенностей</w:t>
            </w:r>
            <w:r w:rsidR="00682C1C" w:rsidRPr="00682C1C">
              <w:rPr>
                <w:rFonts w:cs="Times New Roman,Bold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,Bold" w:hAnsi="Times New Roman,Bold" w:cs="Times New Roman,Bold"/>
                <w:b/>
                <w:bCs/>
                <w:sz w:val="24"/>
                <w:szCs w:val="24"/>
                <w:lang w:val="ru-RU"/>
              </w:rPr>
              <w:t>развития д</w:t>
            </w:r>
            <w:r w:rsidRPr="00581DB0">
              <w:rPr>
                <w:rFonts w:ascii="Times New Roman,Bold" w:hAnsi="Times New Roman,Bold" w:cs="Times New Roman,Bold"/>
                <w:b/>
                <w:bCs/>
                <w:spacing w:val="-3"/>
                <w:sz w:val="24"/>
                <w:szCs w:val="24"/>
                <w:lang w:val="ru-RU"/>
              </w:rPr>
              <w:t>е</w:t>
            </w:r>
            <w:r w:rsidRPr="00581DB0">
              <w:rPr>
                <w:rFonts w:ascii="Times New Roman,Bold" w:hAnsi="Times New Roman,Bold" w:cs="Times New Roman,Bold"/>
                <w:b/>
                <w:bCs/>
                <w:sz w:val="24"/>
                <w:szCs w:val="24"/>
                <w:lang w:val="ru-RU"/>
              </w:rPr>
              <w:t>тей 5</w:t>
            </w:r>
            <w:r w:rsidRPr="00581D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-</w:t>
            </w:r>
            <w:r w:rsidRPr="00581DB0">
              <w:rPr>
                <w:rFonts w:ascii="Times New Roman,Bold" w:hAnsi="Times New Roman,Bold" w:cs="Times New Roman,Bold"/>
                <w:b/>
                <w:bCs/>
                <w:sz w:val="24"/>
                <w:szCs w:val="24"/>
                <w:lang w:val="ru-RU"/>
              </w:rPr>
              <w:t xml:space="preserve">го года </w:t>
            </w:r>
            <w:r w:rsidRPr="00581DB0">
              <w:rPr>
                <w:rFonts w:ascii="Times New Roman,Bold" w:hAnsi="Times New Roman,Bold" w:cs="Times New Roman,Bold"/>
                <w:b/>
                <w:bCs/>
                <w:spacing w:val="-3"/>
                <w:sz w:val="24"/>
                <w:szCs w:val="24"/>
                <w:lang w:val="ru-RU"/>
              </w:rPr>
              <w:t>ж</w:t>
            </w:r>
            <w:r w:rsidRPr="00581DB0">
              <w:rPr>
                <w:rFonts w:ascii="Times New Roman,Bold" w:hAnsi="Times New Roman,Bold" w:cs="Times New Roman,Bold"/>
                <w:b/>
                <w:bCs/>
                <w:sz w:val="24"/>
                <w:szCs w:val="24"/>
                <w:lang w:val="ru-RU"/>
              </w:rPr>
              <w:t>изни</w:t>
            </w:r>
          </w:p>
        </w:tc>
      </w:tr>
      <w:tr w:rsidR="00581DB0" w:rsidRPr="0065406F">
        <w:trPr>
          <w:trHeight w:val="1576"/>
        </w:trPr>
        <w:tc>
          <w:tcPr>
            <w:tcW w:w="2484" w:type="dxa"/>
          </w:tcPr>
          <w:p w:rsidR="0061590C" w:rsidRDefault="00586676">
            <w:pPr>
              <w:spacing w:line="317" w:lineRule="exact"/>
              <w:ind w:left="93" w:right="39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1DB0">
              <w:rPr>
                <w:rFonts w:ascii="Times New Roman" w:hAnsi="Times New Roman" w:cs="Times New Roman"/>
                <w:sz w:val="24"/>
                <w:szCs w:val="24"/>
              </w:rPr>
              <w:t>Социально</w:t>
            </w:r>
            <w:proofErr w:type="spellEnd"/>
            <w:r w:rsidRPr="00581DB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81DB0">
              <w:br w:type="textWrapping" w:clear="all"/>
            </w:r>
            <w:proofErr w:type="spellStart"/>
            <w:r w:rsidRPr="00581DB0">
              <w:rPr>
                <w:rFonts w:ascii="Times New Roman" w:hAnsi="Times New Roman" w:cs="Times New Roman"/>
                <w:sz w:val="24"/>
                <w:szCs w:val="24"/>
              </w:rPr>
              <w:t>комм</w:t>
            </w:r>
            <w:r w:rsidRPr="00581D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581DB0">
              <w:rPr>
                <w:rFonts w:ascii="Times New Roman" w:hAnsi="Times New Roman" w:cs="Times New Roman"/>
                <w:sz w:val="24"/>
                <w:szCs w:val="24"/>
              </w:rPr>
              <w:t>никативное</w:t>
            </w:r>
            <w:proofErr w:type="spellEnd"/>
          </w:p>
          <w:p w:rsidR="001B0C71" w:rsidRPr="00581DB0" w:rsidRDefault="00586676">
            <w:pPr>
              <w:spacing w:line="317" w:lineRule="exact"/>
              <w:ind w:left="93" w:right="391"/>
              <w:rPr>
                <w:rFonts w:ascii="Times New Roman" w:hAnsi="Times New Roman" w:cs="Times New Roman"/>
              </w:rPr>
            </w:pPr>
            <w:proofErr w:type="spellStart"/>
            <w:r w:rsidRPr="00581DB0">
              <w:rPr>
                <w:rFonts w:ascii="Times New Roman" w:hAnsi="Times New Roman" w:cs="Times New Roman"/>
                <w:sz w:val="24"/>
                <w:szCs w:val="24"/>
              </w:rPr>
              <w:t>развити</w:t>
            </w:r>
            <w:r w:rsidRPr="00581D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proofErr w:type="spellEnd"/>
          </w:p>
        </w:tc>
        <w:tc>
          <w:tcPr>
            <w:tcW w:w="13394" w:type="dxa"/>
          </w:tcPr>
          <w:p w:rsidR="001B0C71" w:rsidRPr="00581DB0" w:rsidRDefault="00586676">
            <w:pPr>
              <w:spacing w:line="317" w:lineRule="exact"/>
              <w:ind w:left="95" w:right="-29"/>
              <w:jc w:val="both"/>
              <w:rPr>
                <w:rFonts w:ascii="Times New Roman" w:hAnsi="Times New Roman" w:cs="Times New Roman"/>
                <w:lang w:val="ru-RU"/>
              </w:rPr>
            </w:pP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Имеет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представление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том,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надо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(не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</w:t>
            </w:r>
            <w:r w:rsidRPr="00581DB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себя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вести,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особенностях полового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</w:t>
            </w:r>
            <w:r w:rsidRPr="00581DB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ения.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поведении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сверстников и  своём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выделяет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соответствие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нормам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правилам.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Эмоци</w:t>
            </w:r>
            <w:r w:rsidRPr="00581DB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нальн</w:t>
            </w:r>
            <w:r w:rsidRPr="00581DB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="0061590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переживает,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581DB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гда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</w:t>
            </w:r>
            <w:r w:rsidRPr="00581DB0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пает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так,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>«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надо</w:t>
            </w:r>
            <w:r w:rsidRPr="00581DB0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»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 Усиливается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взаимный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581DB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едением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</w:t>
            </w:r>
            <w:r w:rsidRPr="00581DB0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</w:t>
            </w:r>
            <w:r w:rsidRPr="00581DB0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га.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напоминани</w:t>
            </w:r>
            <w:r w:rsidRPr="00581DB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я</w:t>
            </w:r>
            <w:r w:rsidR="0061590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взрос</w:t>
            </w:r>
            <w:r w:rsidRPr="00581DB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ого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состоянии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брать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</w:t>
            </w:r>
            <w:r w:rsidRPr="00581DB0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шки</w:t>
            </w:r>
            <w:r w:rsidRPr="00581DB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,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выполнять тр</w:t>
            </w:r>
            <w:r w:rsidRPr="00581DB0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довые обязанности, доводить дело до конца. Однако в процессе самой деятельности может отвлекаться на более  интересные занятия. В</w:t>
            </w:r>
            <w:r w:rsidRPr="00581DB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взаимодействии с др</w:t>
            </w:r>
            <w:r w:rsidRPr="00581DB0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гими детьми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проявляет (но не всегда) социально одобряемые формы поведения.  </w:t>
            </w:r>
          </w:p>
        </w:tc>
      </w:tr>
      <w:tr w:rsidR="00E35C8E" w:rsidRPr="0065406F">
        <w:trPr>
          <w:trHeight w:val="1259"/>
        </w:trPr>
        <w:tc>
          <w:tcPr>
            <w:tcW w:w="2484" w:type="dxa"/>
          </w:tcPr>
          <w:p w:rsidR="00E35C8E" w:rsidRPr="00581DB0" w:rsidRDefault="00E35C8E">
            <w:pPr>
              <w:spacing w:line="316" w:lineRule="exact"/>
              <w:ind w:left="93" w:right="594"/>
              <w:rPr>
                <w:rFonts w:ascii="Times New Roman" w:hAnsi="Times New Roman" w:cs="Times New Roman"/>
                <w:sz w:val="24"/>
                <w:szCs w:val="24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Речевое развитие</w:t>
            </w:r>
          </w:p>
        </w:tc>
        <w:tc>
          <w:tcPr>
            <w:tcW w:w="13394" w:type="dxa"/>
          </w:tcPr>
          <w:p w:rsidR="00E35C8E" w:rsidRPr="00E35C8E" w:rsidRDefault="00E35C8E" w:rsidP="0061590C">
            <w:pPr>
              <w:spacing w:line="317" w:lineRule="exact"/>
              <w:ind w:left="76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Речь</w:t>
            </w:r>
            <w:r w:rsidR="00615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ребёнка</w:t>
            </w:r>
            <w:r w:rsidR="00615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акти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в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="0061590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перестраивает</w:t>
            </w:r>
            <w:r w:rsidR="00615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</w:t>
            </w:r>
            <w:r w:rsidR="00615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психические</w:t>
            </w:r>
            <w:r w:rsidR="00615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цессы,</w:t>
            </w:r>
            <w:r w:rsidR="00615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становится</w:t>
            </w:r>
            <w:r w:rsidR="00615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дием</w:t>
            </w:r>
            <w:r w:rsidR="00615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мысли.</w:t>
            </w:r>
            <w:r w:rsidR="00615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Совершенств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ется</w:t>
            </w:r>
            <w:r w:rsidR="00615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мения  </w:t>
            </w:r>
            <w:r w:rsidRPr="00586676">
              <w:rPr>
                <w:lang w:val="ru-RU"/>
              </w:rPr>
              <w:br w:type="textWrapping" w:clear="all"/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пользоваться 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становленными формами вежливого обращения. Вст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пая в речевые контакты </w:t>
            </w:r>
            <w:proofErr w:type="gramStart"/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proofErr w:type="gramEnd"/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взрослыми, сверстниками, дети  </w:t>
            </w:r>
            <w:r w:rsidRPr="00586676">
              <w:rPr>
                <w:lang w:val="ru-RU"/>
              </w:rPr>
              <w:br w:type="textWrapping" w:clear="all"/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продолжают</w:t>
            </w:r>
            <w:r w:rsidR="00615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осваивать</w:t>
            </w:r>
            <w:r w:rsidR="00615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диалогическ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="00615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речь.</w:t>
            </w:r>
            <w:r w:rsidR="00615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Зарождается</w:t>
            </w:r>
            <w:r w:rsidR="00615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новая</w:t>
            </w:r>
            <w:r w:rsidR="00615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="00615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речи</w:t>
            </w:r>
            <w:r w:rsidR="00615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="00615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монолог,</w:t>
            </w:r>
            <w:r w:rsidR="00615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возникающий</w:t>
            </w:r>
            <w:r w:rsidR="00615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615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следствии</w:t>
            </w:r>
            <w:proofErr w:type="gramEnd"/>
            <w:r w:rsidR="00615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желания  </w:t>
            </w:r>
            <w:r w:rsidRPr="00586676">
              <w:rPr>
                <w:lang w:val="ru-RU"/>
              </w:rPr>
              <w:br w:type="textWrapping" w:clear="all"/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ребёнка поделиться своими мыслями и знани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я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 с взрослыми и др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гими детьми.   </w:t>
            </w:r>
          </w:p>
        </w:tc>
      </w:tr>
      <w:tr w:rsidR="00581DB0" w:rsidRPr="0065406F">
        <w:trPr>
          <w:trHeight w:val="1259"/>
        </w:trPr>
        <w:tc>
          <w:tcPr>
            <w:tcW w:w="2484" w:type="dxa"/>
          </w:tcPr>
          <w:p w:rsidR="0061590C" w:rsidRDefault="00586676">
            <w:pPr>
              <w:spacing w:line="316" w:lineRule="exact"/>
              <w:ind w:left="93" w:right="59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1D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</w:t>
            </w:r>
            <w:proofErr w:type="spellEnd"/>
          </w:p>
          <w:p w:rsidR="001B0C71" w:rsidRPr="00581DB0" w:rsidRDefault="00586676">
            <w:pPr>
              <w:spacing w:line="316" w:lineRule="exact"/>
              <w:ind w:left="93" w:right="594"/>
              <w:rPr>
                <w:rFonts w:ascii="Times New Roman" w:hAnsi="Times New Roman" w:cs="Times New Roman"/>
              </w:rPr>
            </w:pPr>
            <w:proofErr w:type="spellStart"/>
            <w:r w:rsidRPr="00581DB0">
              <w:rPr>
                <w:rFonts w:ascii="Times New Roman" w:hAnsi="Times New Roman" w:cs="Times New Roman"/>
                <w:sz w:val="24"/>
                <w:szCs w:val="24"/>
              </w:rPr>
              <w:t>развити</w:t>
            </w:r>
            <w:r w:rsidRPr="00581D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proofErr w:type="spellEnd"/>
          </w:p>
        </w:tc>
        <w:tc>
          <w:tcPr>
            <w:tcW w:w="13394" w:type="dxa"/>
          </w:tcPr>
          <w:p w:rsidR="00E35C8E" w:rsidRPr="00CF6522" w:rsidRDefault="00586676" w:rsidP="0061590C">
            <w:pPr>
              <w:ind w:left="76"/>
              <w:jc w:val="both"/>
              <w:rPr>
                <w:rFonts w:ascii="Times New Roman" w:hAnsi="Times New Roman" w:cs="Times New Roman"/>
                <w:lang w:val="ru-RU"/>
              </w:rPr>
            </w:pP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Складывается потенциал для дальнейшего познавательного, волевого и эмоцио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нального развития ребёнка. Мир в 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восприятии  ребёнка,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тольк</w:t>
            </w:r>
            <w:r w:rsidRPr="00CF652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="0061590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F652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стойчив,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может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</w:t>
            </w:r>
            <w:r w:rsidRPr="00CF652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пать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релятивн</w:t>
            </w:r>
            <w:r w:rsidRPr="00CF652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й;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складывающийся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предшеств</w:t>
            </w:r>
            <w:r w:rsidRPr="00CF652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ющий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</w:t>
            </w:r>
            <w:r w:rsidRPr="00CF652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</w:t>
            </w:r>
            <w:r w:rsidRPr="00CF652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я</w:t>
            </w:r>
            <w:r w:rsidR="00E0430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F652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словный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действия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воплощается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элементах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образного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мышления,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воспроизвод</w:t>
            </w:r>
            <w:r w:rsidRPr="00CF652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я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щего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творческого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</w:t>
            </w:r>
            <w:r w:rsidRPr="00CF6522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ктивного  воображения; начинают формироваться основы символической ф</w:t>
            </w:r>
            <w:r w:rsidRPr="00CF6522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нкции сознания, развиваются сенсорные и интеллект</w:t>
            </w:r>
            <w:r w:rsidRPr="00CF652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альные  </w:t>
            </w:r>
            <w:r w:rsidR="00E35C8E"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способности.  </w:t>
            </w:r>
          </w:p>
          <w:p w:rsidR="00E35C8E" w:rsidRPr="00586676" w:rsidRDefault="00E35C8E" w:rsidP="0061590C">
            <w:pPr>
              <w:spacing w:line="316" w:lineRule="exact"/>
              <w:ind w:left="76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Наглядно-образное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мышление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становится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вед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щим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типом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мышления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детей: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основным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средством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д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ач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является  </w:t>
            </w:r>
            <w:r w:rsidRPr="00586676">
              <w:rPr>
                <w:lang w:val="ru-RU"/>
              </w:rPr>
              <w:br w:type="textWrapping" w:clear="all"/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образ.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Начинают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формироваться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простейшие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обобщённые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операции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.</w:t>
            </w:r>
            <w:r w:rsidR="00E0430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Дети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же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мог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с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ходство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ч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ие,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владеют  </w:t>
            </w:r>
            <w:r w:rsidRPr="00586676">
              <w:rPr>
                <w:lang w:val="ru-RU"/>
              </w:rPr>
              <w:br w:type="textWrapping" w:clear="all"/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действиями объединения и 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порядочивания гр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пп предметов. Появляются представления о сохранности ко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л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ичества.  </w:t>
            </w:r>
          </w:p>
          <w:p w:rsidR="001B0C71" w:rsidRPr="00E35C8E" w:rsidRDefault="00E35C8E" w:rsidP="0061590C">
            <w:pPr>
              <w:spacing w:line="316" w:lineRule="exact"/>
              <w:ind w:left="76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Эмоции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ребёнка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всё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более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освобождаются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имп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льсивности,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сиюмин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тности.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Ребёнок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обнар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живае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способность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  </w:t>
            </w:r>
            <w:r w:rsidRPr="00586676">
              <w:rPr>
                <w:lang w:val="ru-RU"/>
              </w:rPr>
              <w:br w:type="textWrapping" w:clear="all"/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отождествлению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себя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гими,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порождает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нём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способность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обособлению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гих,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обеспечивает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</w:t>
            </w:r>
            <w:r w:rsidRPr="00586676">
              <w:rPr>
                <w:lang w:val="ru-RU"/>
              </w:rPr>
              <w:br w:type="textWrapping" w:clear="all"/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д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ивид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альности.  </w:t>
            </w:r>
          </w:p>
        </w:tc>
      </w:tr>
      <w:tr w:rsidR="00E35C8E" w:rsidRPr="0065406F">
        <w:trPr>
          <w:trHeight w:val="1259"/>
        </w:trPr>
        <w:tc>
          <w:tcPr>
            <w:tcW w:w="2484" w:type="dxa"/>
          </w:tcPr>
          <w:p w:rsidR="00E35C8E" w:rsidRPr="00E35C8E" w:rsidRDefault="00E35C8E">
            <w:pPr>
              <w:spacing w:line="316" w:lineRule="exact"/>
              <w:ind w:left="93" w:right="59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дожественно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br w:type="textWrapping" w:clear="all"/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эстетическое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развитие</w:t>
            </w:r>
          </w:p>
        </w:tc>
        <w:tc>
          <w:tcPr>
            <w:tcW w:w="13394" w:type="dxa"/>
          </w:tcPr>
          <w:p w:rsidR="00E35C8E" w:rsidRPr="00581DB0" w:rsidRDefault="00D91518" w:rsidP="00E04303">
            <w:pPr>
              <w:ind w:left="7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ребёнка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появляет</w:t>
            </w:r>
            <w:r w:rsidRPr="00581DB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желание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выражать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интерес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</w:t>
            </w:r>
            <w:r w:rsidRPr="00581DB0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нию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прекрасного,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продолжает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осваивать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способы  </w:t>
            </w:r>
            <w:r w:rsidRPr="00581DB0">
              <w:rPr>
                <w:lang w:val="ru-RU"/>
              </w:rPr>
              <w:br w:type="textWrapping" w:clear="all"/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выразительности,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снове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восприятия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581DB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щ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характера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произведения,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эмоциона</w:t>
            </w:r>
            <w:r w:rsidRPr="00581DB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ьно-</w:t>
            </w:r>
            <w:r w:rsidRPr="00581DB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я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рко</w:t>
            </w:r>
            <w:proofErr w:type="gramEnd"/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откликается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произведения  </w:t>
            </w:r>
            <w:r w:rsidRPr="00581DB0">
              <w:rPr>
                <w:lang w:val="ru-RU"/>
              </w:rPr>
              <w:br w:type="textWrapping" w:clear="all"/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народного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классического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</w:t>
            </w:r>
            <w:r w:rsidRPr="00581DB0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сства.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Благодаря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возросшей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самостоятельности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нак</w:t>
            </w:r>
            <w:r w:rsidRPr="00581DB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пленном</w:t>
            </w:r>
            <w:r w:rsidRPr="00581DB0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="00E04303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</w:t>
            </w:r>
            <w:r w:rsidRPr="00581DB0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="00E0430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взаимодействия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 </w:t>
            </w:r>
            <w:r w:rsidRPr="00581DB0">
              <w:rPr>
                <w:lang w:val="ru-RU"/>
              </w:rPr>
              <w:br w:type="textWrapping" w:clear="all"/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</w:t>
            </w:r>
            <w:r w:rsidRPr="00581DB0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жающим миром, ребёнок становится активным </w:t>
            </w:r>
            <w:r w:rsidRPr="00581DB0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частником творческой прод</w:t>
            </w:r>
            <w:r w:rsidRPr="00581DB0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ктивной </w:t>
            </w:r>
            <w:r w:rsidRPr="00581DB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еятельности. На пятом год</w:t>
            </w:r>
            <w:r w:rsidRPr="00581DB0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жизни  </w:t>
            </w:r>
            <w:r w:rsidRPr="00581DB0">
              <w:rPr>
                <w:lang w:val="ru-RU"/>
              </w:rPr>
              <w:br w:type="textWrapping" w:clear="all"/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ребёнок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осознаннее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воспринимает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581DB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изведения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81DB0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дожественно-изобразительно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581DB0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зыкального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творчества,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легко  </w:t>
            </w:r>
            <w:r w:rsidRPr="00581DB0">
              <w:rPr>
                <w:lang w:val="ru-RU"/>
              </w:rPr>
              <w:br w:type="textWrapping" w:clear="all"/>
            </w:r>
            <w:r w:rsidRPr="00581DB0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станавливает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простые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причинные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связи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сюжете,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композиции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т.п.,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эмоционально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откликается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отражённые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 </w:t>
            </w:r>
            <w:r w:rsidRPr="00581DB0">
              <w:rPr>
                <w:lang w:val="ru-RU"/>
              </w:rPr>
              <w:br w:type="textWrapping" w:clear="all"/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произведени</w:t>
            </w:r>
            <w:r w:rsidRPr="00581DB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я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хиск</w:t>
            </w:r>
            <w:r w:rsidRPr="00581DB0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сствадействия</w:t>
            </w:r>
            <w:proofErr w:type="gramStart"/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,п</w:t>
            </w:r>
            <w:proofErr w:type="gramEnd"/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ост</w:t>
            </w:r>
            <w:r w:rsidRPr="00581DB0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пки,события,соотносит</w:t>
            </w:r>
            <w:r w:rsidRPr="00581DB0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виденноесосвоимипредставлениями</w:t>
            </w:r>
            <w:r w:rsidRPr="00581DB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красивом,  </w:t>
            </w:r>
            <w:r w:rsidRPr="00581DB0">
              <w:rPr>
                <w:lang w:val="ru-RU"/>
              </w:rPr>
              <w:br w:type="textWrapping" w:clear="all"/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радостном,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печальном,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злом,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безобразными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т.д.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="00E04303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ребёнка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появляется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желание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делиться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своими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впечатлениями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встреч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 </w:t>
            </w:r>
            <w:r w:rsidRPr="00581DB0">
              <w:rPr>
                <w:lang w:val="ru-RU"/>
              </w:rPr>
              <w:br w:type="textWrapping" w:clear="all"/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</w:t>
            </w:r>
            <w:r w:rsidRPr="00581DB0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сством, со взрослым и сверстниками.  </w:t>
            </w:r>
          </w:p>
        </w:tc>
      </w:tr>
      <w:tr w:rsidR="00E04303" w:rsidRPr="0065406F">
        <w:trPr>
          <w:trHeight w:val="1259"/>
        </w:trPr>
        <w:tc>
          <w:tcPr>
            <w:tcW w:w="2484" w:type="dxa"/>
          </w:tcPr>
          <w:p w:rsidR="00E04303" w:rsidRDefault="00E04303">
            <w:pPr>
              <w:spacing w:line="316" w:lineRule="exact"/>
              <w:ind w:left="93" w:right="59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1DB0">
              <w:rPr>
                <w:rFonts w:ascii="Times New Roman" w:hAnsi="Times New Roman" w:cs="Times New Roman"/>
                <w:sz w:val="24"/>
                <w:szCs w:val="24"/>
              </w:rPr>
              <w:t>Физическое</w:t>
            </w:r>
            <w:proofErr w:type="spellEnd"/>
          </w:p>
          <w:p w:rsidR="00E04303" w:rsidRDefault="00E04303">
            <w:pPr>
              <w:spacing w:line="316" w:lineRule="exact"/>
              <w:ind w:left="93" w:right="59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1DB0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3394" w:type="dxa"/>
          </w:tcPr>
          <w:p w:rsidR="00E04303" w:rsidRPr="00581DB0" w:rsidRDefault="00E04303" w:rsidP="00693ED5">
            <w:pPr>
              <w:ind w:firstLine="115"/>
              <w:jc w:val="both"/>
              <w:rPr>
                <w:rFonts w:ascii="Times New Roman" w:hAnsi="Times New Roman" w:cs="Times New Roman"/>
                <w:lang w:val="ru-RU"/>
              </w:rPr>
            </w:pP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 детей появляется интерес к познанию себя, своего тела, его строения, возможностей.  </w:t>
            </w:r>
          </w:p>
          <w:p w:rsidR="00E04303" w:rsidRPr="00581DB0" w:rsidRDefault="00E04303" w:rsidP="00693ED5">
            <w:pPr>
              <w:ind w:firstLine="115"/>
              <w:jc w:val="both"/>
              <w:rPr>
                <w:rFonts w:ascii="Times New Roman" w:hAnsi="Times New Roman" w:cs="Times New Roman"/>
                <w:lang w:val="ru-RU"/>
              </w:rPr>
            </w:pP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Двигательная сфера ребенка характериз</w:t>
            </w:r>
            <w:r w:rsidRPr="00581DB0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ется позитивными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изменениями мелкой и кр</w:t>
            </w:r>
            <w:r w:rsidRPr="00581DB0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пной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моторики.  </w:t>
            </w:r>
          </w:p>
          <w:p w:rsidR="00E04303" w:rsidRPr="00581DB0" w:rsidRDefault="00E04303" w:rsidP="00693ED5">
            <w:pPr>
              <w:spacing w:line="319" w:lineRule="exact"/>
              <w:ind w:left="115" w:right="-35"/>
              <w:jc w:val="both"/>
              <w:rPr>
                <w:rFonts w:ascii="Times New Roman" w:hAnsi="Times New Roman" w:cs="Times New Roman"/>
                <w:lang w:val="ru-RU"/>
              </w:rPr>
            </w:pP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Развиваются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ловкость</w:t>
            </w:r>
            <w:r w:rsidRPr="00581DB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координация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движений.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этом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возрасте</w:t>
            </w:r>
            <w:r w:rsidR="00693E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81DB0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чше,</w:t>
            </w:r>
            <w:r w:rsidR="00693E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чем</w:t>
            </w:r>
            <w:r w:rsidR="00693E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младшие</w:t>
            </w:r>
            <w:r w:rsidR="00693E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дошкольники,</w:t>
            </w:r>
            <w:r w:rsidR="00693E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держивают  </w:t>
            </w:r>
            <w:r w:rsidRPr="00581DB0">
              <w:rPr>
                <w:lang w:val="ru-RU"/>
              </w:rPr>
              <w:br w:type="textWrapping" w:clear="all"/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равновесие, перешагивают через небольшие преграды. Усложняются игры с мячом.  </w:t>
            </w:r>
          </w:p>
          <w:p w:rsidR="00E04303" w:rsidRPr="00581DB0" w:rsidRDefault="00E04303" w:rsidP="00693ED5">
            <w:pPr>
              <w:spacing w:line="316" w:lineRule="exact"/>
              <w:ind w:left="115" w:right="-27"/>
              <w:jc w:val="both"/>
              <w:rPr>
                <w:rFonts w:ascii="Times New Roman" w:hAnsi="Times New Roman" w:cs="Times New Roman"/>
                <w:lang w:val="ru-RU"/>
              </w:rPr>
            </w:pP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Двигательная</w:t>
            </w:r>
            <w:r w:rsidR="00693E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активно</w:t>
            </w:r>
            <w:r w:rsidRPr="00581DB0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ть</w:t>
            </w:r>
            <w:r w:rsidR="00693E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становится</w:t>
            </w:r>
            <w:r w:rsidR="00693E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целенаправленной,</w:t>
            </w:r>
            <w:r w:rsidR="00693E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отвечает</w:t>
            </w:r>
            <w:r w:rsidR="00693E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</w:t>
            </w:r>
            <w:r w:rsidRPr="00581DB0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альном</w:t>
            </w:r>
            <w:r w:rsidRPr="00581DB0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="00693ED5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</w:t>
            </w:r>
            <w:r w:rsidRPr="00581DB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</w:t>
            </w:r>
            <w:r w:rsidR="00693ED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693E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интерес</w:t>
            </w:r>
            <w:r w:rsidRPr="00581DB0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693E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движения</w:t>
            </w:r>
            <w:r w:rsidR="00693E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становятся  осмысленными, мотивированными и </w:t>
            </w:r>
            <w:r w:rsidRPr="00581DB0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правляемыми.  </w:t>
            </w:r>
          </w:p>
          <w:p w:rsidR="00E04303" w:rsidRPr="00581DB0" w:rsidRDefault="00E04303" w:rsidP="00693ED5">
            <w:pPr>
              <w:ind w:left="7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693E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="00693E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возникает</w:t>
            </w:r>
            <w:r w:rsidR="00693E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потребность</w:t>
            </w:r>
            <w:r w:rsidR="00693E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действовать</w:t>
            </w:r>
            <w:r w:rsidR="00693E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совместно,</w:t>
            </w:r>
            <w:r w:rsidR="00693E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быстро,</w:t>
            </w:r>
            <w:r w:rsidR="00693E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ловко,</w:t>
            </w:r>
            <w:r w:rsidR="00693E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693E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едином</w:t>
            </w:r>
            <w:r w:rsidR="00693E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693E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всех</w:t>
            </w:r>
            <w:r w:rsidR="00693E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="00693E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темпе;</w:t>
            </w:r>
            <w:r w:rsidR="00693E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соблюдать  </w:t>
            </w:r>
            <w:r w:rsidRPr="00581DB0">
              <w:rPr>
                <w:lang w:val="ru-RU"/>
              </w:rPr>
              <w:br w:type="textWrapping" w:clear="all"/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определённые интервалы во время передвижения в разн</w:t>
            </w:r>
            <w:r w:rsidRPr="00581DB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 построени</w:t>
            </w:r>
            <w:r w:rsidRPr="00581DB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я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х, быть вед</w:t>
            </w:r>
            <w:r w:rsidRPr="00581DB0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щим.   </w:t>
            </w:r>
          </w:p>
        </w:tc>
      </w:tr>
    </w:tbl>
    <w:p w:rsidR="001B0C71" w:rsidRPr="00E35C8E" w:rsidRDefault="0065406F">
      <w:pPr>
        <w:rPr>
          <w:rFonts w:ascii="Times New Roman" w:hAnsi="Times New Roman"/>
          <w:sz w:val="1"/>
          <w:szCs w:val="1"/>
          <w:lang w:val="ru-RU"/>
        </w:rPr>
      </w:pPr>
      <w:r>
        <w:rPr>
          <w:noProof/>
          <w:lang w:val="ru-RU" w:eastAsia="ru-RU"/>
        </w:rPr>
        <w:pict>
          <v:shape id="Freeform 127" o:spid="_x0000_s1548" style="position:absolute;margin-left:28.1pt;margin-top:0;width:.5pt;height:.5pt;z-index:-251914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uBUWQ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28" o:spid="_x0000_s1547" style="position:absolute;margin-left:28.1pt;margin-top:0;width:.5pt;height:.5pt;z-index:-251917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msPWg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29" o:spid="_x0000_s1546" style="position:absolute;margin-left:152.3pt;margin-top:0;width:.5pt;height:.5pt;z-index:-251909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31" o:spid="_x0000_s1545" style="position:absolute;margin-left:822pt;margin-top:0;width:.5pt;height:.5pt;z-index:-251902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32" o:spid="_x0000_s1544" style="position:absolute;margin-left:822pt;margin-top:0;width:.5pt;height:.5pt;z-index:-251905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33" o:spid="_x0000_s1543" style="position:absolute;margin-left:28.1pt;margin-top:111.6pt;width:.5pt;height:.5pt;z-index:-251868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34" o:spid="_x0000_s1542" style="position:absolute;margin-left:152.3pt;margin-top:111.6pt;width:.5pt;height:.5pt;z-index:-251865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35" o:spid="_x0000_s1541" style="position:absolute;margin-left:822pt;margin-top:111.6pt;width:.5pt;height:.5pt;z-index:-251862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36" o:spid="_x0000_s1540" style="position:absolute;margin-left:28.1pt;margin-top:175.6pt;width:.5pt;height:.5pt;z-index:-251820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cZjWgIAAJcFAAAOAAAAZHJzL2Uyb0RvYy54bWysVE1v2zAMvQ/YfxB0X+xkWL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37" o:spid="_x0000_s1539" style="position:absolute;margin-left:152.3pt;margin-top:175.6pt;width:.5pt;height:.5pt;z-index:-251815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38" o:spid="_x0000_s1538" style="position:absolute;margin-left:822pt;margin-top:175.6pt;width:.5pt;height:.5pt;z-index:-251810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39" o:spid="_x0000_s1537" style="position:absolute;margin-left:28.1pt;margin-top:319.05pt;width:.5pt;height:.5pt;z-index:-251738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" path="m,6097r6096,l6096,,,,,6097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40" o:spid="_x0000_s1536" style="position:absolute;margin-left:152.3pt;margin-top:319.05pt;width:.5pt;height:.5pt;z-index:-251736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" path="m,6097r6096,l6096,,,,,6097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41" o:spid="_x0000_s1535" style="position:absolute;margin-left:822pt;margin-top:319.05pt;width:.5pt;height:.5pt;z-index:-251732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" path="m,6097r6095,l6095,,,,,6097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42" o:spid="_x0000_s1534" style="position:absolute;margin-left:28.1pt;margin-top:446.5pt;width:.5pt;height:.5pt;z-index:-251727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ysvWwIAAJcFAAAOAAAAZHJzL2Uyb0RvYy54bWysVE1v2zAMvQ/YfxB0X+wEW7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43" o:spid="_x0000_s1533" style="position:absolute;margin-left:28.1pt;margin-top:446.5pt;width:.5pt;height:.5pt;z-index:-251729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44" o:spid="_x0000_s1532" style="position:absolute;margin-left:152.3pt;margin-top:446.5pt;width:.5pt;height:.5pt;z-index:-251721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45" o:spid="_x0000_s1531" style="position:absolute;margin-left:822pt;margin-top:446.5pt;width:.5pt;height:.5pt;z-index:251603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46" o:spid="_x0000_s1530" style="position:absolute;margin-left:822pt;margin-top:446.5pt;width:.5pt;height:.5pt;z-index:251599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" path="m,6096r6095,l6095,,,,,6096xe" fillcolor="black" stroked="f" strokeweight="1pt">
            <v:path arrowok="t"/>
            <w10:wrap anchorx="page"/>
          </v:shape>
        </w:pict>
      </w:r>
    </w:p>
    <w:p w:rsidR="00D91518" w:rsidRPr="00145593" w:rsidRDefault="00D91518" w:rsidP="00D91518">
      <w:pPr>
        <w:rPr>
          <w:rFonts w:ascii="Times New Roman" w:hAnsi="Times New Roman" w:cs="Times New Roman"/>
          <w:color w:val="FF0000"/>
          <w:lang w:val="ru-RU"/>
        </w:rPr>
        <w:sectPr w:rsidR="00D91518" w:rsidRPr="00145593">
          <w:type w:val="continuous"/>
          <w:pgSz w:w="16848" w:h="11916"/>
          <w:pgMar w:top="500" w:right="368" w:bottom="400" w:left="500" w:header="708" w:footer="708" w:gutter="0"/>
          <w:cols w:space="720"/>
          <w:docGrid w:linePitch="360"/>
        </w:sectPr>
      </w:pPr>
    </w:p>
    <w:p w:rsidR="00581DB0" w:rsidRPr="00933D9B" w:rsidRDefault="00586676" w:rsidP="00EC57CC">
      <w:pPr>
        <w:spacing w:line="276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33D9B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lastRenderedPageBreak/>
        <w:t>1.2. Планируемые результ</w:t>
      </w:r>
      <w:r w:rsidRPr="00933D9B">
        <w:rPr>
          <w:rFonts w:ascii="Times New Roman,Bold" w:hAnsi="Times New Roman,Bold" w:cs="Times New Roman,Bold"/>
          <w:b/>
          <w:bCs/>
          <w:spacing w:val="-2"/>
          <w:sz w:val="24"/>
          <w:szCs w:val="24"/>
          <w:lang w:val="ru-RU"/>
        </w:rPr>
        <w:t>а</w:t>
      </w:r>
      <w:r w:rsidRPr="00933D9B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>ты освоения детьми 5</w:t>
      </w:r>
      <w:r w:rsidRPr="00933D9B">
        <w:rPr>
          <w:rFonts w:ascii="Times New Roman" w:hAnsi="Times New Roman" w:cs="Times New Roman"/>
          <w:b/>
          <w:bCs/>
          <w:sz w:val="24"/>
          <w:szCs w:val="24"/>
          <w:lang w:val="ru-RU"/>
        </w:rPr>
        <w:t>-</w:t>
      </w:r>
      <w:r w:rsidRPr="00933D9B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 xml:space="preserve">го года </w:t>
      </w:r>
      <w:r w:rsidRPr="00933D9B">
        <w:rPr>
          <w:rFonts w:ascii="Times New Roman,Bold" w:hAnsi="Times New Roman,Bold" w:cs="Times New Roman,Bold"/>
          <w:b/>
          <w:bCs/>
          <w:spacing w:val="-3"/>
          <w:sz w:val="24"/>
          <w:szCs w:val="24"/>
          <w:lang w:val="ru-RU"/>
        </w:rPr>
        <w:t>ж</w:t>
      </w:r>
      <w:r w:rsidRPr="00933D9B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>изни образовательной</w:t>
      </w:r>
      <w:r w:rsidR="00DD788E">
        <w:rPr>
          <w:rFonts w:cs="Times New Roman,Bold"/>
          <w:b/>
          <w:bCs/>
          <w:sz w:val="24"/>
          <w:szCs w:val="24"/>
          <w:lang w:val="ru-RU"/>
        </w:rPr>
        <w:t xml:space="preserve"> </w:t>
      </w:r>
      <w:r w:rsidRPr="00933D9B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>программы до</w:t>
      </w:r>
      <w:r w:rsidRPr="00933D9B">
        <w:rPr>
          <w:rFonts w:ascii="Times New Roman,Bold" w:hAnsi="Times New Roman,Bold" w:cs="Times New Roman,Bold"/>
          <w:b/>
          <w:bCs/>
          <w:spacing w:val="-5"/>
          <w:sz w:val="24"/>
          <w:szCs w:val="24"/>
          <w:lang w:val="ru-RU"/>
        </w:rPr>
        <w:t>ш</w:t>
      </w:r>
      <w:r w:rsidRPr="00933D9B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>кольного образования</w:t>
      </w:r>
      <w:r w:rsidRPr="00933D9B">
        <w:rPr>
          <w:lang w:val="ru-RU"/>
        </w:rPr>
        <w:br w:type="textWrapping" w:clear="all"/>
      </w:r>
      <w:r w:rsidR="00581DB0" w:rsidRPr="00933D9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Целевые ориентиры основной общеобразовательной программы дошкольного образования</w:t>
      </w:r>
    </w:p>
    <w:p w:rsidR="00581DB0" w:rsidRPr="00933D9B" w:rsidRDefault="00581DB0" w:rsidP="00933D9B">
      <w:pPr>
        <w:widowControl/>
        <w:numPr>
          <w:ilvl w:val="0"/>
          <w:numId w:val="2"/>
        </w:numPr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33D9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Ребенок овладевает основными культурными способами деятельности, проявляет </w:t>
      </w:r>
      <w:r w:rsidRPr="00933D9B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инициативу </w:t>
      </w:r>
      <w:r w:rsidRPr="00933D9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 </w:t>
      </w:r>
      <w:r w:rsidRPr="00933D9B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самостоятельность </w:t>
      </w:r>
      <w:r w:rsidRPr="00933D9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игре, общении, конструировании и других видах детской активности. Способен </w:t>
      </w:r>
      <w:r w:rsidRPr="00933D9B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выбирать </w:t>
      </w:r>
      <w:r w:rsidRPr="00933D9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себе род занятий, участников по совместной деятельности;</w:t>
      </w:r>
    </w:p>
    <w:p w:rsidR="00581DB0" w:rsidRPr="00682C1C" w:rsidRDefault="00581DB0" w:rsidP="00682C1C">
      <w:pPr>
        <w:pStyle w:val="a4"/>
        <w:widowControl/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82C1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 Р</w:t>
      </w:r>
      <w:r w:rsidRPr="00682C1C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ебенок </w:t>
      </w:r>
      <w:proofErr w:type="gramStart"/>
      <w:r w:rsidRPr="00682C1C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обладает установкой положительного относится</w:t>
      </w:r>
      <w:proofErr w:type="gramEnd"/>
      <w:r w:rsidR="00682C1C" w:rsidRPr="00682C1C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 </w:t>
      </w:r>
      <w:r w:rsidRPr="00682C1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 миру, к разным видам труда, другим людям и самому себе, обладает </w:t>
      </w:r>
      <w:r w:rsidRPr="00682C1C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чувством собственного достоинства. </w:t>
      </w:r>
      <w:r w:rsidRPr="00682C1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Активно </w:t>
      </w:r>
      <w:r w:rsidRPr="00682C1C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взаимодействует со сверстниками и взрослыми, </w:t>
      </w:r>
      <w:r w:rsidRPr="00682C1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682C1C" w:rsidRDefault="00581DB0" w:rsidP="00682C1C">
      <w:pPr>
        <w:pStyle w:val="a4"/>
        <w:widowControl/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82C1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Ребенок обладает </w:t>
      </w:r>
      <w:r w:rsidRPr="00682C1C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воображением, </w:t>
      </w:r>
      <w:r w:rsidRPr="00682C1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которое реализуется в разных видах деятельности и прежде всего в </w:t>
      </w:r>
      <w:r w:rsidRPr="00682C1C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игре. </w:t>
      </w:r>
      <w:r w:rsidRPr="00682C1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Ребенок владеет разными формами и видами игры, различает условную и реальную ситуации, следует игровым правилам; </w:t>
      </w:r>
    </w:p>
    <w:p w:rsidR="00682C1C" w:rsidRDefault="00581DB0" w:rsidP="00682C1C">
      <w:pPr>
        <w:pStyle w:val="a4"/>
        <w:widowControl/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82C1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Ребенок достаточно хорошо владеет устной речью, может высказывать свои мысли и желания,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682C1C" w:rsidRDefault="00581DB0" w:rsidP="00682C1C">
      <w:pPr>
        <w:pStyle w:val="a4"/>
        <w:widowControl/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82C1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 ребенка развита крупная и мелкая моторика. Он подвижен, вынослив, владеет основными произвольными движениями, может контролировать свои движения и управлять ими; </w:t>
      </w:r>
    </w:p>
    <w:p w:rsidR="00682C1C" w:rsidRDefault="00581DB0" w:rsidP="00682C1C">
      <w:pPr>
        <w:pStyle w:val="a4"/>
        <w:widowControl/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82C1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682C1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</w:t>
      </w:r>
      <w:proofErr w:type="gramEnd"/>
      <w:r w:rsidRPr="00682C1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взрослыми и сверстниками, может соблюдать правила безопасного поведения и личной гигиены; </w:t>
      </w:r>
    </w:p>
    <w:p w:rsidR="00581DB0" w:rsidRPr="00682C1C" w:rsidRDefault="00581DB0" w:rsidP="00682C1C">
      <w:pPr>
        <w:pStyle w:val="a4"/>
        <w:widowControl/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82C1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Ребенок проявляет </w:t>
      </w:r>
      <w:r w:rsidRPr="00682C1C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любознательность, </w:t>
      </w:r>
      <w:r w:rsidRPr="00682C1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людей. Склонен </w:t>
      </w:r>
      <w:r w:rsidRPr="00682C1C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наблюдать, экспериментировать, </w:t>
      </w:r>
      <w:r w:rsidRPr="00682C1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строить смысловую картину окружающей реальности, обладает начальными знаниями о себе, о природном и социальном мире, в котором он живет.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 </w:t>
      </w:r>
      <w:proofErr w:type="gramStart"/>
      <w:r w:rsidRPr="00682C1C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Способен</w:t>
      </w:r>
      <w:proofErr w:type="gramEnd"/>
      <w:r w:rsidRPr="00682C1C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 к принятию собственных решений</w:t>
      </w:r>
      <w:r w:rsidRPr="00682C1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опираясь на свои знания и умения в различных видах деятельности.</w:t>
      </w:r>
    </w:p>
    <w:p w:rsidR="00581DB0" w:rsidRPr="00933D9B" w:rsidRDefault="00581DB0" w:rsidP="00EC57CC">
      <w:pPr>
        <w:widowControl/>
        <w:shd w:val="clear" w:color="auto" w:fill="FFFFFF"/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682C1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Целевые ориентиры</w:t>
      </w:r>
      <w:r w:rsidR="00682C1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Pr="00933D9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(</w:t>
      </w:r>
      <w:proofErr w:type="gramStart"/>
      <w:r w:rsidRPr="00682C1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Образовательная</w:t>
      </w:r>
      <w:proofErr w:type="gramEnd"/>
      <w:r w:rsidRPr="00682C1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программ</w:t>
      </w:r>
      <w:r w:rsidRPr="00933D9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ы</w:t>
      </w:r>
      <w:r w:rsidR="00682C1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682C1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Толстиковой О.В., Савельевой О.В. «Мы живем на Урале»</w:t>
      </w:r>
      <w:r w:rsidRPr="00933D9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) </w:t>
      </w:r>
    </w:p>
    <w:p w:rsidR="00682C1C" w:rsidRDefault="00581DB0" w:rsidP="00682C1C">
      <w:pPr>
        <w:pStyle w:val="a7"/>
        <w:numPr>
          <w:ilvl w:val="0"/>
          <w:numId w:val="3"/>
        </w:numPr>
        <w:spacing w:line="276" w:lineRule="auto"/>
        <w:jc w:val="both"/>
        <w:rPr>
          <w:rFonts w:eastAsia="Times New Roman"/>
          <w:sz w:val="24"/>
          <w:szCs w:val="24"/>
          <w:lang w:val="ru-RU"/>
        </w:rPr>
      </w:pPr>
      <w:r w:rsidRPr="00933D9B">
        <w:rPr>
          <w:rFonts w:eastAsia="Times New Roman"/>
          <w:sz w:val="24"/>
          <w:szCs w:val="24"/>
          <w:lang w:val="ru-RU"/>
        </w:rPr>
        <w:t>Ребенок ориентирован на сотрудничество, дружелюбен, приязненно расположен к людям, способен участвовать в общих делах, совместных действиях, деятельности с другими детьми и взрослыми; способен понимать состояния и поступки других людей, выбирать адекватные способы поведения в социальной ситуации и уметь преобразовывать ее с целью оптимизации общения с окружающими.</w:t>
      </w:r>
    </w:p>
    <w:p w:rsidR="00682C1C" w:rsidRDefault="00581DB0" w:rsidP="00682C1C">
      <w:pPr>
        <w:pStyle w:val="a7"/>
        <w:numPr>
          <w:ilvl w:val="0"/>
          <w:numId w:val="3"/>
        </w:numPr>
        <w:spacing w:line="276" w:lineRule="auto"/>
        <w:jc w:val="both"/>
        <w:rPr>
          <w:rFonts w:eastAsia="Times New Roman"/>
          <w:sz w:val="24"/>
          <w:szCs w:val="24"/>
          <w:lang w:val="ru-RU"/>
        </w:rPr>
      </w:pPr>
      <w:r w:rsidRPr="00682C1C">
        <w:rPr>
          <w:rFonts w:eastAsia="Times New Roman"/>
          <w:sz w:val="24"/>
          <w:szCs w:val="24"/>
          <w:lang w:val="ru-RU"/>
        </w:rPr>
        <w:t xml:space="preserve">Ребенок обладает установкой на толерантность, способностью мириться с тем, что является отличным, непохожим, непривычным (например, с чужим именем, с человеком, имеющим недостатки физического развития, с людьми других национальностей и др.); с удовольствием рассказывает о своих друзьях других этносов, </w:t>
      </w:r>
      <w:proofErr w:type="gramStart"/>
      <w:r w:rsidRPr="00682C1C">
        <w:rPr>
          <w:rFonts w:eastAsia="Times New Roman"/>
          <w:sz w:val="24"/>
          <w:szCs w:val="24"/>
          <w:lang w:val="ru-RU"/>
        </w:rPr>
        <w:t xml:space="preserve">высказывает </w:t>
      </w:r>
      <w:r w:rsidR="00682C1C" w:rsidRPr="00682C1C">
        <w:rPr>
          <w:rFonts w:eastAsia="Times New Roman"/>
          <w:sz w:val="24"/>
          <w:szCs w:val="24"/>
          <w:lang w:val="ru-RU"/>
        </w:rPr>
        <w:t xml:space="preserve"> </w:t>
      </w:r>
      <w:r w:rsidRPr="00682C1C">
        <w:rPr>
          <w:rFonts w:eastAsia="Times New Roman"/>
          <w:sz w:val="24"/>
          <w:szCs w:val="24"/>
          <w:lang w:val="ru-RU"/>
        </w:rPr>
        <w:t>желание</w:t>
      </w:r>
      <w:proofErr w:type="gramEnd"/>
      <w:r w:rsidR="00682C1C" w:rsidRPr="00682C1C">
        <w:rPr>
          <w:rFonts w:eastAsia="Times New Roman"/>
          <w:sz w:val="24"/>
          <w:szCs w:val="24"/>
          <w:lang w:val="ru-RU"/>
        </w:rPr>
        <w:t xml:space="preserve"> </w:t>
      </w:r>
      <w:r w:rsidRPr="00682C1C">
        <w:rPr>
          <w:rFonts w:eastAsia="Times New Roman"/>
          <w:sz w:val="24"/>
          <w:szCs w:val="24"/>
          <w:lang w:val="ru-RU"/>
        </w:rPr>
        <w:t xml:space="preserve"> расширять круг межэтнического отношения.</w:t>
      </w:r>
    </w:p>
    <w:p w:rsidR="00682C1C" w:rsidRDefault="00581DB0" w:rsidP="00682C1C">
      <w:pPr>
        <w:pStyle w:val="a7"/>
        <w:numPr>
          <w:ilvl w:val="0"/>
          <w:numId w:val="3"/>
        </w:numPr>
        <w:spacing w:line="276" w:lineRule="auto"/>
        <w:jc w:val="both"/>
        <w:rPr>
          <w:rFonts w:eastAsia="Times New Roman"/>
          <w:sz w:val="24"/>
          <w:szCs w:val="24"/>
          <w:lang w:val="ru-RU"/>
        </w:rPr>
      </w:pPr>
      <w:r w:rsidRPr="00682C1C">
        <w:rPr>
          <w:rFonts w:eastAsia="Times New Roman"/>
          <w:sz w:val="24"/>
          <w:szCs w:val="24"/>
          <w:lang w:val="ru-RU"/>
        </w:rPr>
        <w:t>Ребенок знает некоторые способы налаживания межэтнического общения с детьми других этносов и использует их при решении проблемно-игровых и реальных ситуаций взаимодействия.</w:t>
      </w:r>
    </w:p>
    <w:p w:rsidR="00682C1C" w:rsidRDefault="00581DB0" w:rsidP="00682C1C">
      <w:pPr>
        <w:pStyle w:val="a7"/>
        <w:numPr>
          <w:ilvl w:val="0"/>
          <w:numId w:val="3"/>
        </w:numPr>
        <w:spacing w:line="276" w:lineRule="auto"/>
        <w:jc w:val="both"/>
        <w:rPr>
          <w:rFonts w:eastAsia="Times New Roman"/>
          <w:sz w:val="24"/>
          <w:szCs w:val="24"/>
          <w:lang w:val="ru-RU"/>
        </w:rPr>
      </w:pPr>
      <w:r w:rsidRPr="00682C1C">
        <w:rPr>
          <w:rFonts w:eastAsia="Times New Roman"/>
          <w:sz w:val="24"/>
          <w:szCs w:val="24"/>
          <w:lang w:val="ru-RU"/>
        </w:rPr>
        <w:t>Ребенок обладает чувством разумной осторожности, выполняет выработанные обществом прав</w:t>
      </w:r>
      <w:r w:rsidR="00682C1C">
        <w:rPr>
          <w:rFonts w:eastAsia="Times New Roman"/>
          <w:sz w:val="24"/>
          <w:szCs w:val="24"/>
          <w:lang w:val="ru-RU"/>
        </w:rPr>
        <w:t>ила поведения (на дороге, в при</w:t>
      </w:r>
      <w:r w:rsidRPr="00682C1C">
        <w:rPr>
          <w:rFonts w:eastAsia="Times New Roman"/>
          <w:sz w:val="24"/>
          <w:szCs w:val="24"/>
          <w:lang w:val="ru-RU"/>
        </w:rPr>
        <w:t>роде, в социальной действительности).</w:t>
      </w:r>
    </w:p>
    <w:p w:rsidR="00682C1C" w:rsidRDefault="00581DB0" w:rsidP="00682C1C">
      <w:pPr>
        <w:pStyle w:val="a7"/>
        <w:numPr>
          <w:ilvl w:val="0"/>
          <w:numId w:val="3"/>
        </w:numPr>
        <w:spacing w:line="276" w:lineRule="auto"/>
        <w:jc w:val="both"/>
        <w:rPr>
          <w:rFonts w:eastAsia="Times New Roman"/>
          <w:sz w:val="24"/>
          <w:szCs w:val="24"/>
          <w:lang w:val="ru-RU"/>
        </w:rPr>
      </w:pPr>
      <w:r w:rsidRPr="00682C1C">
        <w:rPr>
          <w:rFonts w:eastAsia="Times New Roman"/>
          <w:sz w:val="24"/>
          <w:szCs w:val="24"/>
          <w:lang w:val="ru-RU"/>
        </w:rPr>
        <w:t>Ребенок проявляет уважение к родителям (близким людям), проявляет воспитанность и уважение по отношению к старшим и не обижает маленьких и слабых, посильно помогает им.</w:t>
      </w:r>
    </w:p>
    <w:p w:rsidR="00682C1C" w:rsidRDefault="00581DB0" w:rsidP="00682C1C">
      <w:pPr>
        <w:pStyle w:val="a7"/>
        <w:numPr>
          <w:ilvl w:val="0"/>
          <w:numId w:val="3"/>
        </w:numPr>
        <w:spacing w:line="276" w:lineRule="auto"/>
        <w:jc w:val="both"/>
        <w:rPr>
          <w:rFonts w:eastAsia="Times New Roman"/>
          <w:sz w:val="24"/>
          <w:szCs w:val="24"/>
          <w:lang w:val="ru-RU"/>
        </w:rPr>
      </w:pPr>
      <w:r w:rsidRPr="00682C1C">
        <w:rPr>
          <w:rFonts w:eastAsia="Times New Roman"/>
          <w:sz w:val="24"/>
          <w:szCs w:val="24"/>
          <w:lang w:val="ru-RU"/>
        </w:rPr>
        <w:lastRenderedPageBreak/>
        <w:t>Ребенок проявляет познавательную активность, способность и готовность расширять собственный опыт за счет удовлетворения потребности в новых знаниях,</w:t>
      </w:r>
      <w:r w:rsidR="00682C1C">
        <w:rPr>
          <w:rFonts w:eastAsia="Times New Roman"/>
          <w:sz w:val="24"/>
          <w:szCs w:val="24"/>
          <w:lang w:val="ru-RU"/>
        </w:rPr>
        <w:t xml:space="preserve"> </w:t>
      </w:r>
      <w:r w:rsidRPr="00682C1C">
        <w:rPr>
          <w:rFonts w:eastAsia="Times New Roman"/>
          <w:sz w:val="24"/>
          <w:szCs w:val="24"/>
          <w:lang w:val="ru-RU"/>
        </w:rPr>
        <w:t>переживать радость открытия нового; умение использовать разнообразные источники получения информации для удовлетворения интересов, получение знаний и содержательного общения.</w:t>
      </w:r>
    </w:p>
    <w:p w:rsidR="00682C1C" w:rsidRDefault="00581DB0" w:rsidP="00682C1C">
      <w:pPr>
        <w:pStyle w:val="a7"/>
        <w:numPr>
          <w:ilvl w:val="0"/>
          <w:numId w:val="3"/>
        </w:numPr>
        <w:spacing w:line="276" w:lineRule="auto"/>
        <w:jc w:val="both"/>
        <w:rPr>
          <w:rFonts w:eastAsia="Times New Roman"/>
          <w:sz w:val="24"/>
          <w:szCs w:val="24"/>
          <w:lang w:val="ru-RU"/>
        </w:rPr>
      </w:pPr>
      <w:r w:rsidRPr="00682C1C">
        <w:rPr>
          <w:rFonts w:eastAsia="Times New Roman"/>
          <w:sz w:val="24"/>
          <w:szCs w:val="24"/>
          <w:lang w:val="ru-RU"/>
        </w:rPr>
        <w:t>Ребенок проявляет интерес к малой родине, родному краю, их истории, необычным памятникам, зданиям; к событиям настоящего и прошлого родного края, стремление к знакомству с их культурой; активно включается в проектную деятельность, самостоятельное исследование, детское коллекционирование, создание мини-музеев, связанных с прошлым и настоящим родного края.</w:t>
      </w:r>
    </w:p>
    <w:p w:rsidR="00682C1C" w:rsidRDefault="00581DB0" w:rsidP="00682C1C">
      <w:pPr>
        <w:pStyle w:val="a7"/>
        <w:numPr>
          <w:ilvl w:val="0"/>
          <w:numId w:val="3"/>
        </w:numPr>
        <w:spacing w:line="276" w:lineRule="auto"/>
        <w:jc w:val="both"/>
        <w:rPr>
          <w:rFonts w:eastAsia="Times New Roman"/>
          <w:sz w:val="24"/>
          <w:szCs w:val="24"/>
          <w:lang w:val="ru-RU"/>
        </w:rPr>
      </w:pPr>
      <w:r w:rsidRPr="00682C1C">
        <w:rPr>
          <w:rFonts w:eastAsia="Times New Roman"/>
          <w:sz w:val="24"/>
          <w:szCs w:val="24"/>
          <w:lang w:val="ru-RU"/>
        </w:rPr>
        <w:t>Ребенок обладает креативностью, способностью к созданию нового в рамках адекватной возрасту деятельности, к самостоятельному поиску разных способов решения одной и той же задачи; способностью выйти за пределы исходной, реальной ситуации и в процессе ее преобразования создать новый, оригинальный продукт.</w:t>
      </w:r>
    </w:p>
    <w:p w:rsidR="00682C1C" w:rsidRDefault="00581DB0" w:rsidP="00682C1C">
      <w:pPr>
        <w:pStyle w:val="a7"/>
        <w:numPr>
          <w:ilvl w:val="0"/>
          <w:numId w:val="3"/>
        </w:numPr>
        <w:spacing w:line="276" w:lineRule="auto"/>
        <w:jc w:val="both"/>
        <w:rPr>
          <w:rFonts w:eastAsia="Times New Roman"/>
          <w:sz w:val="24"/>
          <w:szCs w:val="24"/>
          <w:lang w:val="ru-RU"/>
        </w:rPr>
      </w:pPr>
      <w:r w:rsidRPr="00682C1C">
        <w:rPr>
          <w:rFonts w:eastAsia="Times New Roman"/>
          <w:sz w:val="24"/>
          <w:szCs w:val="24"/>
          <w:lang w:val="ru-RU"/>
        </w:rPr>
        <w:t xml:space="preserve">Ребенок проявляет самостоятельность, способность </w:t>
      </w:r>
      <w:proofErr w:type="spellStart"/>
      <w:r w:rsidRPr="00682C1C">
        <w:rPr>
          <w:rFonts w:eastAsia="Times New Roman"/>
          <w:sz w:val="24"/>
          <w:szCs w:val="24"/>
          <w:lang w:val="ru-RU"/>
        </w:rPr>
        <w:t>пез</w:t>
      </w:r>
      <w:proofErr w:type="spellEnd"/>
      <w:r w:rsidRPr="00682C1C">
        <w:rPr>
          <w:rFonts w:eastAsia="Times New Roman"/>
          <w:sz w:val="24"/>
          <w:szCs w:val="24"/>
          <w:lang w:val="ru-RU"/>
        </w:rPr>
        <w:t xml:space="preserve"> помощи взрослого решать адекватные возрасту задачи, находить способы и средства реализации собственного замысла на материале народной культуры; самостоятельно может рассказать о малой родине, родном крае </w:t>
      </w:r>
      <w:proofErr w:type="gramStart"/>
      <w:r w:rsidRPr="00682C1C">
        <w:rPr>
          <w:rFonts w:eastAsia="Times New Roman"/>
          <w:sz w:val="24"/>
          <w:szCs w:val="24"/>
          <w:lang w:val="ru-RU"/>
        </w:rPr>
        <w:t xml:space="preserve">( </w:t>
      </w:r>
      <w:proofErr w:type="gramEnd"/>
      <w:r w:rsidRPr="00682C1C">
        <w:rPr>
          <w:rFonts w:eastAsia="Times New Roman"/>
          <w:sz w:val="24"/>
          <w:szCs w:val="24"/>
          <w:lang w:val="ru-RU"/>
        </w:rPr>
        <w:t>их достопримечательностях, природных особенностях, выдающихся людях), использует народный фольклор, песни, народные игры в самостоятельной и совместной деятельности, общение с другими детьми и взрослыми.</w:t>
      </w:r>
    </w:p>
    <w:p w:rsidR="00682C1C" w:rsidRDefault="00581DB0" w:rsidP="00682C1C">
      <w:pPr>
        <w:pStyle w:val="a7"/>
        <w:numPr>
          <w:ilvl w:val="0"/>
          <w:numId w:val="3"/>
        </w:numPr>
        <w:spacing w:line="276" w:lineRule="auto"/>
        <w:jc w:val="both"/>
        <w:rPr>
          <w:rFonts w:eastAsia="Times New Roman"/>
          <w:sz w:val="24"/>
          <w:szCs w:val="24"/>
          <w:lang w:val="ru-RU"/>
        </w:rPr>
      </w:pPr>
      <w:r w:rsidRPr="00682C1C">
        <w:rPr>
          <w:rFonts w:eastAsia="Times New Roman"/>
          <w:sz w:val="24"/>
          <w:szCs w:val="24"/>
          <w:lang w:val="ru-RU"/>
        </w:rPr>
        <w:t xml:space="preserve">Ребенок способен чувствовать </w:t>
      </w:r>
      <w:proofErr w:type="gramStart"/>
      <w:r w:rsidRPr="00682C1C">
        <w:rPr>
          <w:rFonts w:eastAsia="Times New Roman"/>
          <w:sz w:val="24"/>
          <w:szCs w:val="24"/>
          <w:lang w:val="ru-RU"/>
        </w:rPr>
        <w:t>прекрасное</w:t>
      </w:r>
      <w:proofErr w:type="gramEnd"/>
      <w:r w:rsidRPr="00682C1C">
        <w:rPr>
          <w:rFonts w:eastAsia="Times New Roman"/>
          <w:sz w:val="24"/>
          <w:szCs w:val="24"/>
          <w:lang w:val="ru-RU"/>
        </w:rPr>
        <w:t>, воспринимать красоту окружающего мира (людей, природы), искусства, литературного народного, музыкального творчества.</w:t>
      </w:r>
    </w:p>
    <w:p w:rsidR="00682C1C" w:rsidRDefault="00581DB0" w:rsidP="00682C1C">
      <w:pPr>
        <w:pStyle w:val="a7"/>
        <w:numPr>
          <w:ilvl w:val="0"/>
          <w:numId w:val="3"/>
        </w:numPr>
        <w:spacing w:line="276" w:lineRule="auto"/>
        <w:jc w:val="both"/>
        <w:rPr>
          <w:rFonts w:eastAsia="Times New Roman"/>
          <w:sz w:val="24"/>
          <w:szCs w:val="24"/>
          <w:lang w:val="ru-RU"/>
        </w:rPr>
      </w:pPr>
      <w:r w:rsidRPr="00682C1C">
        <w:rPr>
          <w:rFonts w:eastAsia="Times New Roman"/>
          <w:sz w:val="24"/>
          <w:szCs w:val="24"/>
          <w:lang w:val="ru-RU"/>
        </w:rPr>
        <w:t>Ребенок признает здоровье как наиважнейшую ценность человеческого бытия, проявляет готовность заботиться о своем здоровье и здоровье окружающих, соблюдать правила безопасности жизнедеятельности, самостоятельно и эффективно решать задачи, связанные с поддержанием, укреплением и сохранением здоровья в рамках адекватной возрасту жизнедеятельности и общения.</w:t>
      </w:r>
    </w:p>
    <w:p w:rsidR="00682C1C" w:rsidRDefault="00581DB0" w:rsidP="00682C1C">
      <w:pPr>
        <w:pStyle w:val="a7"/>
        <w:numPr>
          <w:ilvl w:val="0"/>
          <w:numId w:val="3"/>
        </w:numPr>
        <w:spacing w:line="276" w:lineRule="auto"/>
        <w:jc w:val="both"/>
        <w:rPr>
          <w:rFonts w:eastAsia="Times New Roman"/>
          <w:sz w:val="24"/>
          <w:szCs w:val="24"/>
          <w:lang w:val="ru-RU"/>
        </w:rPr>
      </w:pPr>
      <w:proofErr w:type="gramStart"/>
      <w:r w:rsidRPr="00682C1C">
        <w:rPr>
          <w:rFonts w:eastAsia="Times New Roman"/>
          <w:sz w:val="24"/>
          <w:szCs w:val="24"/>
          <w:lang w:val="ru-RU"/>
        </w:rPr>
        <w:t>Ребенок проявляет эмоциональную отзывчивость при участии в социально значимых делах, событиях (переживает эмоции, связанные с событиями военных лет и подвигами горожан, стремится выразить позитивное отношение к пожилым жителям города и др.); отражает свои впечатления о малой родине в предпочитаемой деятельности (рассказывает, изображает, воплощает образы в играх, разворачивает сюжет и т.д.);</w:t>
      </w:r>
      <w:proofErr w:type="gramEnd"/>
      <w:r w:rsidRPr="00682C1C">
        <w:rPr>
          <w:rFonts w:eastAsia="Times New Roman"/>
          <w:sz w:val="24"/>
          <w:szCs w:val="24"/>
          <w:lang w:val="ru-RU"/>
        </w:rPr>
        <w:t xml:space="preserve"> охотно участвует в общих делах социально-гуманистической направленности (в подготовке концерта для ветеранов войны, посадке деревьев на участке, в конкурсе рисунков «Мы любим нашу Землю» и пр.); выражает желание  в будущем (когда вырастет) трудиться на </w:t>
      </w:r>
      <w:proofErr w:type="gramStart"/>
      <w:r w:rsidRPr="00682C1C">
        <w:rPr>
          <w:rFonts w:eastAsia="Times New Roman"/>
          <w:sz w:val="24"/>
          <w:szCs w:val="24"/>
          <w:lang w:val="ru-RU"/>
        </w:rPr>
        <w:t>благо родной</w:t>
      </w:r>
      <w:proofErr w:type="gramEnd"/>
      <w:r w:rsidRPr="00682C1C">
        <w:rPr>
          <w:rFonts w:eastAsia="Times New Roman"/>
          <w:sz w:val="24"/>
          <w:szCs w:val="24"/>
          <w:lang w:val="ru-RU"/>
        </w:rPr>
        <w:t xml:space="preserve"> страны, защищать Родину от врагов, стараться решить некоторые социальные проблемы.</w:t>
      </w:r>
    </w:p>
    <w:p w:rsidR="00682C1C" w:rsidRDefault="00581DB0" w:rsidP="00682C1C">
      <w:pPr>
        <w:pStyle w:val="a7"/>
        <w:numPr>
          <w:ilvl w:val="0"/>
          <w:numId w:val="3"/>
        </w:numPr>
        <w:spacing w:line="276" w:lineRule="auto"/>
        <w:jc w:val="both"/>
        <w:rPr>
          <w:rFonts w:eastAsia="Times New Roman"/>
          <w:sz w:val="24"/>
          <w:szCs w:val="24"/>
          <w:lang w:val="ru-RU"/>
        </w:rPr>
      </w:pPr>
      <w:proofErr w:type="gramStart"/>
      <w:r w:rsidRPr="00682C1C">
        <w:rPr>
          <w:rFonts w:eastAsia="Times New Roman"/>
          <w:sz w:val="24"/>
          <w:szCs w:val="24"/>
          <w:lang w:val="ru-RU"/>
        </w:rPr>
        <w:t>Ребенок обладает начальными знаниями о себе, об истории своей семьи, ее родословной; об истории образования родного города 9села)4 о том, как люди заботятся о красоте и чистоте своего города; о богатствах недр Урала (полезных ископаемых, камнях, самоцветов); о природно-климатических зонах Урала (на севере</w:t>
      </w:r>
      <w:r w:rsidR="00682C1C">
        <w:rPr>
          <w:rFonts w:eastAsia="Times New Roman"/>
          <w:sz w:val="24"/>
          <w:szCs w:val="24"/>
          <w:lang w:val="ru-RU"/>
        </w:rPr>
        <w:t xml:space="preserve"> </w:t>
      </w:r>
      <w:r w:rsidRPr="00682C1C">
        <w:rPr>
          <w:rFonts w:eastAsia="Times New Roman"/>
          <w:sz w:val="24"/>
          <w:szCs w:val="24"/>
          <w:lang w:val="ru-RU"/>
        </w:rPr>
        <w:t>-</w:t>
      </w:r>
      <w:r w:rsidR="00682C1C">
        <w:rPr>
          <w:rFonts w:eastAsia="Times New Roman"/>
          <w:sz w:val="24"/>
          <w:szCs w:val="24"/>
          <w:lang w:val="ru-RU"/>
        </w:rPr>
        <w:t xml:space="preserve"> </w:t>
      </w:r>
      <w:r w:rsidRPr="00682C1C">
        <w:rPr>
          <w:rFonts w:eastAsia="Times New Roman"/>
          <w:sz w:val="24"/>
          <w:szCs w:val="24"/>
          <w:lang w:val="ru-RU"/>
        </w:rPr>
        <w:t>тундра, тайга, на Юге Урала-степи), о животном и растительном мире;</w:t>
      </w:r>
      <w:proofErr w:type="gramEnd"/>
      <w:r w:rsidRPr="00682C1C">
        <w:rPr>
          <w:rFonts w:eastAsia="Times New Roman"/>
          <w:sz w:val="24"/>
          <w:szCs w:val="24"/>
          <w:lang w:val="ru-RU"/>
        </w:rPr>
        <w:t xml:space="preserve"> о том, что на Урале живут люди разных национальностей; о том, что уральцы внесли большой вклад в победу нашей страны над фашистами во время ВОВ; о промыслах и ремеслах Урала.</w:t>
      </w:r>
    </w:p>
    <w:p w:rsidR="00581DB0" w:rsidRPr="00682C1C" w:rsidRDefault="00581DB0" w:rsidP="00682C1C">
      <w:pPr>
        <w:pStyle w:val="a7"/>
        <w:numPr>
          <w:ilvl w:val="0"/>
          <w:numId w:val="3"/>
        </w:numPr>
        <w:spacing w:line="276" w:lineRule="auto"/>
        <w:jc w:val="both"/>
        <w:rPr>
          <w:rFonts w:eastAsia="Times New Roman"/>
          <w:sz w:val="24"/>
          <w:szCs w:val="24"/>
          <w:lang w:val="ru-RU"/>
        </w:rPr>
      </w:pPr>
      <w:r w:rsidRPr="00682C1C">
        <w:rPr>
          <w:rFonts w:eastAsia="Times New Roman"/>
          <w:sz w:val="24"/>
          <w:szCs w:val="24"/>
          <w:lang w:val="ru-RU"/>
        </w:rPr>
        <w:t xml:space="preserve">Ребенок знает название и герб своего города, реки, главной площади, места отдыха; фамилии уральских писателей и названия их произведений; другие близлежащие населенные пункты и крупные города Урала; Урал-часть России, Екатеринбург-главный город </w:t>
      </w:r>
      <w:proofErr w:type="gramStart"/>
      <w:r w:rsidRPr="00682C1C">
        <w:rPr>
          <w:rFonts w:eastAsia="Times New Roman"/>
          <w:sz w:val="24"/>
          <w:szCs w:val="24"/>
          <w:lang w:val="ru-RU"/>
        </w:rPr>
        <w:t>СО</w:t>
      </w:r>
      <w:proofErr w:type="gramEnd"/>
      <w:r w:rsidRPr="00682C1C">
        <w:rPr>
          <w:rFonts w:eastAsia="Times New Roman"/>
          <w:sz w:val="24"/>
          <w:szCs w:val="24"/>
          <w:lang w:val="ru-RU"/>
        </w:rPr>
        <w:t>.</w:t>
      </w:r>
    </w:p>
    <w:p w:rsidR="00682C1C" w:rsidRDefault="00581DB0" w:rsidP="00682C1C">
      <w:pPr>
        <w:pStyle w:val="a7"/>
        <w:spacing w:line="276" w:lineRule="auto"/>
        <w:ind w:left="709"/>
        <w:jc w:val="both"/>
        <w:rPr>
          <w:rFonts w:eastAsia="Times New Roman"/>
          <w:b/>
          <w:sz w:val="24"/>
          <w:szCs w:val="24"/>
          <w:lang w:val="ru-RU" w:eastAsia="ru-RU"/>
        </w:rPr>
      </w:pPr>
      <w:r w:rsidRPr="00933D9B">
        <w:rPr>
          <w:rFonts w:eastAsia="Times New Roman"/>
          <w:b/>
          <w:sz w:val="24"/>
          <w:szCs w:val="24"/>
          <w:lang w:val="ru-RU" w:eastAsia="ru-RU"/>
        </w:rPr>
        <w:lastRenderedPageBreak/>
        <w:t>Планируемые результаты (С.Н. Николаева, Парциальная программа «Юный эколог):</w:t>
      </w:r>
    </w:p>
    <w:p w:rsidR="00682C1C" w:rsidRDefault="00581DB0" w:rsidP="00682C1C">
      <w:pPr>
        <w:pStyle w:val="a7"/>
        <w:numPr>
          <w:ilvl w:val="0"/>
          <w:numId w:val="3"/>
        </w:numPr>
        <w:spacing w:line="276" w:lineRule="auto"/>
        <w:jc w:val="both"/>
        <w:rPr>
          <w:rFonts w:eastAsia="Times New Roman"/>
          <w:b/>
          <w:sz w:val="24"/>
          <w:szCs w:val="24"/>
          <w:lang w:val="ru-RU" w:eastAsia="ru-RU"/>
        </w:rPr>
      </w:pPr>
      <w:r w:rsidRPr="00933D9B">
        <w:rPr>
          <w:rFonts w:eastAsia="Times New Roman"/>
          <w:sz w:val="24"/>
          <w:szCs w:val="24"/>
          <w:lang w:val="ru-RU" w:eastAsia="ru-RU"/>
        </w:rPr>
        <w:t>Ребенок проявляет интерес к сведениям о Вселенной</w:t>
      </w:r>
      <w:r w:rsidR="00682C1C">
        <w:rPr>
          <w:rFonts w:eastAsia="Times New Roman"/>
          <w:sz w:val="24"/>
          <w:szCs w:val="24"/>
          <w:lang w:val="ru-RU" w:eastAsia="ru-RU"/>
        </w:rPr>
        <w:t>.</w:t>
      </w:r>
    </w:p>
    <w:p w:rsidR="00682C1C" w:rsidRDefault="00581DB0" w:rsidP="00682C1C">
      <w:pPr>
        <w:pStyle w:val="a7"/>
        <w:numPr>
          <w:ilvl w:val="0"/>
          <w:numId w:val="3"/>
        </w:numPr>
        <w:spacing w:line="276" w:lineRule="auto"/>
        <w:jc w:val="both"/>
        <w:rPr>
          <w:rFonts w:eastAsia="Times New Roman"/>
          <w:b/>
          <w:sz w:val="24"/>
          <w:szCs w:val="24"/>
          <w:lang w:val="ru-RU" w:eastAsia="ru-RU"/>
        </w:rPr>
      </w:pPr>
      <w:r w:rsidRPr="00682C1C">
        <w:rPr>
          <w:rFonts w:eastAsia="Times New Roman"/>
          <w:sz w:val="24"/>
          <w:szCs w:val="24"/>
          <w:lang w:val="ru-RU" w:eastAsia="ru-RU"/>
        </w:rPr>
        <w:t>Ребенок усваивает элементарные представления о свойствах воды, воздуха, песка, земли. Проявляет интерес к практическим опытам.</w:t>
      </w:r>
    </w:p>
    <w:p w:rsidR="00682C1C" w:rsidRDefault="00581DB0" w:rsidP="00682C1C">
      <w:pPr>
        <w:pStyle w:val="a7"/>
        <w:numPr>
          <w:ilvl w:val="0"/>
          <w:numId w:val="3"/>
        </w:numPr>
        <w:spacing w:line="276" w:lineRule="auto"/>
        <w:jc w:val="both"/>
        <w:rPr>
          <w:rFonts w:eastAsia="Times New Roman"/>
          <w:b/>
          <w:sz w:val="24"/>
          <w:szCs w:val="24"/>
          <w:lang w:val="ru-RU" w:eastAsia="ru-RU"/>
        </w:rPr>
      </w:pPr>
      <w:r w:rsidRPr="00682C1C">
        <w:rPr>
          <w:rFonts w:eastAsia="Times New Roman"/>
          <w:sz w:val="24"/>
          <w:szCs w:val="24"/>
          <w:lang w:val="ru-RU" w:eastAsia="ru-RU"/>
        </w:rPr>
        <w:t>У ребенка сформировано обобщенное представление о временах года.</w:t>
      </w:r>
    </w:p>
    <w:p w:rsidR="00682C1C" w:rsidRDefault="00581DB0" w:rsidP="00682C1C">
      <w:pPr>
        <w:pStyle w:val="a7"/>
        <w:numPr>
          <w:ilvl w:val="0"/>
          <w:numId w:val="3"/>
        </w:numPr>
        <w:spacing w:line="276" w:lineRule="auto"/>
        <w:jc w:val="both"/>
        <w:rPr>
          <w:rFonts w:eastAsia="Times New Roman"/>
          <w:b/>
          <w:sz w:val="24"/>
          <w:szCs w:val="24"/>
          <w:lang w:val="ru-RU" w:eastAsia="ru-RU"/>
        </w:rPr>
      </w:pPr>
      <w:r w:rsidRPr="00682C1C">
        <w:rPr>
          <w:rFonts w:eastAsia="Times New Roman"/>
          <w:sz w:val="24"/>
          <w:szCs w:val="24"/>
          <w:lang w:val="ru-RU" w:eastAsia="ru-RU"/>
        </w:rPr>
        <w:t>Отношение детей к природе выражается в познавательном интересе: наблюдения за сезонными изменениями, работа в календаре.</w:t>
      </w:r>
    </w:p>
    <w:p w:rsidR="00682C1C" w:rsidRDefault="00581DB0" w:rsidP="00682C1C">
      <w:pPr>
        <w:pStyle w:val="a7"/>
        <w:numPr>
          <w:ilvl w:val="0"/>
          <w:numId w:val="3"/>
        </w:numPr>
        <w:spacing w:line="276" w:lineRule="auto"/>
        <w:jc w:val="both"/>
        <w:rPr>
          <w:rFonts w:eastAsia="Times New Roman"/>
          <w:b/>
          <w:sz w:val="24"/>
          <w:szCs w:val="24"/>
          <w:lang w:val="ru-RU" w:eastAsia="ru-RU"/>
        </w:rPr>
      </w:pPr>
      <w:r w:rsidRPr="00682C1C">
        <w:rPr>
          <w:rFonts w:eastAsia="Times New Roman"/>
          <w:sz w:val="24"/>
          <w:szCs w:val="24"/>
          <w:lang w:val="ru-RU" w:eastAsia="ru-RU"/>
        </w:rPr>
        <w:t>Ребенок понимает, что растения</w:t>
      </w:r>
      <w:r w:rsidR="00682C1C" w:rsidRPr="00682C1C">
        <w:rPr>
          <w:rFonts w:eastAsia="Times New Roman"/>
          <w:sz w:val="24"/>
          <w:szCs w:val="24"/>
          <w:lang w:val="ru-RU" w:eastAsia="ru-RU"/>
        </w:rPr>
        <w:t xml:space="preserve"> </w:t>
      </w:r>
      <w:r w:rsidRPr="00682C1C">
        <w:rPr>
          <w:rFonts w:eastAsia="Times New Roman"/>
          <w:sz w:val="24"/>
          <w:szCs w:val="24"/>
          <w:lang w:val="ru-RU" w:eastAsia="ru-RU"/>
        </w:rPr>
        <w:t>-</w:t>
      </w:r>
      <w:r w:rsidR="00682C1C" w:rsidRPr="00682C1C">
        <w:rPr>
          <w:rFonts w:eastAsia="Times New Roman"/>
          <w:sz w:val="24"/>
          <w:szCs w:val="24"/>
          <w:lang w:val="ru-RU" w:eastAsia="ru-RU"/>
        </w:rPr>
        <w:t xml:space="preserve"> </w:t>
      </w:r>
      <w:r w:rsidRPr="00682C1C">
        <w:rPr>
          <w:rFonts w:eastAsia="Times New Roman"/>
          <w:sz w:val="24"/>
          <w:szCs w:val="24"/>
          <w:lang w:val="ru-RU" w:eastAsia="ru-RU"/>
        </w:rPr>
        <w:t>это живые существа, сочувствует им, оберегает их целостность, выполняет поручения по уходу за растениями. Дети знаю, как вырастить растение из семян, охотно участвует в его выращивании.</w:t>
      </w:r>
    </w:p>
    <w:p w:rsidR="00C12258" w:rsidRDefault="00581DB0" w:rsidP="00C12258">
      <w:pPr>
        <w:pStyle w:val="a7"/>
        <w:numPr>
          <w:ilvl w:val="0"/>
          <w:numId w:val="3"/>
        </w:numPr>
        <w:spacing w:line="276" w:lineRule="auto"/>
        <w:jc w:val="both"/>
        <w:rPr>
          <w:rFonts w:eastAsia="Times New Roman"/>
          <w:b/>
          <w:sz w:val="24"/>
          <w:szCs w:val="24"/>
          <w:lang w:val="ru-RU" w:eastAsia="ru-RU"/>
        </w:rPr>
      </w:pPr>
      <w:r w:rsidRPr="00682C1C">
        <w:rPr>
          <w:rFonts w:eastAsia="Times New Roman"/>
          <w:sz w:val="24"/>
          <w:szCs w:val="24"/>
          <w:lang w:val="ru-RU" w:eastAsia="ru-RU"/>
        </w:rPr>
        <w:t>У ребенка сформировано понимание, что животные - это живые существа со своими потребностями, о них нужно заботиться. Проявляют интерес к их жизни, наблюдают, проявляют готовность ухаживать, умеют правильно обращаться с ними, подкармливают птиц.</w:t>
      </w:r>
    </w:p>
    <w:p w:rsidR="00C12258" w:rsidRDefault="00581DB0" w:rsidP="00C12258">
      <w:pPr>
        <w:pStyle w:val="a7"/>
        <w:numPr>
          <w:ilvl w:val="0"/>
          <w:numId w:val="3"/>
        </w:numPr>
        <w:spacing w:line="276" w:lineRule="auto"/>
        <w:jc w:val="both"/>
        <w:rPr>
          <w:rFonts w:eastAsia="Times New Roman"/>
          <w:b/>
          <w:sz w:val="24"/>
          <w:szCs w:val="24"/>
          <w:lang w:val="ru-RU" w:eastAsia="ru-RU"/>
        </w:rPr>
      </w:pPr>
      <w:r w:rsidRPr="00C12258">
        <w:rPr>
          <w:rFonts w:eastAsia="Times New Roman"/>
          <w:sz w:val="24"/>
          <w:szCs w:val="24"/>
          <w:lang w:val="ru-RU" w:eastAsia="ru-RU"/>
        </w:rPr>
        <w:t>Ребенок имеет представление о лесе, о водоемах, о луге, о степи и их обитателях, соблюдает правила поведения в природе.</w:t>
      </w:r>
    </w:p>
    <w:p w:rsidR="00581DB0" w:rsidRPr="00C12258" w:rsidRDefault="00581DB0" w:rsidP="00C12258">
      <w:pPr>
        <w:pStyle w:val="a7"/>
        <w:numPr>
          <w:ilvl w:val="0"/>
          <w:numId w:val="3"/>
        </w:numPr>
        <w:spacing w:line="276" w:lineRule="auto"/>
        <w:jc w:val="both"/>
        <w:rPr>
          <w:rFonts w:eastAsia="Times New Roman"/>
          <w:b/>
          <w:sz w:val="24"/>
          <w:szCs w:val="24"/>
          <w:lang w:val="ru-RU" w:eastAsia="ru-RU"/>
        </w:rPr>
      </w:pPr>
      <w:r w:rsidRPr="00C12258">
        <w:rPr>
          <w:rFonts w:eastAsia="Times New Roman"/>
          <w:sz w:val="24"/>
          <w:szCs w:val="24"/>
          <w:lang w:val="ru-RU" w:eastAsia="ru-RU"/>
        </w:rPr>
        <w:t>Ребенок проявляет интерес к природоохранной деятельности человека. Участвует в доступных природоохранных мероприятиях.</w:t>
      </w:r>
    </w:p>
    <w:p w:rsidR="001B0C71" w:rsidRPr="00145593" w:rsidRDefault="001B0C71" w:rsidP="00581DB0">
      <w:pPr>
        <w:spacing w:line="319" w:lineRule="exact"/>
        <w:ind w:left="754" w:right="47" w:firstLine="895"/>
        <w:rPr>
          <w:rFonts w:ascii="Times New Roman" w:hAnsi="Times New Roman" w:cs="Times New Roman"/>
          <w:color w:val="FF0000"/>
          <w:lang w:val="ru-RU"/>
        </w:rPr>
      </w:pPr>
    </w:p>
    <w:p w:rsidR="001B0C71" w:rsidRPr="00145593" w:rsidRDefault="001B0C71" w:rsidP="00E35C8E">
      <w:pPr>
        <w:ind w:left="7732"/>
        <w:jc w:val="center"/>
        <w:rPr>
          <w:rFonts w:ascii="Times New Roman" w:hAnsi="Times New Roman" w:cs="Times New Roman"/>
          <w:color w:val="FF0000"/>
          <w:lang w:val="ru-RU"/>
        </w:rPr>
        <w:sectPr w:rsidR="001B0C71" w:rsidRPr="00145593">
          <w:type w:val="continuous"/>
          <w:pgSz w:w="16848" w:h="11916"/>
          <w:pgMar w:top="500" w:right="500" w:bottom="400" w:left="500" w:header="708" w:footer="708" w:gutter="0"/>
          <w:cols w:space="720"/>
          <w:docGrid w:linePitch="360"/>
        </w:sectPr>
      </w:pPr>
    </w:p>
    <w:p w:rsidR="001B0C71" w:rsidRPr="00933D9B" w:rsidRDefault="00586676" w:rsidP="00C12258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,Bold" w:hAnsi="Times New Roman,Bold" w:cs="Times New Roman,Bold"/>
          <w:b/>
          <w:bCs/>
          <w:spacing w:val="-2"/>
          <w:sz w:val="24"/>
          <w:szCs w:val="24"/>
          <w:lang w:val="ru-RU"/>
        </w:rPr>
        <w:lastRenderedPageBreak/>
        <w:t>Р</w:t>
      </w:r>
      <w:r w:rsidRPr="00933D9B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>аздел 2. Содер</w:t>
      </w:r>
      <w:r w:rsidRPr="00933D9B">
        <w:rPr>
          <w:rFonts w:ascii="Times New Roman,Bold" w:hAnsi="Times New Roman,Bold" w:cs="Times New Roman,Bold"/>
          <w:b/>
          <w:bCs/>
          <w:spacing w:val="-3"/>
          <w:sz w:val="24"/>
          <w:szCs w:val="24"/>
          <w:lang w:val="ru-RU"/>
        </w:rPr>
        <w:t>ж</w:t>
      </w:r>
      <w:r w:rsidRPr="00933D9B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>ательный</w:t>
      </w:r>
    </w:p>
    <w:p w:rsidR="001B0C71" w:rsidRPr="00933D9B" w:rsidRDefault="00586676" w:rsidP="00C12258">
      <w:pPr>
        <w:ind w:firstLine="720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b/>
          <w:bCs/>
          <w:sz w:val="24"/>
          <w:szCs w:val="24"/>
          <w:lang w:val="ru-RU"/>
        </w:rPr>
        <w:t>2.1.</w:t>
      </w:r>
      <w:r w:rsidRPr="00933D9B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>Обязательнаячасть</w:t>
      </w:r>
    </w:p>
    <w:p w:rsidR="00E35C8E" w:rsidRDefault="00586676" w:rsidP="00C12258">
      <w:pPr>
        <w:spacing w:line="316" w:lineRule="exact"/>
        <w:ind w:right="47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33D9B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>Описание</w:t>
      </w:r>
      <w:r w:rsidR="00C12258">
        <w:rPr>
          <w:rFonts w:cs="Times New Roman,Bold"/>
          <w:b/>
          <w:bCs/>
          <w:sz w:val="24"/>
          <w:szCs w:val="24"/>
          <w:lang w:val="ru-RU"/>
        </w:rPr>
        <w:t xml:space="preserve"> </w:t>
      </w:r>
      <w:r w:rsidRPr="00933D9B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>образов</w:t>
      </w:r>
      <w:r w:rsidRPr="00933D9B">
        <w:rPr>
          <w:rFonts w:ascii="Times New Roman,Bold" w:hAnsi="Times New Roman,Bold" w:cs="Times New Roman,Bold"/>
          <w:b/>
          <w:bCs/>
          <w:spacing w:val="-2"/>
          <w:sz w:val="24"/>
          <w:szCs w:val="24"/>
          <w:lang w:val="ru-RU"/>
        </w:rPr>
        <w:t>а</w:t>
      </w:r>
      <w:r w:rsidRPr="00933D9B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>тельной де</w:t>
      </w:r>
      <w:r w:rsidRPr="00933D9B">
        <w:rPr>
          <w:rFonts w:ascii="Times New Roman,Bold" w:hAnsi="Times New Roman,Bold" w:cs="Times New Roman,Bold"/>
          <w:b/>
          <w:bCs/>
          <w:spacing w:val="-2"/>
          <w:sz w:val="24"/>
          <w:szCs w:val="24"/>
          <w:lang w:val="ru-RU"/>
        </w:rPr>
        <w:t>я</w:t>
      </w:r>
      <w:r w:rsidRPr="00933D9B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>тельности в соответ</w:t>
      </w:r>
      <w:r w:rsidRPr="00933D9B">
        <w:rPr>
          <w:rFonts w:ascii="Times New Roman,Bold" w:hAnsi="Times New Roman,Bold" w:cs="Times New Roman,Bold"/>
          <w:b/>
          <w:bCs/>
          <w:spacing w:val="-3"/>
          <w:sz w:val="24"/>
          <w:szCs w:val="24"/>
          <w:lang w:val="ru-RU"/>
        </w:rPr>
        <w:t>с</w:t>
      </w:r>
      <w:r w:rsidRPr="00933D9B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>твии с напра</w:t>
      </w:r>
      <w:r w:rsidRPr="00933D9B">
        <w:rPr>
          <w:rFonts w:ascii="Times New Roman,Bold" w:hAnsi="Times New Roman,Bold" w:cs="Times New Roman,Bold"/>
          <w:b/>
          <w:bCs/>
          <w:spacing w:val="-2"/>
          <w:sz w:val="24"/>
          <w:szCs w:val="24"/>
          <w:lang w:val="ru-RU"/>
        </w:rPr>
        <w:t>в</w:t>
      </w:r>
      <w:r w:rsidRPr="00933D9B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>лениями развития ре</w:t>
      </w:r>
      <w:r w:rsidRPr="00933D9B">
        <w:rPr>
          <w:rFonts w:ascii="Times New Roman,Bold" w:hAnsi="Times New Roman,Bold" w:cs="Times New Roman,Bold"/>
          <w:b/>
          <w:bCs/>
          <w:spacing w:val="-2"/>
          <w:sz w:val="24"/>
          <w:szCs w:val="24"/>
          <w:lang w:val="ru-RU"/>
        </w:rPr>
        <w:t>б</w:t>
      </w:r>
      <w:r w:rsidRPr="00933D9B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>ёнка, в пяти образов</w:t>
      </w:r>
      <w:r w:rsidRPr="00933D9B">
        <w:rPr>
          <w:rFonts w:ascii="Times New Roman,Bold" w:hAnsi="Times New Roman,Bold" w:cs="Times New Roman,Bold"/>
          <w:b/>
          <w:bCs/>
          <w:spacing w:val="-2"/>
          <w:sz w:val="24"/>
          <w:szCs w:val="24"/>
          <w:lang w:val="ru-RU"/>
        </w:rPr>
        <w:t>а</w:t>
      </w:r>
      <w:r w:rsidRPr="00933D9B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>тельных</w:t>
      </w:r>
      <w:r w:rsidR="00C12258">
        <w:rPr>
          <w:rFonts w:cs="Times New Roman,Bold"/>
          <w:b/>
          <w:bCs/>
          <w:sz w:val="24"/>
          <w:szCs w:val="24"/>
          <w:lang w:val="ru-RU"/>
        </w:rPr>
        <w:t xml:space="preserve"> </w:t>
      </w:r>
      <w:r w:rsidRPr="00933D9B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>областя</w:t>
      </w:r>
      <w:r w:rsidRPr="00933D9B">
        <w:rPr>
          <w:rFonts w:ascii="Times New Roman,Bold" w:hAnsi="Times New Roman,Bold" w:cs="Times New Roman,Bold"/>
          <w:b/>
          <w:bCs/>
          <w:spacing w:val="-2"/>
          <w:sz w:val="24"/>
          <w:szCs w:val="24"/>
          <w:lang w:val="ru-RU"/>
        </w:rPr>
        <w:t>х</w:t>
      </w:r>
    </w:p>
    <w:p w:rsidR="001B0C71" w:rsidRPr="00933D9B" w:rsidRDefault="00586676" w:rsidP="00C12258">
      <w:pPr>
        <w:spacing w:line="316" w:lineRule="exact"/>
        <w:ind w:right="47" w:firstLine="720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b/>
          <w:bCs/>
          <w:sz w:val="24"/>
          <w:szCs w:val="24"/>
          <w:lang w:val="ru-RU"/>
        </w:rPr>
        <w:t>2.1.1.</w:t>
      </w:r>
      <w:r w:rsidRPr="00933D9B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>Социально</w:t>
      </w:r>
      <w:r w:rsidRPr="00933D9B">
        <w:rPr>
          <w:rFonts w:ascii="Times New Roman" w:hAnsi="Times New Roman" w:cs="Times New Roman"/>
          <w:b/>
          <w:bCs/>
          <w:sz w:val="24"/>
          <w:szCs w:val="24"/>
          <w:lang w:val="ru-RU"/>
        </w:rPr>
        <w:t>-</w:t>
      </w:r>
      <w:r w:rsidRPr="00933D9B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>коммуникати</w:t>
      </w:r>
      <w:r w:rsidRPr="00933D9B">
        <w:rPr>
          <w:rFonts w:ascii="Times New Roman,Bold" w:hAnsi="Times New Roman,Bold" w:cs="Times New Roman,Bold"/>
          <w:b/>
          <w:bCs/>
          <w:spacing w:val="-2"/>
          <w:sz w:val="24"/>
          <w:szCs w:val="24"/>
          <w:lang w:val="ru-RU"/>
        </w:rPr>
        <w:t>в</w:t>
      </w:r>
      <w:r w:rsidRPr="00933D9B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>ное развитие</w:t>
      </w:r>
    </w:p>
    <w:p w:rsidR="001B0C71" w:rsidRPr="00933D9B" w:rsidRDefault="00586676" w:rsidP="00C12258">
      <w:pPr>
        <w:ind w:left="46" w:firstLine="707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Социально-комм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никативное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напра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лено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своение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норм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ценностей, принят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обществе,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включая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933D9B">
        <w:rPr>
          <w:rFonts w:ascii="Times New Roman" w:hAnsi="Times New Roman" w:cs="Times New Roman"/>
          <w:sz w:val="24"/>
          <w:szCs w:val="24"/>
          <w:lang w:val="ru-RU"/>
        </w:rPr>
        <w:t>моральные</w:t>
      </w:r>
      <w:proofErr w:type="gramEnd"/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нравственные  </w:t>
      </w:r>
    </w:p>
    <w:p w:rsidR="001B0C71" w:rsidRPr="00933D9B" w:rsidRDefault="00586676" w:rsidP="00C12258">
      <w:pPr>
        <w:spacing w:line="317" w:lineRule="exact"/>
        <w:ind w:left="46" w:right="47"/>
        <w:jc w:val="both"/>
        <w:rPr>
          <w:rFonts w:ascii="Times New Roman" w:hAnsi="Times New Roman" w:cs="Times New Roman"/>
          <w:lang w:val="ru-RU"/>
        </w:rPr>
      </w:pPr>
      <w:proofErr w:type="gramStart"/>
      <w:r w:rsidRPr="00933D9B">
        <w:rPr>
          <w:rFonts w:ascii="Times New Roman" w:hAnsi="Times New Roman" w:cs="Times New Roman"/>
          <w:sz w:val="24"/>
          <w:szCs w:val="24"/>
          <w:lang w:val="ru-RU"/>
        </w:rPr>
        <w:t>ценности;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общения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взаимодействия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ребенка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взрослыми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сверстниками;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становление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самостоятельности,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целенаправленности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и  </w:t>
      </w:r>
      <w:proofErr w:type="spellStart"/>
      <w:r w:rsidRPr="00933D9B">
        <w:rPr>
          <w:rFonts w:ascii="Times New Roman" w:hAnsi="Times New Roman" w:cs="Times New Roman"/>
          <w:sz w:val="24"/>
          <w:szCs w:val="24"/>
          <w:lang w:val="ru-RU"/>
        </w:rPr>
        <w:t>саморег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ляции</w:t>
      </w:r>
      <w:proofErr w:type="spellEnd"/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собственных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е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йствий;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раз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итие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социального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эмоционального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интеллекта,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эмоциональной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отзывчивости,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сопереживани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я,</w:t>
      </w:r>
      <w:r w:rsidR="00C1225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формирование готовн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сти к совместной деятельности со сверстниками, формирование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важительного отношени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и ч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вства принадлежности к своей  семье и к сообществ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детей и взросл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х в 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ганизации; формирование позитивн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х 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становок к р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зличным видам тр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да и творчества;</w:t>
      </w:r>
      <w:proofErr w:type="gramEnd"/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формировани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е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 основ безопасного поведения в быт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, соци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ме, природе.  </w:t>
      </w:r>
    </w:p>
    <w:p w:rsidR="001B0C71" w:rsidRPr="00933D9B" w:rsidRDefault="00586676" w:rsidP="00C12258">
      <w:pPr>
        <w:ind w:left="46" w:firstLine="707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>Основные цели и задачи:</w:t>
      </w:r>
    </w:p>
    <w:p w:rsidR="001B0C71" w:rsidRPr="00933D9B" w:rsidRDefault="00586676" w:rsidP="00C12258">
      <w:pPr>
        <w:ind w:left="46" w:firstLine="707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u w:val="single"/>
          <w:lang w:val="ru-RU"/>
        </w:rPr>
        <w:t>Социализация, развитие общения, нравственное воспитание.</w:t>
      </w:r>
    </w:p>
    <w:p w:rsidR="001B0C71" w:rsidRPr="00933D9B" w:rsidRDefault="00586676" w:rsidP="00C12258">
      <w:pPr>
        <w:ind w:left="46" w:firstLine="707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Усвоение норм и ценностей, принят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х в об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щ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естве, воспитание моральн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х и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нравственн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х качеств ребенка, формирование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мения правильно  </w:t>
      </w:r>
    </w:p>
    <w:p w:rsidR="001B0C71" w:rsidRPr="00933D9B" w:rsidRDefault="00586676" w:rsidP="00C12258">
      <w:pPr>
        <w:ind w:left="46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оценивать свои пост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пки и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пост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пки сверстников.</w:t>
      </w:r>
    </w:p>
    <w:p w:rsidR="001B0C71" w:rsidRPr="00933D9B" w:rsidRDefault="00586676" w:rsidP="00C12258">
      <w:pPr>
        <w:ind w:left="46" w:firstLine="707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Развитиеобщенияивзаимодействияребенкасвзрослымиисверстниками</w:t>
      </w:r>
      <w:proofErr w:type="gramStart"/>
      <w:r w:rsidRPr="00933D9B">
        <w:rPr>
          <w:rFonts w:ascii="Times New Roman" w:hAnsi="Times New Roman" w:cs="Times New Roman"/>
          <w:sz w:val="24"/>
          <w:szCs w:val="24"/>
          <w:lang w:val="ru-RU"/>
        </w:rPr>
        <w:t>,р</w:t>
      </w:r>
      <w:proofErr w:type="gramEnd"/>
      <w:r w:rsidRPr="00933D9B">
        <w:rPr>
          <w:rFonts w:ascii="Times New Roman" w:hAnsi="Times New Roman" w:cs="Times New Roman"/>
          <w:sz w:val="24"/>
          <w:szCs w:val="24"/>
          <w:lang w:val="ru-RU"/>
        </w:rPr>
        <w:t>азвитиесоциальногои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э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моциональногоинте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лекта,  </w:t>
      </w:r>
    </w:p>
    <w:p w:rsidR="001B0C71" w:rsidRPr="00933D9B" w:rsidRDefault="00586676" w:rsidP="00C12258">
      <w:pPr>
        <w:ind w:left="46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эмоциональной 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тзывчивости, сопереживания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  <w:r w:rsidR="00C1225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важительного и доброжелательного отношения к окр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жающим.   </w:t>
      </w:r>
    </w:p>
    <w:p w:rsidR="001B0C71" w:rsidRPr="00933D9B" w:rsidRDefault="00586676" w:rsidP="00C12258">
      <w:pPr>
        <w:ind w:left="46" w:firstLine="707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Формирование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готовности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совместной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  <w:r w:rsidR="00C1225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мения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договариваться,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самостоятельно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разрешать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конфликты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933D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proofErr w:type="gramEnd"/>
    </w:p>
    <w:p w:rsidR="001B0C71" w:rsidRPr="00933D9B" w:rsidRDefault="00586676" w:rsidP="00C12258">
      <w:pPr>
        <w:ind w:left="46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сверстниками.   </w:t>
      </w:r>
    </w:p>
    <w:p w:rsidR="001B0C71" w:rsidRPr="00933D9B" w:rsidRDefault="00586676" w:rsidP="00C12258">
      <w:pPr>
        <w:ind w:left="46" w:firstLine="707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u w:val="single"/>
          <w:lang w:val="ru-RU"/>
        </w:rPr>
        <w:t>Ребенок</w:t>
      </w:r>
      <w:r w:rsidR="00C1225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u w:val="single"/>
          <w:lang w:val="ru-RU"/>
        </w:rPr>
        <w:t>в</w:t>
      </w:r>
      <w:r w:rsidR="00C1225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u w:val="single"/>
          <w:lang w:val="ru-RU"/>
        </w:rPr>
        <w:t>семье</w:t>
      </w:r>
      <w:r w:rsidR="00C1225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u w:val="single"/>
          <w:lang w:val="ru-RU"/>
        </w:rPr>
        <w:t>и</w:t>
      </w:r>
      <w:r w:rsidR="00C1225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u w:val="single"/>
          <w:lang w:val="ru-RU"/>
        </w:rPr>
        <w:t>сообществе</w:t>
      </w:r>
      <w:r w:rsidRPr="00933D9B">
        <w:rPr>
          <w:rFonts w:ascii="Times New Roman" w:hAnsi="Times New Roman" w:cs="Times New Roman"/>
          <w:i/>
          <w:iCs/>
          <w:sz w:val="24"/>
          <w:szCs w:val="24"/>
          <w:lang w:val="ru-RU"/>
        </w:rPr>
        <w:t>.</w:t>
      </w:r>
      <w:r w:rsidR="00C12258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Формирование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образа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Я,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важительного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отношения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ч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вства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принадлежности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своей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семье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сообществ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у</w:t>
      </w:r>
    </w:p>
    <w:p w:rsidR="001B0C71" w:rsidRPr="00933D9B" w:rsidRDefault="00586676" w:rsidP="00C12258">
      <w:pPr>
        <w:ind w:left="46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детей и взрослых в орг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низ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ции; формирование гендерной, семейной принадлежности.  </w:t>
      </w:r>
    </w:p>
    <w:p w:rsidR="001B0C71" w:rsidRPr="00933D9B" w:rsidRDefault="00586676" w:rsidP="00C12258">
      <w:pPr>
        <w:ind w:left="46" w:firstLine="707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Самообслуживание,</w:t>
      </w:r>
      <w:r w:rsidR="00C12258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Pr="00933D9B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самостоятельность,</w:t>
      </w:r>
      <w:r w:rsidR="00C12258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Pr="00933D9B">
        <w:rPr>
          <w:rFonts w:ascii="Times New Roman,Italic" w:hAnsi="Times New Roman,Italic" w:cs="Times New Roman,Italic"/>
          <w:i/>
          <w:iCs/>
          <w:spacing w:val="-2"/>
          <w:sz w:val="24"/>
          <w:szCs w:val="24"/>
          <w:lang w:val="ru-RU"/>
        </w:rPr>
        <w:t>т</w:t>
      </w:r>
      <w:r w:rsidRPr="00933D9B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рудовое</w:t>
      </w:r>
      <w:r w:rsidR="00C12258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Pr="00933D9B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воспитание.</w:t>
      </w:r>
      <w:r w:rsidR="00C12258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навыков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самообсл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живания;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становление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самостоятельности,  </w:t>
      </w:r>
    </w:p>
    <w:p w:rsidR="001B0C71" w:rsidRPr="00933D9B" w:rsidRDefault="00586676" w:rsidP="00C12258">
      <w:pPr>
        <w:ind w:left="46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lastRenderedPageBreak/>
        <w:t>целенаправленности и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33D9B">
        <w:rPr>
          <w:rFonts w:ascii="Times New Roman" w:hAnsi="Times New Roman" w:cs="Times New Roman"/>
          <w:sz w:val="24"/>
          <w:szCs w:val="24"/>
          <w:lang w:val="ru-RU"/>
        </w:rPr>
        <w:t>саморег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ляции</w:t>
      </w:r>
      <w:proofErr w:type="spellEnd"/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собственн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х действий.   </w:t>
      </w:r>
    </w:p>
    <w:p w:rsidR="001B0C71" w:rsidRPr="00933D9B" w:rsidRDefault="00586676" w:rsidP="00C12258">
      <w:pPr>
        <w:ind w:left="46" w:firstLine="707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Воспитание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льт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рно-гигиенических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навыков.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Формирование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зити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ных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становок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различным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видам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тр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да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творчества,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воспитани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е</w:t>
      </w:r>
    </w:p>
    <w:p w:rsidR="001B0C71" w:rsidRPr="00933D9B" w:rsidRDefault="00586676" w:rsidP="00C12258">
      <w:pPr>
        <w:ind w:left="46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положительного отно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ш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ения к тр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, желания тр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диться.   </w:t>
      </w:r>
    </w:p>
    <w:p w:rsidR="001B0C71" w:rsidRPr="00933D9B" w:rsidRDefault="00586676" w:rsidP="00C12258">
      <w:pPr>
        <w:ind w:left="46" w:firstLine="707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Воспитание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ценностн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отношения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собственном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C12258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у</w:t>
      </w:r>
      <w:r w:rsidR="00C1225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гих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юдей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рез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льтатам.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Формирование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мения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ответственн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</w:p>
    <w:p w:rsidR="001B0C71" w:rsidRPr="00933D9B" w:rsidRDefault="00586676" w:rsidP="00C12258">
      <w:pPr>
        <w:spacing w:line="319" w:lineRule="exact"/>
        <w:ind w:left="753" w:right="47" w:hanging="707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относиться к пор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ченном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заданию (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мение и желание доводить дело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до конца, стремление сделать его хорошо).   </w:t>
      </w:r>
      <w:r w:rsidRPr="00933D9B">
        <w:rPr>
          <w:lang w:val="ru-RU"/>
        </w:rPr>
        <w:br w:type="textWrapping" w:clear="all"/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Формирование первичных представлений о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 взрослых, его роли в обществе и жизни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каждого человека.  </w:t>
      </w:r>
    </w:p>
    <w:p w:rsidR="001B0C71" w:rsidRPr="00933D9B" w:rsidRDefault="00586676" w:rsidP="00C12258">
      <w:pPr>
        <w:spacing w:line="316" w:lineRule="exact"/>
        <w:ind w:left="46" w:right="47" w:firstLine="707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Формирование основ безопасности.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Формирование первичных представлений о безопасном поведении в быт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соци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ме, природе.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Воспитани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е</w:t>
      </w:r>
      <w:r w:rsidRPr="00933D9B">
        <w:rPr>
          <w:lang w:val="ru-RU"/>
        </w:rPr>
        <w:br w:type="textWrapping" w:clear="all"/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осознанного отношения к выполнению прави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безопасности.   </w:t>
      </w:r>
    </w:p>
    <w:p w:rsidR="001B0C71" w:rsidRPr="00933D9B" w:rsidRDefault="00586676" w:rsidP="00C12258">
      <w:pPr>
        <w:ind w:left="46" w:firstLine="707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Формирование осторожного и осмотрительно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г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 отношения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 п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тенциально опасным для человека и окр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жающего мира природы сит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ациям.  </w:t>
      </w:r>
    </w:p>
    <w:p w:rsidR="001B0C71" w:rsidRPr="00933D9B" w:rsidRDefault="001B0C71" w:rsidP="00C12258">
      <w:pPr>
        <w:ind w:left="7732"/>
        <w:jc w:val="both"/>
        <w:rPr>
          <w:rFonts w:ascii="Times New Roman" w:hAnsi="Times New Roman" w:cs="Times New Roman"/>
          <w:lang w:val="ru-RU"/>
        </w:rPr>
        <w:sectPr w:rsidR="001B0C71" w:rsidRPr="00933D9B">
          <w:type w:val="continuous"/>
          <w:pgSz w:w="16848" w:h="11916"/>
          <w:pgMar w:top="500" w:right="500" w:bottom="400" w:left="500" w:header="708" w:footer="708" w:gutter="0"/>
          <w:cols w:space="720"/>
          <w:docGrid w:linePitch="360"/>
        </w:sectPr>
      </w:pPr>
    </w:p>
    <w:p w:rsidR="001B0C71" w:rsidRPr="00933D9B" w:rsidRDefault="00586676" w:rsidP="00C12258">
      <w:pPr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lastRenderedPageBreak/>
        <w:t>Формирование представлений о нек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тор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х типичн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х опасн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х сит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аци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х и 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с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пособах поведения в них.  </w:t>
      </w:r>
    </w:p>
    <w:p w:rsidR="001B0C71" w:rsidRPr="00933D9B" w:rsidRDefault="00586676" w:rsidP="00595C01">
      <w:pPr>
        <w:ind w:left="46" w:firstLine="708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Формирование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элементарных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представлений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правилах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без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пасности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дорожного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ижения;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воспитание</w:t>
      </w:r>
      <w:r w:rsidR="00112E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осознанного</w:t>
      </w:r>
      <w:r w:rsidR="00112E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отношения</w:t>
      </w:r>
      <w:r w:rsidR="00112E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933D9B">
        <w:rPr>
          <w:rFonts w:ascii="Times New Roman" w:hAnsi="Times New Roman" w:cs="Times New Roman"/>
          <w:sz w:val="24"/>
          <w:szCs w:val="24"/>
          <w:lang w:val="ru-RU"/>
        </w:rPr>
        <w:t>к</w:t>
      </w:r>
      <w:proofErr w:type="gramEnd"/>
    </w:p>
    <w:p w:rsidR="001B0C71" w:rsidRPr="00933D9B" w:rsidRDefault="00586676" w:rsidP="00595C01">
      <w:pPr>
        <w:spacing w:line="321" w:lineRule="exact"/>
        <w:ind w:left="754" w:right="47" w:hanging="708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необхо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д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имости выпо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нения этих</w:t>
      </w:r>
      <w:r w:rsidR="00112E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правил.  </w:t>
      </w:r>
      <w:r w:rsidRPr="00933D9B">
        <w:rPr>
          <w:lang w:val="ru-RU"/>
        </w:rPr>
        <w:br w:type="textWrapping" w:clear="all"/>
      </w:r>
      <w:r w:rsidRPr="00933D9B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>Содер</w:t>
      </w:r>
      <w:r w:rsidRPr="00933D9B">
        <w:rPr>
          <w:rFonts w:ascii="Times New Roman,Bold" w:hAnsi="Times New Roman,Bold" w:cs="Times New Roman,Bold"/>
          <w:b/>
          <w:bCs/>
          <w:spacing w:val="-3"/>
          <w:sz w:val="24"/>
          <w:szCs w:val="24"/>
          <w:lang w:val="ru-RU"/>
        </w:rPr>
        <w:t>ж</w:t>
      </w:r>
      <w:r w:rsidRPr="00933D9B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>ание педагогической работы</w:t>
      </w:r>
    </w:p>
    <w:p w:rsidR="001B0C71" w:rsidRPr="00933D9B" w:rsidRDefault="00586676" w:rsidP="00595C01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u w:val="single"/>
          <w:lang w:val="ru-RU"/>
        </w:rPr>
        <w:t>Социализация, развитие общения, нравственное воспитание.</w:t>
      </w:r>
    </w:p>
    <w:p w:rsidR="001B0C71" w:rsidRPr="00933D9B" w:rsidRDefault="00586676" w:rsidP="00595C01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Способствовать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формированию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личностного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отношения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ребенка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соблюдению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(и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нар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шению)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моральн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норм: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взаимопомощи,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соч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встви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</w:p>
    <w:p w:rsidR="001B0C71" w:rsidRPr="00933D9B" w:rsidRDefault="00595C01" w:rsidP="00595C01">
      <w:pPr>
        <w:spacing w:line="316" w:lineRule="exact"/>
        <w:ind w:left="46" w:right="47"/>
        <w:jc w:val="both"/>
        <w:rPr>
          <w:rFonts w:ascii="Times New Roman" w:hAnsi="Times New Roman" w:cs="Times New Roman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биженном</w:t>
      </w:r>
      <w:r w:rsidR="00586676"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proofErr w:type="gramEnd"/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несогласия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действиями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обидчика;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одобрения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действий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того,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кто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пост</w:t>
      </w:r>
      <w:r w:rsidR="00586676"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пил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справедливо,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ст</w:t>
      </w:r>
      <w:r w:rsidR="00586676"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пил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просьбе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сверстника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(разделил  к</w:t>
      </w:r>
      <w:r w:rsidR="00586676"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бики поровн</w:t>
      </w:r>
      <w:r w:rsidR="00586676"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).  </w:t>
      </w:r>
    </w:p>
    <w:p w:rsidR="001B0C71" w:rsidRPr="00933D9B" w:rsidRDefault="00586676" w:rsidP="00595C01">
      <w:pPr>
        <w:spacing w:line="319" w:lineRule="exact"/>
        <w:ind w:left="46" w:right="47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Продолжать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работ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95C01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формированию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доброжелательных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взаимоотношений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межд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95C01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детьми,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обращать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внимание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хоро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ш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ие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пост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пки  </w:t>
      </w:r>
      <w:r w:rsidRPr="00933D9B">
        <w:rPr>
          <w:lang w:val="ru-RU"/>
        </w:rPr>
        <w:br w:type="textWrapping" w:clear="all"/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 др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га.  </w:t>
      </w:r>
    </w:p>
    <w:p w:rsidR="001B0C71" w:rsidRPr="00933D9B" w:rsidRDefault="00586676" w:rsidP="00595C01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Учить к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ллекти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ным играм, правилам добрых взаимоотношений.   </w:t>
      </w:r>
    </w:p>
    <w:p w:rsidR="001B0C71" w:rsidRPr="00933D9B" w:rsidRDefault="00586676" w:rsidP="00595C01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Воспитывать скромность, отзывчивость, желание быть справедливым, сильным и смелым;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чить испытывать ч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вство стыда за </w:t>
      </w:r>
      <w:proofErr w:type="gramStart"/>
      <w:r w:rsidRPr="00933D9B">
        <w:rPr>
          <w:rFonts w:ascii="Times New Roman" w:hAnsi="Times New Roman" w:cs="Times New Roman"/>
          <w:sz w:val="24"/>
          <w:szCs w:val="24"/>
          <w:lang w:val="ru-RU"/>
        </w:rPr>
        <w:t>неблаговидный</w:t>
      </w:r>
      <w:proofErr w:type="gramEnd"/>
    </w:p>
    <w:p w:rsidR="001B0C71" w:rsidRPr="00933D9B" w:rsidRDefault="00586676" w:rsidP="00595C01">
      <w:pPr>
        <w:ind w:left="46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пост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пок.  </w:t>
      </w:r>
    </w:p>
    <w:p w:rsidR="001B0C71" w:rsidRPr="00933D9B" w:rsidRDefault="00586676" w:rsidP="00595C01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Напоминать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детям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необхо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д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имости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здоро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аться,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прощаться,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называть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работников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школьного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чреждения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имени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отчеств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не  </w:t>
      </w:r>
    </w:p>
    <w:p w:rsidR="001B0C71" w:rsidRPr="00933D9B" w:rsidRDefault="00586676" w:rsidP="00595C01">
      <w:pPr>
        <w:ind w:left="46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вмешиваться в разговор взрослых, вежливо выражать свою просьб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, благодарить за оказанн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ю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сл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.  </w:t>
      </w:r>
    </w:p>
    <w:p w:rsidR="001B0C71" w:rsidRPr="00933D9B" w:rsidRDefault="00586676" w:rsidP="00595C01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u w:val="single"/>
          <w:lang w:val="ru-RU"/>
        </w:rPr>
        <w:t>Ребенок в семье и сообществе.</w:t>
      </w:r>
    </w:p>
    <w:p w:rsidR="001B0C71" w:rsidRPr="00933D9B" w:rsidRDefault="00586676">
      <w:pPr>
        <w:ind w:left="46" w:firstLine="708"/>
        <w:rPr>
          <w:rFonts w:ascii="Times New Roman" w:hAnsi="Times New Roman" w:cs="Times New Roman"/>
          <w:lang w:val="ru-RU"/>
        </w:rPr>
      </w:pPr>
      <w:r w:rsidRPr="00933D9B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Образ</w:t>
      </w:r>
      <w:r w:rsidR="00595C01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Pr="00933D9B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 xml:space="preserve">Я. </w:t>
      </w:r>
    </w:p>
    <w:p w:rsidR="001B0C71" w:rsidRPr="00933D9B" w:rsidRDefault="00586676">
      <w:pPr>
        <w:ind w:left="46" w:firstLine="708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Формировать представления о росте и развитии ребенка, его прош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ом, настоящем и б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щем (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«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я был маленьким, я раст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, я б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взрослым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).  </w:t>
      </w:r>
    </w:p>
    <w:p w:rsidR="001B0C71" w:rsidRPr="00933D9B" w:rsidRDefault="00586676">
      <w:pPr>
        <w:spacing w:line="316" w:lineRule="exact"/>
        <w:ind w:left="46" w:right="47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Формировать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первичные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представления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об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правах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(на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г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доброжелательное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отношение,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новые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зн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ния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др.)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об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занно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с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тях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гр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ппе  детского сада, дома, на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лице (самостоятельно к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шать, одеваться,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бирать игр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шки и др.). Формировать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каждого ребенка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веренность в том, что он  хороший, что его люб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т.  </w:t>
      </w:r>
    </w:p>
    <w:p w:rsidR="001B0C71" w:rsidRPr="00933D9B" w:rsidRDefault="00586676">
      <w:pPr>
        <w:ind w:left="46" w:firstLine="708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Формировать первичные гендерные представления (мальчики си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ьные, смелые; девочки нежные, женственные).  </w:t>
      </w:r>
    </w:p>
    <w:p w:rsidR="001B0C71" w:rsidRPr="00933D9B" w:rsidRDefault="00586676" w:rsidP="00595C01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Семья.</w:t>
      </w:r>
    </w:p>
    <w:p w:rsidR="001B0C71" w:rsidRPr="00933D9B" w:rsidRDefault="00586676" w:rsidP="00595C01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Угл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блять представления детей о семье, ее членах. Дать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первоначальные представления о родственных отношени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х 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(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сын, 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>мама, папа, дочь и т.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д.).  </w:t>
      </w:r>
    </w:p>
    <w:p w:rsidR="001B0C71" w:rsidRPr="00933D9B" w:rsidRDefault="00586676" w:rsidP="00595C01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Интересоваться тем, какие обязанности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 дом</w:t>
      </w:r>
      <w:r w:rsidRPr="00933D9B">
        <w:rPr>
          <w:rFonts w:ascii="Times New Roman" w:hAnsi="Times New Roman" w:cs="Times New Roman"/>
          <w:spacing w:val="-5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есть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ребенка (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бирать игр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шки, помогать накрывать на стол и т. п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.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).   </w:t>
      </w:r>
    </w:p>
    <w:p w:rsidR="001B0C71" w:rsidRPr="00933D9B" w:rsidRDefault="00586676" w:rsidP="00595C01">
      <w:pPr>
        <w:tabs>
          <w:tab w:val="left" w:pos="2940"/>
        </w:tabs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 xml:space="preserve">Детский сад. </w:t>
      </w:r>
      <w:r w:rsidRPr="00933D9B">
        <w:rPr>
          <w:rFonts w:ascii="Times New Roman" w:hAnsi="Times New Roman" w:cs="Times New Roman"/>
          <w:i/>
          <w:iCs/>
          <w:sz w:val="24"/>
          <w:szCs w:val="24"/>
          <w:lang w:val="ru-RU"/>
        </w:rPr>
        <w:tab/>
      </w:r>
    </w:p>
    <w:p w:rsidR="001B0C71" w:rsidRPr="00933D9B" w:rsidRDefault="00586676" w:rsidP="00595C01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Продолжать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зн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комить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детским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са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д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сотр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дниками.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Совершенствовать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мение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свободно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ориентироваться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помещени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х  </w:t>
      </w:r>
    </w:p>
    <w:p w:rsidR="001B0C71" w:rsidRPr="00933D9B" w:rsidRDefault="00586676" w:rsidP="00595C01">
      <w:pPr>
        <w:ind w:left="46"/>
        <w:jc w:val="both"/>
        <w:rPr>
          <w:rFonts w:ascii="Times New Roman" w:hAnsi="Times New Roman" w:cs="Times New Roman"/>
          <w:lang w:val="ru-RU"/>
        </w:rPr>
        <w:sectPr w:rsidR="001B0C71" w:rsidRPr="00933D9B">
          <w:type w:val="continuous"/>
          <w:pgSz w:w="16848" w:h="11916"/>
          <w:pgMar w:top="500" w:right="500" w:bottom="400" w:left="500" w:header="708" w:footer="708" w:gutter="0"/>
          <w:cols w:space="720"/>
          <w:docGrid w:linePitch="360"/>
        </w:sect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детского сада. Закреплять 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детей навыки бережного отношения к вещам,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чить использовать их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по назначению, ставить на место.   </w:t>
      </w:r>
    </w:p>
    <w:p w:rsidR="001B0C71" w:rsidRPr="00933D9B" w:rsidRDefault="00586676" w:rsidP="00595C01">
      <w:pPr>
        <w:spacing w:line="317" w:lineRule="exact"/>
        <w:ind w:right="47" w:firstLine="720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lastRenderedPageBreak/>
        <w:t>Знакомить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традици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ми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детского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сада.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Закреплять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представлени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="00595C0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ребенка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себе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как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члене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коллектива,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развивать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ч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вство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общности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с  </w:t>
      </w:r>
      <w:r w:rsidRPr="00933D9B">
        <w:rPr>
          <w:lang w:val="ru-RU"/>
        </w:rPr>
        <w:br w:type="textWrapping" w:clear="all"/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гими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детьми.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Формировать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мение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замечать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изменения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формлении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гр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ппы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зала,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частка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детского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сада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(как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красиво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смотрятся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яркие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 нарядные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игр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шки,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рис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нки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т.п.).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Привлекать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обс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ждению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посильном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95C01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частию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оформлении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ппы,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созданию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ее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символики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и  традиций.  </w:t>
      </w:r>
    </w:p>
    <w:p w:rsidR="001B0C71" w:rsidRPr="00933D9B" w:rsidRDefault="00586676" w:rsidP="00595C01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u w:val="single"/>
          <w:lang w:val="ru-RU"/>
        </w:rPr>
        <w:t>Самообсл</w:t>
      </w:r>
      <w:r w:rsidRPr="00933D9B">
        <w:rPr>
          <w:rFonts w:ascii="Times New Roman" w:hAnsi="Times New Roman" w:cs="Times New Roman"/>
          <w:spacing w:val="-4"/>
          <w:sz w:val="24"/>
          <w:szCs w:val="24"/>
          <w:u w:val="single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u w:val="single"/>
          <w:lang w:val="ru-RU"/>
        </w:rPr>
        <w:t>живание, самостоятельность, тр</w:t>
      </w:r>
      <w:r w:rsidRPr="00933D9B">
        <w:rPr>
          <w:rFonts w:ascii="Times New Roman" w:hAnsi="Times New Roman" w:cs="Times New Roman"/>
          <w:spacing w:val="-7"/>
          <w:sz w:val="24"/>
          <w:szCs w:val="24"/>
          <w:u w:val="single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u w:val="single"/>
          <w:lang w:val="ru-RU"/>
        </w:rPr>
        <w:t>довое воспитание:</w:t>
      </w:r>
    </w:p>
    <w:p w:rsidR="001B0C71" w:rsidRPr="00933D9B" w:rsidRDefault="00586676" w:rsidP="00A6764F">
      <w:pPr>
        <w:tabs>
          <w:tab w:val="left" w:pos="6692"/>
        </w:tabs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Культурно</w:t>
      </w:r>
      <w:r w:rsidRPr="00933D9B">
        <w:rPr>
          <w:rFonts w:ascii="Times New Roman" w:hAnsi="Times New Roman" w:cs="Times New Roman"/>
          <w:i/>
          <w:iCs/>
          <w:sz w:val="24"/>
          <w:szCs w:val="24"/>
          <w:lang w:val="ru-RU"/>
        </w:rPr>
        <w:t>-</w:t>
      </w:r>
      <w:r w:rsidRPr="00933D9B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гигиенические навыки.</w:t>
      </w:r>
      <w:r w:rsidRPr="00933D9B">
        <w:rPr>
          <w:rFonts w:ascii="Times New Roman" w:hAnsi="Times New Roman" w:cs="Times New Roman"/>
          <w:i/>
          <w:iCs/>
          <w:sz w:val="24"/>
          <w:szCs w:val="24"/>
          <w:lang w:val="ru-RU"/>
        </w:rPr>
        <w:tab/>
      </w:r>
    </w:p>
    <w:p w:rsidR="001B0C71" w:rsidRPr="00933D9B" w:rsidRDefault="00586676" w:rsidP="00A6764F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Продолжать воспитывать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детей опрятность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привычк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следить за своим внешним видом.   </w:t>
      </w:r>
    </w:p>
    <w:p w:rsidR="001B0C71" w:rsidRPr="00933D9B" w:rsidRDefault="00586676" w:rsidP="00A6764F">
      <w:pPr>
        <w:spacing w:line="318" w:lineRule="exact"/>
        <w:ind w:left="754" w:right="47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Воспитывать привычк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самостоятельно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мываться, мыть р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ки с мылом перед едой, по мере загрязнения,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после пользования т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алетом.   </w:t>
      </w:r>
      <w:r w:rsidRPr="00933D9B">
        <w:rPr>
          <w:lang w:val="ru-RU"/>
        </w:rPr>
        <w:br w:type="textWrapping" w:clear="all"/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Закреплять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мение пользоваться расческой, носовым платком; при к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шле и чихании 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творачиваться, прикрывать рот и нос носовым платк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м.   </w:t>
      </w:r>
      <w:r w:rsidRPr="00933D9B">
        <w:rPr>
          <w:lang w:val="ru-RU"/>
        </w:rPr>
        <w:br w:type="textWrapping" w:clear="all"/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Совершенствовать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навыки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акк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ратного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приема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пищи: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мение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брать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пищ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A6764F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понемног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хорошо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пережевывать</w:t>
      </w:r>
      <w:proofErr w:type="gramStart"/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,</w:t>
      </w:r>
      <w:proofErr w:type="gramEnd"/>
      <w:r w:rsidRPr="00933D9B">
        <w:rPr>
          <w:rFonts w:ascii="Times New Roman" w:hAnsi="Times New Roman" w:cs="Times New Roman"/>
          <w:sz w:val="24"/>
          <w:szCs w:val="24"/>
          <w:lang w:val="ru-RU"/>
        </w:rPr>
        <w:t>есть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бесш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мно,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правильн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A6764F">
        <w:rPr>
          <w:rFonts w:ascii="Times New Roman" w:hAnsi="Times New Roman" w:cs="Times New Roman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пользоваться столовыми приборами (ложка, вилка), салфеткой, полоскать рот после еды.  </w:t>
      </w:r>
    </w:p>
    <w:p w:rsidR="001B0C71" w:rsidRPr="00933D9B" w:rsidRDefault="00586676" w:rsidP="00A6764F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Самообслуживание.</w:t>
      </w:r>
    </w:p>
    <w:p w:rsidR="001B0C71" w:rsidRPr="00933D9B" w:rsidRDefault="00586676" w:rsidP="00A6764F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Совершенствовать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мение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самостоятельно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одеваться,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раздеваться.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чать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933D9B">
        <w:rPr>
          <w:rFonts w:ascii="Times New Roman" w:hAnsi="Times New Roman" w:cs="Times New Roman"/>
          <w:sz w:val="24"/>
          <w:szCs w:val="24"/>
          <w:lang w:val="ru-RU"/>
        </w:rPr>
        <w:t>акк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ратно</w:t>
      </w:r>
      <w:proofErr w:type="gramEnd"/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складывать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вешать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одежд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помощью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взрослог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</w:p>
    <w:p w:rsidR="001B0C71" w:rsidRPr="00933D9B" w:rsidRDefault="00586676" w:rsidP="00A6764F">
      <w:pPr>
        <w:ind w:left="46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приводить ее в порядок (чистить, прос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шивать). 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оспитывать стремление быть акк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ратным, опрятным.   </w:t>
      </w:r>
    </w:p>
    <w:p w:rsidR="001B0C71" w:rsidRPr="00933D9B" w:rsidRDefault="00586676" w:rsidP="00A6764F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чать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933D9B">
        <w:rPr>
          <w:rFonts w:ascii="Times New Roman" w:hAnsi="Times New Roman" w:cs="Times New Roman"/>
          <w:sz w:val="24"/>
          <w:szCs w:val="24"/>
          <w:lang w:val="ru-RU"/>
        </w:rPr>
        <w:t>самостоятельно</w:t>
      </w:r>
      <w:proofErr w:type="gramEnd"/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готовить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свое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рабочее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место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бирать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после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окончани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="00A6764F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занятий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рисованием,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лепкой,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аппликацией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(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мыть  </w:t>
      </w:r>
    </w:p>
    <w:p w:rsidR="001B0C71" w:rsidRPr="00933D9B" w:rsidRDefault="00586676" w:rsidP="00A6764F">
      <w:pPr>
        <w:ind w:left="46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баночки, кисти,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проти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ать стол и т. д.)  </w:t>
      </w:r>
    </w:p>
    <w:p w:rsidR="001B0C71" w:rsidRPr="00933D9B" w:rsidRDefault="00586676" w:rsidP="00A6764F">
      <w:pPr>
        <w:tabs>
          <w:tab w:val="left" w:pos="6092"/>
        </w:tabs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Общественно</w:t>
      </w:r>
      <w:r w:rsidRPr="00933D9B">
        <w:rPr>
          <w:rFonts w:ascii="Times New Roman" w:hAnsi="Times New Roman" w:cs="Times New Roman"/>
          <w:i/>
          <w:iCs/>
          <w:sz w:val="24"/>
          <w:szCs w:val="24"/>
          <w:lang w:val="ru-RU"/>
        </w:rPr>
        <w:t>-</w:t>
      </w:r>
      <w:r w:rsidRPr="00933D9B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 xml:space="preserve">полезный труд. </w:t>
      </w:r>
      <w:r w:rsidRPr="00933D9B">
        <w:rPr>
          <w:rFonts w:ascii="Times New Roman" w:hAnsi="Times New Roman" w:cs="Times New Roman"/>
          <w:i/>
          <w:iCs/>
          <w:sz w:val="24"/>
          <w:szCs w:val="24"/>
          <w:lang w:val="ru-RU"/>
        </w:rPr>
        <w:tab/>
      </w:r>
    </w:p>
    <w:p w:rsidR="001B0C71" w:rsidRPr="00933D9B" w:rsidRDefault="00586676" w:rsidP="00A6764F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Воспитывать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детей положительное отношение к тр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, желание тр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диться. Формировать 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тветственное отношение к</w:t>
      </w:r>
      <w:r w:rsidR="00A6764F">
        <w:rPr>
          <w:rFonts w:ascii="Times New Roman" w:hAnsi="Times New Roman" w:cs="Times New Roman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ченном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заданию (</w:t>
      </w:r>
      <w:r w:rsidRPr="00933D9B">
        <w:rPr>
          <w:rFonts w:ascii="Times New Roman" w:hAnsi="Times New Roman" w:cs="Times New Roman"/>
          <w:spacing w:val="-5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мение и желание доводить дело до конца, стремление сделать его хорошо).  </w:t>
      </w:r>
    </w:p>
    <w:p w:rsidR="001B0C71" w:rsidRPr="00933D9B" w:rsidRDefault="00586676" w:rsidP="00A6764F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Воспитывать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мение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выполнять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ин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д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ивид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альные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коллективны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е</w:t>
      </w:r>
      <w:r w:rsidR="00A6764F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чения,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понимать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значение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результатов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своего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да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гих;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формировать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мение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договариваться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помощью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воспитателя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распределении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коллективн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й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работы,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заботиться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своевременном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завершении  совместного задания. 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П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оощрять инициатив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в оказании помощи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товарищам, взрослым.  </w:t>
      </w:r>
    </w:p>
    <w:p w:rsidR="001B0C71" w:rsidRPr="00933D9B" w:rsidRDefault="00586676" w:rsidP="00A6764F">
      <w:pPr>
        <w:spacing w:line="317" w:lineRule="exact"/>
        <w:ind w:left="46" w:right="47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чать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самостоятельно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поддержив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ть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порядок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гр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пповой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комнате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частке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детского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сада: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бирать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место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строительный  </w:t>
      </w:r>
      <w:r w:rsidRPr="00933D9B">
        <w:rPr>
          <w:lang w:val="ru-RU"/>
        </w:rPr>
        <w:br w:type="textWrapping" w:clear="all"/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материал, игр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шки; </w:t>
      </w:r>
      <w:proofErr w:type="gramStart"/>
      <w:r w:rsidRPr="00933D9B">
        <w:rPr>
          <w:rFonts w:ascii="Times New Roman" w:hAnsi="Times New Roman" w:cs="Times New Roman"/>
          <w:sz w:val="24"/>
          <w:szCs w:val="24"/>
          <w:lang w:val="ru-RU"/>
        </w:rPr>
        <w:t>помогать воспитателю п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дклеивать</w:t>
      </w:r>
      <w:proofErr w:type="gramEnd"/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кни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г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и, коро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б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ки.  </w:t>
      </w:r>
    </w:p>
    <w:p w:rsidR="001B0C71" w:rsidRPr="00933D9B" w:rsidRDefault="00586676" w:rsidP="00A6764F">
      <w:pPr>
        <w:spacing w:line="316" w:lineRule="exact"/>
        <w:ind w:left="46" w:right="47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Учить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самостоятельно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выполн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ть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об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занности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деж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рных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с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толовой: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акк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ратно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расставлять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хле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б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ницы,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чашки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блю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д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цами,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гл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боки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е</w:t>
      </w:r>
      <w:r w:rsidRPr="00933D9B">
        <w:rPr>
          <w:lang w:val="ru-RU"/>
        </w:rPr>
        <w:br w:type="textWrapping" w:clear="all"/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тарелки, ставить </w:t>
      </w:r>
      <w:proofErr w:type="spellStart"/>
      <w:r w:rsidRPr="00933D9B">
        <w:rPr>
          <w:rFonts w:ascii="Times New Roman" w:hAnsi="Times New Roman" w:cs="Times New Roman"/>
          <w:sz w:val="24"/>
          <w:szCs w:val="24"/>
          <w:lang w:val="ru-RU"/>
        </w:rPr>
        <w:t>салфетницы</w:t>
      </w:r>
      <w:proofErr w:type="spellEnd"/>
      <w:r w:rsidRPr="00933D9B">
        <w:rPr>
          <w:rFonts w:ascii="Times New Roman" w:hAnsi="Times New Roman" w:cs="Times New Roman"/>
          <w:sz w:val="24"/>
          <w:szCs w:val="24"/>
          <w:lang w:val="ru-RU"/>
        </w:rPr>
        <w:t>, раскладывать столовые приборы (ложки, вилки, но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ж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и).  </w:t>
      </w:r>
    </w:p>
    <w:p w:rsidR="001B0C71" w:rsidRPr="00933D9B" w:rsidRDefault="00586676" w:rsidP="00A6764F">
      <w:pPr>
        <w:tabs>
          <w:tab w:val="left" w:pos="4606"/>
        </w:tabs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Труд в природе.</w:t>
      </w:r>
      <w:r w:rsidRPr="00933D9B">
        <w:rPr>
          <w:rFonts w:ascii="Times New Roman" w:hAnsi="Times New Roman" w:cs="Times New Roman"/>
          <w:i/>
          <w:iCs/>
          <w:sz w:val="24"/>
          <w:szCs w:val="24"/>
          <w:lang w:val="ru-RU"/>
        </w:rPr>
        <w:tab/>
      </w:r>
    </w:p>
    <w:p w:rsidR="001B0C71" w:rsidRPr="00933D9B" w:rsidRDefault="00586676" w:rsidP="00A6764F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Поощрять желание детей 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хаживать за растениями и живо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т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ными; п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ливать растения, кормить рыб, мыть пои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ки, наливать в них вод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, класть  </w:t>
      </w:r>
    </w:p>
    <w:p w:rsidR="001B0C71" w:rsidRPr="00933D9B" w:rsidRDefault="00586676" w:rsidP="00A6764F">
      <w:pPr>
        <w:ind w:left="46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корм в корм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шки (при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частии воспитателя).  </w:t>
      </w:r>
    </w:p>
    <w:p w:rsidR="001B0C71" w:rsidRPr="00933D9B" w:rsidRDefault="001B0C71" w:rsidP="00E35C8E">
      <w:pPr>
        <w:rPr>
          <w:rFonts w:ascii="Times New Roman" w:hAnsi="Times New Roman" w:cs="Times New Roman"/>
          <w:lang w:val="ru-RU"/>
        </w:rPr>
        <w:sectPr w:rsidR="001B0C71" w:rsidRPr="00933D9B">
          <w:type w:val="continuous"/>
          <w:pgSz w:w="16848" w:h="11916"/>
          <w:pgMar w:top="500" w:right="500" w:bottom="400" w:left="500" w:header="708" w:footer="708" w:gutter="0"/>
          <w:cols w:space="720"/>
          <w:docGrid w:linePitch="360"/>
        </w:sectPr>
      </w:pPr>
    </w:p>
    <w:p w:rsidR="001B0C71" w:rsidRPr="00933D9B" w:rsidRDefault="00BE4445" w:rsidP="00BE4445">
      <w:pPr>
        <w:spacing w:line="319" w:lineRule="exact"/>
        <w:ind w:right="4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       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весенний,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летний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осенний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периоды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="00586676"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лекать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поси</w:t>
      </w:r>
      <w:r w:rsidR="00586676"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л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работе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огороде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цветнике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(посев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семян,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586676"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л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ив,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сбор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рожая);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в  </w:t>
      </w:r>
      <w:r w:rsidR="00586676" w:rsidRPr="00933D9B">
        <w:rPr>
          <w:lang w:val="ru-RU"/>
        </w:rPr>
        <w:br w:type="textWrapping" w:clear="all"/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зимний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период - к расчистке снега.   </w:t>
      </w:r>
    </w:p>
    <w:p w:rsidR="001B0C71" w:rsidRPr="00933D9B" w:rsidRDefault="00586676" w:rsidP="00BE4445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Приобщать детей к ра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б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оте по выращиванию з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е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лени для корма птицам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 зимнее время; к подкормке зим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ющих птиц.   </w:t>
      </w:r>
    </w:p>
    <w:p w:rsidR="001B0C71" w:rsidRPr="00933D9B" w:rsidRDefault="00586676" w:rsidP="00BE4445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Формировать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стремление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933D9B">
        <w:rPr>
          <w:rFonts w:ascii="Times New Roman" w:hAnsi="Times New Roman" w:cs="Times New Roman"/>
          <w:sz w:val="24"/>
          <w:szCs w:val="24"/>
          <w:lang w:val="ru-RU"/>
        </w:rPr>
        <w:t>помогать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воспит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а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телю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приво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д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ить</w:t>
      </w:r>
      <w:proofErr w:type="gramEnd"/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рядок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испо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ьз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емое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тр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довой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обор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дование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(очищать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  <w:r w:rsidR="00BE4445">
        <w:rPr>
          <w:rFonts w:ascii="Times New Roman" w:hAnsi="Times New Roman" w:cs="Times New Roman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прос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шивать, относить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в отведенное место).   </w:t>
      </w:r>
    </w:p>
    <w:p w:rsidR="001B0C71" w:rsidRPr="00933D9B" w:rsidRDefault="00586676" w:rsidP="00BE4445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lastRenderedPageBreak/>
        <w:t>Уважение к труду взрослых.</w:t>
      </w:r>
    </w:p>
    <w:p w:rsidR="001B0C71" w:rsidRPr="00933D9B" w:rsidRDefault="00586676" w:rsidP="00BE4445">
      <w:pPr>
        <w:spacing w:line="316" w:lineRule="exact"/>
        <w:ind w:left="754" w:right="47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Знакомить детей с пр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фессиями близких лю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д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ей, подчеркивая значи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м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ость их тр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да. Формировать интерес к профессиям родителей.   </w:t>
      </w:r>
      <w:r w:rsidRPr="00933D9B">
        <w:rPr>
          <w:lang w:val="ru-RU"/>
        </w:rPr>
        <w:br w:type="textWrapping" w:clear="all"/>
      </w:r>
      <w:r w:rsidRPr="00933D9B">
        <w:rPr>
          <w:rFonts w:ascii="Times New Roman" w:hAnsi="Times New Roman" w:cs="Times New Roman"/>
          <w:sz w:val="24"/>
          <w:szCs w:val="24"/>
          <w:u w:val="single"/>
          <w:lang w:val="ru-RU"/>
        </w:rPr>
        <w:t>Формирование основ безопасности</w:t>
      </w:r>
    </w:p>
    <w:p w:rsidR="001B0C71" w:rsidRPr="00933D9B" w:rsidRDefault="00586676" w:rsidP="00BE4445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 xml:space="preserve">Безопасное поведение в природе. </w:t>
      </w:r>
    </w:p>
    <w:p w:rsidR="001B0C71" w:rsidRPr="00933D9B" w:rsidRDefault="00586676" w:rsidP="00BE4445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Продолжать знакомить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 многообразием животного и растительного мира, с явлениями нежи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ой прир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ды.  </w:t>
      </w:r>
    </w:p>
    <w:p w:rsidR="001B0C71" w:rsidRPr="00933D9B" w:rsidRDefault="00586676" w:rsidP="00BE4445">
      <w:pPr>
        <w:spacing w:line="316" w:lineRule="exact"/>
        <w:ind w:left="754" w:right="47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Формировать элементарные представления о способах взаимодействия с животными и растениями, о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правилах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поведения в прир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де.   </w:t>
      </w:r>
      <w:r w:rsidRPr="00933D9B">
        <w:rPr>
          <w:lang w:val="ru-RU"/>
        </w:rPr>
        <w:br w:type="textWrapping" w:clear="all"/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Формировать понятия: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«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съедобное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«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несъедобное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«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лекарственные растения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. Знакомить с опасными насекомыми и ядовитыми растени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ми.  </w:t>
      </w:r>
      <w:r w:rsidRPr="00933D9B">
        <w:rPr>
          <w:lang w:val="ru-RU"/>
        </w:rPr>
        <w:br w:type="textWrapping" w:clear="all"/>
      </w:r>
      <w:r w:rsidRPr="00933D9B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Безопасность на дорогах.</w:t>
      </w:r>
    </w:p>
    <w:p w:rsidR="001B0C71" w:rsidRPr="00933D9B" w:rsidRDefault="00586676" w:rsidP="00BE4445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Развивать наблюдательность,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мение ориенти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оваться в помещении и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частке детского сада, в ближайшей местности.  </w:t>
      </w:r>
    </w:p>
    <w:p w:rsidR="001B0C71" w:rsidRPr="00933D9B" w:rsidRDefault="00586676" w:rsidP="00BE4445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Продолжать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знакомить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пон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тиями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«у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лица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9"/>
          <w:sz w:val="24"/>
          <w:szCs w:val="24"/>
          <w:lang w:val="ru-RU"/>
        </w:rPr>
        <w:t>«</w:t>
      </w:r>
      <w:proofErr w:type="spellStart"/>
      <w:r w:rsidRPr="00933D9B">
        <w:rPr>
          <w:rFonts w:ascii="Times New Roman" w:hAnsi="Times New Roman" w:cs="Times New Roman"/>
          <w:sz w:val="24"/>
          <w:szCs w:val="24"/>
          <w:lang w:val="ru-RU"/>
        </w:rPr>
        <w:t>дорога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»</w:t>
      </w:r>
      <w:proofErr w:type="gramStart"/>
      <w:r w:rsidRPr="00933D9B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«</w:t>
      </w:r>
      <w:proofErr w:type="gramEnd"/>
      <w:r w:rsidRPr="00933D9B">
        <w:rPr>
          <w:rFonts w:ascii="Times New Roman" w:hAnsi="Times New Roman" w:cs="Times New Roman"/>
          <w:sz w:val="24"/>
          <w:szCs w:val="24"/>
          <w:lang w:val="ru-RU"/>
        </w:rPr>
        <w:t>перекресток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«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остановка</w:t>
      </w:r>
      <w:proofErr w:type="spellEnd"/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общественного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транспо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та</w:t>
      </w:r>
      <w:r w:rsidRPr="00933D9B">
        <w:rPr>
          <w:rFonts w:ascii="Times New Roman" w:hAnsi="Times New Roman" w:cs="Times New Roman"/>
          <w:spacing w:val="-9"/>
          <w:sz w:val="24"/>
          <w:szCs w:val="24"/>
          <w:lang w:val="ru-RU"/>
        </w:rPr>
        <w:t>»</w:t>
      </w:r>
      <w:r w:rsidR="00BE4445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элементарными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правилами  </w:t>
      </w:r>
    </w:p>
    <w:p w:rsidR="001B0C71" w:rsidRPr="00933D9B" w:rsidRDefault="00586676" w:rsidP="00BE4445">
      <w:pPr>
        <w:ind w:left="46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поведения на 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лице. Подводить детей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 осозн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нию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необх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димости с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блюдать правила доро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ж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ного движения.   </w:t>
      </w:r>
    </w:p>
    <w:p w:rsidR="001B0C71" w:rsidRPr="00933D9B" w:rsidRDefault="00586676">
      <w:pPr>
        <w:ind w:left="46" w:firstLine="708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Уточнять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знания детей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 назначении светофо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а и работе полицейско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г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о.   </w:t>
      </w:r>
    </w:p>
    <w:p w:rsidR="001B0C71" w:rsidRPr="00933D9B" w:rsidRDefault="00586676" w:rsidP="00BE4445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Знакомить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различн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ми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видами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городского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транспорта,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особенностями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внешнего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вида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назначения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«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Скорая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33D9B">
        <w:rPr>
          <w:rFonts w:ascii="Times New Roman" w:hAnsi="Times New Roman" w:cs="Times New Roman"/>
          <w:sz w:val="24"/>
          <w:szCs w:val="24"/>
          <w:lang w:val="ru-RU"/>
        </w:rPr>
        <w:t>помощь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»</w:t>
      </w:r>
      <w:proofErr w:type="gramStart"/>
      <w:r w:rsidRPr="00933D9B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«</w:t>
      </w:r>
      <w:proofErr w:type="gramEnd"/>
      <w:r w:rsidRPr="00933D9B">
        <w:rPr>
          <w:rFonts w:ascii="Times New Roman" w:hAnsi="Times New Roman" w:cs="Times New Roman"/>
          <w:sz w:val="24"/>
          <w:szCs w:val="24"/>
          <w:lang w:val="ru-RU"/>
        </w:rPr>
        <w:t>Пожарная</w:t>
      </w:r>
      <w:proofErr w:type="spellEnd"/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»,  </w:t>
      </w:r>
      <w:r w:rsidR="00BE4445">
        <w:rPr>
          <w:rFonts w:ascii="Times New Roman" w:hAnsi="Times New Roman" w:cs="Times New Roman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машина МЧС, 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«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Полиция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, трамвай, троллейб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с, автоб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с).   </w:t>
      </w:r>
    </w:p>
    <w:p w:rsidR="001B0C71" w:rsidRPr="00933D9B" w:rsidRDefault="00586676" w:rsidP="00BE4445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Знакомить со знаками 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д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орожного движения 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«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Пешеходный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переход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«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Остановка общественного транспорта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.  </w:t>
      </w:r>
    </w:p>
    <w:p w:rsidR="001B0C71" w:rsidRPr="00933D9B" w:rsidRDefault="00586676" w:rsidP="00840DF1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Формировать навыки к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льт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рного поведения в общественном транспорте.   </w:t>
      </w:r>
    </w:p>
    <w:p w:rsidR="001B0C71" w:rsidRPr="00933D9B" w:rsidRDefault="00586676" w:rsidP="00840DF1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 xml:space="preserve">Безопасность собственной жизнедеятельности. </w:t>
      </w:r>
    </w:p>
    <w:p w:rsidR="00840DF1" w:rsidRDefault="00586676" w:rsidP="00840DF1">
      <w:pPr>
        <w:spacing w:line="317" w:lineRule="exact"/>
        <w:ind w:left="754" w:right="4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Знакомить с правилами безопасного поведени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во время игр. </w:t>
      </w:r>
    </w:p>
    <w:p w:rsidR="001B0C71" w:rsidRPr="00933D9B" w:rsidRDefault="00586676" w:rsidP="00840DF1">
      <w:pPr>
        <w:spacing w:line="317" w:lineRule="exact"/>
        <w:ind w:left="754" w:right="47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Рассказывать о сит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ациях, опасных для жизни и</w:t>
      </w:r>
      <w:r w:rsidR="00840DF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здоровья.  </w:t>
      </w:r>
      <w:r w:rsidRPr="00933D9B">
        <w:rPr>
          <w:lang w:val="ru-RU"/>
        </w:rPr>
        <w:br w:type="textWrapping" w:clear="all"/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Знакомить с назначением, работой, правилами пользования бытовыми электроп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иборами (пылесос, электрочайник,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тюг …).   </w:t>
      </w:r>
      <w:r w:rsidRPr="00933D9B">
        <w:rPr>
          <w:lang w:val="ru-RU"/>
        </w:rPr>
        <w:br w:type="textWrapping" w:clear="all"/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Закреплять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мение пользоваться столовыми приборами (вилка, нож),</w:t>
      </w:r>
      <w:r w:rsidR="00840DF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ножницами.  </w:t>
      </w:r>
    </w:p>
    <w:p w:rsidR="00840DF1" w:rsidRDefault="00586676" w:rsidP="00840DF1">
      <w:pPr>
        <w:ind w:left="46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Знакомить с правилами езды на велосипеде. </w:t>
      </w:r>
    </w:p>
    <w:p w:rsidR="001B0C71" w:rsidRPr="00933D9B" w:rsidRDefault="00586676" w:rsidP="00840DF1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Знакомить с правилами поведения с незнакомыми людь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м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и.   </w:t>
      </w:r>
    </w:p>
    <w:p w:rsidR="001B0C71" w:rsidRPr="00933D9B" w:rsidRDefault="00586676" w:rsidP="00840DF1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Рассказывать детям о работе пожарных, п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ичинах возникновения по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ж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аров и правилах повед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е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ния п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и пожаре.  </w:t>
      </w:r>
    </w:p>
    <w:p w:rsidR="001B0C71" w:rsidRPr="00933D9B" w:rsidRDefault="001B0C71" w:rsidP="00840DF1">
      <w:pPr>
        <w:jc w:val="both"/>
        <w:rPr>
          <w:rFonts w:ascii="Times New Roman" w:hAnsi="Times New Roman" w:cs="Times New Roman"/>
          <w:lang w:val="ru-RU"/>
        </w:rPr>
        <w:sectPr w:rsidR="001B0C71" w:rsidRPr="00933D9B">
          <w:type w:val="continuous"/>
          <w:pgSz w:w="16848" w:h="11916"/>
          <w:pgMar w:top="500" w:right="500" w:bottom="400" w:left="500" w:header="708" w:footer="708" w:gutter="0"/>
          <w:cols w:space="720"/>
          <w:docGrid w:linePitch="360"/>
        </w:sectPr>
      </w:pPr>
    </w:p>
    <w:p w:rsidR="001B0C71" w:rsidRPr="00933D9B" w:rsidRDefault="00586676" w:rsidP="00840DF1">
      <w:pPr>
        <w:ind w:firstLine="720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lastRenderedPageBreak/>
        <w:t>2.1.2. Познавательное развитие</w:t>
      </w:r>
    </w:p>
    <w:p w:rsidR="001B0C71" w:rsidRPr="00933D9B" w:rsidRDefault="00586676">
      <w:pPr>
        <w:ind w:left="46" w:firstLine="707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Познавательное</w:t>
      </w:r>
      <w:r w:rsidR="00840DF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="00840DF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предполагает</w:t>
      </w:r>
      <w:r w:rsidR="00840DF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="00840DF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интересов</w:t>
      </w:r>
      <w:r w:rsidR="00840DF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детей,</w:t>
      </w:r>
      <w:r w:rsidR="00840DF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любознательности</w:t>
      </w:r>
      <w:r w:rsidR="00840DF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840DF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познавательной</w:t>
      </w:r>
      <w:r w:rsidR="00840DF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мотивации;</w:t>
      </w:r>
      <w:r w:rsidR="00840DF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формиро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ани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е</w:t>
      </w:r>
    </w:p>
    <w:p w:rsidR="001B0C71" w:rsidRPr="00933D9B" w:rsidRDefault="00840DF1">
      <w:pPr>
        <w:spacing w:line="317" w:lineRule="exact"/>
        <w:ind w:left="46" w:right="4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ознавательн</w:t>
      </w:r>
      <w:r w:rsidR="00586676"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дейст</w:t>
      </w:r>
      <w:r w:rsidR="00586676"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ий,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становление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сознания;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воображения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творческой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активности;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формирование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первичных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представлений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себе,  др</w:t>
      </w:r>
      <w:r w:rsidR="00586676"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гих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люд</w:t>
      </w:r>
      <w:r w:rsidR="00586676"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х,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объектах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окр</w:t>
      </w:r>
      <w:r w:rsidR="00586676"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жающего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мира,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свойствах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отношениях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586676"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б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ъектов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окр</w:t>
      </w:r>
      <w:r w:rsidR="00586676"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жающего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мира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(форме,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цвете,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размере,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материале,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зв</w:t>
      </w:r>
      <w:r w:rsidR="00586676"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чании</w:t>
      </w:r>
      <w:r w:rsidR="00586676"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 ритме,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темпе,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количестве,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числе,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части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ц</w:t>
      </w:r>
      <w:r w:rsidR="00586676"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е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лом,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пространстве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ремени,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движении в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покое,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причин</w:t>
      </w:r>
      <w:r w:rsidR="00586676"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следствиях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др.),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малой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родине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и  Отечестве,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представлений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соци</w:t>
      </w:r>
      <w:r w:rsidR="00586676"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586676"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льт</w:t>
      </w:r>
      <w:r w:rsidR="00586676"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рных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ценностях нашего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нар</w:t>
      </w:r>
      <w:r w:rsidR="00586676"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да,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об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отечественных традици</w:t>
      </w:r>
      <w:r w:rsidR="00586676"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и праз</w:t>
      </w:r>
      <w:r w:rsidR="00586676"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д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никах,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планете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Земля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как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586676"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бщем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доме  людей, об особенностях ее природы, многооб</w:t>
      </w:r>
      <w:r w:rsidR="00586676"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азии стран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и народов мира.  </w:t>
      </w:r>
    </w:p>
    <w:p w:rsidR="001B0C71" w:rsidRPr="00933D9B" w:rsidRDefault="00586676">
      <w:pPr>
        <w:tabs>
          <w:tab w:val="left" w:pos="8686"/>
        </w:tabs>
        <w:ind w:left="46" w:firstLine="707"/>
        <w:rPr>
          <w:rFonts w:ascii="Times New Roman" w:hAnsi="Times New Roman" w:cs="Times New Roman"/>
          <w:lang w:val="ru-RU"/>
        </w:rPr>
      </w:pPr>
      <w:r w:rsidRPr="00933D9B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>Основные цели и задачи:</w:t>
      </w:r>
      <w:r w:rsidRPr="00933D9B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</w:p>
    <w:p w:rsidR="001B0C71" w:rsidRPr="00933D9B" w:rsidRDefault="00586676" w:rsidP="00840DF1">
      <w:pPr>
        <w:ind w:left="46" w:firstLine="707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u w:val="single"/>
          <w:lang w:val="ru-RU"/>
        </w:rPr>
        <w:t>Формирование элементарных математических</w:t>
      </w:r>
      <w:r w:rsidR="00840DF1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u w:val="single"/>
          <w:lang w:val="ru-RU"/>
        </w:rPr>
        <w:t>представлений.</w:t>
      </w:r>
    </w:p>
    <w:p w:rsidR="001B0C71" w:rsidRPr="00933D9B" w:rsidRDefault="00586676" w:rsidP="00840DF1">
      <w:pPr>
        <w:ind w:left="46" w:firstLine="707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Формирование</w:t>
      </w:r>
      <w:r w:rsidR="00840DF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элементарных</w:t>
      </w:r>
      <w:r w:rsidR="00840DF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математических</w:t>
      </w:r>
      <w:r w:rsidR="00840DF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представлений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  <w:r w:rsidR="00840DF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первичных</w:t>
      </w:r>
      <w:r w:rsidR="00840DF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представлений</w:t>
      </w:r>
      <w:r w:rsidR="00840DF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об</w:t>
      </w:r>
      <w:r w:rsidR="00840DF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основн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="00840DF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свойствах</w:t>
      </w:r>
      <w:r w:rsidR="00840DF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840DF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тношени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="00840DF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б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ъект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ов</w:t>
      </w:r>
    </w:p>
    <w:p w:rsidR="001B0C71" w:rsidRPr="00933D9B" w:rsidRDefault="00586676" w:rsidP="00840DF1">
      <w:pPr>
        <w:ind w:left="46"/>
        <w:jc w:val="both"/>
        <w:rPr>
          <w:rFonts w:ascii="Times New Roman" w:hAnsi="Times New Roman" w:cs="Times New Roman"/>
          <w:lang w:val="ru-RU"/>
        </w:rPr>
      </w:pPr>
      <w:proofErr w:type="gramStart"/>
      <w:r w:rsidRPr="00933D9B">
        <w:rPr>
          <w:rFonts w:ascii="Times New Roman" w:hAnsi="Times New Roman" w:cs="Times New Roman"/>
          <w:sz w:val="24"/>
          <w:szCs w:val="24"/>
          <w:lang w:val="ru-RU"/>
        </w:rPr>
        <w:lastRenderedPageBreak/>
        <w:t>окр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жающего мира: форме, цвете, размере, количестве, числе, части и целом, пространстве и времени.   </w:t>
      </w:r>
      <w:proofErr w:type="gramEnd"/>
    </w:p>
    <w:p w:rsidR="001B0C71" w:rsidRPr="00933D9B" w:rsidRDefault="00586676" w:rsidP="00840DF1">
      <w:pPr>
        <w:ind w:left="46" w:firstLine="707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u w:val="single"/>
          <w:lang w:val="ru-RU"/>
        </w:rPr>
        <w:t>Развитие познавательно-исследовательской деятельности.</w:t>
      </w:r>
    </w:p>
    <w:p w:rsidR="001B0C71" w:rsidRPr="00933D9B" w:rsidRDefault="00586676" w:rsidP="00840DF1">
      <w:pPr>
        <w:ind w:left="46" w:firstLine="707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Развитие познавательных интересов детей, расширение опыта ориентировки в окр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жающем, сенсорное развитие, развитие любознательн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сти и  </w:t>
      </w:r>
    </w:p>
    <w:p w:rsidR="001B0C71" w:rsidRPr="00933D9B" w:rsidRDefault="00840DF1" w:rsidP="00840DF1">
      <w:pPr>
        <w:spacing w:line="317" w:lineRule="exact"/>
        <w:ind w:left="46" w:right="4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ознавательн</w:t>
      </w:r>
      <w:r w:rsidR="00586676"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моти</w:t>
      </w:r>
      <w:r w:rsidR="00586676"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ации;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фор</w:t>
      </w:r>
      <w:r w:rsidR="00586676"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м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ирование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познавательн</w:t>
      </w:r>
      <w:r w:rsidR="00586676"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действий,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становление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сознания;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воображения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творческой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активности;  формирование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первичных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представлений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об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объектах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кр</w:t>
      </w:r>
      <w:r w:rsidR="00586676"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жающего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мира,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свойствах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отношени</w:t>
      </w:r>
      <w:r w:rsidR="00586676"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бъектов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окр</w:t>
      </w:r>
      <w:r w:rsidR="00586676"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жающего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мира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(форме,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цвете,  размере, материале, зв</w:t>
      </w:r>
      <w:r w:rsidR="00586676"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у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чании, ритме, причин</w:t>
      </w:r>
      <w:r w:rsidR="00586676"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х и следствиях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и др.).  </w:t>
      </w:r>
    </w:p>
    <w:p w:rsidR="001B0C71" w:rsidRPr="00933D9B" w:rsidRDefault="00586676">
      <w:pPr>
        <w:spacing w:line="317" w:lineRule="exact"/>
        <w:ind w:left="46" w:right="47" w:firstLine="707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восприятия,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внимания,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памяти,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б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людательности,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с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пособности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анализировать,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сравнивать,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выделять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характерные,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щественн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е</w:t>
      </w:r>
      <w:r w:rsidRPr="00933D9B">
        <w:rPr>
          <w:lang w:val="ru-RU"/>
        </w:rPr>
        <w:br w:type="textWrapping" w:clear="all"/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признаки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предметов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явлений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окр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жающего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мира;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мения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станавливать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простей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ш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ие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связи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межд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C19B6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предметами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явлениями,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делать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простейши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е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 обобщения.  </w:t>
      </w:r>
    </w:p>
    <w:p w:rsidR="001B0C71" w:rsidRPr="00933D9B" w:rsidRDefault="00586676" w:rsidP="00B95A36">
      <w:pPr>
        <w:ind w:left="46" w:firstLine="707"/>
        <w:jc w:val="both"/>
        <w:rPr>
          <w:rFonts w:ascii="Times New Roman" w:hAnsi="Times New Roman" w:cs="Times New Roman"/>
          <w:lang w:val="ru-RU"/>
        </w:rPr>
      </w:pPr>
      <w:r w:rsidRPr="00B95A36">
        <w:rPr>
          <w:rFonts w:ascii="Times New Roman" w:hAnsi="Times New Roman" w:cs="Times New Roman"/>
          <w:sz w:val="24"/>
          <w:szCs w:val="24"/>
          <w:u w:val="single"/>
          <w:lang w:val="ru-RU"/>
        </w:rPr>
        <w:t>Ознакомление с предметным окр</w:t>
      </w:r>
      <w:r w:rsidRPr="00B95A36">
        <w:rPr>
          <w:rFonts w:ascii="Times New Roman" w:hAnsi="Times New Roman" w:cs="Times New Roman"/>
          <w:spacing w:val="-7"/>
          <w:sz w:val="24"/>
          <w:szCs w:val="24"/>
          <w:u w:val="single"/>
          <w:lang w:val="ru-RU"/>
        </w:rPr>
        <w:t>у</w:t>
      </w:r>
      <w:r w:rsidRPr="00B95A36">
        <w:rPr>
          <w:rFonts w:ascii="Times New Roman" w:hAnsi="Times New Roman" w:cs="Times New Roman"/>
          <w:sz w:val="24"/>
          <w:szCs w:val="24"/>
          <w:u w:val="single"/>
          <w:lang w:val="ru-RU"/>
        </w:rPr>
        <w:t>жением.</w:t>
      </w:r>
    </w:p>
    <w:p w:rsidR="001B0C71" w:rsidRPr="00933D9B" w:rsidRDefault="00586676" w:rsidP="00B95A36">
      <w:pPr>
        <w:ind w:left="46" w:firstLine="707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Ознакомление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пре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д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метным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миром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(название,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ф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нкция,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назначение,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свойства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качества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предмета);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восприятие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предмета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как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тв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рени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</w:p>
    <w:p w:rsidR="001B0C71" w:rsidRPr="00933D9B" w:rsidRDefault="00586676" w:rsidP="00B95A36">
      <w:pPr>
        <w:spacing w:line="317" w:lineRule="exact"/>
        <w:ind w:left="46" w:right="47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человеческой мысли и рез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льтата тр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да. Формирование первичн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х п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едставлений о многоо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б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разии предметного ок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жения; о том, что человек создает  предметное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окр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жение,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изменяет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совершенств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ет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себя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др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гих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людей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  <w:r w:rsidR="00B95A36" w:rsidRPr="00B95A3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делая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жизнь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более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добной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комфортной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.</w:t>
      </w:r>
      <w:r w:rsidR="00B95A36" w:rsidRPr="00B95A3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Раз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итие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мения 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станавливать причинно-следственные связи межд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миром предметов и прир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дным миром.   </w:t>
      </w:r>
    </w:p>
    <w:p w:rsidR="001B0C71" w:rsidRPr="00933D9B" w:rsidRDefault="00586676" w:rsidP="00B95A36">
      <w:pPr>
        <w:ind w:left="46" w:firstLine="707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u w:val="single"/>
          <w:lang w:val="ru-RU"/>
        </w:rPr>
        <w:t>Ознакомление с социа</w:t>
      </w:r>
      <w:r w:rsidRPr="00933D9B">
        <w:rPr>
          <w:rFonts w:ascii="Times New Roman" w:hAnsi="Times New Roman" w:cs="Times New Roman"/>
          <w:spacing w:val="-2"/>
          <w:sz w:val="24"/>
          <w:szCs w:val="24"/>
          <w:u w:val="single"/>
          <w:lang w:val="ru-RU"/>
        </w:rPr>
        <w:t>л</w:t>
      </w:r>
      <w:r w:rsidRPr="00933D9B">
        <w:rPr>
          <w:rFonts w:ascii="Times New Roman" w:hAnsi="Times New Roman" w:cs="Times New Roman"/>
          <w:sz w:val="24"/>
          <w:szCs w:val="24"/>
          <w:u w:val="single"/>
          <w:lang w:val="ru-RU"/>
        </w:rPr>
        <w:t>ьным миром.</w:t>
      </w:r>
    </w:p>
    <w:p w:rsidR="001B0C71" w:rsidRPr="00933D9B" w:rsidRDefault="00586676" w:rsidP="00B95A36">
      <w:pPr>
        <w:ind w:left="46" w:firstLine="707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Ознакомление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окр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жающим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социальным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миром,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расширение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гозора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детей,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формирование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целостной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ка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тины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мира.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Формиро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ание  </w:t>
      </w:r>
    </w:p>
    <w:p w:rsidR="001B0C71" w:rsidRPr="00933D9B" w:rsidRDefault="00586676" w:rsidP="00B95A36">
      <w:pPr>
        <w:spacing w:line="316" w:lineRule="exact"/>
        <w:ind w:left="46" w:right="47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первичных представлений о малой родине и Отечестве, представлений 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соци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льт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рных ценностях нашего нар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да, об отечественных традици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х и  праздник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х.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Формиро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ание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гражданской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инадлежности;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воспитание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любви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д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ин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е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гордости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ее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достижения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  <w:r w:rsidR="00B95A36" w:rsidRPr="00B95A3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патриотических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ч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вств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.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 Формирование элементарных представлений о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планете Земля как общем доме людей, о многообразии стран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 народ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в мира.  </w:t>
      </w:r>
    </w:p>
    <w:p w:rsidR="001B0C71" w:rsidRPr="00933D9B" w:rsidRDefault="001B0C71" w:rsidP="00B95A36">
      <w:pPr>
        <w:jc w:val="both"/>
        <w:rPr>
          <w:rFonts w:ascii="Times New Roman" w:hAnsi="Times New Roman" w:cs="Times New Roman"/>
          <w:lang w:val="ru-RU"/>
        </w:rPr>
        <w:sectPr w:rsidR="001B0C71" w:rsidRPr="00933D9B">
          <w:type w:val="continuous"/>
          <w:pgSz w:w="16848" w:h="11916"/>
          <w:pgMar w:top="500" w:right="500" w:bottom="400" w:left="500" w:header="708" w:footer="708" w:gutter="0"/>
          <w:cols w:space="720"/>
          <w:docGrid w:linePitch="360"/>
        </w:sectPr>
      </w:pPr>
    </w:p>
    <w:p w:rsidR="001B0C71" w:rsidRPr="00933D9B" w:rsidRDefault="00586676" w:rsidP="00B95A36">
      <w:pPr>
        <w:ind w:firstLine="720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u w:val="single"/>
          <w:lang w:val="ru-RU"/>
        </w:rPr>
        <w:lastRenderedPageBreak/>
        <w:t>Ознакомление с миром природы.</w:t>
      </w:r>
    </w:p>
    <w:p w:rsidR="001B0C71" w:rsidRPr="00933D9B" w:rsidRDefault="00B95A36" w:rsidP="00B95A36">
      <w:pPr>
        <w:jc w:val="both"/>
        <w:rPr>
          <w:rFonts w:ascii="Times New Roman" w:hAnsi="Times New Roman" w:cs="Times New Roman"/>
          <w:lang w:val="ru-RU"/>
        </w:rPr>
      </w:pPr>
      <w:r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          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Ознакомление</w:t>
      </w:r>
      <w:r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="00586676"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одой</w:t>
      </w:r>
      <w:r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586676"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иродными</w:t>
      </w:r>
      <w:r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влениями.</w:t>
      </w:r>
      <w:r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у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мения</w:t>
      </w:r>
      <w:r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станавливать</w:t>
      </w:r>
      <w:r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причинно-следственные</w:t>
      </w:r>
      <w:r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связи</w:t>
      </w:r>
      <w:r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межд</w:t>
      </w:r>
      <w:r w:rsidR="00586676"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B95A3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proofErr w:type="gramStart"/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природными</w:t>
      </w:r>
      <w:proofErr w:type="gramEnd"/>
    </w:p>
    <w:p w:rsidR="001B0C71" w:rsidRPr="00933D9B" w:rsidRDefault="00586676" w:rsidP="00B95A36">
      <w:pPr>
        <w:spacing w:line="316" w:lineRule="exact"/>
        <w:ind w:left="46" w:right="47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явлениями.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Формирование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первичных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представлений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приро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д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многообразии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планеты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Земля.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Формирование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элементарных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экологических  представлений.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Формирование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понимания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того,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что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человек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часть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ироды,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что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он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лжен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беречь,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охранять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защищать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ее,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что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природе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все  взаимосвязано, что жизнь человека на Земле во многом зависит от окр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жающей среды.   </w:t>
      </w:r>
    </w:p>
    <w:p w:rsidR="001B0C71" w:rsidRPr="00933D9B" w:rsidRDefault="00586676" w:rsidP="00B95A36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Воспитание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мения правильно вести себя в природе.  </w:t>
      </w:r>
    </w:p>
    <w:p w:rsidR="001B0C71" w:rsidRPr="00933D9B" w:rsidRDefault="00586676" w:rsidP="00B95A36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Воспитание любви</w:t>
      </w:r>
      <w:r w:rsidR="00585B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 п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ироде, желания беречь ее.  </w:t>
      </w:r>
    </w:p>
    <w:p w:rsidR="00B95A36" w:rsidRDefault="00B95A36">
      <w:pPr>
        <w:ind w:left="46" w:firstLine="708"/>
        <w:rPr>
          <w:rFonts w:cs="Times New Roman,Bold"/>
          <w:b/>
          <w:bCs/>
          <w:sz w:val="24"/>
          <w:szCs w:val="24"/>
          <w:lang w:val="ru-RU"/>
        </w:rPr>
      </w:pPr>
    </w:p>
    <w:p w:rsidR="001B0C71" w:rsidRPr="00933D9B" w:rsidRDefault="00586676">
      <w:pPr>
        <w:ind w:left="46" w:firstLine="708"/>
        <w:rPr>
          <w:rFonts w:ascii="Times New Roman" w:hAnsi="Times New Roman" w:cs="Times New Roman"/>
          <w:lang w:val="ru-RU"/>
        </w:rPr>
      </w:pPr>
      <w:r w:rsidRPr="00933D9B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>Содер</w:t>
      </w:r>
      <w:r w:rsidRPr="00933D9B">
        <w:rPr>
          <w:rFonts w:ascii="Times New Roman,Bold" w:hAnsi="Times New Roman,Bold" w:cs="Times New Roman,Bold"/>
          <w:b/>
          <w:bCs/>
          <w:spacing w:val="-3"/>
          <w:sz w:val="24"/>
          <w:szCs w:val="24"/>
          <w:lang w:val="ru-RU"/>
        </w:rPr>
        <w:t>ж</w:t>
      </w:r>
      <w:r w:rsidRPr="00933D9B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>ание педагогической работы</w:t>
      </w:r>
    </w:p>
    <w:p w:rsidR="001B0C71" w:rsidRPr="00933D9B" w:rsidRDefault="00586676" w:rsidP="00B95A36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u w:val="single"/>
          <w:lang w:val="ru-RU"/>
        </w:rPr>
        <w:t>Формирование</w:t>
      </w:r>
      <w:r w:rsidR="00B95A36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элементарных</w:t>
      </w:r>
      <w:r w:rsidR="00B95A36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математических</w:t>
      </w:r>
      <w:r w:rsidR="00B95A36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u w:val="single"/>
          <w:lang w:val="ru-RU"/>
        </w:rPr>
        <w:t>представлений.</w:t>
      </w:r>
    </w:p>
    <w:p w:rsidR="001B0C71" w:rsidRPr="00933D9B" w:rsidRDefault="00586676" w:rsidP="00B95A36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Количество и счет.</w:t>
      </w:r>
    </w:p>
    <w:p w:rsidR="001B0C71" w:rsidRPr="00933D9B" w:rsidRDefault="00586676" w:rsidP="00B95A36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Дать детям представление о том, что множество (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«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много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) может состоять из разн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х по качеств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элементов: предметов разного цвета, размера,  </w:t>
      </w:r>
    </w:p>
    <w:p w:rsidR="001B0C71" w:rsidRPr="00933D9B" w:rsidRDefault="00586676" w:rsidP="00B95A36">
      <w:pPr>
        <w:spacing w:line="317" w:lineRule="exact"/>
        <w:ind w:left="46" w:right="47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формы;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чить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сравнивать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части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множества,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определяя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равенство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или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неравенство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основе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составления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предметов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(не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приб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е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гая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счет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).  Вводить</w:t>
      </w:r>
      <w:r w:rsidR="00E12B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E12B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речь</w:t>
      </w:r>
      <w:r w:rsidR="00E12B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="00E12B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выражения:</w:t>
      </w:r>
      <w:r w:rsidR="00E12B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«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Здесь</w:t>
      </w:r>
      <w:r w:rsidR="00E12B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много</w:t>
      </w:r>
      <w:r w:rsidR="00E12B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жков,</w:t>
      </w:r>
      <w:r w:rsidR="00E12B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одни</w:t>
      </w:r>
      <w:r w:rsidR="00585B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585B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красного</w:t>
      </w:r>
      <w:r w:rsidR="00E12B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цвета,</w:t>
      </w:r>
      <w:r w:rsidR="00E12B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5BD1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585B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5BD1">
        <w:rPr>
          <w:rFonts w:ascii="Times New Roman" w:hAnsi="Times New Roman" w:cs="Times New Roman"/>
          <w:sz w:val="24"/>
          <w:szCs w:val="24"/>
          <w:lang w:val="ru-RU"/>
        </w:rPr>
        <w:t>др</w:t>
      </w:r>
      <w:r w:rsidRPr="00585BD1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585BD1">
        <w:rPr>
          <w:rFonts w:ascii="Times New Roman" w:hAnsi="Times New Roman" w:cs="Times New Roman"/>
          <w:sz w:val="24"/>
          <w:szCs w:val="24"/>
          <w:lang w:val="ru-RU"/>
        </w:rPr>
        <w:t>гие</w:t>
      </w:r>
      <w:r w:rsidR="00585B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5BD1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585B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5BD1">
        <w:rPr>
          <w:rFonts w:ascii="Times New Roman" w:hAnsi="Times New Roman" w:cs="Times New Roman"/>
          <w:sz w:val="24"/>
          <w:szCs w:val="24"/>
          <w:lang w:val="ru-RU"/>
        </w:rPr>
        <w:t>синего;</w:t>
      </w:r>
      <w:r w:rsidR="00585B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5BD1">
        <w:rPr>
          <w:rFonts w:ascii="Times New Roman" w:hAnsi="Times New Roman" w:cs="Times New Roman"/>
          <w:sz w:val="24"/>
          <w:szCs w:val="24"/>
          <w:lang w:val="ru-RU"/>
        </w:rPr>
        <w:t>красных</w:t>
      </w:r>
      <w:r w:rsidR="00585B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5BD1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585BD1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Pr="00585BD1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585BD1">
        <w:rPr>
          <w:rFonts w:ascii="Times New Roman" w:hAnsi="Times New Roman" w:cs="Times New Roman"/>
          <w:sz w:val="24"/>
          <w:szCs w:val="24"/>
          <w:lang w:val="ru-RU"/>
        </w:rPr>
        <w:t>жков</w:t>
      </w:r>
      <w:r w:rsidR="00585B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5BD1">
        <w:rPr>
          <w:rFonts w:ascii="Times New Roman" w:hAnsi="Times New Roman" w:cs="Times New Roman"/>
          <w:sz w:val="24"/>
          <w:szCs w:val="24"/>
          <w:lang w:val="ru-RU"/>
        </w:rPr>
        <w:t>больше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585B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чем</w:t>
      </w:r>
      <w:r w:rsidR="00585B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синих,</w:t>
      </w:r>
      <w:r w:rsidR="00585B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585B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синих  меньше, чем красных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или 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«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красных и синих</w:t>
      </w:r>
      <w:r w:rsidR="00585B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жков поровну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.   </w:t>
      </w:r>
      <w:proofErr w:type="gramEnd"/>
    </w:p>
    <w:p w:rsidR="001B0C71" w:rsidRPr="00933D9B" w:rsidRDefault="00586676" w:rsidP="00B95A36">
      <w:pPr>
        <w:spacing w:line="317" w:lineRule="exact"/>
        <w:ind w:left="46" w:right="47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Учить считать до 5 (на основе наглядности), польз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ясь правильными приемами счета: называть числительные по порядк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; соотносить каждое  </w:t>
      </w:r>
      <w:r w:rsidRPr="00933D9B">
        <w:rPr>
          <w:lang w:val="ru-RU"/>
        </w:rPr>
        <w:br w:type="textWrapping" w:clear="all"/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числительное только с одним предметом пересчитываемой гр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ппы; относить последнее числительное ко всем пересчитанным предметам, наприме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: 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«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Один, два, три - всего три кр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жка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. Сравнивать две гр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ппы предметов, имен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емые числами 1–2, 2–2, 2–3, 3–3, 3–4, 4–4, 4–5, 5–5.   </w:t>
      </w:r>
    </w:p>
    <w:p w:rsidR="001B0C71" w:rsidRPr="00933D9B" w:rsidRDefault="00586676" w:rsidP="00B95A36">
      <w:pPr>
        <w:spacing w:line="316" w:lineRule="exact"/>
        <w:ind w:left="46" w:right="47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Формировать представления 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поря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д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ковом счете,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чить </w:t>
      </w:r>
      <w:proofErr w:type="gramStart"/>
      <w:r w:rsidRPr="00933D9B">
        <w:rPr>
          <w:rFonts w:ascii="Times New Roman" w:hAnsi="Times New Roman" w:cs="Times New Roman"/>
          <w:sz w:val="24"/>
          <w:szCs w:val="24"/>
          <w:lang w:val="ru-RU"/>
        </w:rPr>
        <w:t>правильно</w:t>
      </w:r>
      <w:proofErr w:type="gramEnd"/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пользоваться количественными и порядковыми числительными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отвечать на  </w:t>
      </w:r>
      <w:r w:rsidRPr="00933D9B">
        <w:rPr>
          <w:lang w:val="ru-RU"/>
        </w:rPr>
        <w:br w:type="textWrapping" w:clear="all"/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вопросы</w:t>
      </w:r>
      <w:r w:rsidR="008F43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«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Скольк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?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8F43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«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Который</w:t>
      </w:r>
      <w:r w:rsidR="008F43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8F43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счет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?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8F43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«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8F43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котором</w:t>
      </w:r>
      <w:r w:rsidR="008F43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месте?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8F43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Формировать</w:t>
      </w:r>
      <w:r w:rsidR="008F4321">
        <w:rPr>
          <w:rFonts w:ascii="Times New Roman" w:hAnsi="Times New Roman" w:cs="Times New Roman"/>
          <w:sz w:val="24"/>
          <w:szCs w:val="24"/>
          <w:lang w:val="ru-RU"/>
        </w:rPr>
        <w:t xml:space="preserve"> представление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8F43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равенстве</w:t>
      </w:r>
      <w:r w:rsidR="008F43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8F43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неравенстве</w:t>
      </w:r>
      <w:r w:rsidR="008F43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пп</w:t>
      </w:r>
      <w:r w:rsidR="008F43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8F43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снове</w:t>
      </w:r>
      <w:r w:rsidR="008F43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счета: 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«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Здесь один, два зайчика, а здесь одна, две, три елочки. Елочек больше, чем зайчиков; 3 больше, чем 2, а 2 меньше, чем 3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.  </w:t>
      </w:r>
    </w:p>
    <w:p w:rsidR="001B0C71" w:rsidRPr="00933D9B" w:rsidRDefault="00586676" w:rsidP="00B95A36">
      <w:pPr>
        <w:spacing w:line="317" w:lineRule="exact"/>
        <w:ind w:left="46" w:right="47" w:firstLine="708"/>
        <w:jc w:val="both"/>
        <w:rPr>
          <w:rFonts w:ascii="Times New Roman" w:hAnsi="Times New Roman" w:cs="Times New Roman"/>
          <w:lang w:val="ru-RU"/>
        </w:rPr>
      </w:pPr>
      <w:proofErr w:type="gramStart"/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Учить 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равнивать неравные гр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ппы дв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мя способами, добавляя к меньшей гр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ппе один (недостающий) предмет или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бирая из большей гр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ппы  </w:t>
      </w:r>
      <w:r w:rsidRPr="00933D9B">
        <w:rPr>
          <w:lang w:val="ru-RU"/>
        </w:rPr>
        <w:br w:type="textWrapping" w:clear="all"/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один (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ишний) предмет (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«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 2 зайчикам добавили 1 зайчика, стало 3 з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йчика и елочек тоже 3.</w:t>
      </w:r>
      <w:proofErr w:type="gramEnd"/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Елочек и з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йчиков по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овн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- 3 и 3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или: 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«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Елочек больш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е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 (3), а зайчиков меньше (2). Убрали 1 елочк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, их стало тоже 2. </w:t>
      </w:r>
      <w:proofErr w:type="gramStart"/>
      <w:r w:rsidRPr="00933D9B">
        <w:rPr>
          <w:rFonts w:ascii="Times New Roman" w:hAnsi="Times New Roman" w:cs="Times New Roman"/>
          <w:sz w:val="24"/>
          <w:szCs w:val="24"/>
          <w:lang w:val="ru-RU"/>
        </w:rPr>
        <w:t>Елочек и зайчиков стало поровн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: 2 и 2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).   </w:t>
      </w:r>
      <w:proofErr w:type="gramEnd"/>
    </w:p>
    <w:p w:rsidR="001B0C71" w:rsidRPr="00933D9B" w:rsidRDefault="00586676" w:rsidP="00B95A36">
      <w:pPr>
        <w:spacing w:line="316" w:lineRule="exact"/>
        <w:ind w:left="46" w:right="47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Отсчитывать предметы из б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льшего ко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ичества; выкладывать, приносить определенное к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личество предметов в соответствии с образц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м или  </w:t>
      </w:r>
      <w:r w:rsidRPr="00933D9B">
        <w:rPr>
          <w:lang w:val="ru-RU"/>
        </w:rPr>
        <w:br w:type="textWrapping" w:clear="all"/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заданным числом в пределах 5 (отсчитай 4 пет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шка, принеси 3 зайчика).   </w:t>
      </w:r>
    </w:p>
    <w:p w:rsidR="001B0C71" w:rsidRPr="00933D9B" w:rsidRDefault="00586676">
      <w:pPr>
        <w:spacing w:line="319" w:lineRule="exact"/>
        <w:ind w:left="46" w:right="47" w:firstLine="708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На</w:t>
      </w:r>
      <w:r w:rsidR="00585B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основе</w:t>
      </w:r>
      <w:r w:rsidR="00585B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счета</w:t>
      </w:r>
      <w:r w:rsidR="00585B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станавливать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равенство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(неравенство)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пп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предметов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сит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ациях,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когда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предметы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гр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пп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расположены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разном  </w:t>
      </w:r>
      <w:r w:rsidRPr="00933D9B">
        <w:rPr>
          <w:lang w:val="ru-RU"/>
        </w:rPr>
        <w:br w:type="textWrapping" w:clear="all"/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расстоянии др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 от др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га, когда они отличаются по размерам, по форме расположения в пространстве.   </w:t>
      </w:r>
    </w:p>
    <w:p w:rsidR="001B0C71" w:rsidRPr="00933D9B" w:rsidRDefault="00586676" w:rsidP="00A43A51">
      <w:pPr>
        <w:spacing w:line="316" w:lineRule="exact"/>
        <w:ind w:left="46" w:right="47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 xml:space="preserve">Величина. </w:t>
      </w:r>
      <w:proofErr w:type="gramStart"/>
      <w:r w:rsidRPr="00933D9B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С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овершенствовать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мение сравнивать два предмета по величине (д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ине, 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ш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ирине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высоте), а также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чить сравнивать два предмета п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lang w:val="ru-RU"/>
        </w:rPr>
        <w:br w:type="textWrapping" w:clear="all"/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толщине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тем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непосредственного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наложения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или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приложения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;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отражать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рез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льтаты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сравнения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речи,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использ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прилагательны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е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 (длиннее - короче, шире -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же, выше - ниже, толще - тоньше или равные (одинаковые) по длине, ширине, высоте, толщине). </w:t>
      </w:r>
      <w:proofErr w:type="gramEnd"/>
    </w:p>
    <w:p w:rsidR="001B0C71" w:rsidRPr="00933D9B" w:rsidRDefault="001B0C71" w:rsidP="00A43A51">
      <w:pPr>
        <w:ind w:left="7732"/>
        <w:jc w:val="both"/>
        <w:rPr>
          <w:rFonts w:ascii="Times New Roman" w:hAnsi="Times New Roman" w:cs="Times New Roman"/>
          <w:lang w:val="ru-RU"/>
        </w:rPr>
        <w:sectPr w:rsidR="001B0C71" w:rsidRPr="00933D9B">
          <w:type w:val="continuous"/>
          <w:pgSz w:w="16848" w:h="11916"/>
          <w:pgMar w:top="500" w:right="500" w:bottom="400" w:left="500" w:header="708" w:footer="708" w:gutter="0"/>
          <w:cols w:space="720"/>
          <w:docGrid w:linePitch="360"/>
        </w:sectPr>
      </w:pPr>
    </w:p>
    <w:p w:rsidR="001B0C71" w:rsidRPr="00933D9B" w:rsidRDefault="00586676" w:rsidP="00A43A51">
      <w:pPr>
        <w:spacing w:line="319" w:lineRule="exact"/>
        <w:ind w:left="720" w:right="47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lastRenderedPageBreak/>
        <w:t>Учить сравнивать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предметы по дв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 признакам величины (красная лента длиннее и шире зе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еной, желтый шарфик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короче и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же </w:t>
      </w:r>
      <w:proofErr w:type="gramStart"/>
      <w:r w:rsidRPr="00933D9B">
        <w:rPr>
          <w:rFonts w:ascii="Times New Roman" w:hAnsi="Times New Roman" w:cs="Times New Roman"/>
          <w:sz w:val="24"/>
          <w:szCs w:val="24"/>
          <w:lang w:val="ru-RU"/>
        </w:rPr>
        <w:t>синего</w:t>
      </w:r>
      <w:proofErr w:type="gramEnd"/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).   </w:t>
      </w:r>
      <w:r w:rsidRPr="00933D9B">
        <w:rPr>
          <w:lang w:val="ru-RU"/>
        </w:rPr>
        <w:br w:type="textWrapping" w:clear="all"/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Устанавливать</w:t>
      </w:r>
      <w:r w:rsidR="008F43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размерные</w:t>
      </w:r>
      <w:r w:rsidR="008F43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отношения</w:t>
      </w:r>
      <w:r w:rsidR="008F43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межд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8F4321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3–5</w:t>
      </w:r>
      <w:r w:rsidR="008F43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предметами</w:t>
      </w:r>
      <w:r w:rsidR="008F43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разной</w:t>
      </w:r>
      <w:r w:rsidR="008F43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длины</w:t>
      </w:r>
      <w:r w:rsidR="008F43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(ширины,</w:t>
      </w:r>
      <w:r w:rsidR="008F43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высоты),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толщины,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располагать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933D9B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определенной  </w:t>
      </w:r>
    </w:p>
    <w:p w:rsidR="001B0C71" w:rsidRPr="00933D9B" w:rsidRDefault="00586676" w:rsidP="00A43A51">
      <w:pPr>
        <w:spacing w:line="316" w:lineRule="exact"/>
        <w:ind w:left="46" w:right="47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последовательности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="00A43A5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порядке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бывания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или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нарастания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величины. </w:t>
      </w:r>
      <w:proofErr w:type="gramStart"/>
      <w:r w:rsidRPr="00933D9B">
        <w:rPr>
          <w:rFonts w:ascii="Times New Roman" w:hAnsi="Times New Roman" w:cs="Times New Roman"/>
          <w:sz w:val="24"/>
          <w:szCs w:val="24"/>
          <w:lang w:val="ru-RU"/>
        </w:rPr>
        <w:t>Вводить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активн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речь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нятия,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об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значающие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размерные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отношени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 предметов (эта (красная) башенка - самая высокая, эта (оранжевая) - пониже, эта (розовая) - еще ниже, а эта (желтая) - самая низкая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и т. д.).   </w:t>
      </w:r>
      <w:proofErr w:type="gramEnd"/>
    </w:p>
    <w:p w:rsidR="001B0C71" w:rsidRPr="00933D9B" w:rsidRDefault="00586676" w:rsidP="00A43A51">
      <w:pPr>
        <w:tabs>
          <w:tab w:val="left" w:pos="4020"/>
        </w:tabs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Форма.</w:t>
      </w:r>
      <w:r w:rsidRPr="00933D9B">
        <w:rPr>
          <w:rFonts w:ascii="Times New Roman" w:hAnsi="Times New Roman" w:cs="Times New Roman"/>
          <w:i/>
          <w:iCs/>
          <w:sz w:val="24"/>
          <w:szCs w:val="24"/>
          <w:lang w:val="ru-RU"/>
        </w:rPr>
        <w:tab/>
      </w:r>
    </w:p>
    <w:p w:rsidR="001B0C71" w:rsidRPr="00933D9B" w:rsidRDefault="00586676" w:rsidP="00A43A51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Развивать представление детей о геометрических фигурах: кр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ге, квадрате, тре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гольнике, а также шаре, к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бе. Учить выделять особые признаки  </w:t>
      </w:r>
    </w:p>
    <w:p w:rsidR="001B0C71" w:rsidRPr="00933D9B" w:rsidRDefault="00586676" w:rsidP="00A43A51">
      <w:pPr>
        <w:spacing w:line="316" w:lineRule="exact"/>
        <w:ind w:left="754" w:right="47" w:hanging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фиг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 с помощью зрительного и осязательно-двигательного анализаторов (наличие или отс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тствие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глов,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стойчивость, подви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ж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ность и д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.).   </w:t>
      </w:r>
      <w:r w:rsidRPr="00933D9B">
        <w:rPr>
          <w:lang w:val="ru-RU"/>
        </w:rPr>
        <w:br w:type="textWrapping" w:clear="all"/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Познакомить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прямо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гольником,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сравнивая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кр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гом,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квадратом,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тре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гольнико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м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Учить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раз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ичать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зывать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прямо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гольник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  <w:r w:rsidR="001F26C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его  </w:t>
      </w:r>
    </w:p>
    <w:p w:rsidR="001B0C71" w:rsidRPr="00933D9B" w:rsidRDefault="00586676" w:rsidP="00A43A51">
      <w:pPr>
        <w:ind w:left="46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элементы: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глы и стороны.   </w:t>
      </w:r>
    </w:p>
    <w:p w:rsidR="001B0C71" w:rsidRPr="00933D9B" w:rsidRDefault="00586676" w:rsidP="00A43A51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proofErr w:type="gramStart"/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Формировать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представление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том,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что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фиг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ры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мог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быть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разных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размеров: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большой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маленький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б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(шар,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г,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квадрат,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тре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гольник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  <w:proofErr w:type="gramEnd"/>
    </w:p>
    <w:p w:rsidR="001B0C71" w:rsidRPr="00933D9B" w:rsidRDefault="00586676" w:rsidP="00A43A51">
      <w:pPr>
        <w:ind w:left="46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прямо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гольник).   </w:t>
      </w:r>
    </w:p>
    <w:p w:rsidR="001B0C71" w:rsidRPr="00933D9B" w:rsidRDefault="00586676" w:rsidP="00A43A51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Учить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соотносить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A43A51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предметов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известными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геометрическими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фиг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рами: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тарелка-кр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г,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платок-квадрат,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мяч-шар,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окно,</w:t>
      </w:r>
      <w:r w:rsidR="001F26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дверь-  </w:t>
      </w:r>
    </w:p>
    <w:p w:rsidR="001B0C71" w:rsidRPr="00933D9B" w:rsidRDefault="00586676" w:rsidP="00A43A51">
      <w:pPr>
        <w:ind w:left="46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прямо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гольник и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др.   </w:t>
      </w:r>
    </w:p>
    <w:p w:rsidR="001B0C71" w:rsidRPr="00933D9B" w:rsidRDefault="00586676" w:rsidP="00A43A51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Ориентировка в пространстве.</w:t>
      </w:r>
    </w:p>
    <w:p w:rsidR="001B0C71" w:rsidRPr="00933D9B" w:rsidRDefault="00586676" w:rsidP="00A43A51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proofErr w:type="gramStart"/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Развивать 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мения определять пространственные направления от себя, двигаться в заданном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931088">
        <w:rPr>
          <w:rFonts w:ascii="Times New Roman" w:hAnsi="Times New Roman" w:cs="Times New Roman"/>
          <w:sz w:val="24"/>
          <w:szCs w:val="24"/>
          <w:lang w:val="ru-RU"/>
        </w:rPr>
        <w:t xml:space="preserve">правлении (вперед - назад,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направо - налево, вверх - вниз); обозначать словами положение предметов по отношению к 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с</w:t>
      </w:r>
      <w:r w:rsidR="00931088">
        <w:rPr>
          <w:rFonts w:ascii="Times New Roman" w:hAnsi="Times New Roman" w:cs="Times New Roman"/>
          <w:sz w:val="24"/>
          <w:szCs w:val="24"/>
          <w:lang w:val="ru-RU"/>
        </w:rPr>
        <w:t xml:space="preserve">ебе (передо мной стол, справа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от меня дверь, слева - окно, сзади</w:t>
      </w:r>
      <w:r w:rsidR="001F26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на полк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х - игр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шки).  </w:t>
      </w:r>
      <w:proofErr w:type="gramEnd"/>
    </w:p>
    <w:p w:rsidR="001B0C71" w:rsidRPr="00933D9B" w:rsidRDefault="00586676" w:rsidP="00A43A51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lastRenderedPageBreak/>
        <w:t>Познакомить с пространственными отношени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ми: далеко - близко (дом стоит близко, а березка растет далеко).  </w:t>
      </w:r>
    </w:p>
    <w:p w:rsidR="001B0C71" w:rsidRPr="00933D9B" w:rsidRDefault="00586676" w:rsidP="00A43A51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Ориентировка во времени.</w:t>
      </w:r>
    </w:p>
    <w:p w:rsidR="001B0C71" w:rsidRPr="00933D9B" w:rsidRDefault="00586676" w:rsidP="00A43A51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Расширять представления о частях с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ток, их х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рактерных особенностях, последовательности (</w:t>
      </w:r>
      <w:r w:rsidRPr="00933D9B">
        <w:rPr>
          <w:rFonts w:ascii="Times New Roman" w:hAnsi="Times New Roman" w:cs="Times New Roman"/>
          <w:spacing w:val="-5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тро - день - вече</w:t>
      </w:r>
      <w:proofErr w:type="gramStart"/>
      <w:r w:rsidRPr="00933D9B">
        <w:rPr>
          <w:rFonts w:ascii="Times New Roman" w:hAnsi="Times New Roman" w:cs="Times New Roman"/>
          <w:sz w:val="24"/>
          <w:szCs w:val="24"/>
          <w:lang w:val="ru-RU"/>
        </w:rPr>
        <w:t>р-</w:t>
      </w:r>
      <w:proofErr w:type="gramEnd"/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ночь).  </w:t>
      </w:r>
    </w:p>
    <w:p w:rsidR="001B0C71" w:rsidRPr="00933D9B" w:rsidRDefault="00586676" w:rsidP="00A43A51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Объяснить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значение с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ов: 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«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вчера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«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сегодня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«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завтра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.   </w:t>
      </w:r>
    </w:p>
    <w:p w:rsidR="001B0C71" w:rsidRPr="00933D9B" w:rsidRDefault="00586676" w:rsidP="00A43A51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u w:val="single"/>
          <w:lang w:val="ru-RU"/>
        </w:rPr>
        <w:t>Развитие познавательн</w:t>
      </w:r>
      <w:proofErr w:type="gramStart"/>
      <w:r w:rsidRPr="00933D9B">
        <w:rPr>
          <w:rFonts w:ascii="Times New Roman" w:hAnsi="Times New Roman" w:cs="Times New Roman"/>
          <w:sz w:val="24"/>
          <w:szCs w:val="24"/>
          <w:u w:val="single"/>
          <w:lang w:val="ru-RU"/>
        </w:rPr>
        <w:t>о-</w:t>
      </w:r>
      <w:proofErr w:type="gramEnd"/>
      <w:r w:rsidRPr="00933D9B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исследовательской деятельности</w:t>
      </w:r>
    </w:p>
    <w:p w:rsidR="001B0C71" w:rsidRPr="00933D9B" w:rsidRDefault="00586676" w:rsidP="00A43A51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Познавательно</w:t>
      </w:r>
      <w:r w:rsidRPr="00933D9B">
        <w:rPr>
          <w:rFonts w:ascii="Times New Roman" w:hAnsi="Times New Roman" w:cs="Times New Roman"/>
          <w:i/>
          <w:iCs/>
          <w:sz w:val="24"/>
          <w:szCs w:val="24"/>
          <w:lang w:val="ru-RU"/>
        </w:rPr>
        <w:t>-</w:t>
      </w:r>
      <w:r w:rsidRPr="00933D9B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исследовательская деятельность.</w:t>
      </w:r>
    </w:p>
    <w:p w:rsidR="001B0C71" w:rsidRPr="00933D9B" w:rsidRDefault="00586676" w:rsidP="00A43A51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Продолжать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знако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м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ить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обобщенными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способами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исследования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разн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б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ъектов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помощью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специально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разработанн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систем  </w:t>
      </w:r>
    </w:p>
    <w:p w:rsidR="001B0C71" w:rsidRPr="00933D9B" w:rsidRDefault="00BF6664" w:rsidP="00A43A51">
      <w:pPr>
        <w:spacing w:line="316" w:lineRule="exact"/>
        <w:ind w:left="46" w:right="4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енсорных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эталонов,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помогать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осваивать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перцептивные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действи</w:t>
      </w:r>
      <w:r w:rsidR="00586676"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Формировать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мение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пол</w:t>
      </w:r>
      <w:r w:rsidR="00586676"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чать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сведения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новом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объекте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процессе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его  практического исследования.  </w:t>
      </w:r>
    </w:p>
    <w:p w:rsidR="001B0C71" w:rsidRPr="00933D9B" w:rsidRDefault="00586676" w:rsidP="00A43A51">
      <w:pPr>
        <w:spacing w:line="316" w:lineRule="exact"/>
        <w:ind w:left="46" w:right="47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Формировать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мение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выполнять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ряд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последовательных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действий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задачей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предлагаемым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алгоритмом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деятельности.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Учить  </w:t>
      </w:r>
      <w:r w:rsidRPr="00933D9B">
        <w:rPr>
          <w:lang w:val="ru-RU"/>
        </w:rPr>
        <w:br w:type="textWrapping" w:clear="all"/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понимать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 исп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льзов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ть в познавательно-исследовательской деятельности модели, предло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ж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енные взрослым.   </w:t>
      </w:r>
    </w:p>
    <w:p w:rsidR="001B0C71" w:rsidRPr="00933D9B" w:rsidRDefault="001B0C71" w:rsidP="00A43A51">
      <w:pPr>
        <w:jc w:val="both"/>
        <w:rPr>
          <w:rFonts w:ascii="Times New Roman" w:hAnsi="Times New Roman" w:cs="Times New Roman"/>
          <w:lang w:val="ru-RU"/>
        </w:rPr>
        <w:sectPr w:rsidR="001B0C71" w:rsidRPr="00933D9B">
          <w:type w:val="continuous"/>
          <w:pgSz w:w="16848" w:h="11916"/>
          <w:pgMar w:top="500" w:right="500" w:bottom="400" w:left="500" w:header="708" w:footer="708" w:gutter="0"/>
          <w:cols w:space="720"/>
          <w:docGrid w:linePitch="360"/>
        </w:sectPr>
      </w:pPr>
    </w:p>
    <w:p w:rsidR="001B0C71" w:rsidRPr="00933D9B" w:rsidRDefault="00586676" w:rsidP="00A43A51">
      <w:pPr>
        <w:spacing w:line="317" w:lineRule="exact"/>
        <w:ind w:right="37" w:firstLine="720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lastRenderedPageBreak/>
        <w:t xml:space="preserve">Сенсорное развитие.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Продолжать работ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по сенсорном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развитию в разных 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идах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деятельности. Обогащать сенсорный опыт, знакомя д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е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тей с  </w:t>
      </w:r>
      <w:r w:rsidRPr="00933D9B">
        <w:rPr>
          <w:lang w:val="ru-RU"/>
        </w:rPr>
        <w:br w:type="textWrapping" w:clear="all"/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широким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кр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гом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предметов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объектов,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новыми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способами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обследования.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Закреплять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пол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ченные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ранее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навыки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обследования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предметов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и  объектов.  </w:t>
      </w:r>
    </w:p>
    <w:p w:rsidR="001B0C71" w:rsidRPr="00933D9B" w:rsidRDefault="00586676" w:rsidP="00A43A51">
      <w:pPr>
        <w:spacing w:line="316" w:lineRule="exact"/>
        <w:ind w:left="46" w:right="37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Совершенствовать восприятие детей п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тем активного использования всех органов ч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вств (осязание, зрение, сл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х, вк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с, обоняние). Обогащать  </w:t>
      </w:r>
      <w:r w:rsidRPr="00933D9B">
        <w:rPr>
          <w:lang w:val="ru-RU"/>
        </w:rPr>
        <w:br w:type="textWrapping" w:clear="all"/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ч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вственный опыт и 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мение фиксировать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пол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ченные впечатления в речи.  </w:t>
      </w:r>
    </w:p>
    <w:p w:rsidR="001B0C71" w:rsidRPr="00933D9B" w:rsidRDefault="00586676" w:rsidP="00A43A51">
      <w:pPr>
        <w:spacing w:line="316" w:lineRule="exact"/>
        <w:ind w:left="46" w:right="37" w:firstLine="708"/>
        <w:jc w:val="both"/>
        <w:rPr>
          <w:rFonts w:ascii="Times New Roman" w:hAnsi="Times New Roman" w:cs="Times New Roman"/>
          <w:lang w:val="ru-RU"/>
        </w:rPr>
      </w:pPr>
      <w:proofErr w:type="gramStart"/>
      <w:r w:rsidRPr="00933D9B">
        <w:rPr>
          <w:rFonts w:ascii="Times New Roman" w:hAnsi="Times New Roman" w:cs="Times New Roman"/>
          <w:sz w:val="24"/>
          <w:szCs w:val="24"/>
          <w:lang w:val="ru-RU"/>
        </w:rPr>
        <w:t>Продолжать знако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м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ить с геометрическими фиг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рами (кр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г, тре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гольник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квадрат, прямо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гольник, овал), с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цветами (красный, синий, зеленый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  <w:r w:rsidRPr="00933D9B">
        <w:rPr>
          <w:lang w:val="ru-RU"/>
        </w:rPr>
        <w:br w:type="textWrapping" w:clear="all"/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желтый, оранжевый, фиолетовый, белый, серый).   </w:t>
      </w:r>
      <w:proofErr w:type="gramEnd"/>
    </w:p>
    <w:p w:rsidR="001B0C71" w:rsidRPr="00933D9B" w:rsidRDefault="00586676" w:rsidP="00A43A51">
      <w:pPr>
        <w:spacing w:line="317" w:lineRule="exact"/>
        <w:ind w:left="46" w:right="37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Развивать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осязание.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933D9B">
        <w:rPr>
          <w:rFonts w:ascii="Times New Roman" w:hAnsi="Times New Roman" w:cs="Times New Roman"/>
          <w:sz w:val="24"/>
          <w:szCs w:val="24"/>
          <w:lang w:val="ru-RU"/>
        </w:rPr>
        <w:t>Знакомить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раз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ичными материалами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ощ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пь,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тем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прикосновения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  <w:r w:rsidR="00BF6664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поглаживания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(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характериз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ощ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щения: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гла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д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кое,  </w:t>
      </w:r>
      <w:r w:rsidRPr="00933D9B">
        <w:rPr>
          <w:lang w:val="ru-RU"/>
        </w:rPr>
        <w:br w:type="textWrapping" w:clear="all"/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холодное, п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шистое, жесткое, колючее и др.).   </w:t>
      </w:r>
      <w:proofErr w:type="gramEnd"/>
    </w:p>
    <w:p w:rsidR="001B0C71" w:rsidRPr="00933D9B" w:rsidRDefault="00586676" w:rsidP="00A43A51">
      <w:pPr>
        <w:spacing w:line="316" w:lineRule="exact"/>
        <w:ind w:left="46" w:right="37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Формировать образные представления на основе развития образного восприятия в процессе различн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х видов деятельности. Раз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ивать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мени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е</w:t>
      </w:r>
      <w:r w:rsidRPr="00933D9B">
        <w:rPr>
          <w:lang w:val="ru-RU"/>
        </w:rPr>
        <w:br w:type="textWrapping" w:clear="all"/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использовать эталоны как общепринятые свойства и качества предметов (цвет, форма, размер, вес и т. п.); подбирать предметы по 1–2 качествам (цвет,  размер, материал и т. п.).  </w:t>
      </w:r>
    </w:p>
    <w:p w:rsidR="001B0C71" w:rsidRPr="00933D9B" w:rsidRDefault="00586676" w:rsidP="00A43A51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Проектная деятельность.</w:t>
      </w:r>
    </w:p>
    <w:p w:rsidR="001B0C71" w:rsidRPr="00933D9B" w:rsidRDefault="00586676" w:rsidP="00A43A51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Развивать первичные навыки в проектн</w:t>
      </w:r>
      <w:proofErr w:type="gramStart"/>
      <w:r w:rsidRPr="00933D9B">
        <w:rPr>
          <w:rFonts w:ascii="Times New Roman" w:hAnsi="Times New Roman" w:cs="Times New Roman"/>
          <w:sz w:val="24"/>
          <w:szCs w:val="24"/>
          <w:lang w:val="ru-RU"/>
        </w:rPr>
        <w:t>о-</w:t>
      </w:r>
      <w:proofErr w:type="gramEnd"/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исс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едовательской деятельности, оказывать помо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щ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ь в оформлении ее рез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льтатов и создании 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словий  </w:t>
      </w:r>
    </w:p>
    <w:p w:rsidR="001B0C71" w:rsidRPr="00933D9B" w:rsidRDefault="00586676" w:rsidP="00A43A51">
      <w:pPr>
        <w:ind w:left="46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для их презентации сверстникам. Привлекать родителей к 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частию в исследовательской деятельности детей.  </w:t>
      </w:r>
    </w:p>
    <w:p w:rsidR="001B0C71" w:rsidRPr="00933D9B" w:rsidRDefault="00586676" w:rsidP="00A43A51">
      <w:pPr>
        <w:tabs>
          <w:tab w:val="left" w:pos="4666"/>
          <w:tab w:val="left" w:pos="5701"/>
        </w:tabs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Дидактические игры.</w:t>
      </w:r>
      <w:r w:rsidRPr="00933D9B">
        <w:rPr>
          <w:rFonts w:ascii="Times New Roman" w:hAnsi="Times New Roman" w:cs="Times New Roman"/>
          <w:i/>
          <w:iCs/>
          <w:sz w:val="24"/>
          <w:szCs w:val="24"/>
          <w:lang w:val="ru-RU"/>
        </w:rPr>
        <w:tab/>
      </w:r>
      <w:r w:rsidRPr="00933D9B">
        <w:rPr>
          <w:rFonts w:ascii="Times New Roman" w:hAnsi="Times New Roman" w:cs="Times New Roman"/>
          <w:i/>
          <w:iCs/>
          <w:sz w:val="24"/>
          <w:szCs w:val="24"/>
          <w:lang w:val="ru-RU"/>
        </w:rPr>
        <w:tab/>
      </w:r>
    </w:p>
    <w:p w:rsidR="001B0C71" w:rsidRPr="00933D9B" w:rsidRDefault="00586676">
      <w:pPr>
        <w:ind w:left="46" w:firstLine="708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Учить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играм,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направленным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закрепление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представлений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свойствах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предметов,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совершенств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мение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сравнивать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предметы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933D9B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proofErr w:type="gramEnd"/>
    </w:p>
    <w:p w:rsidR="001B0C71" w:rsidRPr="00933D9B" w:rsidRDefault="00586676">
      <w:pPr>
        <w:ind w:left="46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внешним признакам, г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ппировать; составлять целое из частей (к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бики, мозаика, </w:t>
      </w:r>
      <w:proofErr w:type="spellStart"/>
      <w:r w:rsidRPr="00933D9B">
        <w:rPr>
          <w:rFonts w:ascii="Times New Roman" w:hAnsi="Times New Roman" w:cs="Times New Roman"/>
          <w:sz w:val="24"/>
          <w:szCs w:val="24"/>
          <w:lang w:val="ru-RU"/>
        </w:rPr>
        <w:t>пазлы</w:t>
      </w:r>
      <w:proofErr w:type="spellEnd"/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).  </w:t>
      </w:r>
    </w:p>
    <w:p w:rsidR="001B0C71" w:rsidRPr="00933D9B" w:rsidRDefault="00586676" w:rsidP="00BF6664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Совершенствоватьтактильные</w:t>
      </w:r>
      <w:proofErr w:type="gramStart"/>
      <w:r w:rsidRPr="00933D9B">
        <w:rPr>
          <w:rFonts w:ascii="Times New Roman" w:hAnsi="Times New Roman" w:cs="Times New Roman"/>
          <w:sz w:val="24"/>
          <w:szCs w:val="24"/>
          <w:lang w:val="ru-RU"/>
        </w:rPr>
        <w:t>,с</w:t>
      </w:r>
      <w:proofErr w:type="gramEnd"/>
      <w:r w:rsidRPr="00933D9B">
        <w:rPr>
          <w:rFonts w:ascii="Times New Roman" w:hAnsi="Times New Roman" w:cs="Times New Roman"/>
          <w:sz w:val="24"/>
          <w:szCs w:val="24"/>
          <w:lang w:val="ru-RU"/>
        </w:rPr>
        <w:t>л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ховые,вкусовыеощ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щениядетей(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«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Определинаощ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пь(повк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,позв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чанию)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).Развивать  </w:t>
      </w:r>
    </w:p>
    <w:p w:rsidR="001B0C71" w:rsidRPr="00933D9B" w:rsidRDefault="008F4321" w:rsidP="00BF6664">
      <w:pPr>
        <w:ind w:left="46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аблюдательность</w:t>
      </w:r>
      <w:r w:rsidRPr="008F43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и внимание (</w:t>
      </w:r>
      <w:r w:rsidR="00586676"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«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Что изменил</w:t>
      </w:r>
      <w:r w:rsidR="00586676"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сь?</w:t>
      </w:r>
      <w:r w:rsidR="00586676"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»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586676"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«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У кого колечко?</w:t>
      </w:r>
      <w:r w:rsidR="00586676"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»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).  </w:t>
      </w:r>
    </w:p>
    <w:p w:rsidR="001B0C71" w:rsidRPr="00933D9B" w:rsidRDefault="00586676" w:rsidP="00BF6664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proofErr w:type="gramStart"/>
      <w:r w:rsidRPr="00933D9B">
        <w:rPr>
          <w:rFonts w:ascii="Times New Roman" w:hAnsi="Times New Roman" w:cs="Times New Roman"/>
          <w:sz w:val="24"/>
          <w:szCs w:val="24"/>
          <w:lang w:val="ru-RU"/>
        </w:rPr>
        <w:t>Помогать детям осваивать</w:t>
      </w:r>
      <w:proofErr w:type="gramEnd"/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правила простейших настольно</w:t>
      </w:r>
      <w:r w:rsidR="008F4321" w:rsidRPr="008F43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D6C4C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8F4321" w:rsidRPr="008F43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печатн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="007D6C4C" w:rsidRPr="007D6C4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игр (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«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Домино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«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Лото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).   </w:t>
      </w:r>
    </w:p>
    <w:p w:rsidR="001B0C71" w:rsidRPr="00933D9B" w:rsidRDefault="00586676" w:rsidP="00BF6664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Ознакомление с предметным окружением.</w:t>
      </w:r>
    </w:p>
    <w:p w:rsidR="001B0C71" w:rsidRPr="00933D9B" w:rsidRDefault="00586676" w:rsidP="00BF6664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Создавать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словия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расширения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представлений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об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объектах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окр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жающего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мира.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Рассказывать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предметах,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необхо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д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имых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детям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933D9B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</w:p>
    <w:p w:rsidR="001B0C71" w:rsidRPr="00933D9B" w:rsidRDefault="00BF6664" w:rsidP="00BF6664">
      <w:pPr>
        <w:spacing w:line="316" w:lineRule="exact"/>
        <w:ind w:left="46" w:right="3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р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азных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видах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(игре,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тр</w:t>
      </w:r>
      <w:r w:rsidR="00586676"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де,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рисовании,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аппликации и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т.д.)</w:t>
      </w:r>
      <w:proofErr w:type="gramStart"/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.Р</w:t>
      </w:r>
      <w:proofErr w:type="gramEnd"/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асширять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зн</w:t>
      </w:r>
      <w:r w:rsidR="00586676"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об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общественном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транспорте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(автоб</w:t>
      </w:r>
      <w:r w:rsidR="00586676"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с,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поезд,  самолет, теплоход).  </w:t>
      </w:r>
    </w:p>
    <w:p w:rsidR="001B0C71" w:rsidRPr="00933D9B" w:rsidRDefault="00586676" w:rsidP="00BF6664">
      <w:pPr>
        <w:spacing w:line="317" w:lineRule="exact"/>
        <w:ind w:left="46" w:right="37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Продолжать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знакомить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признаками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предметов,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поб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ждать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определять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цвет,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величин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вес.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Рассказывать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материалах  </w:t>
      </w:r>
      <w:r w:rsidRPr="00933D9B">
        <w:rPr>
          <w:lang w:val="ru-RU"/>
        </w:rPr>
        <w:br w:type="textWrapping" w:clear="all"/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(стекло,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металл,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резина,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кожа,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пластмасса),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933D9B">
        <w:rPr>
          <w:rFonts w:ascii="Times New Roman" w:hAnsi="Times New Roman" w:cs="Times New Roman"/>
          <w:sz w:val="24"/>
          <w:szCs w:val="24"/>
          <w:lang w:val="ru-RU"/>
        </w:rPr>
        <w:t>из</w:t>
      </w:r>
      <w:proofErr w:type="gramEnd"/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которых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сделаны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предметы,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об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свойствах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качествах.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Объясн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ть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целесообразность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изготовлени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 предмета из определенного материала (корп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 машин - из металла, шины - из р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е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зины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и т. п.).  </w:t>
      </w:r>
    </w:p>
    <w:p w:rsidR="00931088" w:rsidRDefault="00586676" w:rsidP="00BF6664">
      <w:pPr>
        <w:ind w:left="46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Формировать элементарные представления об изменении видов человеческого тр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да и быта на примере 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>истории 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г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931088">
        <w:rPr>
          <w:rFonts w:ascii="Times New Roman" w:hAnsi="Times New Roman" w:cs="Times New Roman"/>
          <w:sz w:val="24"/>
          <w:szCs w:val="24"/>
          <w:lang w:val="ru-RU"/>
        </w:rPr>
        <w:t>шки и предметов обихода.</w:t>
      </w:r>
    </w:p>
    <w:p w:rsidR="00931088" w:rsidRDefault="00931088" w:rsidP="00BF6664">
      <w:pPr>
        <w:tabs>
          <w:tab w:val="left" w:pos="7112"/>
        </w:tabs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Ознакомление с социальным миром.</w:t>
      </w:r>
    </w:p>
    <w:p w:rsidR="00931088" w:rsidRPr="00933D9B" w:rsidRDefault="007C1777" w:rsidP="00BF6664">
      <w:pPr>
        <w:tabs>
          <w:tab w:val="left" w:pos="7112"/>
        </w:tabs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31088" w:rsidRPr="00933D9B">
        <w:rPr>
          <w:rFonts w:ascii="Times New Roman" w:hAnsi="Times New Roman" w:cs="Times New Roman"/>
          <w:sz w:val="24"/>
          <w:szCs w:val="24"/>
          <w:lang w:val="ru-RU"/>
        </w:rPr>
        <w:t>Расширять представления о правил</w:t>
      </w:r>
      <w:r w:rsidR="00931088"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="00931088"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х поведения в общественных местах.   </w:t>
      </w:r>
    </w:p>
    <w:p w:rsidR="00931088" w:rsidRPr="00933D9B" w:rsidRDefault="007C1777" w:rsidP="007C1777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</w:t>
      </w:r>
      <w:r w:rsidR="00931088" w:rsidRPr="00933D9B">
        <w:rPr>
          <w:rFonts w:ascii="Times New Roman" w:hAnsi="Times New Roman" w:cs="Times New Roman"/>
          <w:sz w:val="24"/>
          <w:szCs w:val="24"/>
          <w:lang w:val="ru-RU"/>
        </w:rPr>
        <w:t>Расширять знания дет</w:t>
      </w:r>
      <w:r w:rsidR="00931088"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е</w:t>
      </w:r>
      <w:r w:rsidR="00931088" w:rsidRPr="00933D9B">
        <w:rPr>
          <w:rFonts w:ascii="Times New Roman" w:hAnsi="Times New Roman" w:cs="Times New Roman"/>
          <w:sz w:val="24"/>
          <w:szCs w:val="24"/>
          <w:lang w:val="ru-RU"/>
        </w:rPr>
        <w:t>й об общественном транспорте (автоб</w:t>
      </w:r>
      <w:r w:rsidR="00931088"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931088"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с, поезд, самолет, теплоход).  </w:t>
      </w:r>
    </w:p>
    <w:p w:rsidR="00931088" w:rsidRPr="00933D9B" w:rsidRDefault="00931088" w:rsidP="00BF6664">
      <w:pPr>
        <w:ind w:left="46" w:firstLine="709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Формировать первичн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е представления о школе.   </w:t>
      </w:r>
    </w:p>
    <w:p w:rsidR="00931088" w:rsidRPr="00933D9B" w:rsidRDefault="00931088" w:rsidP="00BF6664">
      <w:pPr>
        <w:ind w:left="46" w:firstLine="709"/>
        <w:jc w:val="both"/>
        <w:rPr>
          <w:rFonts w:ascii="Times New Roman" w:hAnsi="Times New Roman" w:cs="Times New Roman"/>
          <w:lang w:val="ru-RU"/>
        </w:rPr>
      </w:pPr>
      <w:proofErr w:type="gramStart"/>
      <w:r w:rsidRPr="00933D9B">
        <w:rPr>
          <w:rFonts w:ascii="Times New Roman" w:hAnsi="Times New Roman" w:cs="Times New Roman"/>
          <w:sz w:val="24"/>
          <w:szCs w:val="24"/>
          <w:lang w:val="ru-RU"/>
        </w:rPr>
        <w:t>Продолжать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знакомить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льт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рными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явлениями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(театром,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цирко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м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зоопарком,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вернисажем),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атриб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тами,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людьми,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работающи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м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них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 правилам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поведения.   </w:t>
      </w:r>
      <w:proofErr w:type="gramEnd"/>
    </w:p>
    <w:p w:rsidR="00931088" w:rsidRPr="00933D9B" w:rsidRDefault="00931088" w:rsidP="00BF6664">
      <w:pPr>
        <w:ind w:left="46" w:firstLine="709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Рассказывать о самых красивых местах родно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г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 города (поселка), его достопримечательностях. Дать детям дост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пные их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пониманию представления о гос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дарственных праздник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х. Рассказывать о Российск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й армии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о воинах,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которые охр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няют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наш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Родин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(пограничники, моряки,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летчики).  </w:t>
      </w:r>
    </w:p>
    <w:p w:rsidR="00931088" w:rsidRPr="00933D9B" w:rsidRDefault="00931088" w:rsidP="00BF6664">
      <w:pPr>
        <w:ind w:left="46" w:firstLine="709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Дать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элементарные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представления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жизни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особенностях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тр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да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городе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сельской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местности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(с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опорой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опыт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детей).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Продолжать  </w:t>
      </w:r>
    </w:p>
    <w:p w:rsidR="00931088" w:rsidRDefault="007C1777" w:rsidP="00BF6664">
      <w:pPr>
        <w:spacing w:line="316" w:lineRule="exact"/>
        <w:ind w:left="46" w:right="4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</w:t>
      </w:r>
      <w:r w:rsidR="00931088" w:rsidRPr="00933D9B">
        <w:rPr>
          <w:rFonts w:ascii="Times New Roman" w:hAnsi="Times New Roman" w:cs="Times New Roman"/>
          <w:sz w:val="24"/>
          <w:szCs w:val="24"/>
          <w:lang w:val="ru-RU"/>
        </w:rPr>
        <w:t>накомить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31088" w:rsidRPr="00933D9B"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31088" w:rsidRPr="00933D9B">
        <w:rPr>
          <w:rFonts w:ascii="Times New Roman" w:hAnsi="Times New Roman" w:cs="Times New Roman"/>
          <w:sz w:val="24"/>
          <w:szCs w:val="24"/>
          <w:lang w:val="ru-RU"/>
        </w:rPr>
        <w:t>различными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31088" w:rsidRPr="00933D9B">
        <w:rPr>
          <w:rFonts w:ascii="Times New Roman" w:hAnsi="Times New Roman" w:cs="Times New Roman"/>
          <w:sz w:val="24"/>
          <w:szCs w:val="24"/>
          <w:lang w:val="ru-RU"/>
        </w:rPr>
        <w:t>профессиями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31088" w:rsidRPr="00933D9B">
        <w:rPr>
          <w:rFonts w:ascii="Times New Roman" w:hAnsi="Times New Roman" w:cs="Times New Roman"/>
          <w:sz w:val="24"/>
          <w:szCs w:val="24"/>
          <w:lang w:val="ru-RU"/>
        </w:rPr>
        <w:t>(шофер,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31088" w:rsidRPr="00933D9B">
        <w:rPr>
          <w:rFonts w:ascii="Times New Roman" w:hAnsi="Times New Roman" w:cs="Times New Roman"/>
          <w:sz w:val="24"/>
          <w:szCs w:val="24"/>
          <w:lang w:val="ru-RU"/>
        </w:rPr>
        <w:t>почтальон,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31088" w:rsidRPr="00933D9B">
        <w:rPr>
          <w:rFonts w:ascii="Times New Roman" w:hAnsi="Times New Roman" w:cs="Times New Roman"/>
          <w:sz w:val="24"/>
          <w:szCs w:val="24"/>
          <w:lang w:val="ru-RU"/>
        </w:rPr>
        <w:t>продавец,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31088" w:rsidRPr="00933D9B">
        <w:rPr>
          <w:rFonts w:ascii="Times New Roman" w:hAnsi="Times New Roman" w:cs="Times New Roman"/>
          <w:sz w:val="24"/>
          <w:szCs w:val="24"/>
          <w:lang w:val="ru-RU"/>
        </w:rPr>
        <w:t>врач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31088"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31088" w:rsidRPr="00933D9B">
        <w:rPr>
          <w:rFonts w:ascii="Times New Roman" w:hAnsi="Times New Roman" w:cs="Times New Roman"/>
          <w:sz w:val="24"/>
          <w:szCs w:val="24"/>
          <w:lang w:val="ru-RU"/>
        </w:rPr>
        <w:t>т.д.);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31088" w:rsidRPr="00933D9B">
        <w:rPr>
          <w:rFonts w:ascii="Times New Roman" w:hAnsi="Times New Roman" w:cs="Times New Roman"/>
          <w:sz w:val="24"/>
          <w:szCs w:val="24"/>
          <w:lang w:val="ru-RU"/>
        </w:rPr>
        <w:t>расширять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31088"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31088" w:rsidRPr="00933D9B">
        <w:rPr>
          <w:rFonts w:ascii="Times New Roman" w:hAnsi="Times New Roman" w:cs="Times New Roman"/>
          <w:sz w:val="24"/>
          <w:szCs w:val="24"/>
          <w:lang w:val="ru-RU"/>
        </w:rPr>
        <w:t>обогащать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31088" w:rsidRPr="00933D9B">
        <w:rPr>
          <w:rFonts w:ascii="Times New Roman" w:hAnsi="Times New Roman" w:cs="Times New Roman"/>
          <w:sz w:val="24"/>
          <w:szCs w:val="24"/>
          <w:lang w:val="ru-RU"/>
        </w:rPr>
        <w:t>представления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31088" w:rsidRPr="00933D9B"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31088" w:rsidRPr="00933D9B">
        <w:rPr>
          <w:rFonts w:ascii="Times New Roman" w:hAnsi="Times New Roman" w:cs="Times New Roman"/>
          <w:sz w:val="24"/>
          <w:szCs w:val="24"/>
          <w:lang w:val="ru-RU"/>
        </w:rPr>
        <w:t>тр</w:t>
      </w:r>
      <w:r w:rsidR="00931088"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931088" w:rsidRPr="00933D9B">
        <w:rPr>
          <w:rFonts w:ascii="Times New Roman" w:hAnsi="Times New Roman" w:cs="Times New Roman"/>
          <w:sz w:val="24"/>
          <w:szCs w:val="24"/>
          <w:lang w:val="ru-RU"/>
        </w:rPr>
        <w:t>довых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31088" w:rsidRPr="00933D9B">
        <w:rPr>
          <w:rFonts w:ascii="Times New Roman" w:hAnsi="Times New Roman" w:cs="Times New Roman"/>
          <w:sz w:val="24"/>
          <w:szCs w:val="24"/>
          <w:lang w:val="ru-RU"/>
        </w:rPr>
        <w:t>действиях</w:t>
      </w:r>
      <w:r w:rsidR="00931088"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  <w:r w:rsidR="00931088"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 ор</w:t>
      </w:r>
      <w:r w:rsidR="00931088"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931088" w:rsidRPr="00933D9B">
        <w:rPr>
          <w:rFonts w:ascii="Times New Roman" w:hAnsi="Times New Roman" w:cs="Times New Roman"/>
          <w:sz w:val="24"/>
          <w:szCs w:val="24"/>
          <w:lang w:val="ru-RU"/>
        </w:rPr>
        <w:t>диях тр</w:t>
      </w:r>
      <w:r w:rsidR="00931088"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931088" w:rsidRPr="00933D9B">
        <w:rPr>
          <w:rFonts w:ascii="Times New Roman" w:hAnsi="Times New Roman" w:cs="Times New Roman"/>
          <w:sz w:val="24"/>
          <w:szCs w:val="24"/>
          <w:lang w:val="ru-RU"/>
        </w:rPr>
        <w:t>да, рез</w:t>
      </w:r>
      <w:r w:rsidR="00931088"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931088" w:rsidRPr="00933D9B">
        <w:rPr>
          <w:rFonts w:ascii="Times New Roman" w:hAnsi="Times New Roman" w:cs="Times New Roman"/>
          <w:sz w:val="24"/>
          <w:szCs w:val="24"/>
          <w:lang w:val="ru-RU"/>
        </w:rPr>
        <w:t>льтатах тр</w:t>
      </w:r>
      <w:r w:rsidR="00931088"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931088" w:rsidRPr="00933D9B">
        <w:rPr>
          <w:rFonts w:ascii="Times New Roman" w:hAnsi="Times New Roman" w:cs="Times New Roman"/>
          <w:sz w:val="24"/>
          <w:szCs w:val="24"/>
          <w:lang w:val="ru-RU"/>
        </w:rPr>
        <w:t>да.</w:t>
      </w:r>
    </w:p>
    <w:p w:rsidR="00931088" w:rsidRPr="00933D9B" w:rsidRDefault="00931088" w:rsidP="00BF6664">
      <w:pPr>
        <w:ind w:left="46" w:firstLine="709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Познакомить детей с деньгами, возможностя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м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 их и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с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пользования.   </w:t>
      </w:r>
    </w:p>
    <w:p w:rsidR="00931088" w:rsidRPr="00933D9B" w:rsidRDefault="00931088" w:rsidP="00BF6664">
      <w:pPr>
        <w:ind w:left="46" w:firstLine="709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Продолжать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воспиты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ать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любовь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д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7C177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краю;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рассказывать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детям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самых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красивых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местах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родного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города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(поселка),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его  </w:t>
      </w:r>
    </w:p>
    <w:p w:rsidR="00931088" w:rsidRPr="00933D9B" w:rsidRDefault="00931088" w:rsidP="00BF6664">
      <w:pPr>
        <w:jc w:val="both"/>
        <w:rPr>
          <w:rFonts w:ascii="Times New Roman" w:hAnsi="Times New Roman" w:cs="Times New Roman"/>
          <w:lang w:val="ru-RU"/>
        </w:rPr>
      </w:pPr>
      <w:proofErr w:type="gramStart"/>
      <w:r w:rsidRPr="00933D9B">
        <w:rPr>
          <w:rFonts w:ascii="Times New Roman" w:hAnsi="Times New Roman" w:cs="Times New Roman"/>
          <w:sz w:val="24"/>
          <w:szCs w:val="24"/>
          <w:lang w:val="ru-RU"/>
        </w:rPr>
        <w:t>достопримечательностях</w:t>
      </w:r>
      <w:proofErr w:type="gramEnd"/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.   </w:t>
      </w:r>
    </w:p>
    <w:p w:rsidR="00931088" w:rsidRPr="00933D9B" w:rsidRDefault="00931088" w:rsidP="00BF6664">
      <w:pPr>
        <w:ind w:left="46" w:firstLine="709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Дать детям дост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пные их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пониманию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представления о гос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дарственных праздниках.  </w:t>
      </w:r>
    </w:p>
    <w:p w:rsidR="00931088" w:rsidRPr="00933D9B" w:rsidRDefault="00931088" w:rsidP="00BF6664">
      <w:pPr>
        <w:ind w:left="46" w:firstLine="709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Рассказывать о Российской армии, о воин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х, к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торые охраняют наш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Родин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(пограничники,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моряки, летчики).   </w:t>
      </w:r>
    </w:p>
    <w:p w:rsidR="00931088" w:rsidRPr="00933D9B" w:rsidRDefault="00931088" w:rsidP="00BF6664">
      <w:pPr>
        <w:tabs>
          <w:tab w:val="left" w:pos="9393"/>
        </w:tabs>
        <w:ind w:left="46" w:firstLine="709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Ознакомление с миром природы:</w:t>
      </w:r>
      <w:r w:rsidRPr="00933D9B">
        <w:rPr>
          <w:rFonts w:ascii="Times New Roman" w:hAnsi="Times New Roman" w:cs="Times New Roman"/>
          <w:i/>
          <w:iCs/>
          <w:sz w:val="24"/>
          <w:szCs w:val="24"/>
          <w:lang w:val="ru-RU"/>
        </w:rPr>
        <w:tab/>
      </w:r>
    </w:p>
    <w:p w:rsidR="00931088" w:rsidRPr="00933D9B" w:rsidRDefault="00931088" w:rsidP="00BF6664">
      <w:pPr>
        <w:ind w:left="46" w:firstLine="709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Расширять представления детей о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природе.   </w:t>
      </w:r>
    </w:p>
    <w:p w:rsidR="00931088" w:rsidRPr="00933D9B" w:rsidRDefault="00931088" w:rsidP="00BF6664">
      <w:pPr>
        <w:ind w:left="46" w:firstLine="709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Знакомить с домашни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м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 живо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т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ными, декоративными рыбками (с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лотыми рыбками, кро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м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е в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алехвоста и телескопа, карасем и др.), птицами  </w:t>
      </w:r>
    </w:p>
    <w:p w:rsidR="00931088" w:rsidRPr="00933D9B" w:rsidRDefault="00931088" w:rsidP="00931088">
      <w:pPr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(волнистые поп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гайчики, канарейки и др.).   </w:t>
      </w:r>
    </w:p>
    <w:p w:rsidR="00931088" w:rsidRPr="00933D9B" w:rsidRDefault="00931088" w:rsidP="007C1777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proofErr w:type="gramStart"/>
      <w:r w:rsidRPr="00933D9B">
        <w:rPr>
          <w:rFonts w:ascii="Times New Roman" w:hAnsi="Times New Roman" w:cs="Times New Roman"/>
          <w:sz w:val="24"/>
          <w:szCs w:val="24"/>
          <w:lang w:val="ru-RU"/>
        </w:rPr>
        <w:t>Знакомить детей с пр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е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дставителями класса пресмыкающихся (ящерица, черепаха), их вн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е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шним видом и способами передвижения (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ящерицы  </w:t>
      </w:r>
      <w:proofErr w:type="gramEnd"/>
    </w:p>
    <w:p w:rsidR="00931088" w:rsidRPr="00933D9B" w:rsidRDefault="00931088" w:rsidP="007C1777">
      <w:pPr>
        <w:ind w:left="46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продолговатое тело,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нее есть длинный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хвост, который она может сбросить; ящерица очень быстро бегает).   </w:t>
      </w:r>
    </w:p>
    <w:p w:rsidR="00931088" w:rsidRPr="00933D9B" w:rsidRDefault="00931088" w:rsidP="007C1777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Расширять представления детей о некотор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насекомых (м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равей, бабочка, ж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к, божья коровка).   </w:t>
      </w:r>
    </w:p>
    <w:p w:rsidR="00931088" w:rsidRPr="00586676" w:rsidRDefault="00931088" w:rsidP="007C1777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Расширятьпредставленияофр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кта</w:t>
      </w:r>
      <w:proofErr w:type="gramStart"/>
      <w:r w:rsidRPr="00933D9B">
        <w:rPr>
          <w:rFonts w:ascii="Times New Roman" w:hAnsi="Times New Roman" w:cs="Times New Roman"/>
          <w:sz w:val="24"/>
          <w:szCs w:val="24"/>
          <w:lang w:val="ru-RU"/>
        </w:rPr>
        <w:t>х(</w:t>
      </w:r>
      <w:proofErr w:type="gramEnd"/>
      <w:r w:rsidRPr="00933D9B">
        <w:rPr>
          <w:rFonts w:ascii="Times New Roman" w:hAnsi="Times New Roman" w:cs="Times New Roman"/>
          <w:sz w:val="24"/>
          <w:szCs w:val="24"/>
          <w:lang w:val="ru-RU"/>
        </w:rPr>
        <w:t>яблоко,гр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ша,слива,персикидр.),овощах(помидор,ог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рец,морковь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,свекла,л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кидр.)иягодах  </w:t>
      </w:r>
    </w:p>
    <w:p w:rsidR="00931088" w:rsidRPr="00586676" w:rsidRDefault="00931088" w:rsidP="007C1777">
      <w:pPr>
        <w:ind w:left="46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(малина, смородина, крыжовник и др.), г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иба</w:t>
      </w:r>
      <w:proofErr w:type="gram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х(</w:t>
      </w:r>
      <w:proofErr w:type="gramEnd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маслята, опята, сыроежки и др.).  </w:t>
      </w:r>
    </w:p>
    <w:p w:rsidR="00931088" w:rsidRPr="00586676" w:rsidRDefault="00931088" w:rsidP="007C1777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Закреплять зн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ния детей о травянистых и комнатн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 растениях (ба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ьзамин, фик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с, </w:t>
      </w:r>
      <w:proofErr w:type="spell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хлорофит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proofErr w:type="spellEnd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герань, бегония, прим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ла и др.); знакомить </w:t>
      </w:r>
      <w:proofErr w:type="gram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proofErr w:type="gramEnd"/>
    </w:p>
    <w:p w:rsidR="00931088" w:rsidRPr="00586676" w:rsidRDefault="00931088" w:rsidP="007C1777">
      <w:pPr>
        <w:ind w:left="46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способами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хода за ними.   </w:t>
      </w:r>
    </w:p>
    <w:p w:rsidR="00931088" w:rsidRPr="00586676" w:rsidRDefault="00931088" w:rsidP="007C1777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Учить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знавать и называть 3–4 вида деревьев (елка, сосна, берез, клен и др.).  </w:t>
      </w:r>
    </w:p>
    <w:p w:rsidR="00931088" w:rsidRDefault="00931088" w:rsidP="007C1777">
      <w:pPr>
        <w:ind w:left="46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 процессе опытнической деятельности расширять представления детей о свойствах песка, глины и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камня. </w:t>
      </w:r>
    </w:p>
    <w:p w:rsidR="00931088" w:rsidRDefault="00931088" w:rsidP="007C1777">
      <w:pPr>
        <w:spacing w:line="319" w:lineRule="exact"/>
        <w:ind w:right="-40"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наблюдения за птицами, при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етающими на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часток (ворона, гол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бь, синица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воробей, снегирь и др.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)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подкармливать их</w:t>
      </w:r>
      <w:r w:rsidR="001F26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зи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ой.</w:t>
      </w:r>
    </w:p>
    <w:p w:rsidR="00931088" w:rsidRPr="00586676" w:rsidRDefault="00931088" w:rsidP="007C1777">
      <w:pPr>
        <w:spacing w:line="319" w:lineRule="exact"/>
        <w:ind w:right="-40" w:firstLine="720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Закреплять представления об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словиях, необходимых для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ж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изни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ей, животн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х, растений (возд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х, вода, питание и </w:t>
      </w:r>
      <w:proofErr w:type="spell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т.п</w:t>
      </w:r>
      <w:proofErr w:type="spellEnd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931088" w:rsidRPr="00586676" w:rsidRDefault="00931088" w:rsidP="007C1777">
      <w:pPr>
        <w:tabs>
          <w:tab w:val="left" w:pos="0"/>
        </w:tabs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 детей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замечать изменения в 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ироде.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</w:p>
    <w:p w:rsidR="00931088" w:rsidRDefault="00931088" w:rsidP="007C1777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об охране растений и живо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т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х.</w:t>
      </w:r>
    </w:p>
    <w:p w:rsidR="00931088" w:rsidRPr="00586676" w:rsidRDefault="00931088" w:rsidP="007C1777">
      <w:pPr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586676">
        <w:rPr>
          <w:rFonts w:ascii="Times New Roman,Italic" w:hAnsi="Times New Roman,Italic" w:cs="Times New Roman,Italic"/>
          <w:i/>
          <w:iCs/>
          <w:color w:val="000000"/>
          <w:sz w:val="24"/>
          <w:szCs w:val="24"/>
          <w:lang w:val="ru-RU"/>
        </w:rPr>
        <w:t xml:space="preserve">Сезонные наблюдения </w:t>
      </w:r>
    </w:p>
    <w:p w:rsidR="00931088" w:rsidRPr="00586676" w:rsidRDefault="00E113C8" w:rsidP="007C1777">
      <w:pPr>
        <w:tabs>
          <w:tab w:val="left" w:pos="709"/>
        </w:tabs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931088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Осень. </w:t>
      </w:r>
      <w:r w:rsidR="00931088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</w:p>
    <w:p w:rsidR="00931088" w:rsidRPr="00931088" w:rsidRDefault="00931088" w:rsidP="007C1777">
      <w:pPr>
        <w:ind w:firstLine="720"/>
        <w:jc w:val="both"/>
        <w:rPr>
          <w:rFonts w:ascii="Times New Roman" w:hAnsi="Times New Roman" w:cs="Times New Roman"/>
          <w:color w:val="010302"/>
          <w:lang w:val="ru-RU"/>
        </w:rPr>
        <w:sectPr w:rsidR="00931088" w:rsidRPr="00931088">
          <w:type w:val="continuous"/>
          <w:pgSz w:w="16848" w:h="11916"/>
          <w:pgMar w:top="500" w:right="500" w:bottom="400" w:left="500" w:header="708" w:footer="708" w:gutter="0"/>
          <w:cols w:space="720"/>
          <w:docGrid w:linePitch="360"/>
        </w:sect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 детей замечать и называть изменения в природе: 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холодало,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садки, ветер, листопад, созревают плоды и ко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неплоды, птицы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летают на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юг.</w:t>
      </w:r>
    </w:p>
    <w:p w:rsidR="001B0C71" w:rsidRPr="00586676" w:rsidRDefault="00586676" w:rsidP="007C1777">
      <w:pPr>
        <w:spacing w:line="319" w:lineRule="exact"/>
        <w:ind w:left="709" w:right="49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Устанавливать простейшие связи межд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явлениями живой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нежив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й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природы (п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холодало — исчезли бабочки, ж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ки; отцвели цветы ит. д.).   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Привлекать к </w:t>
      </w:r>
      <w:r w:rsidRPr="00586676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частию в сборе семян растений.   </w:t>
      </w:r>
    </w:p>
    <w:p w:rsidR="001B0C71" w:rsidRPr="00586676" w:rsidRDefault="00586676" w:rsidP="007C1777">
      <w:pPr>
        <w:tabs>
          <w:tab w:val="left" w:pos="6121"/>
        </w:tabs>
        <w:ind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Зима. 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</w:p>
    <w:p w:rsidR="001B0C71" w:rsidRPr="00586676" w:rsidRDefault="00586676" w:rsidP="007C1777">
      <w:pPr>
        <w:ind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 детей замечать изменения в 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ироде, сравнивать осенний и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зи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ний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пейзажи.   </w:t>
      </w:r>
    </w:p>
    <w:p w:rsidR="001B0C71" w:rsidRPr="00586676" w:rsidRDefault="00586676" w:rsidP="007C1777">
      <w:pPr>
        <w:ind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Наблюдать за поведением птиц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лице и в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голке природы.   </w:t>
      </w:r>
    </w:p>
    <w:p w:rsidR="001B0C71" w:rsidRPr="00586676" w:rsidRDefault="00586676" w:rsidP="007C1777">
      <w:pPr>
        <w:ind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и сравнивать следы птиц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снег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. Оказывать помощь зим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ющим птицам, называть их.   </w:t>
      </w:r>
    </w:p>
    <w:p w:rsidR="001B0C71" w:rsidRPr="00586676" w:rsidRDefault="00586676" w:rsidP="007C1777">
      <w:pPr>
        <w:ind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Расширять представления детей о том, что в мороз вода превращается в лед, сос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льки; лед и снег в теплом помещении тают.  </w:t>
      </w:r>
    </w:p>
    <w:p w:rsidR="001B0C71" w:rsidRPr="00586676" w:rsidRDefault="00586676" w:rsidP="007C1777">
      <w:pPr>
        <w:ind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Привлекать к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частию в зимних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забавах: катание с горки на санках,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дьба на лыжах, лепка поделок из снега.  </w:t>
      </w:r>
    </w:p>
    <w:p w:rsidR="001B0C71" w:rsidRPr="00586676" w:rsidRDefault="00586676" w:rsidP="007C1777">
      <w:pPr>
        <w:ind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Весна.  </w:t>
      </w:r>
    </w:p>
    <w:p w:rsidR="001B0C71" w:rsidRPr="00586676" w:rsidRDefault="00586676" w:rsidP="007C1777">
      <w:pPr>
        <w:ind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Учить детей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знавать и называть время года; выделять признаки весны: солнышко стало теплее, наб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хли почки на деревьях, появилась травка,  </w:t>
      </w:r>
    </w:p>
    <w:p w:rsidR="001B0C71" w:rsidRPr="00586676" w:rsidRDefault="00586676" w:rsidP="007C1777">
      <w:pPr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стились подснежники,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появи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ись насекомые.   </w:t>
      </w:r>
    </w:p>
    <w:p w:rsidR="001B0C71" w:rsidRPr="00586676" w:rsidRDefault="00586676" w:rsidP="007C1777">
      <w:pPr>
        <w:ind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Рассказывать детям о том, что весной зацветают многие комнатные растения.   </w:t>
      </w:r>
    </w:p>
    <w:p w:rsidR="001B0C71" w:rsidRPr="00586676" w:rsidRDefault="00586676" w:rsidP="007C1777">
      <w:pPr>
        <w:ind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B44A29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работах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="00B44A29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проводим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весенний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период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B44A29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огороде.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наблюдать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посадк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й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всходами  </w:t>
      </w:r>
    </w:p>
    <w:p w:rsidR="001B0C71" w:rsidRPr="00586676" w:rsidRDefault="00586676" w:rsidP="007C1777">
      <w:pPr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семян.   </w:t>
      </w:r>
    </w:p>
    <w:p w:rsidR="001B0C71" w:rsidRPr="00586676" w:rsidRDefault="00586676" w:rsidP="007C1777">
      <w:pPr>
        <w:ind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Привлекать детей к ра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б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отам в огороде и цветник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х.   </w:t>
      </w:r>
    </w:p>
    <w:p w:rsidR="001B0C71" w:rsidRPr="00586676" w:rsidRDefault="00586676" w:rsidP="007C1777">
      <w:pPr>
        <w:tabs>
          <w:tab w:val="left" w:pos="1952"/>
        </w:tabs>
        <w:ind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Лето.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</w:p>
    <w:p w:rsidR="001B0C71" w:rsidRPr="00586676" w:rsidRDefault="00586676" w:rsidP="007C1777">
      <w:pPr>
        <w:ind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Расширять представления детей о летних изм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нени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в 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ироде: гол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бое чистое небо, ярко светит солнце, жара, люди легко одеты, загорают,  </w:t>
      </w:r>
    </w:p>
    <w:p w:rsidR="001B0C71" w:rsidRPr="00586676" w:rsidRDefault="00586676" w:rsidP="007C1777">
      <w:pPr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паются.   </w:t>
      </w:r>
    </w:p>
    <w:p w:rsidR="001B0C71" w:rsidRPr="00586676" w:rsidRDefault="00586676" w:rsidP="00B44A29">
      <w:pPr>
        <w:ind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различных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видов деятельности расширять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представления детей о свойствах песка, воды, камней и глины.  </w:t>
      </w:r>
    </w:p>
    <w:p w:rsidR="001B0C71" w:rsidRPr="00586676" w:rsidRDefault="00586676" w:rsidP="00B44A29">
      <w:pPr>
        <w:ind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Закреплять знания о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том, что летом созревают многие фр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кты, овощи, ягоды и грибы;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животн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подрастают детеныши.</w:t>
      </w:r>
    </w:p>
    <w:p w:rsidR="001B0C71" w:rsidRPr="00586676" w:rsidRDefault="001B0C71" w:rsidP="00B44A29">
      <w:pPr>
        <w:jc w:val="both"/>
        <w:rPr>
          <w:rFonts w:ascii="Times New Roman" w:hAnsi="Times New Roman" w:cs="Times New Roman"/>
          <w:color w:val="010302"/>
          <w:lang w:val="ru-RU"/>
        </w:rPr>
        <w:sectPr w:rsidR="001B0C71" w:rsidRPr="00586676">
          <w:type w:val="continuous"/>
          <w:pgSz w:w="16848" w:h="11916"/>
          <w:pgMar w:top="500" w:right="500" w:bottom="400" w:left="500" w:header="708" w:footer="708" w:gutter="0"/>
          <w:cols w:space="720"/>
          <w:docGrid w:linePitch="360"/>
        </w:sectPr>
      </w:pPr>
    </w:p>
    <w:p w:rsidR="001B0C71" w:rsidRPr="00586676" w:rsidRDefault="00586676" w:rsidP="00B44A29">
      <w:pPr>
        <w:ind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2.1.3.</w:t>
      </w:r>
      <w:r w:rsidRPr="00586676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ечевое развити</w:t>
      </w:r>
      <w:r w:rsidRPr="00586676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е</w:t>
      </w:r>
    </w:p>
    <w:p w:rsidR="001B0C71" w:rsidRPr="00586676" w:rsidRDefault="00586676" w:rsidP="00B44A29">
      <w:pPr>
        <w:ind w:left="46" w:firstLine="707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Речевое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включает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речью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средством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общения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ры;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обогащение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активног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7D6C4C" w:rsidRPr="007D6C4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словаря;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связной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</w:p>
    <w:p w:rsidR="001B0C71" w:rsidRPr="00586676" w:rsidRDefault="00586676" w:rsidP="00B44A29">
      <w:pPr>
        <w:spacing w:line="316" w:lineRule="exact"/>
        <w:ind w:left="46" w:right="47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грамматически правильной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иалогической и 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онологической речи; развитие речевого творчества; развитие зв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ковой и интонаци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й к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 речи,  фонематического сл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ха; знакомство с книжн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й к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рой, детской литерат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рой, понимани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сл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 текстов различных жанров детской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итерат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ры;  формирование зв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ковой аналитико-синтетической акти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ности как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едпосылки об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чения грамоте.</w:t>
      </w:r>
    </w:p>
    <w:p w:rsidR="001F26CB" w:rsidRDefault="001F26CB" w:rsidP="00B44A29">
      <w:pPr>
        <w:ind w:left="46" w:firstLine="707"/>
        <w:jc w:val="both"/>
        <w:rPr>
          <w:rFonts w:cs="Times New Roman,Bold"/>
          <w:b/>
          <w:bCs/>
          <w:color w:val="000000"/>
          <w:sz w:val="24"/>
          <w:szCs w:val="24"/>
          <w:lang w:val="ru-RU"/>
        </w:rPr>
      </w:pPr>
    </w:p>
    <w:p w:rsidR="001B0C71" w:rsidRPr="00586676" w:rsidRDefault="00586676" w:rsidP="00B44A29">
      <w:pPr>
        <w:ind w:left="46" w:firstLine="707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lastRenderedPageBreak/>
        <w:t>Основные цели и задачи:</w:t>
      </w:r>
    </w:p>
    <w:p w:rsidR="001B0C71" w:rsidRPr="00586676" w:rsidRDefault="00586676" w:rsidP="00B44A29">
      <w:pPr>
        <w:ind w:left="46" w:firstLine="707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речи.  </w:t>
      </w:r>
    </w:p>
    <w:p w:rsidR="001B0C71" w:rsidRPr="00586676" w:rsidRDefault="00586676" w:rsidP="00B44A29">
      <w:pPr>
        <w:spacing w:line="317" w:lineRule="exact"/>
        <w:ind w:left="753" w:right="47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свободного общения с взрослыми и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етьми, овладение констр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ктивными способами и средствами взаимодействия с окр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жающими.  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всех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компонентов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стной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речи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детей: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грамматического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строя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речи,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связной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речи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диалогической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монологической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;</w:t>
      </w:r>
      <w:r w:rsidR="00B44A29">
        <w:rPr>
          <w:rFonts w:ascii="Times New Roman" w:hAnsi="Times New Roman" w:cs="Times New Roman"/>
          <w:color w:val="010302"/>
          <w:lang w:val="ru-RU"/>
        </w:rPr>
        <w:t xml:space="preserve"> 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словаря, воспитание зв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ковой 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ры речи.   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Практическое овладение воспитанниками нор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ами речи.  </w:t>
      </w:r>
    </w:p>
    <w:p w:rsidR="001B0C71" w:rsidRPr="00586676" w:rsidRDefault="00586676" w:rsidP="00B44A29">
      <w:pPr>
        <w:tabs>
          <w:tab w:val="left" w:pos="5265"/>
        </w:tabs>
        <w:ind w:left="46" w:firstLine="707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,Italic" w:hAnsi="Times New Roman,Italic" w:cs="Times New Roman,Italic"/>
          <w:i/>
          <w:iCs/>
          <w:color w:val="000000"/>
          <w:sz w:val="24"/>
          <w:szCs w:val="24"/>
          <w:lang w:val="ru-RU"/>
        </w:rPr>
        <w:t>Художественная литература.</w:t>
      </w:r>
      <w:r w:rsidRPr="00586676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ab/>
      </w:r>
    </w:p>
    <w:p w:rsidR="001B0C71" w:rsidRPr="00586676" w:rsidRDefault="00586676" w:rsidP="00B44A29">
      <w:pPr>
        <w:ind w:left="46" w:firstLine="707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интереса и любви к чтению; раз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итие литерат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рной речи.   </w:t>
      </w:r>
    </w:p>
    <w:p w:rsidR="001B0C71" w:rsidRPr="00586676" w:rsidRDefault="00586676" w:rsidP="00B44A29">
      <w:pPr>
        <w:ind w:left="46" w:firstLine="707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желания и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мения сл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шать х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дожественные произведения, следить за развитием действия.   </w:t>
      </w:r>
    </w:p>
    <w:p w:rsidR="001B0C71" w:rsidRPr="00586676" w:rsidRDefault="00586676" w:rsidP="00B44A29">
      <w:pPr>
        <w:ind w:left="46" w:firstLine="707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Содер</w:t>
      </w:r>
      <w:r w:rsidRPr="00586676">
        <w:rPr>
          <w:rFonts w:ascii="Times New Roman,Bold" w:hAnsi="Times New Roman,Bold" w:cs="Times New Roman,Bold"/>
          <w:b/>
          <w:bCs/>
          <w:color w:val="000000"/>
          <w:spacing w:val="-3"/>
          <w:sz w:val="24"/>
          <w:szCs w:val="24"/>
          <w:lang w:val="ru-RU"/>
        </w:rPr>
        <w:t>ж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ание  педагогической работы:</w:t>
      </w:r>
    </w:p>
    <w:p w:rsidR="001B0C71" w:rsidRPr="00586676" w:rsidRDefault="00586676" w:rsidP="00B44A29">
      <w:pPr>
        <w:ind w:left="46" w:firstLine="707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Развитие речи.</w:t>
      </w:r>
    </w:p>
    <w:p w:rsidR="001B0C71" w:rsidRPr="00586676" w:rsidRDefault="00586676" w:rsidP="00B44A29">
      <w:pPr>
        <w:ind w:left="46" w:firstLine="707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Развивающая речевая среда:  </w:t>
      </w:r>
    </w:p>
    <w:p w:rsidR="001B0C71" w:rsidRPr="00586676" w:rsidRDefault="00586676" w:rsidP="00B44A29">
      <w:pPr>
        <w:spacing w:line="316" w:lineRule="exact"/>
        <w:ind w:left="753" w:right="47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ждать с детьми информацию о предметах, явлениях, событи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х,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ыходящих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 пределы </w:t>
      </w:r>
      <w:proofErr w:type="gram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привычного им</w:t>
      </w:r>
      <w:proofErr w:type="gramEnd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ближайшего окр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жения.  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Высл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шивать детей,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точнять их ответы, по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сказывать слова, более точно отражающие особенность предмета, явления, состояния, пост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пка;  </w:t>
      </w:r>
    </w:p>
    <w:p w:rsidR="001B0C71" w:rsidRPr="00586676" w:rsidRDefault="00B44A29" w:rsidP="00B44A29">
      <w:pPr>
        <w:spacing w:line="316" w:lineRule="exact"/>
        <w:ind w:left="753" w:right="47" w:hanging="707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помогать логично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п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нятно высказывать с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ждение.   </w:t>
      </w:r>
      <w:r w:rsidR="00586676" w:rsidRPr="00586676">
        <w:rPr>
          <w:lang w:val="ru-RU"/>
        </w:rPr>
        <w:br w:type="textWrapping" w:clear="all"/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Способствовать развитию люб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знательности.   </w:t>
      </w:r>
    </w:p>
    <w:p w:rsidR="001B0C71" w:rsidRPr="00586676" w:rsidRDefault="00586676" w:rsidP="00B44A29">
      <w:pPr>
        <w:ind w:left="46" w:firstLine="707"/>
        <w:jc w:val="both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Помогать 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детям доброжелательно общаться</w:t>
      </w:r>
      <w:proofErr w:type="gramEnd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 сверстниками, подсказывать, как можно пор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довать др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га, поздравить его,   </w:t>
      </w:r>
    </w:p>
    <w:p w:rsidR="001B0C71" w:rsidRPr="00586676" w:rsidRDefault="00586676" w:rsidP="00B44A29">
      <w:pPr>
        <w:ind w:left="46" w:firstLine="707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как спокойно </w:t>
      </w:r>
      <w:proofErr w:type="gram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высказать свое недовольство</w:t>
      </w:r>
      <w:proofErr w:type="gramEnd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его пост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пком, как извиниться.   </w:t>
      </w:r>
    </w:p>
    <w:p w:rsidR="001B0C71" w:rsidRPr="00586676" w:rsidRDefault="00586676" w:rsidP="00B44A29">
      <w:pPr>
        <w:ind w:left="46" w:firstLine="707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,Italic" w:hAnsi="Times New Roman,Italic" w:cs="Times New Roman,Italic"/>
          <w:i/>
          <w:iCs/>
          <w:color w:val="000000"/>
          <w:sz w:val="24"/>
          <w:szCs w:val="24"/>
          <w:lang w:val="ru-RU"/>
        </w:rPr>
        <w:t xml:space="preserve">Формирование словаря: </w:t>
      </w:r>
    </w:p>
    <w:p w:rsidR="00B44A29" w:rsidRDefault="00586676" w:rsidP="00B44A29">
      <w:pPr>
        <w:ind w:left="46" w:firstLine="70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Пополнятьиактивизироватьсловарьдетейнаоснове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блениязнанийоближайшемокр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жении.</w:t>
      </w:r>
    </w:p>
    <w:p w:rsidR="001B0C71" w:rsidRPr="00B44A29" w:rsidRDefault="00586676" w:rsidP="00B44A29">
      <w:pPr>
        <w:ind w:left="46" w:firstLine="70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Расширять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предметах,  явлениях, событи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х, не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имевших места в их с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бственном опыте.   </w:t>
      </w:r>
    </w:p>
    <w:p w:rsidR="001B0C71" w:rsidRPr="00586676" w:rsidRDefault="00B44A29" w:rsidP="00B44A29">
      <w:pPr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Активизировать 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потребление в речи названий предметов, их частей, материалов, из котор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 они изготовлены.  </w:t>
      </w:r>
    </w:p>
    <w:p w:rsidR="001B0C71" w:rsidRPr="00586676" w:rsidRDefault="00B44A29" w:rsidP="00B44A29">
      <w:pPr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в речи наиболее 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потребительные прилагательн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е, глаголы, наречия, предлоги.  </w:t>
      </w:r>
    </w:p>
    <w:p w:rsidR="001B0C71" w:rsidRPr="00586676" w:rsidRDefault="00586676" w:rsidP="00B44A29">
      <w:pPr>
        <w:ind w:left="46" w:firstLine="707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Вводить в словарь детей с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ществительные, обозначающие профессии; глаголы, характериз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ющие тр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довые действия.   </w:t>
      </w:r>
    </w:p>
    <w:p w:rsidR="001B0C71" w:rsidRPr="00586676" w:rsidRDefault="001B0C71" w:rsidP="00B44A29">
      <w:pPr>
        <w:jc w:val="both"/>
        <w:rPr>
          <w:rFonts w:ascii="Times New Roman" w:hAnsi="Times New Roman" w:cs="Times New Roman"/>
          <w:color w:val="010302"/>
          <w:lang w:val="ru-RU"/>
        </w:rPr>
        <w:sectPr w:rsidR="001B0C71" w:rsidRPr="00586676">
          <w:type w:val="continuous"/>
          <w:pgSz w:w="16848" w:h="11916"/>
          <w:pgMar w:top="500" w:right="500" w:bottom="400" w:left="500" w:header="708" w:footer="708" w:gutter="0"/>
          <w:cols w:space="720"/>
          <w:docGrid w:linePitch="360"/>
        </w:sectPr>
      </w:pPr>
    </w:p>
    <w:p w:rsidR="00B44A29" w:rsidRDefault="00586676" w:rsidP="00B44A29">
      <w:pPr>
        <w:spacing w:line="317" w:lineRule="exact"/>
        <w:ind w:right="47"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Продолжать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чить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вать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местоположение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предмета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(слева,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справа,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рядом,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около,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межд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proofErr w:type="gramEnd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),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время</w:t>
      </w:r>
      <w:proofErr w:type="gramEnd"/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ток.</w:t>
      </w:r>
    </w:p>
    <w:p w:rsidR="001B0C71" w:rsidRPr="00586676" w:rsidRDefault="00586676" w:rsidP="00B44A29">
      <w:pPr>
        <w:spacing w:line="317" w:lineRule="exact"/>
        <w:ind w:right="47" w:firstLine="720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Помогать заменять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часто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ьз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емые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детьми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казательные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местоимения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наречия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(там,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да,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такой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="00B44A29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этот)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лее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точными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выразительными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</w:t>
      </w:r>
    </w:p>
    <w:p w:rsidR="00FB211B" w:rsidRDefault="00FB211B" w:rsidP="007D6C4C">
      <w:pPr>
        <w:ind w:left="46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словами; 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потреблять слова-антонимы (</w:t>
      </w:r>
      <w:proofErr w:type="gram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чистый</w:t>
      </w:r>
      <w:proofErr w:type="gramEnd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— грязный, светло — темно).</w:t>
      </w:r>
    </w:p>
    <w:p w:rsidR="001B0C71" w:rsidRPr="00586676" w:rsidRDefault="00586676" w:rsidP="007D6C4C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Учить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потреблять с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ществительные с обобщающим значением (мебель, овощи, живо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т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ные ит. п.).   </w:t>
      </w:r>
    </w:p>
    <w:p w:rsidR="001B0C71" w:rsidRPr="00586676" w:rsidRDefault="00586676" w:rsidP="007D6C4C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,Italic" w:hAnsi="Times New Roman,Italic" w:cs="Times New Roman,Italic"/>
          <w:i/>
          <w:iCs/>
          <w:color w:val="000000"/>
          <w:sz w:val="24"/>
          <w:szCs w:val="24"/>
          <w:lang w:val="ru-RU"/>
        </w:rPr>
        <w:t>Звуковая культура речи:</w:t>
      </w:r>
    </w:p>
    <w:p w:rsidR="00FB211B" w:rsidRDefault="00586676" w:rsidP="007D6C4C">
      <w:pPr>
        <w:ind w:left="46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Закреплять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ьн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произнош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ние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гласных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согласных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ков,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отрабатывать</w:t>
      </w:r>
      <w:r w:rsidR="00FB21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произношение</w:t>
      </w:r>
      <w:r w:rsidR="00FB21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свистящих,</w:t>
      </w:r>
      <w:r w:rsidR="00FB21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шипящих</w:t>
      </w:r>
      <w:r w:rsidR="00FB21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FB21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сонорн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="00FB21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proofErr w:type="gram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proofErr w:type="gramEnd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л)  зв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ков.</w:t>
      </w:r>
    </w:p>
    <w:p w:rsidR="001B0C71" w:rsidRPr="00586676" w:rsidRDefault="00FB211B" w:rsidP="007D6C4C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артик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ляционный аппарат.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</w:t>
      </w:r>
    </w:p>
    <w:p w:rsidR="001B0C71" w:rsidRPr="00586676" w:rsidRDefault="00586676" w:rsidP="007D6C4C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Продолжать работ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над дикцией: совершенствовать отчетливое произнесение слов и словосочетаний.  </w:t>
      </w:r>
    </w:p>
    <w:p w:rsidR="001B0C71" w:rsidRPr="00586676" w:rsidRDefault="00586676" w:rsidP="007D6C4C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фонематический сл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х: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чить разли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ч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ать на сл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и называть слова, начинающиеся на определенный зв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к.  </w:t>
      </w:r>
    </w:p>
    <w:p w:rsidR="001B0C71" w:rsidRPr="00586676" w:rsidRDefault="00586676" w:rsidP="007D6C4C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Совершенствовать интонаци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нн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ю выразительность речи.   </w:t>
      </w:r>
    </w:p>
    <w:p w:rsidR="001F26CB" w:rsidRDefault="001F26CB" w:rsidP="007D6C4C">
      <w:pPr>
        <w:ind w:left="46" w:firstLine="708"/>
        <w:jc w:val="both"/>
        <w:rPr>
          <w:rFonts w:cs="Times New Roman,Italic"/>
          <w:i/>
          <w:iCs/>
          <w:color w:val="000000"/>
          <w:sz w:val="24"/>
          <w:szCs w:val="24"/>
          <w:lang w:val="ru-RU"/>
        </w:rPr>
      </w:pPr>
    </w:p>
    <w:p w:rsidR="001B0C71" w:rsidRPr="00586676" w:rsidRDefault="00586676" w:rsidP="007D6C4C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,Italic" w:hAnsi="Times New Roman,Italic" w:cs="Times New Roman,Italic"/>
          <w:i/>
          <w:iCs/>
          <w:color w:val="000000"/>
          <w:sz w:val="24"/>
          <w:szCs w:val="24"/>
          <w:lang w:val="ru-RU"/>
        </w:rPr>
        <w:lastRenderedPageBreak/>
        <w:t>Грамматический строй речи:</w:t>
      </w:r>
    </w:p>
    <w:p w:rsidR="001B0C71" w:rsidRPr="00586676" w:rsidRDefault="00586676" w:rsidP="007D6C4C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Продолжать формировать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детей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мение согласовывать слова в предложении, правильно использовать предлоги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речи; образовывать форм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</w:p>
    <w:p w:rsidR="001B0C71" w:rsidRPr="00586676" w:rsidRDefault="00FB211B" w:rsidP="007D6C4C">
      <w:pPr>
        <w:spacing w:line="317" w:lineRule="exact"/>
        <w:ind w:left="46" w:right="47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ножественного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ществительн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обозначающих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детенышей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животных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(по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аналогии),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потреблять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ществительные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именительно</w:t>
      </w:r>
      <w:r w:rsidR="00586676"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  винительном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падежах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proofErr w:type="gramStart"/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лисята-лисят</w:t>
      </w:r>
      <w:proofErr w:type="gramEnd"/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медвежата-медвежат);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потреблять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множественного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родительного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падежа  с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ществительных (вил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к, яблок, т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фель).  </w:t>
      </w:r>
    </w:p>
    <w:p w:rsidR="001B0C71" w:rsidRPr="00586676" w:rsidRDefault="00586676" w:rsidP="007D6C4C">
      <w:pPr>
        <w:spacing w:line="316" w:lineRule="exact"/>
        <w:ind w:left="46" w:right="47" w:firstLine="708"/>
        <w:jc w:val="both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Напоминать</w:t>
      </w:r>
      <w:r w:rsidR="00FB21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ьные</w:t>
      </w:r>
      <w:r w:rsidR="00FB21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формы</w:t>
      </w:r>
      <w:r w:rsidR="00FB21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повелительного</w:t>
      </w:r>
      <w:r w:rsidR="00FB21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наклон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ния</w:t>
      </w:r>
      <w:r w:rsidR="00FB21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торых</w:t>
      </w:r>
      <w:r w:rsidR="00FB21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глаголов</w:t>
      </w:r>
      <w:r w:rsidR="00FB21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(Ляг!</w:t>
      </w:r>
      <w:proofErr w:type="gramEnd"/>
      <w:r w:rsidR="00FB21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Лежи!</w:t>
      </w:r>
      <w:r w:rsidR="00FB21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Поезжай!</w:t>
      </w:r>
      <w:r w:rsidR="00FB21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Беги!</w:t>
      </w:r>
      <w:r w:rsidR="00FB21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FB211B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FB21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т.п.),</w:t>
      </w:r>
      <w:r w:rsidR="00FB21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нескл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емых  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ществительных (пальто, пианино,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кофе, как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о).  </w:t>
      </w:r>
      <w:proofErr w:type="gramEnd"/>
    </w:p>
    <w:p w:rsidR="001B0C71" w:rsidRPr="00586676" w:rsidRDefault="00586676" w:rsidP="007D6C4C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Поощрять характерное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пятого года жизни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словотворчество, тактично подсказывать общ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тый образец сло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а.  </w:t>
      </w:r>
    </w:p>
    <w:p w:rsidR="001B0C71" w:rsidRPr="00586676" w:rsidRDefault="00586676" w:rsidP="007D6C4C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Поб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ждать детей активно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потреблять в речи простейшие виды сложносочиненн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сложноподчиненн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предло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ж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ений.   </w:t>
      </w:r>
    </w:p>
    <w:p w:rsidR="001B0C71" w:rsidRPr="00586676" w:rsidRDefault="00586676" w:rsidP="007D6C4C">
      <w:pPr>
        <w:tabs>
          <w:tab w:val="left" w:pos="8029"/>
        </w:tabs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,Italic" w:hAnsi="Times New Roman,Italic" w:cs="Times New Roman,Italic"/>
          <w:i/>
          <w:iCs/>
          <w:color w:val="000000"/>
          <w:sz w:val="24"/>
          <w:szCs w:val="24"/>
          <w:lang w:val="ru-RU"/>
        </w:rPr>
        <w:t>Связная речь:</w:t>
      </w:r>
      <w:r w:rsidRPr="00586676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ab/>
      </w:r>
    </w:p>
    <w:p w:rsidR="001B0C71" w:rsidRPr="00586676" w:rsidRDefault="00586676" w:rsidP="007D6C4C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Совершенствовать диалогическ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ю речь: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частвовать в беседе, понятно для сл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шателей отвечать на вопросы и задавать их.   </w:t>
      </w:r>
    </w:p>
    <w:p w:rsidR="001B0C71" w:rsidRPr="00586676" w:rsidRDefault="00586676" w:rsidP="007D6C4C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 детей рассказывать: описывать предмет, картин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пражнять в составлении рассказов по картине, созданн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й ребенком с использование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</w:p>
    <w:p w:rsidR="001B0C71" w:rsidRPr="00586676" w:rsidRDefault="00586676" w:rsidP="007D6C4C">
      <w:pPr>
        <w:ind w:left="46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раздаточного дидактического материала.   </w:t>
      </w:r>
    </w:p>
    <w:p w:rsidR="001B0C71" w:rsidRPr="00586676" w:rsidRDefault="00586676" w:rsidP="007D6C4C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Упражнять детей в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мении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пересказывать наиболее выразительные и динамичные отрывки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 сказок.   </w:t>
      </w:r>
    </w:p>
    <w:p w:rsidR="001B0C71" w:rsidRPr="00586676" w:rsidRDefault="00586676" w:rsidP="007D6C4C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Приобщение к</w:t>
      </w:r>
      <w:r w:rsidR="008A2411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х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u w:val="single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дожественной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итерат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u w:val="single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ре:</w:t>
      </w:r>
    </w:p>
    <w:p w:rsidR="008A2411" w:rsidRDefault="00586676" w:rsidP="007D6C4C">
      <w:pPr>
        <w:ind w:left="46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Продолжать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чать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шать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сказки,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рассказы,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стих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творения;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запоминать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небольшие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простые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содержанию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считалки.</w:t>
      </w:r>
    </w:p>
    <w:p w:rsidR="001B0C71" w:rsidRPr="00586676" w:rsidRDefault="00586676" w:rsidP="007D6C4C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Помогать  им, использ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я разные приемы и педагогические сит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ации, правильно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содержание пр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изведения, соп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реживать его героям.   </w:t>
      </w:r>
    </w:p>
    <w:p w:rsidR="001B0C71" w:rsidRPr="00586676" w:rsidRDefault="00586676" w:rsidP="007D6C4C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Зачитывать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просьбе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ребенка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нравившийся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отрывок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сказки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="008A2411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рассказа,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стихотворения,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помогая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становлению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личностного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тнош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ния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proofErr w:type="gramEnd"/>
    </w:p>
    <w:p w:rsidR="001B0C71" w:rsidRPr="00586676" w:rsidRDefault="00586676" w:rsidP="007D6C4C">
      <w:pPr>
        <w:ind w:left="46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произведению.   </w:t>
      </w:r>
    </w:p>
    <w:p w:rsidR="001B0C71" w:rsidRPr="00586676" w:rsidRDefault="008A2411" w:rsidP="007D6C4C">
      <w:pPr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Поддерживать внимание и интерес к слов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литерат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рном произведении.   </w:t>
      </w:r>
    </w:p>
    <w:p w:rsidR="001B0C71" w:rsidRPr="00586676" w:rsidRDefault="001B0C71" w:rsidP="007D6C4C">
      <w:pPr>
        <w:ind w:left="7732"/>
        <w:jc w:val="both"/>
        <w:rPr>
          <w:rFonts w:ascii="Times New Roman" w:hAnsi="Times New Roman" w:cs="Times New Roman"/>
          <w:color w:val="010302"/>
          <w:lang w:val="ru-RU"/>
        </w:rPr>
        <w:sectPr w:rsidR="001B0C71" w:rsidRPr="00586676">
          <w:type w:val="continuous"/>
          <w:pgSz w:w="16848" w:h="11916"/>
          <w:pgMar w:top="500" w:right="500" w:bottom="400" w:left="500" w:header="708" w:footer="708" w:gutter="0"/>
          <w:cols w:space="720"/>
          <w:docGrid w:linePitch="360"/>
        </w:sectPr>
      </w:pPr>
    </w:p>
    <w:p w:rsidR="008A2411" w:rsidRDefault="00586676" w:rsidP="007D6C4C">
      <w:pPr>
        <w:spacing w:line="317" w:lineRule="exact"/>
        <w:ind w:right="46"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Продолжать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8A241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формированию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интереса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книге.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Предлагать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вниманию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иллюстрированные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издания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знакомых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ний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.</w:t>
      </w:r>
      <w:r w:rsidRPr="00586676">
        <w:rPr>
          <w:lang w:val="ru-RU"/>
        </w:rPr>
        <w:br w:type="textWrapping" w:clear="all"/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Объяснять,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важн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="008A2411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книге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нки;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казывать,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ного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интересного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можно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знать,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внимательно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рассматривая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кни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ж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ные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люстрации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.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1B0C71" w:rsidRPr="00586676" w:rsidRDefault="008A2411" w:rsidP="007D6C4C">
      <w:pPr>
        <w:spacing w:line="317" w:lineRule="exact"/>
        <w:ind w:right="46" w:firstLine="720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 с книжк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ми, оформленными Ю. Васнецовым, Е. </w:t>
      </w:r>
      <w:proofErr w:type="spell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Рачевым</w:t>
      </w:r>
      <w:proofErr w:type="spellEnd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Е. </w:t>
      </w:r>
      <w:proofErr w:type="spell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шиным</w:t>
      </w:r>
      <w:proofErr w:type="spellEnd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1B0C71" w:rsidRPr="00586676" w:rsidRDefault="00586676" w:rsidP="007D6C4C">
      <w:pPr>
        <w:ind w:firstLine="720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2.1.4. Художественно</w:t>
      </w:r>
      <w:r w:rsidRPr="0058667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эстетическое развитие</w:t>
      </w:r>
    </w:p>
    <w:p w:rsidR="001B0C71" w:rsidRPr="00586676" w:rsidRDefault="00586676" w:rsidP="007D6C4C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дожественно-эстетическое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предполагает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посылок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ценностно-смыслового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восприятия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понимания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изве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ений  </w:t>
      </w:r>
    </w:p>
    <w:p w:rsidR="001B0C71" w:rsidRPr="00586676" w:rsidRDefault="00586676" w:rsidP="008A2411">
      <w:pPr>
        <w:spacing w:line="316" w:lineRule="exact"/>
        <w:ind w:left="46" w:right="46"/>
        <w:jc w:val="both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сства (словесного, 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зыкального, из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бразительного), 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ира 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ир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ды; становление эстетического отношени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жающем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; формировани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элементарных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представлений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сства;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зыки,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дожественной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литерат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ры,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фольклора;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лирование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сопереживани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персонажам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дожественных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произведений;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реализацию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творческой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деятельности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(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изобразительной,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нстр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ктивно-модельной, м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зыкальной и др.).  </w:t>
      </w:r>
      <w:proofErr w:type="gramEnd"/>
    </w:p>
    <w:p w:rsidR="001B0C71" w:rsidRPr="00586676" w:rsidRDefault="00586676" w:rsidP="008A2411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Основные цели и задачи:</w:t>
      </w:r>
    </w:p>
    <w:p w:rsidR="001B0C71" w:rsidRPr="00586676" w:rsidRDefault="00586676" w:rsidP="008A2411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интереса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эстетической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стороне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жающей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действительности,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е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тического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отношени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="008A2411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предметам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яв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ениям 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жающего мира, произведениям иск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сства; воспитание интереса к х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дожественн</w:t>
      </w:r>
      <w:proofErr w:type="gram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творческой деятельности.   </w:t>
      </w:r>
    </w:p>
    <w:p w:rsidR="001B0C71" w:rsidRPr="00586676" w:rsidRDefault="00586676" w:rsidP="008A2411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эстетических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детей,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дожественного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восприятия,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представлений,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воображения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="008A2411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дожественно-творческих  </w:t>
      </w:r>
    </w:p>
    <w:p w:rsidR="001B0C71" w:rsidRPr="00586676" w:rsidRDefault="00586676" w:rsidP="008A2411">
      <w:pPr>
        <w:ind w:left="46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способностей.   </w:t>
      </w:r>
    </w:p>
    <w:p w:rsidR="001B0C71" w:rsidRPr="00586676" w:rsidRDefault="00586676" w:rsidP="008A2411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Развитие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детского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дожественного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творчества,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интереса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творческой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деятельности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(изобр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зительной,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ктивно-</w:t>
      </w:r>
      <w:proofErr w:type="gramEnd"/>
    </w:p>
    <w:p w:rsidR="001B0C71" w:rsidRPr="00586676" w:rsidRDefault="00586676" w:rsidP="008A2411">
      <w:pPr>
        <w:ind w:left="46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модельной, м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зыкальной и др.);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довлетворение потребности детей в самовыражении.   </w:t>
      </w:r>
    </w:p>
    <w:p w:rsidR="001B0C71" w:rsidRPr="00586676" w:rsidRDefault="00586676" w:rsidP="008A2411">
      <w:pPr>
        <w:tabs>
          <w:tab w:val="left" w:pos="7052"/>
        </w:tabs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Приобщение к иск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u w:val="single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сств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</w:p>
    <w:p w:rsidR="001B0C71" w:rsidRPr="00586676" w:rsidRDefault="00586676" w:rsidP="008A2411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эмоциона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ьной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="008A2411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э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моционального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отклика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литерат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рные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зыкальные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произведения,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красот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8A2411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жающего  </w:t>
      </w:r>
    </w:p>
    <w:p w:rsidR="001B0C71" w:rsidRPr="00586676" w:rsidRDefault="00586676" w:rsidP="008A2411">
      <w:pPr>
        <w:ind w:left="46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мира, произведения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сства.   </w:t>
      </w:r>
    </w:p>
    <w:p w:rsidR="001B0C71" w:rsidRPr="00586676" w:rsidRDefault="00586676" w:rsidP="008A2411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Приобщение детей к народном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профессиональном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сств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(словесном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изобразительном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, театральном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 архитект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ре)  </w:t>
      </w:r>
    </w:p>
    <w:p w:rsidR="001B0C71" w:rsidRPr="00586676" w:rsidRDefault="00586676" w:rsidP="008A2411">
      <w:pPr>
        <w:spacing w:line="317" w:lineRule="exact"/>
        <w:ind w:left="754" w:right="46" w:hanging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через ознакомление с л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чшими образцами отечественного и мирового иск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сства; воспитание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мения понимать со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ержание произведений</w:t>
      </w:r>
      <w:r w:rsidR="001D20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сства.   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элементарных представлений о</w:t>
      </w:r>
      <w:r w:rsidR="001D20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видах и жанр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="001D20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сства, средствах выразительности в раз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видах иск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сства.  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Изобразительная деятельность.</w:t>
      </w:r>
    </w:p>
    <w:p w:rsidR="001B0C71" w:rsidRPr="00586676" w:rsidRDefault="00586676" w:rsidP="008A2411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</w:t>
      </w:r>
      <w:r w:rsidR="001D20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интереса</w:t>
      </w:r>
      <w:r w:rsidR="001D20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1D20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различным</w:t>
      </w:r>
      <w:r w:rsidR="001D20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видам</w:t>
      </w:r>
      <w:r w:rsidR="001D20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бразительной</w:t>
      </w:r>
      <w:r w:rsidR="001D20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деятельности;</w:t>
      </w:r>
      <w:r w:rsidR="001D20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</w:t>
      </w:r>
      <w:r w:rsidR="001D20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мений</w:t>
      </w:r>
      <w:r w:rsidR="001D20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1D20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ри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совании,</w:t>
      </w:r>
      <w:r w:rsidR="001D20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лепке,</w:t>
      </w:r>
      <w:r w:rsidR="001D20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аппликации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</w:p>
    <w:p w:rsidR="001B0C71" w:rsidRPr="00586676" w:rsidRDefault="00586676" w:rsidP="008A2411">
      <w:pPr>
        <w:ind w:left="46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прикла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ном </w:t>
      </w:r>
      <w:proofErr w:type="gram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творчестве</w:t>
      </w:r>
      <w:proofErr w:type="gramEnd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 </w:t>
      </w:r>
    </w:p>
    <w:p w:rsidR="001B0C71" w:rsidRPr="00586676" w:rsidRDefault="00586676" w:rsidP="008A2411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эмоци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нальной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тзывчивости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восприятии пр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изведений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бразите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ьного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сства.   </w:t>
      </w:r>
    </w:p>
    <w:p w:rsidR="001B0C71" w:rsidRPr="00586676" w:rsidRDefault="00586676" w:rsidP="008A2411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желания и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мения взаимодействовать со сверстниками при создании коллективных работ.  </w:t>
      </w:r>
    </w:p>
    <w:p w:rsidR="001B0C71" w:rsidRPr="00586676" w:rsidRDefault="00586676" w:rsidP="008A2411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Констр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u w:val="single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ктивно-модельная деятельность.</w:t>
      </w:r>
    </w:p>
    <w:p w:rsidR="001B0C71" w:rsidRPr="00586676" w:rsidRDefault="00586676" w:rsidP="008A2411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Приобщение к к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нстр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ированию; раз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итие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интереса к констр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ктивной деятельности,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ство с различными ви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ами констр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кторов.   </w:t>
      </w:r>
    </w:p>
    <w:p w:rsidR="001B0C71" w:rsidRPr="00586676" w:rsidRDefault="001B0C71" w:rsidP="008A2411">
      <w:pPr>
        <w:jc w:val="both"/>
        <w:rPr>
          <w:rFonts w:ascii="Times New Roman" w:hAnsi="Times New Roman" w:cs="Times New Roman"/>
          <w:color w:val="010302"/>
          <w:lang w:val="ru-RU"/>
        </w:rPr>
        <w:sectPr w:rsidR="001B0C71" w:rsidRPr="00586676">
          <w:type w:val="continuous"/>
          <w:pgSz w:w="16848" w:h="11916"/>
          <w:pgMar w:top="500" w:right="500" w:bottom="400" w:left="500" w:header="708" w:footer="708" w:gutter="0"/>
          <w:cols w:space="720"/>
          <w:docGrid w:linePitch="360"/>
        </w:sectPr>
      </w:pPr>
    </w:p>
    <w:p w:rsidR="001B0C71" w:rsidRPr="00586676" w:rsidRDefault="00586676" w:rsidP="008A2411">
      <w:pPr>
        <w:spacing w:line="319" w:lineRule="exact"/>
        <w:ind w:right="47" w:firstLine="720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Воспитание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мения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работать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коллективно,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бъединять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свои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поде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общим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замыслом,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договариваться,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кто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часть  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работы б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дет выполнять.   </w:t>
      </w:r>
    </w:p>
    <w:p w:rsidR="001B0C71" w:rsidRPr="00586676" w:rsidRDefault="00586676" w:rsidP="008A2411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u w:val="single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зыкальная деятельность.</w:t>
      </w:r>
    </w:p>
    <w:p w:rsidR="001B0C71" w:rsidRPr="00586676" w:rsidRDefault="00586676" w:rsidP="008A2411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Приобщение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зыкальном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2375E5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сств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предпосылок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ц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нностно-смыслового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="002375E5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нимания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зыкального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сства;  </w:t>
      </w:r>
    </w:p>
    <w:p w:rsidR="001B0C71" w:rsidRPr="00586676" w:rsidRDefault="002375E5" w:rsidP="008A2411">
      <w:pPr>
        <w:spacing w:line="319" w:lineRule="exact"/>
        <w:ind w:left="46" w:right="47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ормирование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ознакомление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элементарными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зыкальными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нятиями,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жанрами;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эмоциона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ьн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й  отзывчивости п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восприятии м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зыкальных произведений.  </w:t>
      </w:r>
    </w:p>
    <w:p w:rsidR="001B0C71" w:rsidRPr="00586676" w:rsidRDefault="00586676" w:rsidP="008A2411">
      <w:pPr>
        <w:spacing w:line="316" w:lineRule="exact"/>
        <w:ind w:left="46" w:right="47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Развитие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зыкальных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б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ностей: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поэтического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зыкального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ха,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вства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ритма,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зыкальной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памяти;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песенного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зыкального вк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са.   </w:t>
      </w:r>
    </w:p>
    <w:p w:rsidR="001B0C71" w:rsidRPr="00586676" w:rsidRDefault="00586676" w:rsidP="008A2411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интереса к 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зыкально-х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дожественной деятельности, с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вершенствование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мений в этом виде деятельности.   </w:t>
      </w:r>
    </w:p>
    <w:p w:rsidR="001B0C71" w:rsidRPr="00586676" w:rsidRDefault="00586676" w:rsidP="008A2411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детского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зыкально-х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дожественного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творчества,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творческой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детей;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довлетворени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</w:p>
    <w:p w:rsidR="001B0C71" w:rsidRPr="00586676" w:rsidRDefault="00586676" w:rsidP="008A2411">
      <w:pPr>
        <w:ind w:left="46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потребности в самовыражении.   </w:t>
      </w:r>
    </w:p>
    <w:p w:rsidR="001B0C71" w:rsidRPr="00586676" w:rsidRDefault="00586676" w:rsidP="002375E5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Содер</w:t>
      </w:r>
      <w:r w:rsidRPr="00586676">
        <w:rPr>
          <w:rFonts w:ascii="Times New Roman,Bold" w:hAnsi="Times New Roman,Bold" w:cs="Times New Roman,Bold"/>
          <w:b/>
          <w:bCs/>
          <w:color w:val="000000"/>
          <w:spacing w:val="-3"/>
          <w:sz w:val="24"/>
          <w:szCs w:val="24"/>
          <w:lang w:val="ru-RU"/>
        </w:rPr>
        <w:t>ж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ание педагогической работы:</w:t>
      </w:r>
    </w:p>
    <w:p w:rsidR="001B0C71" w:rsidRPr="00586676" w:rsidRDefault="00586676" w:rsidP="002375E5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Приобщение к иск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u w:val="single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сств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u w:val="single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:</w:t>
      </w:r>
    </w:p>
    <w:p w:rsidR="002375E5" w:rsidRDefault="00586676" w:rsidP="002375E5">
      <w:pPr>
        <w:ind w:left="46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Приобщать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сприятию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сства,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1B0C71" w:rsidRPr="00586676" w:rsidRDefault="00586676" w:rsidP="002375E5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Поощрять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выражение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эстетических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вств,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эмоций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2375E5">
        <w:rPr>
          <w:rFonts w:ascii="Times New Roman" w:hAnsi="Times New Roman" w:cs="Times New Roman"/>
          <w:color w:val="010302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рассматривании предметов народного и декор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тивно-п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икладного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сства, просл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шивании произведений м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зыкального фольклора.   </w:t>
      </w:r>
    </w:p>
    <w:p w:rsidR="001B0C71" w:rsidRPr="00586676" w:rsidRDefault="00586676" w:rsidP="002375E5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 детей с профессиями артиста, х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дожника, ко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позитора.   </w:t>
      </w:r>
    </w:p>
    <w:p w:rsidR="001B0C71" w:rsidRPr="00586676" w:rsidRDefault="00586676" w:rsidP="002375E5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Поб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ждать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знавать и называть предметы и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вления 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ироды,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жающей действительности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х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дожественных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бразах (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итерат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ра, м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зыка,  </w:t>
      </w:r>
      <w:proofErr w:type="gramEnd"/>
    </w:p>
    <w:p w:rsidR="001B0C71" w:rsidRPr="00586676" w:rsidRDefault="00586676" w:rsidP="002375E5">
      <w:pPr>
        <w:ind w:left="46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сство).   </w:t>
      </w:r>
    </w:p>
    <w:p w:rsidR="001B0C71" w:rsidRPr="00586676" w:rsidRDefault="00586676" w:rsidP="002375E5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ичать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сства: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стихи,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проза,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загадки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(литерат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ра),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песни,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танцы,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зыка,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картина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(репрод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кция),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льпт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  </w:t>
      </w:r>
      <w:proofErr w:type="gramEnd"/>
    </w:p>
    <w:p w:rsidR="001B0C71" w:rsidRPr="00586676" w:rsidRDefault="00586676" w:rsidP="002375E5">
      <w:pPr>
        <w:ind w:left="46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(изобразительное иск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сство), здание и соор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жение (архитект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ра).   </w:t>
      </w:r>
    </w:p>
    <w:p w:rsidR="001B0C71" w:rsidRPr="00586676" w:rsidRDefault="00586676" w:rsidP="002375E5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средства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выразительности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(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цвет,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форма,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величина,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ритм,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движение,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жест,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к)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свои  </w:t>
      </w:r>
      <w:proofErr w:type="gramEnd"/>
    </w:p>
    <w:p w:rsidR="001B0C71" w:rsidRPr="00586676" w:rsidRDefault="00586676" w:rsidP="002375E5">
      <w:pPr>
        <w:ind w:left="46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дожественные образы в изобразительн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й, 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зыкальной, к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нстр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ктивной деятельности.  </w:t>
      </w:r>
    </w:p>
    <w:p w:rsidR="002375E5" w:rsidRDefault="00586676" w:rsidP="002375E5">
      <w:pPr>
        <w:ind w:left="46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 детей с архитект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рой. </w:t>
      </w:r>
    </w:p>
    <w:p w:rsidR="001B0C71" w:rsidRPr="00586676" w:rsidRDefault="00586676" w:rsidP="008F2FE6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представления о том, что дома, в которых они жив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 (детский сад, школа, др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гие здания),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- это архитект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рные соор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жения; дома бывают разные по форме, высоте, длине, с разными окнами, с разным количеством этажей, подъездо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т. д.   </w:t>
      </w:r>
      <w:r w:rsidRPr="00586676">
        <w:rPr>
          <w:lang w:val="ru-RU"/>
        </w:rPr>
        <w:br w:type="textWrapping" w:clear="all"/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</w:t>
      </w:r>
      <w:r w:rsid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Вызывать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различным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строениям,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расположенным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детского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сада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(дома,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которых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ребенок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его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зья,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школа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="008F2FE6">
        <w:rPr>
          <w:rFonts w:ascii="Times New Roman" w:hAnsi="Times New Roman" w:cs="Times New Roman"/>
          <w:color w:val="010302"/>
          <w:lang w:val="ru-RU"/>
        </w:rPr>
        <w:t xml:space="preserve"> 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театр).   </w:t>
      </w:r>
      <w:proofErr w:type="gramEnd"/>
    </w:p>
    <w:p w:rsidR="001B0C71" w:rsidRPr="00586676" w:rsidRDefault="008F2FE6" w:rsidP="008F2FE6">
      <w:pPr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Привлекать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внимание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сходств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у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различиям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зданий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поощрять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выделение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частей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здания,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</w:t>
      </w:r>
      <w:r w:rsidR="00586676"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с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тей.  </w:t>
      </w:r>
    </w:p>
    <w:p w:rsidR="008F2FE6" w:rsidRDefault="008F2FE6" w:rsidP="002375E5">
      <w:pPr>
        <w:tabs>
          <w:tab w:val="left" w:pos="14388"/>
        </w:tabs>
        <w:spacing w:line="316" w:lineRule="exact"/>
        <w:ind w:left="754" w:right="47" w:hanging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Закреплять 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мение замечать различия в сходных по форме и строению здани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 (форма и ве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ичина 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ходн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дверей,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окон и др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гих частей).</w:t>
      </w:r>
    </w:p>
    <w:p w:rsidR="001B0C71" w:rsidRPr="00586676" w:rsidRDefault="008F2FE6" w:rsidP="002375E5">
      <w:pPr>
        <w:tabs>
          <w:tab w:val="left" w:pos="14388"/>
        </w:tabs>
        <w:spacing w:line="316" w:lineRule="exact"/>
        <w:ind w:left="754" w:right="47" w:hanging="708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Поощрять стремление детей изображать в ри</w:t>
      </w:r>
      <w:r w:rsidR="00586676"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с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нках, аппликаци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 реальные и сказочные строения. 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</w:p>
    <w:p w:rsidR="001B0C71" w:rsidRPr="00586676" w:rsidRDefault="008F2FE6" w:rsidP="008F2FE6">
      <w:pPr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Организовать посещение м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зея (совместно с родителями), рассказать о назначении м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зея.   </w:t>
      </w:r>
    </w:p>
    <w:p w:rsidR="001B0C71" w:rsidRPr="00586676" w:rsidRDefault="001B0C71" w:rsidP="002375E5">
      <w:pPr>
        <w:ind w:left="7732"/>
        <w:jc w:val="both"/>
        <w:rPr>
          <w:rFonts w:ascii="Times New Roman" w:hAnsi="Times New Roman" w:cs="Times New Roman"/>
          <w:color w:val="010302"/>
          <w:lang w:val="ru-RU"/>
        </w:rPr>
        <w:sectPr w:rsidR="001B0C71" w:rsidRPr="00586676">
          <w:type w:val="continuous"/>
          <w:pgSz w:w="16848" w:h="11916"/>
          <w:pgMar w:top="500" w:right="500" w:bottom="400" w:left="500" w:header="708" w:footer="708" w:gutter="0"/>
          <w:cols w:space="720"/>
          <w:docGrid w:linePitch="360"/>
        </w:sectPr>
      </w:pPr>
    </w:p>
    <w:p w:rsidR="001B0C71" w:rsidRPr="00586676" w:rsidRDefault="00586676" w:rsidP="002375E5">
      <w:pPr>
        <w:ind w:firstLine="720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Развивать интерес к 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сещению к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кольного театра, выставок.   </w:t>
      </w:r>
    </w:p>
    <w:p w:rsidR="008F2FE6" w:rsidRDefault="008F2FE6" w:rsidP="008F2FE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Закреплять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книге,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книжн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иллюстрации.</w:t>
      </w:r>
    </w:p>
    <w:p w:rsidR="001B0C71" w:rsidRPr="00586676" w:rsidRDefault="008F2FE6" w:rsidP="008F2FE6">
      <w:pPr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</w:t>
      </w:r>
      <w:r w:rsidR="00586676"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итьсбиблиотекойкакцентромхранениякниг</w:t>
      </w:r>
      <w:proofErr w:type="gramStart"/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,с</w:t>
      </w:r>
      <w:proofErr w:type="gramEnd"/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озданн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хписателямии  поэтами.   </w:t>
      </w:r>
    </w:p>
    <w:p w:rsidR="001B0C71" w:rsidRPr="008F2FE6" w:rsidRDefault="008F2FE6" w:rsidP="008F2FE6">
      <w:pPr>
        <w:rPr>
          <w:rFonts w:ascii="Times New Roman" w:hAnsi="Times New Roman" w:cs="Times New Roman"/>
          <w:color w:val="010302"/>
          <w:u w:val="single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Знакомить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изведениями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народног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сства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сказки,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загадки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песни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хор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воды,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заклички</w:t>
      </w:r>
      <w:proofErr w:type="spellEnd"/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изде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ного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</w:t>
      </w:r>
      <w:proofErr w:type="gramStart"/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>
        <w:rPr>
          <w:rFonts w:ascii="Times New Roman" w:hAnsi="Times New Roman" w:cs="Times New Roman"/>
          <w:color w:val="010302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рикла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ного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сства).  </w:t>
      </w:r>
      <w:r w:rsidR="00586676" w:rsidRPr="00586676">
        <w:rPr>
          <w:lang w:val="ru-RU"/>
        </w:rPr>
        <w:br w:type="textWrapping" w:clear="all"/>
      </w:r>
      <w:r w:rsidRP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="00586676" w:rsidRPr="008F2FE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Изобразительная деятельность:</w:t>
      </w:r>
    </w:p>
    <w:p w:rsidR="008F2FE6" w:rsidRDefault="00586676" w:rsidP="002375E5">
      <w:pPr>
        <w:spacing w:line="316" w:lineRule="exact"/>
        <w:ind w:left="46" w:right="47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Продолжать</w:t>
      </w:r>
      <w:r w:rsid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</w:t>
      </w:r>
      <w:r w:rsid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</w:t>
      </w:r>
      <w:r w:rsid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</w:t>
      </w:r>
      <w:r w:rsid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б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разительн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й</w:t>
      </w:r>
      <w:r w:rsid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сти.</w:t>
      </w:r>
      <w:r w:rsid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1B0C71" w:rsidRPr="00586676" w:rsidRDefault="00586676" w:rsidP="008F2FE6">
      <w:pPr>
        <w:spacing w:line="316" w:lineRule="exact"/>
        <w:ind w:left="46" w:right="47" w:firstLine="708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Вызывать</w:t>
      </w:r>
      <w:r w:rsid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ж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ительный</w:t>
      </w:r>
      <w:r w:rsid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эмоци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нальный</w:t>
      </w:r>
      <w:r w:rsid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отклик</w:t>
      </w:r>
      <w:r w:rsid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="008F2FE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предложение  рисовать, лепить, вырезать и наклеивать.  </w:t>
      </w:r>
    </w:p>
    <w:p w:rsidR="001B0C71" w:rsidRPr="00586676" w:rsidRDefault="00586676" w:rsidP="002375E5">
      <w:pPr>
        <w:spacing w:line="319" w:lineRule="exact"/>
        <w:ind w:left="46" w:right="47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Продолжать</w:t>
      </w:r>
      <w:r w:rsid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</w:t>
      </w:r>
      <w:r w:rsid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эстетическое</w:t>
      </w:r>
      <w:r w:rsid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восприятие,</w:t>
      </w:r>
      <w:r w:rsid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образные</w:t>
      </w:r>
      <w:r w:rsid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представления,</w:t>
      </w:r>
      <w:r w:rsid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воображение,</w:t>
      </w:r>
      <w:r w:rsid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эстетические</w:t>
      </w:r>
      <w:r w:rsid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вства,</w:t>
      </w:r>
      <w:r w:rsid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дожественно-творческие  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способности.  </w:t>
      </w:r>
    </w:p>
    <w:p w:rsidR="001B0C71" w:rsidRPr="00586676" w:rsidRDefault="00586676" w:rsidP="002375E5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Продолжать формировать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мение рассматривать и обследовать пред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еты, в том числе с помощью 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к.  </w:t>
      </w:r>
    </w:p>
    <w:p w:rsidR="001B0C71" w:rsidRPr="00586676" w:rsidRDefault="00586676" w:rsidP="002375E5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Обогащать представления детей об изобразит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е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льном иск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сстве (иллюстрации к произведениям детской литерат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ры, репрод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кции произведений  </w:t>
      </w:r>
      <w:proofErr w:type="gramEnd"/>
    </w:p>
    <w:p w:rsidR="008F2FE6" w:rsidRDefault="00586676" w:rsidP="002375E5">
      <w:pPr>
        <w:spacing w:line="319" w:lineRule="exact"/>
        <w:ind w:left="46" w:right="4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живописи,</w:t>
      </w:r>
      <w:r w:rsid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народное</w:t>
      </w:r>
      <w:r w:rsid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коративное</w:t>
      </w:r>
      <w:r w:rsid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сство,</w:t>
      </w:r>
      <w:r w:rsid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льпт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малых</w:t>
      </w:r>
      <w:r w:rsid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</w:t>
      </w:r>
      <w:r w:rsid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др.)</w:t>
      </w:r>
      <w:r w:rsid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</w:t>
      </w:r>
      <w:r w:rsid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с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нове</w:t>
      </w:r>
      <w:r w:rsid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развития</w:t>
      </w:r>
      <w:r w:rsid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творчества.</w:t>
      </w:r>
    </w:p>
    <w:p w:rsidR="001B0C71" w:rsidRPr="00586676" w:rsidRDefault="008F2FE6" w:rsidP="002375E5">
      <w:pPr>
        <w:spacing w:line="319" w:lineRule="exact"/>
        <w:ind w:left="46" w:right="47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 средства выразительн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сти в рисовании, лепке, аппликации.   </w:t>
      </w:r>
    </w:p>
    <w:p w:rsidR="001B0C71" w:rsidRPr="00586676" w:rsidRDefault="00586676">
      <w:pPr>
        <w:ind w:left="46" w:firstLine="708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Продолжать формировать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мение создавать коллективные пр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изведения в рисовании, лепке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аппликации.  </w:t>
      </w:r>
    </w:p>
    <w:p w:rsidR="001B0C71" w:rsidRPr="00586676" w:rsidRDefault="00586676">
      <w:pPr>
        <w:ind w:left="46" w:firstLine="708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Закреплять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мение сохранять правильн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ю поз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рисовании: не горбиться, не наклоняться низко над столом, к мольберт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; сидеть свободн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о,</w:t>
      </w:r>
    </w:p>
    <w:p w:rsidR="001B0C71" w:rsidRPr="00586676" w:rsidRDefault="00586676">
      <w:pPr>
        <w:ind w:left="46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 напрягаясь. При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чать детей быть акк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ратными: сохранять свое рабочее место в порядке, по окончании работы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бирать все со стола.   </w:t>
      </w:r>
    </w:p>
    <w:p w:rsidR="001B0C71" w:rsidRPr="00586676" w:rsidRDefault="00586676">
      <w:pPr>
        <w:ind w:left="46" w:firstLine="708"/>
        <w:rPr>
          <w:rFonts w:ascii="Times New Roman" w:hAnsi="Times New Roman" w:cs="Times New Roman"/>
          <w:color w:val="010302"/>
          <w:lang w:val="ru-RU"/>
        </w:rPr>
      </w:pPr>
      <w:r w:rsidRPr="008F432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</w:t>
      </w:r>
      <w:r w:rsidR="008F4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F4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др</w:t>
      </w:r>
      <w:r w:rsidRPr="008F4321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8F4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желюбие п</w:t>
      </w:r>
      <w:r w:rsidRPr="008F4321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8F4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оценке работ др</w:t>
      </w:r>
      <w:r w:rsidRPr="008F432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8F4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гих детей.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1B0C71" w:rsidRPr="00586676" w:rsidRDefault="00586676" w:rsidP="008F4321">
      <w:pPr>
        <w:tabs>
          <w:tab w:val="left" w:pos="3900"/>
          <w:tab w:val="left" w:pos="9738"/>
        </w:tabs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Рисование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</w:p>
    <w:p w:rsidR="001B0C71" w:rsidRPr="00586676" w:rsidRDefault="008F4321" w:rsidP="008F4321">
      <w:pPr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Продолжать формировать 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детей 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мение рисовать отдельные предметы и создавать сюжетные композиции, повт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ряя изображение одних и т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е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  </w:t>
      </w:r>
    </w:p>
    <w:p w:rsidR="001B0C71" w:rsidRPr="00586676" w:rsidRDefault="00586676" w:rsidP="008F4321">
      <w:pPr>
        <w:ind w:left="46" w:right="47"/>
        <w:jc w:val="both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</w:t>
      </w:r>
      <w:proofErr w:type="gramEnd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предметов (неваляшки г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ляют, деревья на нашем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частке зимой, цыплята г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ляют по травке) и добавляя к ним др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8F4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гие (солнышко, падающий снег и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т. д.).  </w:t>
      </w:r>
    </w:p>
    <w:p w:rsidR="001B0C71" w:rsidRPr="00586676" w:rsidRDefault="00586676" w:rsidP="008F4321">
      <w:pPr>
        <w:ind w:left="46" w:right="47" w:firstLine="708"/>
        <w:jc w:val="both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</w:t>
      </w:r>
      <w:r w:rsidR="008F4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F4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закр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плять</w:t>
      </w:r>
      <w:r w:rsidR="008F4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</w:t>
      </w:r>
      <w:r w:rsidR="008F4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="008F4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форме</w:t>
      </w:r>
      <w:r w:rsidR="008F4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предметов</w:t>
      </w:r>
      <w:r w:rsidR="008F4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(кр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глая,</w:t>
      </w:r>
      <w:r w:rsidR="008F4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овальная,</w:t>
      </w:r>
      <w:r w:rsidR="008F4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квадратная,</w:t>
      </w:r>
      <w:r w:rsidR="008F4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прямо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гольная,</w:t>
      </w:r>
      <w:r w:rsidR="008F4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гольная),</w:t>
      </w:r>
      <w:r w:rsidR="008F4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величине,  </w:t>
      </w:r>
      <w:r w:rsidRPr="00586676">
        <w:rPr>
          <w:lang w:val="ru-RU"/>
        </w:rPr>
        <w:br w:type="textWrapping" w:clear="all"/>
      </w:r>
      <w:r w:rsidR="008F43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расположение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частей.   </w:t>
      </w:r>
      <w:proofErr w:type="gramEnd"/>
    </w:p>
    <w:p w:rsidR="001B0C71" w:rsidRPr="00586676" w:rsidRDefault="00586676" w:rsidP="008F4321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Помогать детям при п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редаче сюжета располагать</w:t>
      </w:r>
      <w:proofErr w:type="gramEnd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изображения</w:t>
      </w:r>
      <w:r w:rsidR="008F4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всем листе в соответ</w:t>
      </w:r>
      <w:r w:rsidR="00E96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ствии с содержанием действия и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включенными в дейст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 объектами. Направлять внимание детей на</w:t>
      </w:r>
      <w:r w:rsidR="008F4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передач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соотношения </w:t>
      </w:r>
      <w:r w:rsidR="00E96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предметов по величине: дерево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высокое, 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 ниже дерева, цветы ниже 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ста.  </w:t>
      </w:r>
    </w:p>
    <w:p w:rsidR="001B0C71" w:rsidRPr="00586676" w:rsidRDefault="00586676" w:rsidP="008F4321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Продолжать закреплять и обогащать представления детей о цветах и оттенк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окр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жающих предметов</w:t>
      </w:r>
      <w:r w:rsidR="008F4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объектов природы. К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же известным  </w:t>
      </w:r>
    </w:p>
    <w:p w:rsidR="001B0C71" w:rsidRPr="00586676" w:rsidRDefault="008F4321" w:rsidP="008F4321">
      <w:pPr>
        <w:spacing w:line="316" w:lineRule="exact"/>
        <w:ind w:left="46" w:right="47"/>
        <w:jc w:val="both"/>
        <w:rPr>
          <w:rFonts w:ascii="Times New Roman" w:hAnsi="Times New Roman" w:cs="Times New Roman"/>
          <w:color w:val="010302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ц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ветам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оттенкам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добавить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новые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(коричневый,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оранжевый,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светло-зеленый);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можно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цвета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.</w:t>
      </w:r>
      <w:proofErr w:type="gramEnd"/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Учить смешивать краски для пол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чения н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жных цветов и 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ттенков.   </w:t>
      </w:r>
    </w:p>
    <w:p w:rsidR="001B0C71" w:rsidRPr="00586676" w:rsidRDefault="001B0C71" w:rsidP="008F4321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  <w:sectPr w:rsidR="001B0C71" w:rsidRPr="00586676">
          <w:type w:val="continuous"/>
          <w:pgSz w:w="16848" w:h="11916"/>
          <w:pgMar w:top="500" w:right="500" w:bottom="400" w:left="500" w:header="708" w:footer="708" w:gutter="0"/>
          <w:cols w:space="720"/>
          <w:docGrid w:linePitch="360"/>
        </w:sectPr>
      </w:pPr>
    </w:p>
    <w:p w:rsidR="001B0C71" w:rsidRPr="00586676" w:rsidRDefault="00586676" w:rsidP="008F4321">
      <w:pPr>
        <w:spacing w:line="319" w:lineRule="exact"/>
        <w:ind w:left="46" w:right="47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Развивать желание использовать в рисовании,</w:t>
      </w:r>
      <w:r w:rsidR="008F4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аппликации разнообразные цвета, обращать внимание на многоцвети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окр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жающего мира.   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Закреплять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мение правильно держать</w:t>
      </w:r>
      <w:r w:rsidR="008F4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карандаш, кисть, фломастер, цветной мелок; испо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ьз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вать их 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создании изображения.   </w:t>
      </w:r>
    </w:p>
    <w:p w:rsidR="001B0C71" w:rsidRPr="00586676" w:rsidRDefault="00586676" w:rsidP="008F4321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 детей закрашивать рис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нки кистью, ка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андашом, проводя линии и штрихи только в одном направлении (сверх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вниз 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слева направо);  </w:t>
      </w:r>
    </w:p>
    <w:p w:rsidR="001B0C71" w:rsidRPr="00586676" w:rsidRDefault="008F4321" w:rsidP="008F4321">
      <w:pPr>
        <w:spacing w:line="318" w:lineRule="exact"/>
        <w:ind w:left="46" w:right="47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итмично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наносить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мазки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штрихи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форме,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выходя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</w:t>
      </w:r>
      <w:r w:rsidR="00586676"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делы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ра;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шир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линии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кистью,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зкие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линии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точк</w:t>
      </w:r>
      <w:proofErr w:type="gramStart"/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586676"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-</w:t>
      </w:r>
      <w:proofErr w:type="gramEnd"/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концом</w:t>
      </w:r>
      <w:r w:rsidR="00240A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ворса</w:t>
      </w:r>
      <w:r w:rsidR="00240A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кисти.</w:t>
      </w:r>
      <w:r w:rsidR="00240A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З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акреплять</w:t>
      </w:r>
      <w:r w:rsidR="00240A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мение</w:t>
      </w:r>
      <w:r w:rsidR="00240A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чисто</w:t>
      </w:r>
      <w:r w:rsidR="00240A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промывать</w:t>
      </w:r>
      <w:r w:rsidR="00240A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кисть</w:t>
      </w:r>
      <w:r w:rsidR="00240A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="00586676"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</w:t>
      </w:r>
      <w:r w:rsidR="00240A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использованием</w:t>
      </w:r>
      <w:r w:rsidR="00240A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аски</w:t>
      </w:r>
      <w:r w:rsidR="00240A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гого</w:t>
      </w:r>
      <w:r w:rsidR="00240A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цвета.</w:t>
      </w:r>
      <w:r w:rsidR="00240A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240A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конц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E5068D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года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E5068D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детей  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мение пол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чать светлые и темные оттенки ц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ета, изменяя нажим на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карандаш.   </w:t>
      </w:r>
    </w:p>
    <w:p w:rsidR="001B0C71" w:rsidRPr="00586676" w:rsidRDefault="00586676" w:rsidP="008F4321">
      <w:pPr>
        <w:spacing w:line="316" w:lineRule="exact"/>
        <w:ind w:left="46" w:right="47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Формировать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мение правильно передавать расположение частей при рисовании сложных предметов (к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кла, зайчик и др.) и соотносить их 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величине.  </w:t>
      </w:r>
    </w:p>
    <w:p w:rsidR="001B0C71" w:rsidRPr="00586676" w:rsidRDefault="00586676" w:rsidP="008F4321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Декоративное рисование.</w:t>
      </w:r>
    </w:p>
    <w:p w:rsidR="001B0C71" w:rsidRPr="00586676" w:rsidRDefault="00586676" w:rsidP="008F4321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Продолжать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ать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мение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декоративные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зиции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мотивам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дымковских,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имон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вских</w:t>
      </w:r>
      <w:proofErr w:type="spellEnd"/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зоров.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 </w:t>
      </w:r>
    </w:p>
    <w:p w:rsidR="001B0C71" w:rsidRPr="00586676" w:rsidRDefault="00E5068D" w:rsidP="008F4321">
      <w:pPr>
        <w:spacing w:line="316" w:lineRule="exact"/>
        <w:ind w:left="46" w:right="47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ымковские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изделия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азвития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эстетического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прекрасно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г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образц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зоров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стиле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этих  росписей (для росписи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мог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 использоваться вылепленные детьми и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г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шки и сил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эты игр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шек, вырезанные из б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маги).   </w:t>
      </w:r>
    </w:p>
    <w:p w:rsidR="001B0C71" w:rsidRPr="00586676" w:rsidRDefault="00586676" w:rsidP="008F4321">
      <w:pPr>
        <w:spacing w:line="319" w:lineRule="exact"/>
        <w:ind w:left="46" w:right="47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городецкими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изделиями.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элементы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городецкой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росписи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(б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тоны,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павки,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розаны,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листья);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видеть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 </w:t>
      </w:r>
      <w:r w:rsidRPr="00586676">
        <w:rPr>
          <w:lang w:val="ru-RU"/>
        </w:rPr>
        <w:br w:type="textWrapping" w:clear="all"/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цвета, использ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емые в росписи.   </w:t>
      </w:r>
    </w:p>
    <w:p w:rsidR="001B0C71" w:rsidRPr="00586676" w:rsidRDefault="00586676" w:rsidP="008F4321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Лепка.</w:t>
      </w:r>
    </w:p>
    <w:p w:rsidR="001B0C71" w:rsidRPr="00586676" w:rsidRDefault="00586676" w:rsidP="008F4321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Продолжать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лепке;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совершенствовать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мение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лепить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глины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(из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пластилина,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стической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массы).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Закреплять  </w:t>
      </w:r>
    </w:p>
    <w:p w:rsidR="001B0C71" w:rsidRPr="00586676" w:rsidRDefault="00E5068D" w:rsidP="00E5068D">
      <w:pPr>
        <w:spacing w:line="319" w:lineRule="exact"/>
        <w:ind w:left="46" w:right="47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риемы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лепки,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освоенные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предыд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щих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ппах;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прищипыванию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легким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оттягиванием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краев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сплюсн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того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шара,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вытягиванию  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отдельн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112 частей из целого к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ска, </w:t>
      </w:r>
      <w:proofErr w:type="spellStart"/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прищипыванию</w:t>
      </w:r>
      <w:proofErr w:type="spellEnd"/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мелких деталей (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шки 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котенка, клюв 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>
        <w:rPr>
          <w:rFonts w:ascii="Times New Roman" w:hAnsi="Times New Roman" w:cs="Times New Roman"/>
          <w:color w:val="010302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птички). Учить сглаживать пальцами пове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хность 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вылепленного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</w:t>
      </w:r>
      <w:r w:rsidR="00586676"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дмета, фиг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рки.  </w:t>
      </w:r>
    </w:p>
    <w:p w:rsidR="001B0C71" w:rsidRPr="00586676" w:rsidRDefault="00BA3CD4" w:rsidP="00BA3CD4">
      <w:pPr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Учить п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иемам вдавливания середины шара, ци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индра для пол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чения полой формы. Познакомить с приемами использования стеки. Поощрять  </w:t>
      </w:r>
    </w:p>
    <w:p w:rsidR="001B0C71" w:rsidRPr="00586676" w:rsidRDefault="00E5068D" w:rsidP="00E5068D">
      <w:pPr>
        <w:ind w:left="46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стремление 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крашать вылепленные изделия 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зором при помощи стеки. Закреплять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приемы акк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ратной лепки.  </w:t>
      </w:r>
    </w:p>
    <w:p w:rsidR="001B0C71" w:rsidRPr="00586676" w:rsidRDefault="00586676" w:rsidP="00E5068D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Аппликация.</w:t>
      </w:r>
    </w:p>
    <w:p w:rsidR="001B0C71" w:rsidRPr="00586676" w:rsidRDefault="00586676" w:rsidP="00E5068D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Воспитывать интерес к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аппликации,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сложняя ее содержание и расширяя возможности созд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ния разнообразн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бражений.   </w:t>
      </w:r>
    </w:p>
    <w:p w:rsidR="001B0C71" w:rsidRPr="00586676" w:rsidRDefault="00586676" w:rsidP="00E5068D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7D6C4C" w:rsidRPr="007D6C4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мение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держать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ножницы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ьзоваться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ими.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чать</w:t>
      </w:r>
      <w:r w:rsidR="007D6C4C" w:rsidRPr="00F4709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вырезыванию,</w:t>
      </w:r>
      <w:r w:rsidR="007D6C4C" w:rsidRPr="00F4709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начин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я</w:t>
      </w:r>
      <w:r w:rsidR="007D6C4C" w:rsidRPr="00F4709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7D6C4C" w:rsidRPr="00F4709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формирования</w:t>
      </w:r>
      <w:r w:rsidR="007D6C4C" w:rsidRPr="00F4709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ыка  </w:t>
      </w:r>
    </w:p>
    <w:p w:rsidR="001B0C71" w:rsidRPr="00586676" w:rsidRDefault="00586676" w:rsidP="00E5068D">
      <w:pPr>
        <w:spacing w:line="317" w:lineRule="exact"/>
        <w:ind w:left="46" w:right="47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разрезания по </w:t>
      </w:r>
      <w:proofErr w:type="gram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прямой</w:t>
      </w:r>
      <w:proofErr w:type="gramEnd"/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с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начала коротких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 зат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е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 длинн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полос. Учить составлять из полос изображения разн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пр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дметов (забор, скамейка, лесенка,  дерево,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стик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др.). Учить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вырезать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глые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формы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квадрата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овальные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 прямо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гольника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гления</w:t>
      </w:r>
      <w:proofErr w:type="spellEnd"/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глов;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этот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для изображения в аппликации овощей, ягод,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цветов и т. п.   </w:t>
      </w:r>
    </w:p>
    <w:p w:rsidR="001B0C71" w:rsidRPr="00586676" w:rsidRDefault="00586676" w:rsidP="00E5068D">
      <w:pPr>
        <w:spacing w:line="316" w:lineRule="exact"/>
        <w:ind w:left="46" w:right="47" w:firstLine="708"/>
        <w:jc w:val="both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Продолжать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расширять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количество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изображаемых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аппликации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дметов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(птицы,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т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ные,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цветы,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насекомые,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дома,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реальные,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таки  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воображаемые)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готовых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форм.</w:t>
      </w:r>
      <w:proofErr w:type="gramEnd"/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преобразовывать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эти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формы,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разрезая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две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или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четыре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(кр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ги,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четверти;  квадрат - на тре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гольники ит. д.).   </w:t>
      </w:r>
    </w:p>
    <w:p w:rsidR="001B0C71" w:rsidRPr="00586676" w:rsidRDefault="001B0C71" w:rsidP="00E5068D">
      <w:pPr>
        <w:jc w:val="both"/>
        <w:rPr>
          <w:rFonts w:ascii="Times New Roman" w:hAnsi="Times New Roman" w:cs="Times New Roman"/>
          <w:color w:val="010302"/>
          <w:lang w:val="ru-RU"/>
        </w:rPr>
        <w:sectPr w:rsidR="001B0C71" w:rsidRPr="00586676">
          <w:type w:val="continuous"/>
          <w:pgSz w:w="16848" w:h="11916"/>
          <w:pgMar w:top="500" w:right="500" w:bottom="400" w:left="500" w:header="708" w:footer="708" w:gutter="0"/>
          <w:cols w:space="720"/>
          <w:docGrid w:linePitch="360"/>
        </w:sectPr>
      </w:pPr>
    </w:p>
    <w:p w:rsidR="001B0C71" w:rsidRPr="00586676" w:rsidRDefault="00BA3CD4" w:rsidP="00E5068D">
      <w:pPr>
        <w:tabs>
          <w:tab w:val="left" w:pos="11599"/>
        </w:tabs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           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Закреплять навыки акк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ратного вырезывания и наклеивания. 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</w:p>
    <w:p w:rsidR="001B0C71" w:rsidRPr="00586676" w:rsidRDefault="00586676" w:rsidP="00E5068D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Поощрять проявление 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ктивности и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творчества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1B0C71" w:rsidRPr="00586676" w:rsidRDefault="00586676" w:rsidP="00E5068D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Констр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u w:val="single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ктивно-модельная деятельность.</w:t>
      </w:r>
    </w:p>
    <w:p w:rsidR="001B0C71" w:rsidRPr="00586676" w:rsidRDefault="00586676" w:rsidP="00E5068D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Обращать</w:t>
      </w:r>
      <w:r w:rsidR="00901F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внимание</w:t>
      </w:r>
      <w:r w:rsidR="00901F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</w:t>
      </w:r>
      <w:r w:rsidR="00901F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="00901F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различные</w:t>
      </w:r>
      <w:r w:rsidR="00901F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здания</w:t>
      </w:r>
      <w:r w:rsidR="00901F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901F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жения</w:t>
      </w:r>
      <w:r w:rsidR="00901F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</w:t>
      </w:r>
      <w:r w:rsidR="00901F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="00901F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дома,</w:t>
      </w:r>
      <w:r w:rsidR="00901F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детского</w:t>
      </w:r>
      <w:r w:rsidR="00901F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сада.</w:t>
      </w:r>
      <w:r w:rsidR="00901F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="00901F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лках</w:t>
      </w:r>
      <w:r w:rsidR="00901F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901F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оцессе</w:t>
      </w:r>
      <w:r w:rsidR="00901F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</w:t>
      </w:r>
      <w:r w:rsidR="00901F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</w:t>
      </w:r>
      <w:r w:rsidR="00901F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proofErr w:type="gramEnd"/>
    </w:p>
    <w:p w:rsidR="001B0C71" w:rsidRPr="00586676" w:rsidRDefault="00586676" w:rsidP="00E5068D">
      <w:pPr>
        <w:spacing w:line="319" w:lineRule="exact"/>
        <w:ind w:left="46" w:right="4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детьми машины, тележки, автоб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сы и др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гие виды транспорта, выделяя их части, н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зывать их форм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расположение по отношению к самой больш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й  части.   </w:t>
      </w:r>
    </w:p>
    <w:p w:rsidR="001B0C71" w:rsidRPr="00586676" w:rsidRDefault="00586676" w:rsidP="00E5068D">
      <w:pPr>
        <w:spacing w:line="317" w:lineRule="exact"/>
        <w:ind w:left="46" w:right="48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Продолжать развивать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детей способность различать и называть строительные детали (к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б, пластина, ки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пичик, бр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сок);</w:t>
      </w:r>
      <w:r w:rsidR="00901F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чить использ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вать  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четом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ктивн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свойств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стойчивость,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форма,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величина).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мение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станавливать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ассоциативные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связи,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предлагая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вспомнить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какие 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хожие соор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жения дети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идели.   </w:t>
      </w:r>
    </w:p>
    <w:p w:rsidR="001B0C71" w:rsidRPr="00586676" w:rsidRDefault="00586676" w:rsidP="00E5068D">
      <w:pPr>
        <w:spacing w:line="316" w:lineRule="exact"/>
        <w:ind w:left="46" w:right="48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нализировать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образец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постройки: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ыделять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части,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ичать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величине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форме,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станавливать  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пространственное расположение этих частей относительно др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 др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 (в домах - стены, вверх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перекрытие, крыша; в автомобиле - кабина, 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зов и т.  д.).  </w:t>
      </w:r>
    </w:p>
    <w:p w:rsidR="001B0C71" w:rsidRPr="00586676" w:rsidRDefault="00586676" w:rsidP="00E5068D">
      <w:pPr>
        <w:spacing w:line="319" w:lineRule="exact"/>
        <w:ind w:left="46" w:right="48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Учить </w:t>
      </w:r>
      <w:proofErr w:type="gram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</w:t>
      </w:r>
      <w:proofErr w:type="gramEnd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измерять постройки (по высоте, длине и ширине), соблюдать заданный воспитателем принцип к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нстр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кции (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«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Построй  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такой же домик,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 высокий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  </w:t>
      </w:r>
    </w:p>
    <w:p w:rsidR="001B0C71" w:rsidRPr="00586676" w:rsidRDefault="00586676" w:rsidP="00E5068D">
      <w:pPr>
        <w:spacing w:line="317" w:lineRule="exact"/>
        <w:ind w:left="46" w:right="48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жать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постройки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пного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елкого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строительного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материала,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детали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разного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а</w:t>
      </w:r>
      <w:r w:rsidR="006A2D87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="006A2D87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крашения  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построек.   </w:t>
      </w:r>
    </w:p>
    <w:p w:rsidR="006A2D87" w:rsidRDefault="00586676" w:rsidP="006A2D87">
      <w:pPr>
        <w:spacing w:line="317" w:lineRule="exact"/>
        <w:ind w:left="46" w:right="48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чать констр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ированию из б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маги: сгибать прямо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гольный лист б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маги пополам, совмещая стороны и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глы (альбом, флажки для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крашени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частка,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поздравительная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открытка),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прикл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ивать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основной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детали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(к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-окна,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двери,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автоб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6A2D87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колеса;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у</w:t>
      </w:r>
      <w:r w:rsidR="006A2D87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спинк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  <w:proofErr w:type="gramEnd"/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Приобщать детей к из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г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отовлению поделок из приро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ного материала: коры, веток, листьев,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шишек, каштанов, ореховой скорл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пы, соломы (лодочки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ежики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т.д.).</w:t>
      </w:r>
      <w:proofErr w:type="gramEnd"/>
    </w:p>
    <w:p w:rsidR="001B0C71" w:rsidRPr="00586676" w:rsidRDefault="00586676" w:rsidP="006A2D87">
      <w:pPr>
        <w:spacing w:line="317" w:lineRule="exact"/>
        <w:ind w:left="46" w:right="48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епления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частей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клей,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пластилин;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именять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поделках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кат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шки,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коробки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й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величины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гие  предметы.   </w:t>
      </w:r>
    </w:p>
    <w:p w:rsidR="001B0C71" w:rsidRPr="00586676" w:rsidRDefault="00586676" w:rsidP="006A2D87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u w:val="single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зыкальная деятельность.</w:t>
      </w:r>
    </w:p>
    <w:p w:rsidR="001B0C71" w:rsidRPr="00586676" w:rsidRDefault="00586676" w:rsidP="006A2D87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Продолжать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6A2D87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зыке,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желание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шать,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вызывать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эмоци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льн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proofErr w:type="gramEnd"/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отзывчив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восприятии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  </w:t>
      </w:r>
    </w:p>
    <w:p w:rsidR="001B0C71" w:rsidRPr="00586676" w:rsidRDefault="00586676" w:rsidP="006A2D87">
      <w:pPr>
        <w:ind w:left="46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произведений.   </w:t>
      </w:r>
    </w:p>
    <w:p w:rsidR="001B0C71" w:rsidRPr="00586676" w:rsidRDefault="00586676" w:rsidP="006A2D87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Обогащать м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зыкальные впечатления, способствовать дальнейшем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развитию о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с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нов 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зыкальной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ры.   </w:t>
      </w:r>
    </w:p>
    <w:p w:rsidR="001B0C71" w:rsidRPr="00586676" w:rsidRDefault="00586676" w:rsidP="006A2D87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,Italic" w:hAnsi="Times New Roman,Italic" w:cs="Times New Roman,Italic"/>
          <w:i/>
          <w:iCs/>
          <w:color w:val="000000"/>
          <w:sz w:val="24"/>
          <w:szCs w:val="24"/>
          <w:lang w:val="ru-RU"/>
        </w:rPr>
        <w:t>Слушание.</w:t>
      </w:r>
    </w:p>
    <w:p w:rsidR="001B0C71" w:rsidRPr="00586676" w:rsidRDefault="00586676" w:rsidP="006A2D87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навыки 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 сл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шания 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зыки (не отвлекаться, д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шивать произведение до конца).  </w:t>
      </w:r>
    </w:p>
    <w:p w:rsidR="001B0C71" w:rsidRPr="00586676" w:rsidRDefault="00586676" w:rsidP="006A2D87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Учить ч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вствовать характер 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зыки,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знавать знакомые произведени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высказывать свои впечатления о </w:t>
      </w:r>
      <w:proofErr w:type="gram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просл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шанном</w:t>
      </w:r>
      <w:proofErr w:type="gramEnd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  </w:t>
      </w:r>
    </w:p>
    <w:p w:rsidR="001B0C71" w:rsidRPr="00586676" w:rsidRDefault="00586676" w:rsidP="006A2D87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 замечать выразительные средства м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зыкального произведени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: тихо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громко, медленно, быстро. Развивать 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с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пособность р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зличать зв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ки  </w:t>
      </w:r>
    </w:p>
    <w:p w:rsidR="001B0C71" w:rsidRPr="00586676" w:rsidRDefault="00586676" w:rsidP="006A2D87">
      <w:pPr>
        <w:ind w:left="46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высоте (</w:t>
      </w:r>
      <w:proofErr w:type="gram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высокий</w:t>
      </w:r>
      <w:proofErr w:type="gramEnd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низкий в пределах сексты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септимы).   </w:t>
      </w:r>
    </w:p>
    <w:p w:rsidR="001B0C71" w:rsidRPr="00586676" w:rsidRDefault="001B0C71" w:rsidP="006A2D87">
      <w:pPr>
        <w:ind w:left="7732"/>
        <w:jc w:val="both"/>
        <w:rPr>
          <w:rFonts w:ascii="Times New Roman" w:hAnsi="Times New Roman" w:cs="Times New Roman"/>
          <w:color w:val="010302"/>
          <w:lang w:val="ru-RU"/>
        </w:rPr>
        <w:sectPr w:rsidR="001B0C71" w:rsidRPr="00586676">
          <w:type w:val="continuous"/>
          <w:pgSz w:w="16848" w:h="11916"/>
          <w:pgMar w:top="500" w:right="500" w:bottom="400" w:left="500" w:header="708" w:footer="708" w:gutter="0"/>
          <w:cols w:space="720"/>
          <w:docGrid w:linePitch="360"/>
        </w:sectPr>
      </w:pPr>
    </w:p>
    <w:p w:rsidR="001B0C71" w:rsidRPr="00586676" w:rsidRDefault="006A2D87" w:rsidP="006A2D87">
      <w:pPr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cs="Times New Roman,Italic"/>
          <w:i/>
          <w:iCs/>
          <w:color w:val="000000"/>
          <w:sz w:val="24"/>
          <w:szCs w:val="24"/>
          <w:lang w:val="ru-RU"/>
        </w:rPr>
        <w:lastRenderedPageBreak/>
        <w:t xml:space="preserve">             </w:t>
      </w:r>
      <w:r w:rsidR="00586676" w:rsidRPr="00586676">
        <w:rPr>
          <w:rFonts w:ascii="Times New Roman,Italic" w:hAnsi="Times New Roman,Italic" w:cs="Times New Roman,Italic"/>
          <w:i/>
          <w:iCs/>
          <w:color w:val="000000"/>
          <w:sz w:val="24"/>
          <w:szCs w:val="24"/>
          <w:lang w:val="ru-RU"/>
        </w:rPr>
        <w:t>Пение.</w:t>
      </w:r>
    </w:p>
    <w:p w:rsidR="001B0C71" w:rsidRPr="00586676" w:rsidRDefault="00586676" w:rsidP="006A2D87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чать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выразительном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6A2D87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пению,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мение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петь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протяжно,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подви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ж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но,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согласованно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(в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пределах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ре—</w:t>
      </w:r>
      <w:proofErr w:type="spell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сипервой</w:t>
      </w:r>
      <w:proofErr w:type="spellEnd"/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октавы).  </w:t>
      </w:r>
    </w:p>
    <w:p w:rsidR="001B0C71" w:rsidRPr="00586676" w:rsidRDefault="00586676" w:rsidP="006A2D87">
      <w:pPr>
        <w:spacing w:line="316" w:lineRule="exact"/>
        <w:ind w:left="46" w:right="47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мение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брать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дыхание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межд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6A2D87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короткими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зыкальными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фразами.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петь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елодию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чисто,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смягчать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концы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фраз,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четко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произно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с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ить  слова, петь выразительно, передавая характер 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зыки. Учить петь с инстр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ментальным сопровождением и без него (с помощью воспитателя).  </w:t>
      </w:r>
    </w:p>
    <w:p w:rsidR="001B0C71" w:rsidRPr="00586676" w:rsidRDefault="00586676" w:rsidP="006A2D87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,Italic" w:hAnsi="Times New Roman,Italic" w:cs="Times New Roman,Italic"/>
          <w:i/>
          <w:iCs/>
          <w:color w:val="000000"/>
          <w:sz w:val="24"/>
          <w:szCs w:val="24"/>
          <w:lang w:val="ru-RU"/>
        </w:rPr>
        <w:t xml:space="preserve">Песенное творчество. </w:t>
      </w:r>
    </w:p>
    <w:p w:rsidR="001B0C71" w:rsidRPr="00586676" w:rsidRDefault="00586676" w:rsidP="006A2D87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Учить </w:t>
      </w:r>
      <w:proofErr w:type="gram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</w:t>
      </w:r>
      <w:proofErr w:type="gramEnd"/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сочинять мелодию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ыбельной песни и отв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чать на 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зыкальные вопросы (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«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 тебя зов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т?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«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Что ты хочешь, кошечк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?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«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Где ты?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Формировать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мение импровизир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вать мелодии на заданный текст.  </w:t>
      </w:r>
    </w:p>
    <w:p w:rsidR="001B0C71" w:rsidRPr="00586676" w:rsidRDefault="00586676" w:rsidP="006A2D87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,Italic" w:hAnsi="Times New Roman,Italic" w:cs="Times New Roman,Italic"/>
          <w:i/>
          <w:iCs/>
          <w:color w:val="000000"/>
          <w:sz w:val="24"/>
          <w:szCs w:val="24"/>
          <w:lang w:val="ru-RU"/>
        </w:rPr>
        <w:t>Музыкально</w:t>
      </w:r>
      <w:r w:rsidRPr="00586676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-</w:t>
      </w:r>
      <w:r w:rsidRPr="00586676">
        <w:rPr>
          <w:rFonts w:ascii="Times New Roman,Italic" w:hAnsi="Times New Roman,Italic" w:cs="Times New Roman,Italic"/>
          <w:i/>
          <w:iCs/>
          <w:color w:val="000000"/>
          <w:sz w:val="24"/>
          <w:szCs w:val="24"/>
          <w:lang w:val="ru-RU"/>
        </w:rPr>
        <w:t>ритмические движения.</w:t>
      </w:r>
    </w:p>
    <w:p w:rsidR="001B0C71" w:rsidRPr="00586676" w:rsidRDefault="00586676" w:rsidP="006A2D87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Продолжать формировать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детей навык ритмичного движения в со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тветствии с характером 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зыки.   </w:t>
      </w:r>
    </w:p>
    <w:p w:rsidR="001B0C71" w:rsidRPr="00586676" w:rsidRDefault="00586676" w:rsidP="006A2D87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 самостоятельно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менять движения в со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тветствии с дв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х- и тре</w:t>
      </w:r>
      <w:proofErr w:type="gram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х-</w:t>
      </w:r>
      <w:proofErr w:type="gramEnd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частной формой м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зыки.   </w:t>
      </w:r>
    </w:p>
    <w:p w:rsidR="001B0C71" w:rsidRPr="00586676" w:rsidRDefault="00586676" w:rsidP="006A2D87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Совершенствовать танцевальные движения: 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ямой галоп, пр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жинка, кр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жение по одном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в парах.   </w:t>
      </w:r>
    </w:p>
    <w:p w:rsidR="001B0C71" w:rsidRPr="00586676" w:rsidRDefault="00586676" w:rsidP="00CA6D3B">
      <w:pPr>
        <w:ind w:left="46" w:firstLine="708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Учитьдетейдвигатьсявпарахпокр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втанц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хихороводах</w:t>
      </w:r>
      <w:proofErr w:type="gram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,с</w:t>
      </w:r>
      <w:proofErr w:type="gramEnd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витьног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наносокинапятк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,ритмичнох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опатьвладоши,вып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лнять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простейшие перестроения (из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 врассыпн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ю и обратно), подскоки.  </w:t>
      </w:r>
    </w:p>
    <w:p w:rsidR="001B0C71" w:rsidRPr="00586676" w:rsidRDefault="00586676" w:rsidP="006A2D87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Продолжать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совершенствовать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CA6D3B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навыки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движений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(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ходьба: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9"/>
          <w:sz w:val="24"/>
          <w:szCs w:val="24"/>
          <w:lang w:val="ru-RU"/>
        </w:rPr>
        <w:t>«</w:t>
      </w:r>
      <w:proofErr w:type="spell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торжественная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»</w:t>
      </w:r>
      <w:proofErr w:type="gram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,с</w:t>
      </w:r>
      <w:proofErr w:type="gramEnd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покойная,</w:t>
      </w:r>
      <w:r w:rsidRPr="00586676">
        <w:rPr>
          <w:rFonts w:ascii="Times New Roman" w:hAnsi="Times New Roman" w:cs="Times New Roman"/>
          <w:color w:val="000000"/>
          <w:spacing w:val="-9"/>
          <w:sz w:val="24"/>
          <w:szCs w:val="24"/>
          <w:lang w:val="ru-RU"/>
        </w:rPr>
        <w:t>«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таинственная</w:t>
      </w:r>
      <w:proofErr w:type="spellEnd"/>
      <w:r w:rsidRPr="00586676">
        <w:rPr>
          <w:rFonts w:ascii="Times New Roman" w:hAnsi="Times New Roman" w:cs="Times New Roman"/>
          <w:color w:val="000000"/>
          <w:spacing w:val="-9"/>
          <w:sz w:val="24"/>
          <w:szCs w:val="24"/>
          <w:lang w:val="ru-RU"/>
        </w:rPr>
        <w:t>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бег: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легкий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</w:p>
    <w:p w:rsidR="001B0C71" w:rsidRPr="00586676" w:rsidRDefault="00586676" w:rsidP="006A2D87">
      <w:pPr>
        <w:ind w:left="46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стремительный).   </w:t>
      </w:r>
    </w:p>
    <w:p w:rsidR="001B0C71" w:rsidRPr="00586676" w:rsidRDefault="00586676" w:rsidP="006A2D87">
      <w:pPr>
        <w:tabs>
          <w:tab w:val="left" w:pos="11973"/>
        </w:tabs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,Italic" w:hAnsi="Times New Roman,Italic" w:cs="Times New Roman,Italic"/>
          <w:i/>
          <w:iCs/>
          <w:color w:val="000000"/>
          <w:sz w:val="24"/>
          <w:szCs w:val="24"/>
          <w:lang w:val="ru-RU"/>
        </w:rPr>
        <w:t>Развитие танцевально</w:t>
      </w:r>
      <w:r w:rsidRPr="00586676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-</w:t>
      </w:r>
      <w:r w:rsidRPr="00586676">
        <w:rPr>
          <w:rFonts w:ascii="Times New Roman,Italic" w:hAnsi="Times New Roman,Italic" w:cs="Times New Roman,Italic"/>
          <w:i/>
          <w:iCs/>
          <w:color w:val="000000"/>
          <w:sz w:val="24"/>
          <w:szCs w:val="24"/>
          <w:lang w:val="ru-RU"/>
        </w:rPr>
        <w:t xml:space="preserve">игрового творчества. </w:t>
      </w:r>
      <w:r w:rsidRPr="00586676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ab/>
      </w:r>
    </w:p>
    <w:p w:rsidR="001B0C71" w:rsidRPr="00586676" w:rsidRDefault="00586676" w:rsidP="006A2D87">
      <w:pPr>
        <w:spacing w:line="319" w:lineRule="exact"/>
        <w:ind w:left="46" w:right="47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Способствовать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развитию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эмоционально-обр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зного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нения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зыкально-игров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пражнений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(кр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жатся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листочки,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падают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снежинки)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 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сценок, испо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ьз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я мимик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пантомим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(зайка веселый и гр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стный, хитрая лисичка, сердит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й волк ит. д.).   </w:t>
      </w:r>
    </w:p>
    <w:p w:rsidR="001B0C71" w:rsidRPr="00586676" w:rsidRDefault="00586676" w:rsidP="006A2D87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чать </w:t>
      </w:r>
      <w:proofErr w:type="spell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инсценированию</w:t>
      </w:r>
      <w:proofErr w:type="spellEnd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песен и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постановке небольших музыкальных спектаклей.  </w:t>
      </w:r>
    </w:p>
    <w:p w:rsidR="001B0C71" w:rsidRPr="00586676" w:rsidRDefault="00586676" w:rsidP="006A2D87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,Italic" w:hAnsi="Times New Roman,Italic" w:cs="Times New Roman,Italic"/>
          <w:i/>
          <w:iCs/>
          <w:color w:val="000000"/>
          <w:sz w:val="24"/>
          <w:szCs w:val="24"/>
          <w:lang w:val="ru-RU"/>
        </w:rPr>
        <w:t xml:space="preserve">Игра на детских музыкальных инструментах. </w:t>
      </w:r>
    </w:p>
    <w:p w:rsidR="001B0C71" w:rsidRPr="00586676" w:rsidRDefault="00586676" w:rsidP="006A2D87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Формировать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мение подыгрывать простейшие мелодии на деревянных ложк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х, погрем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шках, барабане, металлофоне.</w:t>
      </w:r>
    </w:p>
    <w:p w:rsidR="001B0C71" w:rsidRPr="00586676" w:rsidRDefault="00586676" w:rsidP="006A2D87">
      <w:pPr>
        <w:ind w:firstLine="720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2.1.5. Физическое развитие</w:t>
      </w:r>
    </w:p>
    <w:p w:rsidR="001B0C71" w:rsidRPr="00586676" w:rsidRDefault="00586676" w:rsidP="006A2D87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Физическое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включает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приобретение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опыта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ющих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деятельности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детей: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й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="007D6C4C" w:rsidRPr="007D6C4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числе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связанной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proofErr w:type="gramEnd"/>
    </w:p>
    <w:p w:rsidR="001B0C71" w:rsidRPr="00586676" w:rsidRDefault="007D6C4C" w:rsidP="00CA6D3B">
      <w:pPr>
        <w:spacing w:line="317" w:lineRule="exact"/>
        <w:ind w:left="46" w:right="47"/>
        <w:jc w:val="both"/>
        <w:rPr>
          <w:rFonts w:ascii="Times New Roman" w:hAnsi="Times New Roman" w:cs="Times New Roman"/>
          <w:color w:val="010302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ыполнением</w:t>
      </w:r>
      <w:r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пражнений,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направленн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="00586676"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таких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физических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координация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г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ибкость;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ющих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правильном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формированию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опо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но-двигательной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системы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организма,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развитию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равновесия,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координации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движения,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пной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мелкой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моторики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обеих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к,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  также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правильным,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наносящим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щерба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организм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</w:t>
      </w:r>
      <w:r w:rsidR="00586676"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основных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движений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(ходьба,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бег,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мягкие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прыжки,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повороты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б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стороны),  формирование начальных представлений о н</w:t>
      </w:r>
      <w:r w:rsidR="00586676"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которых вид</w:t>
      </w:r>
      <w:r w:rsidR="00586676"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 спорта, овладение подвижны</w:t>
      </w:r>
      <w:r w:rsidR="00586676"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играми с правилами;</w:t>
      </w:r>
      <w:proofErr w:type="gramEnd"/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становление целенаправленности и  </w:t>
      </w:r>
      <w:proofErr w:type="spellStart"/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ляции</w:t>
      </w:r>
      <w:proofErr w:type="spellEnd"/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двигательной сфере; становление ценностей здорово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г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образа жизни, овладение его элементарными нормами и правилами (в питании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двигательном режиме, закаливании, при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формировании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полезн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привычек и др.).  </w:t>
      </w:r>
    </w:p>
    <w:p w:rsidR="001B0C71" w:rsidRPr="00586676" w:rsidRDefault="001B0C71" w:rsidP="00CA6D3B">
      <w:pPr>
        <w:jc w:val="both"/>
        <w:rPr>
          <w:rFonts w:ascii="Times New Roman" w:hAnsi="Times New Roman" w:cs="Times New Roman"/>
          <w:color w:val="010302"/>
          <w:lang w:val="ru-RU"/>
        </w:rPr>
        <w:sectPr w:rsidR="001B0C71" w:rsidRPr="00586676">
          <w:type w:val="continuous"/>
          <w:pgSz w:w="16848" w:h="11916"/>
          <w:pgMar w:top="500" w:right="500" w:bottom="400" w:left="500" w:header="708" w:footer="708" w:gutter="0"/>
          <w:cols w:space="720"/>
          <w:docGrid w:linePitch="360"/>
        </w:sectPr>
      </w:pPr>
    </w:p>
    <w:p w:rsidR="001B0C71" w:rsidRPr="00586676" w:rsidRDefault="00586676" w:rsidP="00CA6D3B">
      <w:pPr>
        <w:ind w:firstLine="720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lastRenderedPageBreak/>
        <w:t>Основные цели и задачи:</w:t>
      </w:r>
    </w:p>
    <w:p w:rsidR="001B0C71" w:rsidRPr="00586676" w:rsidRDefault="00586676" w:rsidP="00CA6D3B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Формирование начальных представлений о</w:t>
      </w:r>
      <w:r w:rsidR="00CA6D3B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зд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ровом образе жизни.</w:t>
      </w:r>
    </w:p>
    <w:p w:rsidR="001B0C71" w:rsidRPr="00586676" w:rsidRDefault="00586676" w:rsidP="00CA6D3B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детей начальных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представлений о здоровом образе жизни.   </w:t>
      </w:r>
    </w:p>
    <w:p w:rsidR="001B0C71" w:rsidRPr="00586676" w:rsidRDefault="00586676" w:rsidP="00CA6D3B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Физическая к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u w:val="single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льт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u w:val="single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ра.</w:t>
      </w:r>
    </w:p>
    <w:p w:rsidR="001B0C71" w:rsidRPr="00586676" w:rsidRDefault="00586676" w:rsidP="00CA6D3B">
      <w:pPr>
        <w:spacing w:line="319" w:lineRule="exact"/>
        <w:ind w:left="754" w:right="47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Сохранение,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крепление и охрана здоро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ья детей; повышение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мственной и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физической раб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тоспособности, пред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преждение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томления.   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</w:t>
      </w:r>
      <w:r w:rsid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гармоничного</w:t>
      </w:r>
      <w:r w:rsid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физического</w:t>
      </w:r>
      <w:r w:rsid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развития,</w:t>
      </w:r>
      <w:r w:rsid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</w:t>
      </w:r>
      <w:r w:rsid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мений</w:t>
      </w:r>
      <w:r w:rsid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навыков</w:t>
      </w:r>
      <w:r w:rsid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основных</w:t>
      </w:r>
      <w:r w:rsid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видах</w:t>
      </w:r>
      <w:r w:rsid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движений,</w:t>
      </w:r>
      <w:r w:rsid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</w:t>
      </w:r>
      <w:r w:rsid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красоты,  </w:t>
      </w:r>
    </w:p>
    <w:p w:rsidR="001B0C71" w:rsidRPr="00586676" w:rsidRDefault="00586676" w:rsidP="00CA6D3B">
      <w:pPr>
        <w:ind w:left="46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грациозности, выразит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е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льности д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ижений, формирование правильн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й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осанки.  </w:t>
      </w:r>
    </w:p>
    <w:p w:rsidR="00CA6D3B" w:rsidRDefault="00586676" w:rsidP="00CA6D3B">
      <w:pPr>
        <w:ind w:left="46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потребности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ежедневной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двигательной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деятельности.</w:t>
      </w:r>
    </w:p>
    <w:p w:rsidR="001B0C71" w:rsidRPr="00586676" w:rsidRDefault="00586676" w:rsidP="00CA6D3B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инициати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ы,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самостоятельности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творчества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й  активности, 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с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пособности к самоконтролю, самооценке 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выполнении движений.   </w:t>
      </w:r>
    </w:p>
    <w:p w:rsidR="001B0C71" w:rsidRPr="00586676" w:rsidRDefault="00586676" w:rsidP="00CA6D3B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интереса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частию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подвижн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спортивн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физических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пражнениях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="00CA6D3B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активности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двигательной  </w:t>
      </w:r>
    </w:p>
    <w:p w:rsidR="001B0C71" w:rsidRPr="00586676" w:rsidRDefault="00586676" w:rsidP="00CA6D3B">
      <w:pPr>
        <w:ind w:left="46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деятельности; интереса и любви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 спорт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 </w:t>
      </w:r>
    </w:p>
    <w:p w:rsidR="001B0C71" w:rsidRPr="00586676" w:rsidRDefault="00586676" w:rsidP="00CA6D3B">
      <w:pPr>
        <w:tabs>
          <w:tab w:val="left" w:pos="6378"/>
          <w:tab w:val="left" w:pos="7413"/>
        </w:tabs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Содер</w:t>
      </w:r>
      <w:r w:rsidRPr="00586676">
        <w:rPr>
          <w:rFonts w:ascii="Times New Roman,Bold" w:hAnsi="Times New Roman,Bold" w:cs="Times New Roman,Bold"/>
          <w:b/>
          <w:bCs/>
          <w:color w:val="000000"/>
          <w:spacing w:val="-3"/>
          <w:sz w:val="24"/>
          <w:szCs w:val="24"/>
          <w:lang w:val="ru-RU"/>
        </w:rPr>
        <w:t>ж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ание педагогической работы:</w:t>
      </w:r>
      <w:r w:rsidRPr="0058667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Pr="0058667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ab/>
      </w:r>
    </w:p>
    <w:p w:rsidR="001B0C71" w:rsidRPr="00586676" w:rsidRDefault="00586676" w:rsidP="00CA6D3B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Формирование начальных представлений о</w:t>
      </w:r>
      <w:r w:rsidR="00CA6D3B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зд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ровом образе жизни:</w:t>
      </w:r>
    </w:p>
    <w:p w:rsidR="001B0C71" w:rsidRPr="00586676" w:rsidRDefault="00586676" w:rsidP="00CA6D3B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Продолжать знакомст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детей с частями тела и органами ч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вств человека.  </w:t>
      </w:r>
    </w:p>
    <w:p w:rsidR="001B0C71" w:rsidRPr="00586676" w:rsidRDefault="00586676" w:rsidP="00CA6D3B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представление о значении частей тела и органов ч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proofErr w:type="gram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 дл</w:t>
      </w:r>
      <w:proofErr w:type="gramEnd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я жизни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здоровья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человека (р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 делают много  полезн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дел; но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г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могают двигаться; рот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г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оворит, ест; з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 ж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ют; язык помогает жевать, говорить; кожа ч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ет; нос  дышит,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лавливает запахи;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ши слышат).  </w:t>
      </w:r>
    </w:p>
    <w:p w:rsidR="001B0C71" w:rsidRPr="00586676" w:rsidRDefault="00586676" w:rsidP="00CA6D3B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Воспитывать потребн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сть в соблюдении режима питания,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потреблении в пищ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овощей и фр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ктов, других полезн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прод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ктов.   </w:t>
      </w:r>
    </w:p>
    <w:p w:rsidR="001B0C71" w:rsidRPr="00586676" w:rsidRDefault="00586676" w:rsidP="00CA6D3B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Формироватьпредставлениеонеобхо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имыхчеловек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веществахивитамин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proofErr w:type="gram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.Р</w:t>
      </w:r>
      <w:proofErr w:type="gramEnd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асшир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тьпредставленияоважностидляздоровьясна,  </w:t>
      </w:r>
    </w:p>
    <w:p w:rsidR="001B0C71" w:rsidRPr="00586676" w:rsidRDefault="00CA6D3B" w:rsidP="00CA6D3B">
      <w:pPr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игиенических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процед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р, движений,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закаливания.  </w:t>
      </w:r>
    </w:p>
    <w:p w:rsidR="001B0C71" w:rsidRPr="00586676" w:rsidRDefault="00586676" w:rsidP="00CA6D3B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Знакомить детей с 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тиями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«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здоровье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«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болезнь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  </w:t>
      </w:r>
    </w:p>
    <w:p w:rsidR="001B0C71" w:rsidRPr="00586676" w:rsidRDefault="00586676" w:rsidP="00CA6D3B">
      <w:pPr>
        <w:spacing w:line="316" w:lineRule="exact"/>
        <w:ind w:left="46" w:right="47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Развивать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мение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станавливать связь межд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совершаемым действием и состоянием организма, самоч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вствием (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«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Я чищ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бы - значит, они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меня б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 крепкими и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здоровыми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«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Я промочил ноги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лице, и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меня начался насморк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 </w:t>
      </w:r>
    </w:p>
    <w:p w:rsidR="001B0C71" w:rsidRPr="00586676" w:rsidRDefault="00586676" w:rsidP="00CA6D3B">
      <w:pPr>
        <w:spacing w:line="316" w:lineRule="exact"/>
        <w:ind w:left="46" w:right="47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Формировать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мение оказывать себе элементарн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ю помощь при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шибах, обращаться за по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ощью к взрослым 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заболевании, травме.   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Формировать представления о здоровом образе жизни; о значении физических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пражнений для организма человека.  </w:t>
      </w:r>
    </w:p>
    <w:p w:rsidR="001B0C71" w:rsidRPr="00586676" w:rsidRDefault="00586676" w:rsidP="00CA6D3B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Продолжать знак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мить с физическими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пражнениями на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крепление различн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органов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систем организма.   </w:t>
      </w:r>
    </w:p>
    <w:p w:rsidR="001B0C71" w:rsidRPr="00586676" w:rsidRDefault="00586676" w:rsidP="00CA6D3B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Физическая к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u w:val="single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льт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u w:val="single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ра.</w:t>
      </w:r>
    </w:p>
    <w:p w:rsidR="001B0C71" w:rsidRPr="00586676" w:rsidRDefault="00586676" w:rsidP="00CA6D3B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правильн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ю осанк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  </w:t>
      </w:r>
    </w:p>
    <w:p w:rsidR="001B0C71" w:rsidRPr="00586676" w:rsidRDefault="00586676" w:rsidP="00CA6D3B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совершенствовать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двигательные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мения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навыки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детей,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мение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самостоятельной</w:t>
      </w:r>
      <w:proofErr w:type="gramEnd"/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ьн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й  </w:t>
      </w:r>
    </w:p>
    <w:p w:rsidR="001B0C71" w:rsidRPr="00586676" w:rsidRDefault="00586676" w:rsidP="00CA6D3B">
      <w:pPr>
        <w:ind w:left="46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деятельности.   </w:t>
      </w:r>
    </w:p>
    <w:p w:rsidR="001B0C71" w:rsidRPr="00586676" w:rsidRDefault="001B0C71">
      <w:pPr>
        <w:ind w:left="7732"/>
        <w:rPr>
          <w:rFonts w:ascii="Times New Roman" w:hAnsi="Times New Roman" w:cs="Times New Roman"/>
          <w:color w:val="010302"/>
          <w:lang w:val="ru-RU"/>
        </w:rPr>
        <w:sectPr w:rsidR="001B0C71" w:rsidRPr="00586676">
          <w:type w:val="continuous"/>
          <w:pgSz w:w="16848" w:h="11916"/>
          <w:pgMar w:top="500" w:right="500" w:bottom="400" w:left="500" w:header="708" w:footer="708" w:gutter="0"/>
          <w:cols w:space="720"/>
          <w:docGrid w:linePitch="360"/>
        </w:sectPr>
      </w:pPr>
    </w:p>
    <w:p w:rsidR="001B0C71" w:rsidRPr="00586676" w:rsidRDefault="00586676" w:rsidP="00CA6D3B">
      <w:pPr>
        <w:spacing w:line="319" w:lineRule="exact"/>
        <w:ind w:right="48" w:firstLine="720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Закреплять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мение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ходить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б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егать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согласованными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движения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ног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.</w:t>
      </w:r>
      <w:r w:rsidR="007A3C18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бегать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легко,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ч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но,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эне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гичн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отталкиваясь носком.   </w:t>
      </w:r>
    </w:p>
    <w:p w:rsidR="001B0C71" w:rsidRPr="00586676" w:rsidRDefault="00586676" w:rsidP="00CA6D3B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ползать,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пролез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ть, подлезать, перелезать через предметы.   </w:t>
      </w:r>
    </w:p>
    <w:p w:rsidR="001B0C71" w:rsidRPr="00586676" w:rsidRDefault="00586676" w:rsidP="007A3C18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перелезать с одного пролета гимнастической стенки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др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гой (вправо, влево). Учить </w:t>
      </w:r>
      <w:proofErr w:type="gramStart"/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э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нергично</w:t>
      </w:r>
      <w:proofErr w:type="gramEnd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отталкивать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с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я и  правильн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иземляться в прыжк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на дв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ногах на месте и с пр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движением вперед, ориентироваться в пространстве. В прыжках в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длин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 высот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места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чить сочетать отталкивание с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взмахом 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к, при приз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млении сохр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нять равновесие. Учить прыжкам через коротк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ю скакалк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  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Закреплять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мение принимать прави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ьное исходное положение при 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етании, отбивать мяч о землю правой и левой 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кой, бросать и ловить ег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</w:p>
    <w:p w:rsidR="001B0C71" w:rsidRPr="00586676" w:rsidRDefault="00586676" w:rsidP="00CA6D3B">
      <w:pPr>
        <w:ind w:left="46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кистями 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 (не прижимая к гр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ди).   </w:t>
      </w:r>
    </w:p>
    <w:p w:rsidR="001B0C71" w:rsidRPr="00586676" w:rsidRDefault="00586676" w:rsidP="00CA6D3B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 детей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ить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лыжах скользя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щ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 шагом, выполнять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поворо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т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ы, подниматься на гор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  </w:t>
      </w:r>
    </w:p>
    <w:p w:rsidR="001B0C71" w:rsidRPr="00586676" w:rsidRDefault="00586676" w:rsidP="00CA6D3B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построениям, соблюдению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дистанции во время передвижения.   </w:t>
      </w:r>
    </w:p>
    <w:p w:rsidR="001B0C71" w:rsidRPr="00586676" w:rsidRDefault="00586676" w:rsidP="00CA6D3B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псих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физические качества: быстрот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выносливость, гибкость, ловкость и др.   </w:t>
      </w:r>
    </w:p>
    <w:p w:rsidR="001B0C71" w:rsidRPr="00586676" w:rsidRDefault="00586676" w:rsidP="00CA6D3B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 выпо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нять вед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щ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ю роль в подвижной игре, осознанно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тноситься к выполнению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 игры.  </w:t>
      </w:r>
    </w:p>
    <w:p w:rsidR="001B0C71" w:rsidRPr="00586676" w:rsidRDefault="00586676" w:rsidP="00CA6D3B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Во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всех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формах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двигательной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еятельности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7A3C1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организованность,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самостоятельность,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инициативность,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</w:p>
    <w:p w:rsidR="001B0C71" w:rsidRPr="00586676" w:rsidRDefault="00586676" w:rsidP="00CA6D3B">
      <w:pPr>
        <w:ind w:left="46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поддерживать др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жеские взаимоотношения с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сверстниками.  </w:t>
      </w:r>
    </w:p>
    <w:p w:rsidR="001B0C71" w:rsidRPr="00586676" w:rsidRDefault="00586676" w:rsidP="00CA6D3B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Подвижные игры.</w:t>
      </w:r>
    </w:p>
    <w:p w:rsidR="001B0C71" w:rsidRPr="00586676" w:rsidRDefault="00586676" w:rsidP="007A3C18">
      <w:pPr>
        <w:spacing w:line="316" w:lineRule="exact"/>
        <w:ind w:left="754" w:right="48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Продолжать развивать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активность детей в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играх с мячами, скакалками, обр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чами и т. д.   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быстрот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сил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ловкость, пространственн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ю ориентировк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  </w:t>
      </w:r>
    </w:p>
    <w:p w:rsidR="001B0C71" w:rsidRPr="00586676" w:rsidRDefault="00586676" w:rsidP="007A3C18">
      <w:pPr>
        <w:spacing w:line="316" w:lineRule="exact"/>
        <w:ind w:left="754" w:right="48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Воспитывать самостоятельность и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инициативность в организации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комых игр.  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чать к выполнению действий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сигнал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 </w:t>
      </w:r>
    </w:p>
    <w:p w:rsidR="001B0C71" w:rsidRPr="00586676" w:rsidRDefault="00586676" w:rsidP="00CA6D3B">
      <w:pPr>
        <w:ind w:firstLine="720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2.2.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 xml:space="preserve">Часть, </w:t>
      </w:r>
      <w:r w:rsidRPr="00586676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ф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ормируемая участниками о</w:t>
      </w:r>
      <w:r w:rsidRPr="00586676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б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разов</w:t>
      </w:r>
      <w:r w:rsidRPr="00586676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а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тельных отно</w:t>
      </w:r>
      <w:r w:rsidRPr="00586676">
        <w:rPr>
          <w:rFonts w:ascii="Times New Roman,Bold" w:hAnsi="Times New Roman,Bold" w:cs="Times New Roman,Bold"/>
          <w:b/>
          <w:bCs/>
          <w:color w:val="000000"/>
          <w:spacing w:val="-3"/>
          <w:sz w:val="24"/>
          <w:szCs w:val="24"/>
          <w:lang w:val="ru-RU"/>
        </w:rPr>
        <w:t>ш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ений.</w:t>
      </w:r>
    </w:p>
    <w:p w:rsidR="001B0C71" w:rsidRPr="00586676" w:rsidRDefault="00586676" w:rsidP="00CA6D3B">
      <w:pPr>
        <w:ind w:firstLine="720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Описание образов</w:t>
      </w:r>
      <w:r w:rsidRPr="00586676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а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тельной де</w:t>
      </w:r>
      <w:r w:rsidRPr="00586676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я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тельности в соответ</w:t>
      </w:r>
      <w:r w:rsidRPr="00586676">
        <w:rPr>
          <w:rFonts w:ascii="Times New Roman,Bold" w:hAnsi="Times New Roman,Bold" w:cs="Times New Roman,Bold"/>
          <w:b/>
          <w:bCs/>
          <w:color w:val="000000"/>
          <w:spacing w:val="-3"/>
          <w:sz w:val="24"/>
          <w:szCs w:val="24"/>
          <w:lang w:val="ru-RU"/>
        </w:rPr>
        <w:t>с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твии с напра</w:t>
      </w:r>
      <w:r w:rsidRPr="00586676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лениями развития ре</w:t>
      </w:r>
      <w:r w:rsidRPr="00586676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б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ёнка, в пяти</w:t>
      </w:r>
      <w:r w:rsidR="007A3C18">
        <w:rPr>
          <w:rFonts w:cs="Times New Roman,Bold"/>
          <w:b/>
          <w:bCs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образовательных обл</w:t>
      </w:r>
      <w:r w:rsidRPr="00586676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а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стях</w:t>
      </w:r>
    </w:p>
    <w:p w:rsidR="001B0C71" w:rsidRPr="00586676" w:rsidRDefault="00586676" w:rsidP="007A3C18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образовательной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программы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«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Мы живем на Урале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направлено на расширение и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бление содержание  обязательн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й части 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основной образовательн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й программы дошкольного образования.  </w:t>
      </w:r>
    </w:p>
    <w:p w:rsidR="001B0C71" w:rsidRPr="00586676" w:rsidRDefault="00586676" w:rsidP="00CA6D3B">
      <w:pPr>
        <w:ind w:firstLine="720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2.2.1. Социально</w:t>
      </w:r>
      <w:r w:rsidRPr="0058667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ко</w:t>
      </w:r>
      <w:r w:rsidRPr="00586676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м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муник</w:t>
      </w:r>
      <w:r w:rsidRPr="00586676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а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ти</w:t>
      </w:r>
      <w:r w:rsidRPr="00586676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ное развитие</w:t>
      </w:r>
    </w:p>
    <w:p w:rsidR="001B0C71" w:rsidRPr="00586676" w:rsidRDefault="00586676" w:rsidP="007A3C18">
      <w:pPr>
        <w:spacing w:line="319" w:lineRule="exact"/>
        <w:ind w:left="754" w:right="4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Способствовать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становлению доброжелательных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тношений ребенка с др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гими детьми, 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б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огащению способов их игрового взаимодействия.  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Поб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ждать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ребенка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7A3C1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игровом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7A3C18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творчеств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7A3C1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свободном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взаимодействии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шками,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бытовыми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предметами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7A3C18">
        <w:rPr>
          <w:rFonts w:ascii="Times New Roman" w:hAnsi="Times New Roman" w:cs="Times New Roman"/>
          <w:color w:val="010302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взаимодействии со сверстниками.   </w:t>
      </w:r>
    </w:p>
    <w:p w:rsidR="001B0C71" w:rsidRPr="00586676" w:rsidRDefault="00586676" w:rsidP="007A3C18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Способствовать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развитию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циально-эмоциональн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й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сферы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детей,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обогащению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ч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ного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опыта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="007A3C18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самостоятельности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="007A3C18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ж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е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льной  самооценке, доверия к мир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основы социального становления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ичности.  </w:t>
      </w:r>
    </w:p>
    <w:p w:rsidR="001B0C71" w:rsidRPr="00586676" w:rsidRDefault="001B0C71" w:rsidP="00CA6D3B">
      <w:pPr>
        <w:ind w:left="7732"/>
        <w:jc w:val="both"/>
        <w:rPr>
          <w:rFonts w:ascii="Times New Roman" w:hAnsi="Times New Roman" w:cs="Times New Roman"/>
          <w:color w:val="010302"/>
          <w:lang w:val="ru-RU"/>
        </w:rPr>
        <w:sectPr w:rsidR="001B0C71" w:rsidRPr="00586676">
          <w:type w:val="continuous"/>
          <w:pgSz w:w="16848" w:h="11916"/>
          <w:pgMar w:top="500" w:right="500" w:bottom="400" w:left="500" w:header="708" w:footer="708" w:gutter="0"/>
          <w:cols w:space="720"/>
          <w:docGrid w:linePitch="360"/>
        </w:sectPr>
      </w:pPr>
    </w:p>
    <w:p w:rsidR="001B0C71" w:rsidRPr="00586676" w:rsidRDefault="007A3C18" w:rsidP="00CA6D3B">
      <w:pPr>
        <w:spacing w:line="319" w:lineRule="exact"/>
        <w:ind w:right="47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           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Способствовать развитию интереса ребенка к творческим проявлениям в игре и игровом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общению со сверстниками и взрослым, разнообразию  </w:t>
      </w:r>
      <w:r w:rsidR="00586676" w:rsidRPr="00586676">
        <w:rPr>
          <w:lang w:val="ru-RU"/>
        </w:rPr>
        <w:br w:type="textWrapping" w:clear="all"/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игровых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замыслов, прид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мыванию игровых с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бытий.  </w:t>
      </w:r>
    </w:p>
    <w:p w:rsidR="001B0C71" w:rsidRPr="00586676" w:rsidRDefault="00586676" w:rsidP="00CA6D3B">
      <w:pPr>
        <w:spacing w:line="316" w:lineRule="exact"/>
        <w:ind w:left="46" w:right="47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7A3C1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ребенка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народной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шке,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отражению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сюжетно-ролевых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играх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разнообразно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г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«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бытового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»</w:t>
      </w:r>
      <w:r w:rsidR="007A3C18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содержания,  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самостоятельность в использовании деталей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народных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костюмов для 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кол.</w:t>
      </w:r>
    </w:p>
    <w:p w:rsidR="001B0C71" w:rsidRPr="00586676" w:rsidRDefault="00586676">
      <w:pPr>
        <w:ind w:left="46" w:firstLine="708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Поддерживать и развивать стремление ребенка к общению, обогащению ли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ч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ного практического, игрового опыта.  </w:t>
      </w:r>
    </w:p>
    <w:p w:rsidR="001B0C71" w:rsidRPr="00586676" w:rsidRDefault="00586676" w:rsidP="007A3C18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7A3C1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ребенка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близких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люд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(взрослых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сверстник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х),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особенностях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внешнего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вида,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</w:t>
      </w:r>
      <w:proofErr w:type="gramEnd"/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отдельных,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ярк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</w:p>
    <w:p w:rsidR="00C81852" w:rsidRDefault="00586676" w:rsidP="007A3C18">
      <w:pPr>
        <w:spacing w:line="316" w:lineRule="exact"/>
        <w:ind w:left="46" w:right="4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выраженных эм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нальн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 состояни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х, о д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лах и добр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пост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пках людей, о семье и родственных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тношени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х,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детском сад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 непосредственном  городском (сельском) окр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жении. </w:t>
      </w:r>
      <w:proofErr w:type="gramEnd"/>
    </w:p>
    <w:p w:rsidR="001B0C71" w:rsidRPr="00586676" w:rsidRDefault="00C81852" w:rsidP="007A3C18">
      <w:pPr>
        <w:spacing w:line="316" w:lineRule="exact"/>
        <w:ind w:left="46" w:right="47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родном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город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(сел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 </w:t>
      </w:r>
    </w:p>
    <w:p w:rsidR="001B0C71" w:rsidRPr="00586676" w:rsidRDefault="00586676" w:rsidP="007A3C18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Развивать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ребенка эмоциона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ьн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ю отзывчивость и радость общени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 сверстниками.  </w:t>
      </w:r>
    </w:p>
    <w:p w:rsidR="001B0C71" w:rsidRPr="00586676" w:rsidRDefault="00586676" w:rsidP="00C81852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люб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знате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ьность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ребенка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довой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деятельности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близких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взрослых,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поощрение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инициати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самостоятельности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="00C81852">
        <w:rPr>
          <w:rFonts w:ascii="Times New Roman" w:hAnsi="Times New Roman" w:cs="Times New Roman"/>
          <w:color w:val="010302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самообсл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живании</w:t>
      </w:r>
    </w:p>
    <w:p w:rsidR="001B0C71" w:rsidRPr="00586676" w:rsidRDefault="00586676" w:rsidP="007A3C18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Воспитывать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ребенка ценностное, бережное отношение к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предметам и игр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шкам как рез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льтатам тр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 взрослых.</w:t>
      </w:r>
    </w:p>
    <w:p w:rsidR="001B0C71" w:rsidRPr="00586676" w:rsidRDefault="00586676" w:rsidP="00C81852">
      <w:pPr>
        <w:spacing w:line="314" w:lineRule="exact"/>
        <w:ind w:left="754" w:right="47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2.2.2. Познавательное</w:t>
      </w:r>
      <w:r w:rsidR="00C81852">
        <w:rPr>
          <w:rFonts w:cs="Times New Roman,Bold"/>
          <w:b/>
          <w:bCs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развитие</w:t>
      </w:r>
      <w:proofErr w:type="gramStart"/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пособствовать накоп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ению ребенком ярких впечатлений о ближай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ш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ем природном окр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жении.   </w:t>
      </w:r>
    </w:p>
    <w:p w:rsidR="001B0C71" w:rsidRPr="00586676" w:rsidRDefault="00586676" w:rsidP="007A3C18">
      <w:pPr>
        <w:spacing w:line="317" w:lineRule="exact"/>
        <w:ind w:left="46" w:right="47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Обогащать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ребенка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растениях,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х,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человеке,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объектах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живой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ироды,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встречающихся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ближайшем  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жении, поб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ждать стремление быть доброжелательными в общении с живо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т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ными.</w:t>
      </w:r>
    </w:p>
    <w:p w:rsidR="001B0C71" w:rsidRPr="00586676" w:rsidRDefault="00586676" w:rsidP="007A3C18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Вовлекать ребенка в элементарн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ю познавательн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ю, исследовательск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ю деятельность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из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чению объектов окр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жающей природы.  </w:t>
      </w:r>
    </w:p>
    <w:p w:rsidR="001B0C71" w:rsidRPr="00586676" w:rsidRDefault="00586676" w:rsidP="007A3C18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Поб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ждать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ребенка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непосредственном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C8185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проявлению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эмоци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нального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отклика,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переживания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радости,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дивления,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восхищения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ния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proofErr w:type="gramEnd"/>
    </w:p>
    <w:p w:rsidR="001B0C71" w:rsidRPr="00586676" w:rsidRDefault="00586676" w:rsidP="007A3C18">
      <w:pPr>
        <w:ind w:left="46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объектами живой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не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ж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ивой 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ироды ближайшего окр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жения.  </w:t>
      </w:r>
    </w:p>
    <w:p w:rsidR="001B0C71" w:rsidRPr="00586676" w:rsidRDefault="00586676" w:rsidP="007A3C18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Стим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лировать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щрять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добрые,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трогательные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пки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ребенка,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радостные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переживания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ложите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ьного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пка,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разделять  </w:t>
      </w:r>
    </w:p>
    <w:p w:rsidR="001B0C71" w:rsidRPr="00586676" w:rsidRDefault="00586676" w:rsidP="007A3C18">
      <w:pPr>
        <w:ind w:left="46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размышления ребенка над проявлениями разного отношения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юдей к природе.  </w:t>
      </w:r>
    </w:p>
    <w:p w:rsidR="001B0C71" w:rsidRPr="00586676" w:rsidRDefault="00586676" w:rsidP="007A3C18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Способствовать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накоплению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C81852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ребенка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представлений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с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тях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сезонн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явлений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природы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ближайшего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жения,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приспосо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б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лени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</w:p>
    <w:p w:rsidR="001B0C71" w:rsidRPr="00586676" w:rsidRDefault="00586676" w:rsidP="007A3C18">
      <w:pPr>
        <w:ind w:left="46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растений и живо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т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одного края к изменяющимся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словиям среды.</w:t>
      </w:r>
    </w:p>
    <w:p w:rsidR="001B0C71" w:rsidRPr="00586676" w:rsidRDefault="00586676" w:rsidP="007A3C18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Поддерживать потребность в общении </w:t>
      </w:r>
      <w:proofErr w:type="gram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</w:t>
      </w:r>
      <w:proofErr w:type="gramEnd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взр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слым как источником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азнообразн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й интересной познавательной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информации об окр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жающем.  </w:t>
      </w:r>
    </w:p>
    <w:p w:rsidR="001B0C71" w:rsidRPr="00586676" w:rsidRDefault="00586676" w:rsidP="007A3C18">
      <w:pPr>
        <w:ind w:firstLine="720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 xml:space="preserve">2.2.3. </w:t>
      </w:r>
      <w:r w:rsidRPr="00586676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ечевое развитие</w:t>
      </w:r>
    </w:p>
    <w:p w:rsidR="001B0C71" w:rsidRPr="00586676" w:rsidRDefault="00586676" w:rsidP="007A3C18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инициативн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сть и самостоятельность ребенка в речевом общении </w:t>
      </w:r>
      <w:proofErr w:type="gram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</w:t>
      </w:r>
      <w:proofErr w:type="gramEnd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взрослыми и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сверстниками.  </w:t>
      </w:r>
    </w:p>
    <w:p w:rsidR="001B0C71" w:rsidRPr="00586676" w:rsidRDefault="00586676" w:rsidP="007A3C18">
      <w:pPr>
        <w:spacing w:line="316" w:lineRule="exact"/>
        <w:ind w:left="46" w:right="47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Обогащать словарь ребенка в связи с расширением ориентировки в ближайшем окр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жающем пространстве (ознакомление с предметами быта,  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объектами прир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ды, явлениями общественной жизни).  </w:t>
      </w:r>
    </w:p>
    <w:p w:rsidR="001B0C71" w:rsidRPr="00586676" w:rsidRDefault="00586676" w:rsidP="007A3C18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Поддерживать проб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ждение линг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истического отношения ребенка к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(игры со зв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ками, рифмами).  </w:t>
      </w:r>
    </w:p>
    <w:p w:rsidR="001B0C71" w:rsidRPr="00586676" w:rsidRDefault="00586676" w:rsidP="007A3C18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благопри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тн</w:t>
      </w:r>
      <w:r w:rsidRPr="00586676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ю атмосфер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для детского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словотворчества, игровых и юмористических вариаций стихот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орных текстов, в частности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</w:p>
    <w:p w:rsidR="001B0C71" w:rsidRPr="00586676" w:rsidRDefault="001B0C71" w:rsidP="007A3C18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  <w:sectPr w:rsidR="001B0C71" w:rsidRPr="00586676">
          <w:type w:val="continuous"/>
          <w:pgSz w:w="16848" w:h="11916"/>
          <w:pgMar w:top="500" w:right="500" w:bottom="400" w:left="500" w:header="708" w:footer="708" w:gutter="0"/>
          <w:cols w:space="720"/>
          <w:docGrid w:linePitch="360"/>
        </w:sectPr>
      </w:pPr>
    </w:p>
    <w:p w:rsidR="00E113C8" w:rsidRDefault="00586676" w:rsidP="007A3C18">
      <w:pPr>
        <w:spacing w:line="323" w:lineRule="exact"/>
        <w:ind w:right="47"/>
        <w:jc w:val="both"/>
        <w:rPr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произведений 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этического фольклора, разли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ч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ных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импровизаций на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снове литерат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рных 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оизведений.  </w:t>
      </w:r>
    </w:p>
    <w:p w:rsidR="001B0C71" w:rsidRPr="00586676" w:rsidRDefault="00586676" w:rsidP="007A3C18">
      <w:pPr>
        <w:spacing w:line="323" w:lineRule="exact"/>
        <w:ind w:right="47" w:firstLine="720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2.2.4. Художественно</w:t>
      </w:r>
      <w:r w:rsidRPr="0058667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эстетическое развитие</w:t>
      </w:r>
    </w:p>
    <w:p w:rsidR="001B0C71" w:rsidRPr="00586676" w:rsidRDefault="00586676" w:rsidP="007A3C18">
      <w:pPr>
        <w:spacing w:line="317" w:lineRule="exact"/>
        <w:ind w:left="46" w:right="47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C81852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ребенка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дожественно-эстетическом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образе,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влияющем</w:t>
      </w:r>
      <w:r w:rsidR="00091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="00091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его</w:t>
      </w:r>
      <w:r w:rsidR="00091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эмоциональное</w:t>
      </w:r>
      <w:r w:rsidR="00091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состояние.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Поб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ждать</w:t>
      </w:r>
      <w:r w:rsidR="00091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ребенк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творить</w:t>
      </w:r>
      <w:r w:rsidR="00091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прекрасное</w:t>
      </w:r>
      <w:r w:rsidR="00091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091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своей</w:t>
      </w:r>
      <w:r w:rsidR="00091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повседневной</w:t>
      </w:r>
      <w:r w:rsidR="00091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жизни</w:t>
      </w:r>
      <w:r w:rsidR="00091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через</w:t>
      </w:r>
      <w:r w:rsidR="00091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включение</w:t>
      </w:r>
      <w:r w:rsidR="00091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091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процесс</w:t>
      </w:r>
      <w:r w:rsidR="00091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ния</w:t>
      </w:r>
      <w:r w:rsidR="00091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091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чения</w:t>
      </w:r>
      <w:r w:rsidR="00091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видов</w:t>
      </w:r>
      <w:r w:rsidR="00091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сств</w:t>
      </w:r>
      <w:r w:rsidR="00091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="00091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литерат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ры,</w:t>
      </w:r>
      <w:r w:rsidR="00091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изобразительного</w:t>
      </w:r>
      <w:r w:rsidR="00091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сства,</w:t>
      </w:r>
      <w:r w:rsidR="00091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народного</w:t>
      </w:r>
      <w:r w:rsidR="00091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фольклора,</w:t>
      </w:r>
      <w:r w:rsidR="00091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обеспечивающих</w:t>
      </w:r>
      <w:r w:rsidR="00091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r w:rsidR="00091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самореализацию</w:t>
      </w:r>
      <w:r w:rsidR="00091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своего</w:t>
      </w:r>
      <w:r w:rsidR="00091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«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Я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»</w:t>
      </w:r>
      <w:r w:rsidR="00091B1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091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="00091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идах</w:t>
      </w:r>
      <w:r w:rsidR="00091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ктивной  деятельности.  </w:t>
      </w:r>
    </w:p>
    <w:p w:rsidR="001B0C71" w:rsidRPr="00586676" w:rsidRDefault="00586676" w:rsidP="007A3C18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и подде</w:t>
      </w:r>
      <w:r w:rsidRPr="007D6C4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живать интерес к народном</w:t>
      </w:r>
      <w:r w:rsidRPr="007D6C4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литерат</w:t>
      </w:r>
      <w:r w:rsidRPr="007D6C4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рном</w:t>
      </w:r>
      <w:r w:rsidRPr="007D6C4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</w:t>
      </w:r>
      <w:r w:rsidRPr="007D6C4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зыкальном</w:t>
      </w:r>
      <w:r w:rsidRPr="007D6C4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творчеств</w:t>
      </w:r>
      <w:r w:rsidRPr="007D6C4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декоративном</w:t>
      </w:r>
      <w:r w:rsidRPr="007D6C4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иск</w:t>
      </w:r>
      <w:r w:rsidRPr="007D6C4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сств</w:t>
      </w:r>
      <w:r w:rsidRPr="007D6C4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1B0C71" w:rsidRPr="00586676" w:rsidRDefault="00586676" w:rsidP="007A3C18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Расширять</w:t>
      </w:r>
      <w:r w:rsid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тематик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7D6C4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детских</w:t>
      </w:r>
      <w:r w:rsid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работ,</w:t>
      </w:r>
      <w:r w:rsid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держивать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желание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знакомые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бытовые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дные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объекты, 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явления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ды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 </w:t>
      </w:r>
    </w:p>
    <w:p w:rsidR="001B0C71" w:rsidRPr="00586676" w:rsidRDefault="00586676">
      <w:pPr>
        <w:spacing w:line="319" w:lineRule="exact"/>
        <w:ind w:left="46" w:right="47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яркие события общественной жизни (праз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ники);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чить </w:t>
      </w:r>
      <w:proofErr w:type="gram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</w:t>
      </w:r>
      <w:proofErr w:type="gramEnd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ходить простые сюжеты в окр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жающей жизни, х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дожественной литерат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ре,  помогать выбирать сюжет коллективн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й раб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ты;  </w:t>
      </w:r>
    </w:p>
    <w:p w:rsidR="001B0C71" w:rsidRPr="00586676" w:rsidRDefault="00586676">
      <w:pPr>
        <w:spacing w:line="316" w:lineRule="exact"/>
        <w:ind w:left="46" w:right="47" w:firstLine="708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Знакомить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ребенка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спецификой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зданий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стройства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городе,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селе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(дома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высокие,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каменные,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балкон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ми,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лифтами,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ванн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й;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дома  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невысокие, как правил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деревянные, с печкой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садом, б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дкой для собаки и т.п.) в разн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ви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ах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деятельности (рисо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ании, констр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ировании, сл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шании  х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дожественной литерат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ры и др.).  </w:t>
      </w:r>
      <w:proofErr w:type="gramEnd"/>
    </w:p>
    <w:p w:rsidR="001B0C71" w:rsidRPr="00586676" w:rsidRDefault="00586676" w:rsidP="006750B3">
      <w:pPr>
        <w:spacing w:line="316" w:lineRule="exact"/>
        <w:ind w:left="46" w:right="47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Поб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ждать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ребенка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воплощению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дных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ижени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характера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настроения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й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зыки,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знакомых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азов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 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сюжетов.  </w:t>
      </w:r>
    </w:p>
    <w:p w:rsidR="001B0C71" w:rsidRPr="00586676" w:rsidRDefault="00586676" w:rsidP="006750B3">
      <w:pPr>
        <w:spacing w:line="316" w:lineRule="exact"/>
        <w:ind w:left="46" w:right="47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Формировать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потребность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чтении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книг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постоянном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6750B3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6750B3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жизни,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источник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6750B3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ярких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эмоций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6750B3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позити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окрашенном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общению </w:t>
      </w:r>
      <w:proofErr w:type="gram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</w:t>
      </w:r>
      <w:proofErr w:type="gramEnd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взрослым. Поддерживать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ребенка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стойчивый интерес к литерат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рном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народном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творчеств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 </w:t>
      </w:r>
    </w:p>
    <w:p w:rsidR="001B0C71" w:rsidRPr="00586676" w:rsidRDefault="00586676" w:rsidP="006750B3">
      <w:pPr>
        <w:ind w:firstLine="720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2.2.5. Физическое развитие</w:t>
      </w:r>
    </w:p>
    <w:p w:rsidR="001B0C71" w:rsidRPr="00586676" w:rsidRDefault="00586676" w:rsidP="006750B3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Способствовать освоению ребенком простей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ш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 наро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ных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движн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игр.</w:t>
      </w:r>
    </w:p>
    <w:p w:rsidR="001B0C71" w:rsidRPr="00586676" w:rsidRDefault="00586676" w:rsidP="006750B3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Создать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словия для ознакомления ребенка со спортивными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пражнения народов Среднего Урала, обогащая его двигательный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пыт: ходьба </w:t>
      </w:r>
      <w:proofErr w:type="gram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proofErr w:type="gramEnd"/>
    </w:p>
    <w:p w:rsidR="001B0C71" w:rsidRPr="00586676" w:rsidRDefault="00586676" w:rsidP="006750B3">
      <w:pPr>
        <w:ind w:left="46"/>
        <w:jc w:val="both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лыжах</w:t>
      </w:r>
      <w:proofErr w:type="gramEnd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катание на санках, скольжение по ледяным дорожкам.</w:t>
      </w:r>
    </w:p>
    <w:p w:rsidR="001B0C71" w:rsidRPr="00586676" w:rsidRDefault="00586676" w:rsidP="006750B3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Воспитывать потребн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сть вст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пать в общение с взрослым и др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гими детьми при выпо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нении спортивн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пражнений, </w:t>
      </w:r>
      <w:proofErr w:type="gram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народн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под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ижных  </w:t>
      </w:r>
    </w:p>
    <w:p w:rsidR="001B0C71" w:rsidRPr="00586676" w:rsidRDefault="00586676" w:rsidP="006750B3">
      <w:pPr>
        <w:ind w:left="46"/>
        <w:jc w:val="both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играх</w:t>
      </w:r>
      <w:proofErr w:type="gramEnd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1B0C71" w:rsidRPr="00586676" w:rsidRDefault="00586676" w:rsidP="006750B3">
      <w:pPr>
        <w:spacing w:line="316" w:lineRule="exact"/>
        <w:ind w:left="46" w:right="47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Создать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словия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приобщения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ребенка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правилам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безопасного,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здоровьесберегающего</w:t>
      </w:r>
      <w:proofErr w:type="spellEnd"/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поведения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дома,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детском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лице,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 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водоеме, на дороге, осмотрительного отношения к 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тенциально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пасным для человека сит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ациям.</w:t>
      </w:r>
    </w:p>
    <w:p w:rsidR="001B0C71" w:rsidRPr="00586676" w:rsidRDefault="00586676" w:rsidP="006750B3">
      <w:pPr>
        <w:spacing w:line="319" w:lineRule="exact"/>
        <w:ind w:left="46" w:right="47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Создать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словия для активного нак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пления ребенком первичн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пр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дставлений о строении тела человека, его основных частях, их назначении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правилах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хода за ними,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мения обращаться за помощью в сит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ациях,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грожающих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здоровью.</w:t>
      </w:r>
    </w:p>
    <w:p w:rsidR="001B0C71" w:rsidRPr="00586676" w:rsidRDefault="00586676" w:rsidP="006750B3">
      <w:pPr>
        <w:spacing w:line="316" w:lineRule="exact"/>
        <w:ind w:left="46" w:right="47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Поддержать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собственн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созидательн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активность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ребенка,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его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альные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проблемы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задачи  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безопасного, раз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 поведения в разн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 сит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ациях.  </w:t>
      </w:r>
    </w:p>
    <w:p w:rsidR="001B0C71" w:rsidRPr="00586676" w:rsidRDefault="00586676" w:rsidP="006750B3">
      <w:pPr>
        <w:tabs>
          <w:tab w:val="left" w:pos="11392"/>
        </w:tabs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Способствовать самостоятельном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перенос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игр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правила </w:t>
      </w:r>
      <w:proofErr w:type="spell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здоровьесберегающего</w:t>
      </w:r>
      <w:proofErr w:type="spellEnd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поведения.</w:t>
      </w:r>
      <w:r w:rsidRPr="0058667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ab/>
      </w:r>
    </w:p>
    <w:p w:rsidR="001B0C71" w:rsidRPr="00586676" w:rsidRDefault="001B0C71" w:rsidP="006750B3">
      <w:pPr>
        <w:ind w:left="7732"/>
        <w:jc w:val="both"/>
        <w:rPr>
          <w:rFonts w:ascii="Times New Roman" w:hAnsi="Times New Roman" w:cs="Times New Roman"/>
          <w:color w:val="010302"/>
          <w:lang w:val="ru-RU"/>
        </w:rPr>
        <w:sectPr w:rsidR="001B0C71" w:rsidRPr="00586676">
          <w:type w:val="continuous"/>
          <w:pgSz w:w="16848" w:h="11916"/>
          <w:pgMar w:top="500" w:right="500" w:bottom="400" w:left="500" w:header="708" w:footer="708" w:gutter="0"/>
          <w:cols w:space="720"/>
          <w:docGrid w:linePitch="360"/>
        </w:sectPr>
      </w:pPr>
    </w:p>
    <w:p w:rsidR="006D10D2" w:rsidRPr="006D10D2" w:rsidRDefault="00586676" w:rsidP="006D10D2">
      <w:pPr>
        <w:ind w:left="46" w:right="44" w:firstLine="674"/>
        <w:jc w:val="both"/>
        <w:rPr>
          <w:rFonts w:cs="Times New Roman,Bold"/>
          <w:b/>
          <w:bCs/>
          <w:color w:val="000000"/>
          <w:sz w:val="24"/>
          <w:szCs w:val="24"/>
          <w:lang w:val="ru-RU"/>
        </w:rPr>
      </w:pPr>
      <w:r w:rsidRPr="0058667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2.3. </w:t>
      </w:r>
      <w:r w:rsidRPr="00FC77D2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Описание вари</w:t>
      </w:r>
      <w:r w:rsidRPr="00FC77D2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а</w:t>
      </w:r>
      <w:r w:rsidRPr="00FC77D2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 xml:space="preserve">тивных </w:t>
      </w:r>
      <w:r w:rsidRPr="00FC77D2">
        <w:rPr>
          <w:rFonts w:ascii="Times New Roman,Bold" w:hAnsi="Times New Roman,Bold" w:cs="Times New Roman,Bold"/>
          <w:b/>
          <w:bCs/>
          <w:color w:val="000000"/>
          <w:spacing w:val="-3"/>
          <w:sz w:val="24"/>
          <w:szCs w:val="24"/>
          <w:lang w:val="ru-RU"/>
        </w:rPr>
        <w:t>ф</w:t>
      </w:r>
      <w:r w:rsidRPr="00FC77D2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орм, способов, методов и сред</w:t>
      </w:r>
      <w:r w:rsidRPr="00FC77D2">
        <w:rPr>
          <w:rFonts w:ascii="Times New Roman,Bold" w:hAnsi="Times New Roman,Bold" w:cs="Times New Roman,Bold"/>
          <w:b/>
          <w:bCs/>
          <w:color w:val="000000"/>
          <w:spacing w:val="-3"/>
          <w:sz w:val="24"/>
          <w:szCs w:val="24"/>
          <w:lang w:val="ru-RU"/>
        </w:rPr>
        <w:t>с</w:t>
      </w:r>
      <w:r w:rsidRPr="00FC77D2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тв, ре</w:t>
      </w:r>
      <w:r w:rsidRPr="00FC77D2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а</w:t>
      </w:r>
      <w:r w:rsidRPr="00FC77D2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лизую</w:t>
      </w:r>
      <w:r w:rsidRPr="00FC77D2">
        <w:rPr>
          <w:rFonts w:ascii="Times New Roman,Bold" w:hAnsi="Times New Roman,Bold" w:cs="Times New Roman,Bold"/>
          <w:b/>
          <w:bCs/>
          <w:color w:val="000000"/>
          <w:spacing w:val="-5"/>
          <w:sz w:val="24"/>
          <w:szCs w:val="24"/>
          <w:lang w:val="ru-RU"/>
        </w:rPr>
        <w:t>щ</w:t>
      </w:r>
      <w:r w:rsidRPr="00FC77D2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их основную образовательную про</w:t>
      </w:r>
      <w:r w:rsidRPr="00FC77D2">
        <w:rPr>
          <w:rFonts w:ascii="Times New Roman,Bold" w:hAnsi="Times New Roman,Bold" w:cs="Times New Roman,Bold"/>
          <w:b/>
          <w:bCs/>
          <w:color w:val="000000"/>
          <w:spacing w:val="-3"/>
          <w:sz w:val="24"/>
          <w:szCs w:val="24"/>
          <w:lang w:val="ru-RU"/>
        </w:rPr>
        <w:t>г</w:t>
      </w:r>
      <w:r w:rsidRPr="00FC77D2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рамму до</w:t>
      </w:r>
      <w:r w:rsidRPr="00FC77D2">
        <w:rPr>
          <w:rFonts w:ascii="Times New Roman,Bold" w:hAnsi="Times New Roman,Bold" w:cs="Times New Roman,Bold"/>
          <w:b/>
          <w:bCs/>
          <w:color w:val="000000"/>
          <w:spacing w:val="-5"/>
          <w:sz w:val="24"/>
          <w:szCs w:val="24"/>
          <w:lang w:val="ru-RU"/>
        </w:rPr>
        <w:t>ш</w:t>
      </w:r>
      <w:r w:rsidRPr="00FC77D2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 xml:space="preserve">кольного  </w:t>
      </w:r>
      <w:r w:rsidRPr="00FC77D2">
        <w:rPr>
          <w:lang w:val="ru-RU"/>
        </w:rPr>
        <w:br w:type="textWrapping" w:clear="all"/>
      </w:r>
      <w:r w:rsidRPr="00FC77D2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образования и</w:t>
      </w:r>
      <w:r w:rsidR="006750B3" w:rsidRPr="00FC77D2">
        <w:rPr>
          <w:rFonts w:cs="Times New Roman,Bold"/>
          <w:b/>
          <w:bCs/>
          <w:color w:val="000000"/>
          <w:sz w:val="24"/>
          <w:szCs w:val="24"/>
          <w:lang w:val="ru-RU"/>
        </w:rPr>
        <w:t xml:space="preserve"> </w:t>
      </w:r>
      <w:r w:rsidRPr="00FC77D2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парци</w:t>
      </w:r>
      <w:r w:rsidRPr="00FC77D2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а</w:t>
      </w:r>
      <w:r w:rsidRPr="00FC77D2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 xml:space="preserve">льную программу «Мы </w:t>
      </w:r>
      <w:r w:rsidRPr="00FC77D2">
        <w:rPr>
          <w:rFonts w:ascii="Times New Roman,Bold" w:hAnsi="Times New Roman,Bold" w:cs="Times New Roman,Bold"/>
          <w:b/>
          <w:bCs/>
          <w:color w:val="000000"/>
          <w:spacing w:val="-3"/>
          <w:sz w:val="24"/>
          <w:szCs w:val="24"/>
          <w:lang w:val="ru-RU"/>
        </w:rPr>
        <w:t>ж</w:t>
      </w:r>
      <w:r w:rsidRPr="00FC77D2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ивем на Урале»</w:t>
      </w:r>
      <w:r w:rsidR="006F26B6" w:rsidRPr="00FC77D2">
        <w:rPr>
          <w:rFonts w:cs="Times New Roman,Bold"/>
          <w:b/>
          <w:bCs/>
          <w:color w:val="000000"/>
          <w:sz w:val="24"/>
          <w:szCs w:val="24"/>
          <w:lang w:val="ru-RU"/>
        </w:rPr>
        <w:t xml:space="preserve"> </w:t>
      </w:r>
      <w:r w:rsidR="006F26B6" w:rsidRPr="00C77B0D">
        <w:rPr>
          <w:rFonts w:cs="Times New Roman,Bold"/>
          <w:b/>
          <w:bCs/>
          <w:color w:val="000000"/>
          <w:sz w:val="24"/>
          <w:szCs w:val="24"/>
          <w:lang w:val="ru-RU"/>
        </w:rPr>
        <w:t>и парциальную программу «Юный эколог»</w:t>
      </w:r>
      <w:r w:rsidRPr="00C77B0D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.</w:t>
      </w:r>
    </w:p>
    <w:p w:rsidR="006D10D2" w:rsidRPr="006D10D2" w:rsidRDefault="006D10D2" w:rsidP="006D10D2">
      <w:pPr>
        <w:ind w:left="46" w:right="44" w:firstLine="674"/>
        <w:jc w:val="both"/>
        <w:rPr>
          <w:lang w:val="ru-RU"/>
        </w:rPr>
      </w:pPr>
      <w:r w:rsidRPr="006D10D2">
        <w:rPr>
          <w:lang w:val="ru-RU"/>
        </w:rPr>
        <w:t>Основной формой реализации программы, является игра.</w:t>
      </w:r>
    </w:p>
    <w:p w:rsidR="001B0C71" w:rsidRPr="00586676" w:rsidRDefault="0065406F" w:rsidP="006750B3">
      <w:pPr>
        <w:jc w:val="both"/>
        <w:rPr>
          <w:rFonts w:ascii="Times New Roman" w:hAnsi="Times New Roman"/>
          <w:color w:val="000000" w:themeColor="text1"/>
          <w:sz w:val="1"/>
          <w:szCs w:val="1"/>
          <w:lang w:val="ru-RU"/>
        </w:rPr>
      </w:pPr>
      <w:r>
        <w:rPr>
          <w:noProof/>
          <w:lang w:val="ru-RU" w:eastAsia="ru-RU"/>
        </w:rPr>
        <w:pict>
          <v:shape id="Freeform 147" o:spid="_x0000_s1529" style="position:absolute;left:0;text-align:left;margin-left:35.15pt;margin-top:0;width:.5pt;height:.5pt;z-index:-251912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48" o:spid="_x0000_s1528" style="position:absolute;left:0;text-align:left;margin-left:35.15pt;margin-top:0;width:.5pt;height:.5pt;z-index:-251913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fb0WwIAAJcFAAAOAAAAZHJzL2Uyb0RvYy54bWysVE1v2zAMvQ/YfxB0X+wEW7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49" o:spid="_x0000_s1527" style="position:absolute;left:0;text-align:left;margin-left:267.9pt;margin-top:0;width:.5pt;height:.5pt;z-index:-251907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50" o:spid="_x0000_s1526" style="position:absolute;left:0;text-align:left;margin-left:813.25pt;margin-top:0;width:.5pt;height:.5pt;z-index:-251900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" path="m,6096r6097,l6097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51" o:spid="_x0000_s1525" style="position:absolute;left:0;text-align:left;margin-left:813.25pt;margin-top:0;width:.5pt;height:.5pt;z-index:-251901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" path="m,6096r6097,l6097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52" o:spid="_x0000_s1524" style="position:absolute;left:0;text-align:left;margin-left:35.15pt;margin-top:16.45pt;width:.5pt;height:.5pt;z-index:-251608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AZfWwIAAJcFAAAOAAAAZHJzL2Uyb0RvYy54bWysVE1v2zAMvQ/YfxB0X+0EaLY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53" o:spid="_x0000_s1523" style="position:absolute;left:0;text-align:left;margin-left:267.9pt;margin-top:16.45pt;width:.5pt;height:.5pt;z-index:-251601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54" o:spid="_x0000_s1522" style="position:absolute;left:0;text-align:left;margin-left:813.25pt;margin-top:16.45pt;width:.5pt;height:.5pt;z-index:-251593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" path="m,6096r6097,l6097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55" o:spid="_x0000_s1521" style="position:absolute;left:0;text-align:left;margin-left:35.15pt;margin-top:429.55pt;width:.5pt;height:.5pt;z-index:-251581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56" o:spid="_x0000_s1520" style="position:absolute;left:0;text-align:left;margin-left:35.15pt;margin-top:429.55pt;width:.5pt;height:.5pt;z-index:-251584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luYWgIAAJcFAAAOAAAAZHJzL2Uyb0RvYy54bWysVE1v2zAMvQ/YfxB0X+0EaLY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57" o:spid="_x0000_s1519" style="position:absolute;left:0;text-align:left;margin-left:267.9pt;margin-top:429.55pt;width:.5pt;height:.5pt;z-index:-251568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58" o:spid="_x0000_s1518" style="position:absolute;left:0;text-align:left;margin-left:813.25pt;margin-top:429.55pt;width:.5pt;height:.5pt;z-index:251759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" path="m,6096r6097,l6097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59" o:spid="_x0000_s1517" style="position:absolute;left:0;text-align:left;margin-left:813.25pt;margin-top:429.55pt;width:.5pt;height:.5pt;z-index:251757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" path="m,6096r6097,l6097,,,,,6096xe" fillcolor="black" stroked="f" strokeweight="1pt">
            <v:path arrowok="t"/>
            <w10:wrap anchorx="page"/>
          </v:shape>
        </w:pict>
      </w:r>
    </w:p>
    <w:tbl>
      <w:tblPr>
        <w:tblStyle w:val="a5"/>
        <w:tblpPr w:vertAnchor="text" w:horzAnchor="page" w:tblpX="703" w:tblpY="-10"/>
        <w:tblOverlap w:val="never"/>
        <w:tblW w:w="15740" w:type="dxa"/>
        <w:tblLayout w:type="fixed"/>
        <w:tblLook w:val="04A0" w:firstRow="1" w:lastRow="0" w:firstColumn="1" w:lastColumn="0" w:noHBand="0" w:noVBand="1"/>
      </w:tblPr>
      <w:tblGrid>
        <w:gridCol w:w="4258"/>
        <w:gridCol w:w="11482"/>
      </w:tblGrid>
      <w:tr w:rsidR="001B0C71" w:rsidTr="00CF6522">
        <w:trPr>
          <w:trHeight w:val="299"/>
        </w:trPr>
        <w:tc>
          <w:tcPr>
            <w:tcW w:w="4258" w:type="dxa"/>
          </w:tcPr>
          <w:p w:rsidR="001B0C71" w:rsidRDefault="00586676" w:rsidP="006750B3">
            <w:pPr>
              <w:ind w:left="92" w:firstLine="55"/>
              <w:jc w:val="both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Виды</w:t>
            </w:r>
            <w:proofErr w:type="spellEnd"/>
            <w:r w:rsidR="006750B3">
              <w:rPr>
                <w:rFonts w:cs="Times New Roman,Bold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,Bold" w:hAnsi="Times New Roman,Bold" w:cs="Times New Roman,Bold"/>
                <w:b/>
                <w:bCs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тской</w:t>
            </w:r>
            <w:proofErr w:type="spellEnd"/>
            <w:r w:rsidR="006750B3">
              <w:rPr>
                <w:rFonts w:cs="Times New Roman,Bold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деятел</w:t>
            </w:r>
            <w:r>
              <w:rPr>
                <w:rFonts w:ascii="Times New Roman,Bold" w:hAnsi="Times New Roman,Bold" w:cs="Times New Roman,Bold"/>
                <w:b/>
                <w:bCs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ности</w:t>
            </w:r>
            <w:proofErr w:type="spellEnd"/>
          </w:p>
        </w:tc>
        <w:tc>
          <w:tcPr>
            <w:tcW w:w="11482" w:type="dxa"/>
          </w:tcPr>
          <w:p w:rsidR="001B0C71" w:rsidRDefault="00586676" w:rsidP="006750B3">
            <w:pPr>
              <w:ind w:firstLine="4978"/>
              <w:jc w:val="both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Формы</w:t>
            </w:r>
            <w:proofErr w:type="spellEnd"/>
            <w:r w:rsidR="006750B3">
              <w:rPr>
                <w:rFonts w:cs="Times New Roman,Bold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</w:tr>
      <w:tr w:rsidR="00E963AE" w:rsidRPr="0065406F" w:rsidTr="00CF6522">
        <w:trPr>
          <w:trHeight w:val="299"/>
        </w:trPr>
        <w:tc>
          <w:tcPr>
            <w:tcW w:w="4258" w:type="dxa"/>
          </w:tcPr>
          <w:p w:rsidR="00E963AE" w:rsidRPr="00E963AE" w:rsidRDefault="00E963AE" w:rsidP="006750B3">
            <w:pPr>
              <w:ind w:left="92" w:firstLine="55"/>
              <w:jc w:val="both"/>
              <w:rPr>
                <w:rFonts w:cs="Times New Roman,Bold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,Bold"/>
                <w:b/>
                <w:bCs/>
                <w:color w:val="000000"/>
                <w:sz w:val="24"/>
                <w:szCs w:val="24"/>
                <w:lang w:val="ru-RU"/>
              </w:rPr>
              <w:t>Познавательно-исследовательская</w:t>
            </w:r>
          </w:p>
        </w:tc>
        <w:tc>
          <w:tcPr>
            <w:tcW w:w="11482" w:type="dxa"/>
          </w:tcPr>
          <w:p w:rsidR="00E963AE" w:rsidRPr="00586676" w:rsidRDefault="00E963AE" w:rsidP="005E1B06">
            <w:pPr>
              <w:spacing w:line="316" w:lineRule="exact"/>
              <w:ind w:left="113" w:right="142"/>
              <w:rPr>
                <w:rFonts w:ascii="Times New Roman" w:hAnsi="Times New Roman" w:cs="Times New Roman"/>
                <w:color w:val="010302"/>
                <w:lang w:val="ru-RU"/>
              </w:rPr>
            </w:pPr>
            <w:proofErr w:type="gramStart"/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-дидактические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игры,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игры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(сюжетные,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правилами),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режиссерские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интеллект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альные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ы</w:t>
            </w:r>
            <w:r w:rsidRPr="00586676">
              <w:rPr>
                <w:lang w:val="ru-RU"/>
              </w:rPr>
              <w:br w:type="textWrapping" w:clear="all"/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(головоломки,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викторины,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задачи-ш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тки),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игры-имитации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народных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сказок,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сказок</w:t>
            </w:r>
            <w:r w:rsidR="00C77B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Урала,  </w:t>
            </w:r>
            <w:r w:rsidRPr="00586676">
              <w:rPr>
                <w:lang w:val="ru-RU"/>
              </w:rPr>
              <w:br w:type="textWrapping" w:clear="all"/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непосредственного опыта ребенка;  </w:t>
            </w:r>
            <w:proofErr w:type="gramEnd"/>
          </w:p>
          <w:p w:rsidR="00E963AE" w:rsidRPr="00586676" w:rsidRDefault="00E963AE" w:rsidP="005E1B06">
            <w:pPr>
              <w:ind w:right="142"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наблюдение, экск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рсия, решение проблемных сит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аций,   </w:t>
            </w:r>
          </w:p>
          <w:p w:rsidR="00E963AE" w:rsidRPr="00586676" w:rsidRDefault="00E963AE" w:rsidP="005E1B06">
            <w:pPr>
              <w:ind w:right="142"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экспериментирование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,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моделирование, исследование;  </w:t>
            </w:r>
          </w:p>
          <w:p w:rsidR="00E963AE" w:rsidRPr="00586676" w:rsidRDefault="00E963AE" w:rsidP="005E1B06">
            <w:pPr>
              <w:ind w:right="142"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влечения, коллекци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нирование;  </w:t>
            </w:r>
          </w:p>
          <w:p w:rsidR="00E963AE" w:rsidRPr="00586676" w:rsidRDefault="00E963AE" w:rsidP="005E1B06">
            <w:pPr>
              <w:ind w:right="142"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проектная деятельно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с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ть;  </w:t>
            </w:r>
          </w:p>
          <w:p w:rsidR="00E963AE" w:rsidRPr="00586676" w:rsidRDefault="00E963AE" w:rsidP="005E1B06">
            <w:pPr>
              <w:ind w:right="142"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из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чение энциклопе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д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ий;  </w:t>
            </w:r>
          </w:p>
          <w:p w:rsidR="00E963AE" w:rsidRPr="00586676" w:rsidRDefault="00E963AE" w:rsidP="005E1B06">
            <w:pPr>
              <w:ind w:right="142"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совместная деятельность с ребенком с картами и 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с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хемами;  </w:t>
            </w:r>
          </w:p>
          <w:p w:rsidR="00E963AE" w:rsidRPr="00586676" w:rsidRDefault="00E963AE" w:rsidP="005E1B06">
            <w:pPr>
              <w:spacing w:line="316" w:lineRule="exact"/>
              <w:ind w:left="113" w:right="142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-реальные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словные,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проблемно-практические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проблемно-игровые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сит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ации,</w:t>
            </w:r>
            <w:r w:rsidR="005E1B06" w:rsidRPr="005E1B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связанные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  </w:t>
            </w:r>
            <w:r w:rsidRPr="00586676">
              <w:rPr>
                <w:lang w:val="ru-RU"/>
              </w:rPr>
              <w:br w:type="textWrapping" w:clear="all"/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решением социально и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нравственно значимых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вопросов;  </w:t>
            </w:r>
          </w:p>
          <w:p w:rsidR="00E963AE" w:rsidRPr="00586676" w:rsidRDefault="00E963AE" w:rsidP="005E1B06">
            <w:pPr>
              <w:ind w:right="142"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личностное и п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знавательное общение с ребенком на социально-нр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вственные темы;  </w:t>
            </w:r>
          </w:p>
          <w:p w:rsidR="00E963AE" w:rsidRPr="00586676" w:rsidRDefault="00E963AE" w:rsidP="005E1B06">
            <w:pPr>
              <w:ind w:right="142"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мини – м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зеи: 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«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сская изба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»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«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Уральские самоцветы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»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«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Полезные ископаемые Урала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»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  </w:t>
            </w:r>
          </w:p>
          <w:p w:rsidR="00E963AE" w:rsidRPr="00586676" w:rsidRDefault="00E963AE" w:rsidP="005E1B06">
            <w:pPr>
              <w:spacing w:line="316" w:lineRule="exact"/>
              <w:ind w:left="113" w:right="142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этические беседы о к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льт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 поведения, нравственных качествах и пост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пках, жизни люд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й в родном  </w:t>
            </w:r>
            <w:r w:rsidRPr="00586676">
              <w:rPr>
                <w:lang w:val="ru-RU"/>
              </w:rPr>
              <w:br w:type="textWrapping" w:clear="all"/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крае;  </w:t>
            </w:r>
          </w:p>
          <w:p w:rsidR="00E963AE" w:rsidRPr="00586676" w:rsidRDefault="00E963AE" w:rsidP="005E1B06">
            <w:pPr>
              <w:ind w:right="142"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целевые прог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лки, экск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рсии, наблюдение за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деятельностью 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л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юдей и общественными событиями;  </w:t>
            </w:r>
          </w:p>
          <w:p w:rsidR="00E963AE" w:rsidRPr="00586676" w:rsidRDefault="00E963AE" w:rsidP="005E1B06">
            <w:pPr>
              <w:ind w:right="142"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сравнительный анализ народных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игр, игр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шек, произведений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народного иск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сства;  </w:t>
            </w:r>
          </w:p>
          <w:p w:rsidR="00E963AE" w:rsidRPr="00586676" w:rsidRDefault="00E963AE" w:rsidP="005E1B06">
            <w:pPr>
              <w:spacing w:line="316" w:lineRule="exact"/>
              <w:ind w:left="113" w:right="142"/>
              <w:rPr>
                <w:rFonts w:ascii="Times New Roman" w:hAnsi="Times New Roman" w:cs="Times New Roman"/>
                <w:color w:val="010302"/>
                <w:lang w:val="ru-RU"/>
              </w:rPr>
            </w:pPr>
            <w:proofErr w:type="gramStart"/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дожественной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литерат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ры,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рассматривание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картин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,</w:t>
            </w:r>
            <w:r w:rsidR="006750B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иллюстраций,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презентаций,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рисование  </w:t>
            </w:r>
            <w:r w:rsidRPr="00586676">
              <w:rPr>
                <w:lang w:val="ru-RU"/>
              </w:rPr>
              <w:br w:type="textWrapping" w:clear="all"/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 социальные темы (семья, город (поселок), тр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 людей);  выставки 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д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етских 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нков   </w:t>
            </w:r>
            <w:proofErr w:type="gramEnd"/>
          </w:p>
          <w:p w:rsidR="00E963AE" w:rsidRPr="00586676" w:rsidRDefault="00E963AE" w:rsidP="005E1B06">
            <w:pPr>
              <w:ind w:right="142"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знакомство с элементами национальной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льт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ры народов Урала;  </w:t>
            </w:r>
          </w:p>
          <w:p w:rsidR="00E963AE" w:rsidRPr="00586676" w:rsidRDefault="00E963AE" w:rsidP="005E1B06">
            <w:pPr>
              <w:spacing w:line="316" w:lineRule="exact"/>
              <w:ind w:left="113" w:right="142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-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беседы,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проекты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льт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рных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традици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я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ей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семьи,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лю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б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имых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нятий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членов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семьи;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 </w:t>
            </w:r>
            <w:r w:rsidRPr="00586676">
              <w:rPr>
                <w:lang w:val="ru-RU"/>
              </w:rPr>
              <w:br w:type="textWrapping" w:clear="all"/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герба семьи;  </w:t>
            </w:r>
          </w:p>
          <w:p w:rsidR="00E963AE" w:rsidRPr="00586676" w:rsidRDefault="00E963AE" w:rsidP="005E1B06">
            <w:pPr>
              <w:spacing w:line="316" w:lineRule="exact"/>
              <w:ind w:left="113" w:right="142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-ознакомление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рбом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Свердловской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области,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Start"/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.Б</w:t>
            </w:r>
            <w:proofErr w:type="gramEnd"/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огдановича</w:t>
            </w:r>
            <w:proofErr w:type="spellEnd"/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внешними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особенностями  </w:t>
            </w:r>
            <w:r w:rsidRPr="00586676">
              <w:rPr>
                <w:lang w:val="ru-RU"/>
              </w:rPr>
              <w:br w:type="textWrapping" w:clear="all"/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представителей своего и др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гих народов,  национальной одеждой,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традициями;  </w:t>
            </w:r>
          </w:p>
          <w:p w:rsidR="006750B3" w:rsidRDefault="00E963AE" w:rsidP="005E1B06">
            <w:pPr>
              <w:ind w:right="142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рассматривание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иллюстраций,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картин,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родных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шек,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промыслов,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шание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песен,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стихов,  </w:t>
            </w:r>
            <w:r w:rsidRPr="00586676">
              <w:rPr>
                <w:lang w:val="ru-RU"/>
              </w:rPr>
              <w:br w:type="textWrapping" w:clear="all"/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сказок, легенд, сказов о родном крае; </w:t>
            </w:r>
            <w:proofErr w:type="gramEnd"/>
          </w:p>
          <w:p w:rsidR="00E963AE" w:rsidRPr="006750B3" w:rsidRDefault="00E963AE" w:rsidP="005E1B06">
            <w:pPr>
              <w:ind w:right="142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совместное создание макетов </w:t>
            </w:r>
            <w:r w:rsidRPr="00586676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«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Мой поселок»  </w:t>
            </w:r>
          </w:p>
          <w:p w:rsidR="00E963AE" w:rsidRPr="00E963AE" w:rsidRDefault="00E963AE" w:rsidP="005E1B06">
            <w:pPr>
              <w:ind w:right="142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5E1B06" w:rsidRPr="005E1B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рассматривание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дидактических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картинок,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иллюстраций,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отражающих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отношение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люд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малой  </w:t>
            </w:r>
            <w:r w:rsidRPr="00586676">
              <w:rPr>
                <w:lang w:val="ru-RU"/>
              </w:rPr>
              <w:br w:type="textWrapping" w:clear="all"/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родине: 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крашение города поселка к праздникам и т.п.;   </w:t>
            </w:r>
          </w:p>
        </w:tc>
      </w:tr>
      <w:tr w:rsidR="00E963AE" w:rsidRPr="0065406F" w:rsidTr="00CF6522">
        <w:trPr>
          <w:trHeight w:val="299"/>
        </w:trPr>
        <w:tc>
          <w:tcPr>
            <w:tcW w:w="4258" w:type="dxa"/>
          </w:tcPr>
          <w:p w:rsidR="00E963AE" w:rsidRDefault="00E963AE" w:rsidP="00E963AE">
            <w:pPr>
              <w:ind w:left="92" w:firstLine="55"/>
              <w:rPr>
                <w:rFonts w:cs="Times New Roman,Bold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,Bold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Коммуникативная</w:t>
            </w:r>
          </w:p>
        </w:tc>
        <w:tc>
          <w:tcPr>
            <w:tcW w:w="11482" w:type="dxa"/>
          </w:tcPr>
          <w:p w:rsidR="00E963AE" w:rsidRPr="00586676" w:rsidRDefault="00E963AE" w:rsidP="00E963AE">
            <w:pPr>
              <w:ind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игры (словесные, сюжетные, с правилами, театрализованные), игро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в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ые сит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ации;  </w:t>
            </w:r>
          </w:p>
          <w:p w:rsidR="00E963AE" w:rsidRPr="00586676" w:rsidRDefault="00E963AE" w:rsidP="00E963AE">
            <w:pPr>
              <w:ind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беседа, сит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ативный разговор, речевая сит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ация;  </w:t>
            </w:r>
          </w:p>
          <w:p w:rsidR="00E963AE" w:rsidRPr="00586676" w:rsidRDefault="00E963AE" w:rsidP="00E963AE">
            <w:pPr>
              <w:ind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сочинение и отгадывание загадок, творческое рассказывание (прид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мывание сказок), игры с рифмой;  </w:t>
            </w:r>
          </w:p>
          <w:p w:rsidR="00E963AE" w:rsidRPr="00586676" w:rsidRDefault="00E963AE" w:rsidP="00E963AE">
            <w:pPr>
              <w:ind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этюды и постановки;  </w:t>
            </w:r>
          </w:p>
          <w:p w:rsidR="00E963AE" w:rsidRPr="00586676" w:rsidRDefault="00E963AE" w:rsidP="00E963AE">
            <w:pPr>
              <w:ind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диалоги;  </w:t>
            </w:r>
          </w:p>
          <w:p w:rsidR="00E963AE" w:rsidRPr="00586676" w:rsidRDefault="00E963AE" w:rsidP="00E963AE">
            <w:pPr>
              <w:spacing w:line="316" w:lineRule="exact"/>
              <w:ind w:left="113" w:right="-37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-рассматривание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репрод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кций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иллюстраций;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рассказывание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картинкам,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иллюстрациям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,</w:t>
            </w:r>
            <w:r w:rsidRPr="00586676">
              <w:rPr>
                <w:lang w:val="ru-RU"/>
              </w:rPr>
              <w:br w:type="textWrapping" w:clear="all"/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фотографиям;  </w:t>
            </w:r>
          </w:p>
          <w:p w:rsidR="00E963AE" w:rsidRPr="00586676" w:rsidRDefault="00E963AE" w:rsidP="00E963AE">
            <w:pPr>
              <w:ind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чтение х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дожественной литерат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ры, книги писателей Урала;  </w:t>
            </w:r>
          </w:p>
          <w:p w:rsidR="00E963AE" w:rsidRPr="00586676" w:rsidRDefault="00E963AE" w:rsidP="00E963AE">
            <w:pPr>
              <w:spacing w:line="319" w:lineRule="exact"/>
              <w:ind w:left="113" w:right="-3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стное народное творчество.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Фольклорные тексты включаются в разные виды детской деятельности  </w:t>
            </w:r>
            <w:r w:rsidRPr="00586676">
              <w:rPr>
                <w:lang w:val="ru-RU"/>
              </w:rPr>
              <w:br w:type="textWrapping" w:clear="all"/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(игров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ю, речев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ю, изобразительн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ю, театрализованн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ю);  </w:t>
            </w:r>
          </w:p>
          <w:p w:rsidR="00E963AE" w:rsidRPr="00586676" w:rsidRDefault="00E963AE" w:rsidP="00E963AE">
            <w:pPr>
              <w:tabs>
                <w:tab w:val="left" w:pos="5076"/>
              </w:tabs>
              <w:ind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раз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чивание малых фольклорн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ы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 форм;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  <w:p w:rsidR="00E963AE" w:rsidRPr="00586676" w:rsidRDefault="00E963AE" w:rsidP="00E963AE">
            <w:pPr>
              <w:ind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расширение словаря в сит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ативном общении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через малые фольклорные формы;  </w:t>
            </w:r>
          </w:p>
          <w:p w:rsidR="00E963AE" w:rsidRPr="00586676" w:rsidRDefault="00E963AE" w:rsidP="00E963AE">
            <w:pPr>
              <w:spacing w:line="316" w:lineRule="exact"/>
              <w:ind w:left="113"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речевая зарядка на основе считалок, скороговорок, приба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ток и т.п.  </w:t>
            </w:r>
          </w:p>
        </w:tc>
      </w:tr>
      <w:tr w:rsidR="00E963AE" w:rsidRPr="0065406F" w:rsidTr="00CF6522">
        <w:trPr>
          <w:trHeight w:val="299"/>
        </w:trPr>
        <w:tc>
          <w:tcPr>
            <w:tcW w:w="4258" w:type="dxa"/>
          </w:tcPr>
          <w:p w:rsidR="00E963AE" w:rsidRDefault="00E963AE" w:rsidP="00E963AE">
            <w:pPr>
              <w:ind w:left="92" w:firstLine="55"/>
              <w:rPr>
                <w:rFonts w:cs="Times New Roman,Bold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,Bold"/>
                <w:b/>
                <w:bCs/>
                <w:color w:val="000000"/>
                <w:sz w:val="24"/>
                <w:szCs w:val="24"/>
                <w:lang w:val="ru-RU"/>
              </w:rPr>
              <w:t>Трудовая</w:t>
            </w:r>
          </w:p>
        </w:tc>
        <w:tc>
          <w:tcPr>
            <w:tcW w:w="11482" w:type="dxa"/>
          </w:tcPr>
          <w:p w:rsidR="00E963AE" w:rsidRPr="00586676" w:rsidRDefault="00E963AE" w:rsidP="00E963AE">
            <w:pPr>
              <w:ind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деж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рство, пор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чения, задания, самообсл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живание, совместные действия;  </w:t>
            </w:r>
          </w:p>
          <w:p w:rsidR="00E963AE" w:rsidRPr="00586676" w:rsidRDefault="00E963AE" w:rsidP="00E963AE">
            <w:pPr>
              <w:ind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экск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рсия;  </w:t>
            </w:r>
          </w:p>
          <w:p w:rsidR="00E963AE" w:rsidRPr="00586676" w:rsidRDefault="00E963AE" w:rsidP="00E963AE">
            <w:pPr>
              <w:ind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схемы;  </w:t>
            </w:r>
          </w:p>
          <w:p w:rsidR="00E963AE" w:rsidRPr="00586676" w:rsidRDefault="00E963AE" w:rsidP="00E963AE">
            <w:pPr>
              <w:ind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реализация проектов;   </w:t>
            </w:r>
          </w:p>
          <w:p w:rsidR="00E963AE" w:rsidRPr="00586676" w:rsidRDefault="00E963AE" w:rsidP="00E963AE">
            <w:pPr>
              <w:ind w:firstLine="113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-создание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плакатов,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макетов,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коллажей,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позволяющих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закрепить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представления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правилах  </w:t>
            </w:r>
            <w:r w:rsidRPr="00586676">
              <w:rPr>
                <w:lang w:val="ru-RU"/>
              </w:rPr>
              <w:br w:type="textWrapping" w:clear="all"/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безопасного поведения.  </w:t>
            </w:r>
          </w:p>
        </w:tc>
      </w:tr>
      <w:tr w:rsidR="00E963AE" w:rsidRPr="0065406F" w:rsidTr="00CF6522">
        <w:trPr>
          <w:trHeight w:val="299"/>
        </w:trPr>
        <w:tc>
          <w:tcPr>
            <w:tcW w:w="4258" w:type="dxa"/>
          </w:tcPr>
          <w:p w:rsidR="00E963AE" w:rsidRDefault="00E963AE" w:rsidP="00E963AE">
            <w:pPr>
              <w:ind w:left="92" w:firstLine="55"/>
              <w:rPr>
                <w:rFonts w:cs="Times New Roman,Bold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,Bold"/>
                <w:b/>
                <w:bCs/>
                <w:color w:val="000000"/>
                <w:sz w:val="24"/>
                <w:szCs w:val="24"/>
                <w:lang w:val="ru-RU"/>
              </w:rPr>
              <w:t>Музыкально-художественная</w:t>
            </w:r>
          </w:p>
        </w:tc>
        <w:tc>
          <w:tcPr>
            <w:tcW w:w="11482" w:type="dxa"/>
          </w:tcPr>
          <w:p w:rsidR="006F26B6" w:rsidRDefault="00E963AE" w:rsidP="005E1B06">
            <w:pPr>
              <w:spacing w:line="319" w:lineRule="exact"/>
              <w:ind w:left="113" w:right="-32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-м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зыкально-дидактические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игры;</w:t>
            </w:r>
          </w:p>
          <w:p w:rsidR="006F26B6" w:rsidRDefault="006F26B6" w:rsidP="005E1B06">
            <w:pPr>
              <w:spacing w:line="319" w:lineRule="exact"/>
              <w:ind w:left="113" w:right="-32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E963AE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963AE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963AE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963AE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E963AE"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="00E963AE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зыкальным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963AE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сопровождением);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E963AE" w:rsidRPr="00586676" w:rsidRDefault="006F26B6" w:rsidP="005E1B06">
            <w:pPr>
              <w:spacing w:line="319" w:lineRule="exact"/>
              <w:ind w:left="113" w:right="-32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с</w:t>
            </w:r>
            <w:r w:rsidR="00E963AE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казки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963AE"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с</w:t>
            </w:r>
            <w:r>
              <w:rPr>
                <w:lang w:val="ru-RU"/>
              </w:rPr>
              <w:t xml:space="preserve"> </w:t>
            </w:r>
            <w:r w:rsidR="00E963AE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E963AE"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="00E963AE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зыкальным сопровождением; игры-импро</w:t>
            </w:r>
            <w:r w:rsidR="00E963AE"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в</w:t>
            </w:r>
            <w:r w:rsidR="00E963AE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изации;  </w:t>
            </w:r>
          </w:p>
          <w:p w:rsidR="00E963AE" w:rsidRPr="00586676" w:rsidRDefault="00E963AE" w:rsidP="005E1B06">
            <w:pPr>
              <w:ind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сл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шание, импровиз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ция, танцы,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хороводы, народные танцы;  </w:t>
            </w:r>
          </w:p>
          <w:p w:rsidR="00E963AE" w:rsidRPr="00586676" w:rsidRDefault="00E963AE" w:rsidP="005E1B06">
            <w:pPr>
              <w:ind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исполнение </w:t>
            </w:r>
            <w:proofErr w:type="gramStart"/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зыкальн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ы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и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ы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м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зыкальн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ы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инстр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ментов;   </w:t>
            </w:r>
          </w:p>
          <w:p w:rsidR="00E963AE" w:rsidRPr="00586676" w:rsidRDefault="00E963AE" w:rsidP="005E1B06">
            <w:pPr>
              <w:ind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экспериментировани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 </w:t>
            </w:r>
          </w:p>
          <w:p w:rsidR="00E963AE" w:rsidRPr="00586676" w:rsidRDefault="00E963AE" w:rsidP="005E1B06">
            <w:pPr>
              <w:ind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- рассматривание иллюстраций, по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третов ко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м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позиторов;  </w:t>
            </w:r>
          </w:p>
          <w:p w:rsidR="00E963AE" w:rsidRPr="00586676" w:rsidRDefault="00E963AE" w:rsidP="005E1B06">
            <w:pPr>
              <w:spacing w:line="316" w:lineRule="exact"/>
              <w:ind w:left="113" w:right="-31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-праздник</w:t>
            </w:r>
            <w:proofErr w:type="gramStart"/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и(</w:t>
            </w:r>
            <w:proofErr w:type="gramEnd"/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втомчисленародныеобрядовые),театрализовано-м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зыкальныеразвлечения,активно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</w:t>
            </w:r>
            <w:r w:rsidRPr="00586676">
              <w:rPr>
                <w:lang w:val="ru-RU"/>
              </w:rPr>
              <w:br w:type="textWrapping" w:clear="all"/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частие детей в них, взаимодействие с представителями разных 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э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тн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 способств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ющие накоплению  опыта</w:t>
            </w:r>
            <w:r w:rsidR="005E1B06" w:rsidRPr="005E1B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="005E1B06" w:rsidRPr="005E1B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5E1B06" w:rsidRPr="005E1B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="005E1B06" w:rsidRPr="005E1B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5E1B06" w:rsidRPr="005E1B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материале</w:t>
            </w:r>
            <w:r w:rsidR="005E1B06" w:rsidRPr="005E1B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народной</w:t>
            </w:r>
            <w:r w:rsidR="005E1B06" w:rsidRPr="005E1B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льт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ры</w:t>
            </w:r>
            <w:r w:rsidR="005E1B06" w:rsidRPr="005E1B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5E1B06" w:rsidRPr="005E1B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сства,</w:t>
            </w:r>
            <w:r w:rsidR="005E1B06" w:rsidRPr="005E1B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становлению  </w:t>
            </w:r>
            <w:proofErr w:type="spellStart"/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этнотолерантн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ы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proofErr w:type="spellEnd"/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становок;  </w:t>
            </w:r>
          </w:p>
          <w:p w:rsidR="00E963AE" w:rsidRPr="00586676" w:rsidRDefault="00E963AE" w:rsidP="005E1B06">
            <w:pPr>
              <w:ind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игровые 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пражнения и этюды с испо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л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ьзованием народных м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зыкальн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ы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инстр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ментов;   </w:t>
            </w:r>
          </w:p>
          <w:p w:rsidR="00E963AE" w:rsidRPr="00586676" w:rsidRDefault="00E963AE" w:rsidP="005E1B06">
            <w:pPr>
              <w:ind w:firstLine="113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самостоятельный по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д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бор выразительн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ы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средств в м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зыкальных зарисовках;  </w:t>
            </w:r>
          </w:p>
        </w:tc>
      </w:tr>
      <w:tr w:rsidR="00E113C8" w:rsidRPr="0065406F" w:rsidTr="00CF6522">
        <w:trPr>
          <w:trHeight w:val="299"/>
        </w:trPr>
        <w:tc>
          <w:tcPr>
            <w:tcW w:w="4258" w:type="dxa"/>
          </w:tcPr>
          <w:p w:rsidR="00E113C8" w:rsidRDefault="00E113C8" w:rsidP="00E963AE">
            <w:pPr>
              <w:ind w:left="92" w:firstLine="55"/>
              <w:rPr>
                <w:rFonts w:cs="Times New Roman,Bold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,Bold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Двигательная</w:t>
            </w:r>
          </w:p>
        </w:tc>
        <w:tc>
          <w:tcPr>
            <w:tcW w:w="11482" w:type="dxa"/>
          </w:tcPr>
          <w:p w:rsidR="00E113C8" w:rsidRPr="00586676" w:rsidRDefault="00E113C8" w:rsidP="005E1B06">
            <w:pPr>
              <w:ind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подвижные игры, подвижные игры народов Урала;  </w:t>
            </w:r>
          </w:p>
          <w:p w:rsidR="00E113C8" w:rsidRPr="00586676" w:rsidRDefault="00E113C8" w:rsidP="005E1B06">
            <w:pPr>
              <w:ind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ходьба на лыжах;  </w:t>
            </w:r>
          </w:p>
          <w:p w:rsidR="00E113C8" w:rsidRPr="00586676" w:rsidRDefault="00E113C8" w:rsidP="005E1B06">
            <w:pPr>
              <w:ind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катание на санках;  </w:t>
            </w:r>
          </w:p>
          <w:p w:rsidR="00E113C8" w:rsidRPr="00586676" w:rsidRDefault="005E1B06" w:rsidP="005E1B06">
            <w:pPr>
              <w:ind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E113C8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спортивн</w:t>
            </w:r>
            <w:r w:rsidR="00E113C8"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ы</w:t>
            </w:r>
            <w:r w:rsidR="00E113C8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 игр;  </w:t>
            </w:r>
          </w:p>
          <w:p w:rsidR="00E113C8" w:rsidRPr="00586676" w:rsidRDefault="005E1B06" w:rsidP="005E1B06">
            <w:pPr>
              <w:ind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E113C8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проекты.  </w:t>
            </w:r>
          </w:p>
          <w:p w:rsidR="00E113C8" w:rsidRPr="00586676" w:rsidRDefault="00E113C8" w:rsidP="005E1B06">
            <w:pPr>
              <w:ind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выставки детских или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совместно подготовленных с родителями фот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графий, проектов  </w:t>
            </w:r>
          </w:p>
          <w:p w:rsidR="00E113C8" w:rsidRPr="00586676" w:rsidRDefault="00E113C8" w:rsidP="005E1B06">
            <w:pPr>
              <w:ind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стихи, пословицы,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г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оворки о здоровье,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закаливании, 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г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игиене,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 пищи ….  </w:t>
            </w:r>
          </w:p>
          <w:p w:rsidR="00E113C8" w:rsidRPr="00586676" w:rsidRDefault="00E113C8" w:rsidP="005E1B06">
            <w:pPr>
              <w:spacing w:line="319" w:lineRule="exact"/>
              <w:ind w:left="113" w:right="-30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5E1B06" w:rsidRPr="005E1B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образовательные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сит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ации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игровые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тренин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г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и,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обеспечивающие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бление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представлений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  </w:t>
            </w:r>
            <w:r w:rsidRPr="00586676">
              <w:rPr>
                <w:lang w:val="ru-RU"/>
              </w:rPr>
              <w:br w:type="textWrapping" w:clear="all"/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правилах без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пасного поведения и знакомство с приемами первой помощи в сл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чае травмы;  </w:t>
            </w:r>
          </w:p>
          <w:p w:rsidR="00E113C8" w:rsidRPr="00586676" w:rsidRDefault="00E113C8" w:rsidP="005E1B06">
            <w:pPr>
              <w:ind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спортивные конк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рсы, соревнования с 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частием детей и родителей   </w:t>
            </w:r>
          </w:p>
          <w:p w:rsidR="00E113C8" w:rsidRPr="00586676" w:rsidRDefault="005E1B06" w:rsidP="005E1B06">
            <w:pPr>
              <w:spacing w:line="319" w:lineRule="exact"/>
              <w:ind w:left="113" w:right="-32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E1B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113C8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беседы,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113C8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детской х</w:t>
            </w:r>
            <w:r w:rsidR="00E113C8"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="00E113C8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дожественной литерат</w:t>
            </w:r>
            <w:r w:rsidR="00E113C8"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="00E113C8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ры, рассматривание картин, фотографий</w:t>
            </w:r>
            <w:r w:rsidR="00E113C8"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,</w:t>
            </w:r>
            <w:r w:rsidR="00E113C8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просмотр  </w:t>
            </w:r>
            <w:r w:rsidR="00E113C8" w:rsidRPr="00586676">
              <w:rPr>
                <w:lang w:val="ru-RU"/>
              </w:rPr>
              <w:br w:type="textWrapping" w:clear="all"/>
            </w:r>
            <w:r w:rsidR="00E113C8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видеофильмов,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113C8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компьютерных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113C8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презентаций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113C8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113C8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113C8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</w:t>
            </w:r>
            <w:r w:rsidR="00E113C8"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</w:t>
            </w:r>
            <w:r w:rsidR="00E113C8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113C8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спорта,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113C8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113C8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спорте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113C8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традиционном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113C8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для  </w:t>
            </w:r>
            <w:r w:rsidR="00E113C8" w:rsidRPr="00586676">
              <w:rPr>
                <w:lang w:val="ru-RU"/>
              </w:rPr>
              <w:br w:type="textWrapping" w:clear="all"/>
            </w:r>
            <w:r w:rsidR="00E113C8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Среднего Урала, знаменит</w:t>
            </w:r>
            <w:r w:rsidR="00E113C8"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ы</w:t>
            </w:r>
            <w:r w:rsidR="00E113C8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спортсменах р</w:t>
            </w:r>
            <w:r w:rsidR="00E113C8"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од</w:t>
            </w:r>
            <w:r w:rsidR="00E113C8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ного города (села), края, страны;  </w:t>
            </w:r>
          </w:p>
        </w:tc>
      </w:tr>
    </w:tbl>
    <w:p w:rsidR="001B0C71" w:rsidRPr="00E963AE" w:rsidRDefault="001B0C71" w:rsidP="00E963AE">
      <w:pPr>
        <w:rPr>
          <w:rFonts w:ascii="Times New Roman" w:hAnsi="Times New Roman" w:cs="Times New Roman"/>
          <w:color w:val="010302"/>
          <w:lang w:val="ru-RU"/>
        </w:rPr>
        <w:sectPr w:rsidR="001B0C71" w:rsidRPr="00E963AE">
          <w:type w:val="continuous"/>
          <w:pgSz w:w="16848" w:h="11916"/>
          <w:pgMar w:top="500" w:right="500" w:bottom="400" w:left="500" w:header="708" w:footer="708" w:gutter="0"/>
          <w:cols w:space="720"/>
          <w:docGrid w:linePitch="360"/>
        </w:sectPr>
      </w:pPr>
    </w:p>
    <w:p w:rsidR="001B0C71" w:rsidRPr="00E963AE" w:rsidRDefault="001B0C7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1B0C71" w:rsidRPr="00E963AE" w:rsidRDefault="0065406F">
      <w:pPr>
        <w:rPr>
          <w:rFonts w:ascii="Times New Roman" w:hAnsi="Times New Roman"/>
          <w:color w:val="000000" w:themeColor="text1"/>
          <w:sz w:val="1"/>
          <w:szCs w:val="1"/>
          <w:lang w:val="ru-RU"/>
        </w:rPr>
      </w:pPr>
      <w:r>
        <w:rPr>
          <w:noProof/>
          <w:lang w:val="ru-RU" w:eastAsia="ru-RU"/>
        </w:rPr>
        <w:pict>
          <v:shape id="Freeform 179" o:spid="_x0000_s1516" style="position:absolute;margin-left:35.15pt;margin-top:0;width:.5pt;height:.5pt;z-index:-251916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80" o:spid="_x0000_s1515" style="position:absolute;margin-left:35.15pt;margin-top:0;width:.5pt;height:.5pt;z-index:-251918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81" o:spid="_x0000_s1514" style="position:absolute;margin-left:267.9pt;margin-top:0;width:.5pt;height:.5pt;z-index:-251911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82" o:spid="_x0000_s1513" style="position:absolute;margin-left:813.25pt;margin-top:0;width:.5pt;height:.5pt;z-index:-251904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" path="m,6096r6097,l6097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83" o:spid="_x0000_s1512" style="position:absolute;margin-left:813.25pt;margin-top:0;width:.5pt;height:.5pt;z-index:-251906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" path="m,6096r6097,l6097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84" o:spid="_x0000_s1511" style="position:absolute;margin-left:35.15pt;margin-top:64.1pt;width:.5pt;height:.5pt;z-index:-251782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85" o:spid="_x0000_s1510" style="position:absolute;margin-left:267.9pt;margin-top:64.1pt;width:.5pt;height:.5pt;z-index:-251772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86" o:spid="_x0000_s1509" style="position:absolute;margin-left:813.25pt;margin-top:64.1pt;width:.5pt;height:.5pt;z-index:-251767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" path="m,6096r6097,l6097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87" o:spid="_x0000_s1508" style="position:absolute;margin-left:35.15pt;margin-top:270.9pt;width:.5pt;height:.5pt;z-index:-251762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88" o:spid="_x0000_s1507" style="position:absolute;margin-left:35.15pt;margin-top:270.9pt;width:.5pt;height:.5pt;z-index:-251764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89" o:spid="_x0000_s1506" style="position:absolute;margin-left:267.9pt;margin-top:270.9pt;width:.5pt;height:.5pt;z-index:-251756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90" o:spid="_x0000_s1505" style="position:absolute;margin-left:813.25pt;margin-top:270.9pt;width:.5pt;height:.5pt;z-index:251567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" path="m,6096r6097,l6097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91" o:spid="_x0000_s1504" style="position:absolute;margin-left:813.25pt;margin-top:270.9pt;width:.5pt;height:.5pt;z-index:251564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" path="m,6096r6097,l6097,,,,,6096xe" fillcolor="black" stroked="f" strokeweight="1pt">
            <v:path arrowok="t"/>
            <w10:wrap anchorx="page"/>
          </v:shape>
        </w:pict>
      </w:r>
    </w:p>
    <w:p w:rsidR="001B0C71" w:rsidRPr="00586676" w:rsidRDefault="00586676" w:rsidP="00E113C8">
      <w:pPr>
        <w:ind w:firstLine="720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2.4.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Особенности обра</w:t>
      </w:r>
      <w:r w:rsidRPr="00586676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з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овательной</w:t>
      </w:r>
      <w:r w:rsidR="006F26B6">
        <w:rPr>
          <w:rFonts w:cs="Times New Roman,Bold"/>
          <w:b/>
          <w:bCs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деятельн</w:t>
      </w:r>
      <w:r w:rsidRPr="00586676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 xml:space="preserve">сти разных </w:t>
      </w:r>
      <w:r w:rsidRPr="00586676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идов</w:t>
      </w:r>
    </w:p>
    <w:p w:rsidR="001B0C71" w:rsidRPr="00586676" w:rsidRDefault="00586676">
      <w:pPr>
        <w:ind w:left="46" w:firstLine="707"/>
        <w:rPr>
          <w:rFonts w:ascii="Times New Roman" w:hAnsi="Times New Roman" w:cs="Times New Roman"/>
          <w:color w:val="010302"/>
          <w:lang w:val="ru-RU"/>
        </w:rPr>
      </w:pPr>
      <w:proofErr w:type="spell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-образовательный</w:t>
      </w:r>
      <w:r w:rsidR="006F26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цесс</w:t>
      </w:r>
      <w:r w:rsidR="006F26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обеспечивает</w:t>
      </w:r>
      <w:r w:rsidR="006F26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единство</w:t>
      </w:r>
      <w:r w:rsidR="006F26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воспитательн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х,</w:t>
      </w:r>
      <w:r w:rsidR="006F26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ивающих</w:t>
      </w:r>
      <w:r w:rsidR="006F26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6F26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чающих</w:t>
      </w:r>
      <w:r w:rsidR="006F26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целей</w:t>
      </w:r>
      <w:r w:rsidR="006F26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6F26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задач,</w:t>
      </w:r>
      <w:r w:rsidR="006F26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</w:t>
      </w:r>
      <w:r w:rsidR="006F26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этом</w:t>
      </w:r>
      <w:r w:rsidR="006F26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их  </w:t>
      </w:r>
    </w:p>
    <w:p w:rsidR="001B0C71" w:rsidRPr="00586676" w:rsidRDefault="00586676">
      <w:pPr>
        <w:ind w:left="46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 решать, избегая перегр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зки детей.   </w:t>
      </w:r>
    </w:p>
    <w:p w:rsidR="001B0C71" w:rsidRPr="00586676" w:rsidRDefault="00586676">
      <w:pPr>
        <w:ind w:left="46" w:firstLine="707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</w:t>
      </w:r>
      <w:r w:rsidR="006F26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всего</w:t>
      </w:r>
      <w:r w:rsidR="006F26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="006F26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процесса</w:t>
      </w:r>
      <w:r w:rsidR="006F26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</w:t>
      </w:r>
      <w:r w:rsidR="006F26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одной</w:t>
      </w:r>
      <w:r w:rsidR="006F26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центральной</w:t>
      </w:r>
      <w:r w:rsidR="006F26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темы</w:t>
      </w:r>
      <w:r w:rsidR="006F26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дает</w:t>
      </w:r>
      <w:r w:rsidR="006F26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больше</w:t>
      </w:r>
      <w:r w:rsidR="006F26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возможности</w:t>
      </w:r>
      <w:r w:rsidR="006F26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r w:rsidR="006F26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развития</w:t>
      </w:r>
      <w:r w:rsidR="006F26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детей.</w:t>
      </w:r>
      <w:r w:rsidR="006F26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Темы</w:t>
      </w:r>
      <w:r w:rsidR="006F26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помогают  </w:t>
      </w:r>
    </w:p>
    <w:p w:rsidR="00E113C8" w:rsidRDefault="00586676" w:rsidP="00E113C8">
      <w:pPr>
        <w:spacing w:line="316" w:lineRule="exact"/>
        <w:ind w:left="46" w:right="47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организовать информацию оптимальным способом. У воспитанников появляются многочисленные возможности для практики, эксперим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нтировани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я,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развития основн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="006F26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навыков, понятийного мышления.   </w:t>
      </w:r>
    </w:p>
    <w:p w:rsidR="00C77B0D" w:rsidRDefault="00586676" w:rsidP="00E113C8">
      <w:pPr>
        <w:spacing w:line="316" w:lineRule="exact"/>
        <w:ind w:left="46" w:right="47" w:firstLine="674"/>
        <w:jc w:val="center"/>
        <w:rPr>
          <w:rFonts w:cs="Times New Roman,Bold"/>
          <w:b/>
          <w:bCs/>
          <w:color w:val="000000"/>
          <w:sz w:val="24"/>
          <w:szCs w:val="24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Тематический принцип построения образовательного пр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цесса позволяет вводить региональные и 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рные компоненты.</w:t>
      </w:r>
      <w:r w:rsidRPr="00586676">
        <w:rPr>
          <w:lang w:val="ru-RU"/>
        </w:rPr>
        <w:br w:type="textWrapping" w:clear="all"/>
      </w:r>
    </w:p>
    <w:p w:rsidR="00C77B0D" w:rsidRDefault="00C77B0D" w:rsidP="00E113C8">
      <w:pPr>
        <w:spacing w:line="316" w:lineRule="exact"/>
        <w:ind w:left="46" w:right="47" w:firstLine="674"/>
        <w:jc w:val="center"/>
        <w:rPr>
          <w:rFonts w:cs="Times New Roman,Bold"/>
          <w:b/>
          <w:bCs/>
          <w:color w:val="000000"/>
          <w:sz w:val="24"/>
          <w:szCs w:val="24"/>
          <w:lang w:val="ru-RU"/>
        </w:rPr>
      </w:pPr>
    </w:p>
    <w:p w:rsidR="00C77B0D" w:rsidRDefault="00C77B0D" w:rsidP="00E113C8">
      <w:pPr>
        <w:spacing w:line="316" w:lineRule="exact"/>
        <w:ind w:left="46" w:right="47" w:firstLine="674"/>
        <w:jc w:val="center"/>
        <w:rPr>
          <w:rFonts w:cs="Times New Roman,Bold"/>
          <w:b/>
          <w:bCs/>
          <w:color w:val="000000"/>
          <w:sz w:val="24"/>
          <w:szCs w:val="24"/>
          <w:lang w:val="ru-RU"/>
        </w:rPr>
      </w:pPr>
    </w:p>
    <w:p w:rsidR="00C77B0D" w:rsidRDefault="00C77B0D" w:rsidP="00E113C8">
      <w:pPr>
        <w:spacing w:line="316" w:lineRule="exact"/>
        <w:ind w:left="46" w:right="47" w:firstLine="674"/>
        <w:jc w:val="center"/>
        <w:rPr>
          <w:rFonts w:cs="Times New Roman,Bold"/>
          <w:b/>
          <w:bCs/>
          <w:color w:val="000000"/>
          <w:sz w:val="24"/>
          <w:szCs w:val="24"/>
          <w:lang w:val="ru-RU"/>
        </w:rPr>
      </w:pPr>
    </w:p>
    <w:p w:rsidR="00C77B0D" w:rsidRDefault="00C77B0D" w:rsidP="00E113C8">
      <w:pPr>
        <w:spacing w:line="316" w:lineRule="exact"/>
        <w:ind w:left="46" w:right="47" w:firstLine="674"/>
        <w:jc w:val="center"/>
        <w:rPr>
          <w:rFonts w:cs="Times New Roman,Bold"/>
          <w:b/>
          <w:bCs/>
          <w:color w:val="000000"/>
          <w:sz w:val="24"/>
          <w:szCs w:val="24"/>
          <w:lang w:val="ru-RU"/>
        </w:rPr>
      </w:pPr>
    </w:p>
    <w:p w:rsidR="00C77B0D" w:rsidRDefault="00C77B0D" w:rsidP="00E113C8">
      <w:pPr>
        <w:spacing w:line="316" w:lineRule="exact"/>
        <w:ind w:left="46" w:right="47" w:firstLine="674"/>
        <w:jc w:val="center"/>
        <w:rPr>
          <w:rFonts w:cs="Times New Roman,Bold"/>
          <w:b/>
          <w:bCs/>
          <w:color w:val="000000"/>
          <w:sz w:val="24"/>
          <w:szCs w:val="24"/>
          <w:lang w:val="ru-RU"/>
        </w:rPr>
      </w:pPr>
    </w:p>
    <w:p w:rsidR="001B0C71" w:rsidRPr="00F46CAA" w:rsidRDefault="00586676" w:rsidP="00E113C8">
      <w:pPr>
        <w:spacing w:line="316" w:lineRule="exact"/>
        <w:ind w:left="46" w:right="47" w:firstLine="674"/>
        <w:jc w:val="center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lastRenderedPageBreak/>
        <w:t xml:space="preserve">Комплексно </w:t>
      </w:r>
      <w:proofErr w:type="gramStart"/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–т</w:t>
      </w:r>
      <w:proofErr w:type="gramEnd"/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ем</w:t>
      </w:r>
      <w:r w:rsidRPr="00586676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а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тическое планирование</w:t>
      </w:r>
    </w:p>
    <w:p w:rsidR="001B0C71" w:rsidRPr="00586676" w:rsidRDefault="0065406F">
      <w:pPr>
        <w:rPr>
          <w:rFonts w:ascii="Times New Roman" w:hAnsi="Times New Roman"/>
          <w:color w:val="000000" w:themeColor="text1"/>
          <w:sz w:val="1"/>
          <w:szCs w:val="1"/>
          <w:lang w:val="ru-RU"/>
        </w:rPr>
      </w:pPr>
      <w:r>
        <w:rPr>
          <w:noProof/>
          <w:lang w:val="ru-RU" w:eastAsia="ru-RU"/>
        </w:rPr>
        <w:pict>
          <v:shape id="Freeform 214" o:spid="_x0000_s1503" style="position:absolute;margin-left:22.7pt;margin-top:0;width:.5pt;height:.5pt;z-index:-251888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8mQWwIAAJcFAAAOAAAAZHJzL2Uyb0RvYy54bWysVE2P2yAQvVfqf0DcG9tRu2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15" o:spid="_x0000_s1502" style="position:absolute;margin-left:22.7pt;margin-top:0;width:.5pt;height:.5pt;z-index:-251891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16" o:spid="_x0000_s1501" style="position:absolute;margin-left:184.1pt;margin-top:0;width:.5pt;height:.5pt;z-index:-251884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17" o:spid="_x0000_s1500" style="position:absolute;margin-left:538.5pt;margin-top:0;width:.5pt;height:.5pt;z-index:-251879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18" o:spid="_x0000_s1499" style="position:absolute;margin-left:803.9pt;margin-top:0;width:.5pt;height:.5pt;z-index:-251876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19" o:spid="_x0000_s1498" style="position:absolute;margin-left:803.9pt;margin-top:0;width:.5pt;height:.5pt;z-index:-251878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20" o:spid="_x0000_s1497" style="position:absolute;margin-left:22.7pt;margin-top:127.6pt;width:.5pt;height:.5pt;z-index:-251801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21" o:spid="_x0000_s1496" style="position:absolute;margin-left:184.1pt;margin-top:127.6pt;width:.5pt;height:.5pt;z-index:-251796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22" o:spid="_x0000_s1495" style="position:absolute;margin-left:538.5pt;margin-top:127.6pt;width:.5pt;height:.5pt;z-index:-251788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23" o:spid="_x0000_s1494" style="position:absolute;margin-left:803.9pt;margin-top:127.6pt;width:.5pt;height:.5pt;z-index:-251781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24" o:spid="_x0000_s1493" style="position:absolute;margin-left:22.7pt;margin-top:270.9pt;width:.5pt;height:.5pt;z-index:-251715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25" o:spid="_x0000_s1492" style="position:absolute;margin-left:184.1pt;margin-top:270.9pt;width:.5pt;height:.5pt;z-index:-251709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26" o:spid="_x0000_s1491" style="position:absolute;margin-left:538.5pt;margin-top:270.9pt;width:.5pt;height:.5pt;z-index:-251702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27" o:spid="_x0000_s1490" style="position:absolute;margin-left:803.9pt;margin-top:270.9pt;width:.5pt;height:.5pt;z-index:-251696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28" o:spid="_x0000_s1489" style="position:absolute;margin-left:22.7pt;margin-top:461.85pt;width:.5pt;height:.5pt;z-index:-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29" o:spid="_x0000_s1488" style="position:absolute;margin-left:184.1pt;margin-top:461.85pt;width:.5pt;height:.5pt;z-index:-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30" o:spid="_x0000_s1487" style="position:absolute;margin-left:538.5pt;margin-top:461.85pt;width:.5pt;height:.5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31" o:spid="_x0000_s1486" style="position:absolute;margin-left:803.9pt;margin-top:461.85pt;width:.5pt;height:.5pt;z-index:-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32" o:spid="_x0000_s1485" style="position:absolute;margin-left:22.7pt;margin-top:478.2pt;width:.5pt;height:.5pt;z-index:-25164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" path="m,6097r6096,l6096,,,,,6097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33" o:spid="_x0000_s1484" style="position:absolute;margin-left:22.7pt;margin-top:478.2pt;width:.5pt;height:.5pt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in1XAIAAJcFAAAOAAAAZHJzL2Uyb0RvYy54bWysVE2P2yAQvVfqf0DcGztZNdt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" path="m,6097r6096,l6096,,,,,6097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34" o:spid="_x0000_s1483" style="position:absolute;margin-left:184.1pt;margin-top:478.2pt;width:.5pt;height:.5pt;z-index:-251634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" path="m,6097r6096,l6096,,,,,6097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35" o:spid="_x0000_s1482" style="position:absolute;margin-left:538.5pt;margin-top:478.2pt;width:.5pt;height:.5pt;z-index:-251631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" path="m,6097r6095,l6095,,,,,6097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36" o:spid="_x0000_s1481" style="position:absolute;margin-left:803.9pt;margin-top:478.2pt;width:.5pt;height:.5pt;z-index:251692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lUVXAIAAJcFAAAOAAAAZHJzL2Uyb0RvYy54bWysVE2P2yAQvVfqf0DcGzupNtt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" path="m,6097r6095,l6095,,,,,6097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37" o:spid="_x0000_s1480" style="position:absolute;margin-left:803.9pt;margin-top:478.2pt;width:.5pt;height:.5pt;z-index:251691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" path="m,6097r6095,l6095,,,,,6097xe" fillcolor="black" stroked="f" strokeweight="1pt">
            <v:path arrowok="t"/>
            <w10:wrap anchorx="page"/>
          </v:shape>
        </w:pict>
      </w:r>
    </w:p>
    <w:tbl>
      <w:tblPr>
        <w:tblStyle w:val="a5"/>
        <w:tblpPr w:vertAnchor="text" w:horzAnchor="page" w:tblpX="453" w:tblpY="-10"/>
        <w:tblOverlap w:val="never"/>
        <w:tblW w:w="15594" w:type="dxa"/>
        <w:tblLayout w:type="fixed"/>
        <w:tblLook w:val="04A0" w:firstRow="1" w:lastRow="0" w:firstColumn="1" w:lastColumn="0" w:noHBand="0" w:noVBand="1"/>
      </w:tblPr>
      <w:tblGrid>
        <w:gridCol w:w="3214"/>
        <w:gridCol w:w="7281"/>
        <w:gridCol w:w="5099"/>
      </w:tblGrid>
      <w:tr w:rsidR="00E963AE" w:rsidRPr="00E35C8E" w:rsidTr="00F46CAA">
        <w:trPr>
          <w:trHeight w:val="416"/>
        </w:trPr>
        <w:tc>
          <w:tcPr>
            <w:tcW w:w="3214" w:type="dxa"/>
          </w:tcPr>
          <w:p w:rsidR="00E963AE" w:rsidRPr="00F46CAA" w:rsidRDefault="00F46CAA" w:rsidP="00F46CAA">
            <w:pPr>
              <w:spacing w:line="316" w:lineRule="exact"/>
              <w:ind w:left="83" w:right="9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46C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7281" w:type="dxa"/>
          </w:tcPr>
          <w:p w:rsidR="00E963AE" w:rsidRPr="00F46CAA" w:rsidRDefault="00502430" w:rsidP="00F46CAA">
            <w:pPr>
              <w:spacing w:line="317" w:lineRule="exact"/>
              <w:ind w:left="92" w:right="14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Педагогические задачи</w:t>
            </w:r>
          </w:p>
        </w:tc>
        <w:tc>
          <w:tcPr>
            <w:tcW w:w="5099" w:type="dxa"/>
          </w:tcPr>
          <w:p w:rsidR="00E963AE" w:rsidRPr="00F46CAA" w:rsidRDefault="00502430" w:rsidP="00502430">
            <w:pPr>
              <w:spacing w:line="316" w:lineRule="exact"/>
              <w:ind w:left="93" w:right="13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Итоговые </w:t>
            </w:r>
            <w:r w:rsidR="00F46CAA" w:rsidRPr="00F46C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мероприяти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я</w:t>
            </w:r>
          </w:p>
        </w:tc>
      </w:tr>
      <w:tr w:rsidR="001B0C71" w:rsidRPr="0065406F" w:rsidTr="00933D9B">
        <w:trPr>
          <w:trHeight w:val="2522"/>
        </w:trPr>
        <w:tc>
          <w:tcPr>
            <w:tcW w:w="3214" w:type="dxa"/>
          </w:tcPr>
          <w:p w:rsidR="00F4709A" w:rsidRDefault="00586676" w:rsidP="00933D9B">
            <w:pPr>
              <w:spacing w:line="316" w:lineRule="exact"/>
              <w:ind w:left="83" w:right="9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ний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1B0C71" w:rsidRPr="00586676" w:rsidRDefault="00586676" w:rsidP="00933D9B">
            <w:pPr>
              <w:spacing w:line="316" w:lineRule="exact"/>
              <w:ind w:left="83" w:right="90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(4-я</w:t>
            </w:r>
            <w:r w:rsidR="00F470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неделя  авг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="00F470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ста -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1-я</w:t>
            </w:r>
            <w:r w:rsidR="00F470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неделя  сентября)  </w:t>
            </w:r>
          </w:p>
        </w:tc>
        <w:tc>
          <w:tcPr>
            <w:tcW w:w="7281" w:type="dxa"/>
          </w:tcPr>
          <w:p w:rsidR="00E751F9" w:rsidRDefault="00586676" w:rsidP="00933D9B">
            <w:pPr>
              <w:spacing w:line="317" w:lineRule="exact"/>
              <w:ind w:left="92"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="00E751F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познавательн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мотивацию,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интерес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школе,  книге.</w:t>
            </w:r>
          </w:p>
          <w:p w:rsidR="00E751F9" w:rsidRDefault="00586676" w:rsidP="00933D9B">
            <w:pPr>
              <w:spacing w:line="317" w:lineRule="exact"/>
              <w:ind w:left="92"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жеские,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доброжелательные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отношени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я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межд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="00E751F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детьми.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1B0C71" w:rsidRPr="00586676" w:rsidRDefault="00586676" w:rsidP="00933D9B">
            <w:pPr>
              <w:spacing w:line="317" w:lineRule="exact"/>
              <w:ind w:left="92" w:right="142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Продолжать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м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ить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д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етским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садом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 ближайшим социальн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ы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 окр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жением ребенка (обратить внимание  на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произошедшие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м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енения: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покрашен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заб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р,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появились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новые  столы),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едставления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профессиях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сотр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днико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в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детского сада (воспитатель, помощник воспитателя, м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зыкальный  р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ководитель, повар и</w:t>
            </w:r>
            <w:r w:rsidR="002706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др.)  </w:t>
            </w:r>
          </w:p>
        </w:tc>
        <w:tc>
          <w:tcPr>
            <w:tcW w:w="5099" w:type="dxa"/>
          </w:tcPr>
          <w:p w:rsidR="002706D8" w:rsidRDefault="00586676" w:rsidP="00933D9B">
            <w:pPr>
              <w:spacing w:line="316" w:lineRule="exact"/>
              <w:ind w:left="93" w:right="1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Праздник</w:t>
            </w:r>
            <w:proofErr w:type="gramStart"/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«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ень</w:t>
            </w:r>
            <w:proofErr w:type="spellEnd"/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»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организованный  сотр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дниками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сада.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1B0C71" w:rsidRPr="00586676" w:rsidRDefault="00586676" w:rsidP="00933D9B">
            <w:pPr>
              <w:spacing w:line="316" w:lineRule="exact"/>
              <w:ind w:left="93" w:right="138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Дети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праздник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  готовят,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активно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частв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ют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рсах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,</w:t>
            </w:r>
            <w:r w:rsidR="002706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викторин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а</w:t>
            </w:r>
            <w:r w:rsidR="002706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х;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демонстрир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="0093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ют свои способности.</w:t>
            </w:r>
          </w:p>
        </w:tc>
      </w:tr>
      <w:tr w:rsidR="00E113C8" w:rsidRPr="00EC57CC" w:rsidTr="00E113C8">
        <w:trPr>
          <w:trHeight w:val="411"/>
        </w:trPr>
        <w:tc>
          <w:tcPr>
            <w:tcW w:w="3214" w:type="dxa"/>
          </w:tcPr>
          <w:p w:rsidR="00E113C8" w:rsidRPr="00586676" w:rsidRDefault="00E113C8" w:rsidP="00933D9B">
            <w:pPr>
              <w:spacing w:line="316" w:lineRule="exact"/>
              <w:ind w:left="83" w:right="9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,Italic" w:hAnsi="Times New Roman,Italic" w:cs="Times New Roman,Italic"/>
                <w:i/>
                <w:iCs/>
                <w:color w:val="000000"/>
                <w:sz w:val="24"/>
                <w:szCs w:val="24"/>
                <w:lang w:val="ru-RU"/>
              </w:rPr>
              <w:t>Осень</w:t>
            </w:r>
            <w:r w:rsidR="00E751F9">
              <w:rPr>
                <w:rFonts w:cs="Times New Roman,Italic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(2-я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4-я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недели  сентября)  </w:t>
            </w:r>
          </w:p>
        </w:tc>
        <w:tc>
          <w:tcPr>
            <w:tcW w:w="7281" w:type="dxa"/>
          </w:tcPr>
          <w:p w:rsidR="00E751F9" w:rsidRDefault="00E113C8" w:rsidP="00E113C8">
            <w:pPr>
              <w:spacing w:line="317" w:lineRule="exact"/>
              <w:ind w:left="92" w:right="142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представления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осени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.</w:t>
            </w:r>
          </w:p>
          <w:p w:rsidR="002706D8" w:rsidRDefault="00E113C8" w:rsidP="00E113C8">
            <w:pPr>
              <w:spacing w:line="317" w:lineRule="exact"/>
              <w:ind w:left="92"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мение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станавливать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простейшие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="00E751F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явлениями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живой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 неживой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ироды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(похолодало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исчезли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бабочки,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отцвели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цвет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ы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и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т.д.),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вести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сез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нн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ы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наблюдения.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ять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представления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сельскохоз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я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йственн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ы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профессиях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,</w:t>
            </w:r>
            <w:r w:rsidR="00E751F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лесника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.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E113C8" w:rsidRPr="00586676" w:rsidRDefault="00E113C8" w:rsidP="00E113C8">
            <w:pPr>
              <w:spacing w:line="317" w:lineRule="exact"/>
              <w:ind w:left="92" w:right="142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Расширять знания об 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вощах и фр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ктах (местных, 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э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кз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тических).   </w:t>
            </w:r>
          </w:p>
          <w:p w:rsidR="002706D8" w:rsidRDefault="00E113C8" w:rsidP="00E113C8">
            <w:pPr>
              <w:spacing w:line="317" w:lineRule="exact"/>
              <w:ind w:left="92"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представления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сного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  природе.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E113C8" w:rsidRPr="00586676" w:rsidRDefault="00E113C8" w:rsidP="00E113C8">
            <w:pPr>
              <w:spacing w:line="317" w:lineRule="exact"/>
              <w:ind w:left="92"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1C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1C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бережное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1C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отнош</w:t>
            </w:r>
            <w:r w:rsidRPr="00301C3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</w:t>
            </w:r>
            <w:r w:rsidRPr="00301C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ние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1C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1C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301C3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</w:t>
            </w:r>
            <w:r w:rsidRPr="00301C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ироде.  </w:t>
            </w:r>
            <w:r w:rsidRP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элементарные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экологические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E751F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</w:t>
            </w:r>
            <w:r w:rsidRP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едставления.  </w:t>
            </w:r>
          </w:p>
        </w:tc>
        <w:tc>
          <w:tcPr>
            <w:tcW w:w="5099" w:type="dxa"/>
          </w:tcPr>
          <w:p w:rsidR="00E113C8" w:rsidRPr="00586676" w:rsidRDefault="00E113C8" w:rsidP="00E113C8">
            <w:pPr>
              <w:ind w:left="9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Праздник 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«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Осень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»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  </w:t>
            </w:r>
          </w:p>
          <w:p w:rsidR="00E113C8" w:rsidRPr="00586676" w:rsidRDefault="00E113C8" w:rsidP="00E113C8">
            <w:pPr>
              <w:spacing w:line="316" w:lineRule="exact"/>
              <w:ind w:left="93" w:right="1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Семейная выставка поделок 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«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Дары осени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»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</w:t>
            </w:r>
            <w:proofErr w:type="spellEnd"/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детского</w:t>
            </w:r>
            <w:proofErr w:type="spellEnd"/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творчества</w:t>
            </w:r>
            <w:proofErr w:type="spellEnd"/>
          </w:p>
        </w:tc>
      </w:tr>
      <w:tr w:rsidR="001B0C71" w:rsidTr="00933D9B">
        <w:trPr>
          <w:trHeight w:val="3798"/>
        </w:trPr>
        <w:tc>
          <w:tcPr>
            <w:tcW w:w="3214" w:type="dxa"/>
          </w:tcPr>
          <w:p w:rsidR="00E751F9" w:rsidRDefault="00586676">
            <w:pPr>
              <w:spacing w:line="316" w:lineRule="exact"/>
              <w:ind w:left="83" w:right="-36"/>
              <w:rPr>
                <w:rFonts w:cs="Times New Roman,Italic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,Italic" w:hAnsi="Times New Roman,Italic" w:cs="Times New Roman,Italic"/>
                <w:i/>
                <w:iCs/>
                <w:color w:val="000000"/>
                <w:sz w:val="24"/>
                <w:szCs w:val="24"/>
                <w:lang w:val="ru-RU"/>
              </w:rPr>
              <w:lastRenderedPageBreak/>
              <w:t>Я</w:t>
            </w:r>
            <w:r w:rsidR="00E751F9">
              <w:rPr>
                <w:rFonts w:cs="Times New Roman,Italic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,Italic" w:hAnsi="Times New Roman,Italic" w:cs="Times New Roman,Italic"/>
                <w:i/>
                <w:iCs/>
                <w:color w:val="000000"/>
                <w:sz w:val="24"/>
                <w:szCs w:val="24"/>
                <w:lang w:val="ru-RU"/>
              </w:rPr>
              <w:t>в</w:t>
            </w:r>
            <w:r w:rsidR="00E751F9">
              <w:rPr>
                <w:rFonts w:cs="Times New Roman,Italic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,Italic" w:hAnsi="Times New Roman,Italic" w:cs="Times New Roman,Italic"/>
                <w:i/>
                <w:iCs/>
                <w:color w:val="000000"/>
                <w:sz w:val="24"/>
                <w:szCs w:val="24"/>
                <w:lang w:val="ru-RU"/>
              </w:rPr>
              <w:t>мире</w:t>
            </w:r>
            <w:r w:rsidR="00E751F9">
              <w:rPr>
                <w:rFonts w:cs="Times New Roman,Italic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,Italic" w:hAnsi="Times New Roman,Italic" w:cs="Times New Roman,Italic"/>
                <w:i/>
                <w:iCs/>
                <w:color w:val="000000"/>
                <w:sz w:val="24"/>
                <w:szCs w:val="24"/>
                <w:lang w:val="ru-RU"/>
              </w:rPr>
              <w:t>человек</w:t>
            </w:r>
          </w:p>
          <w:p w:rsidR="001B0C71" w:rsidRPr="00586676" w:rsidRDefault="00586676">
            <w:pPr>
              <w:spacing w:line="316" w:lineRule="exact"/>
              <w:ind w:left="83" w:right="-36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(1-я-3-я  недели октября)  </w:t>
            </w:r>
          </w:p>
        </w:tc>
        <w:tc>
          <w:tcPr>
            <w:tcW w:w="7281" w:type="dxa"/>
          </w:tcPr>
          <w:p w:rsidR="00E751F9" w:rsidRDefault="00586676" w:rsidP="00F46CAA">
            <w:pPr>
              <w:spacing w:line="317" w:lineRule="exact"/>
              <w:ind w:left="92"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представления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здоровье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здо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овом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образе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.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Расширять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представления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="00E751F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своей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семье.</w:t>
            </w:r>
          </w:p>
          <w:p w:rsidR="00E751F9" w:rsidRDefault="00E751F9" w:rsidP="00F46CAA">
            <w:pPr>
              <w:spacing w:line="317" w:lineRule="exact"/>
              <w:ind w:left="92"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Формировать </w:t>
            </w:r>
            <w:r w:rsidR="00586676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первоначальные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86676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86676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86676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родственных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86676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отношени</w:t>
            </w:r>
            <w:r w:rsidR="00586676"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я</w:t>
            </w:r>
            <w:r w:rsidR="00586676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86676"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в</w:t>
            </w:r>
            <w:r w:rsidR="00586676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семье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86676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(сын,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86676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дочь,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86676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мама,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86676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папа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86676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86676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т.д.).</w:t>
            </w:r>
          </w:p>
          <w:p w:rsidR="002706D8" w:rsidRDefault="00586676" w:rsidP="00F46CAA">
            <w:pPr>
              <w:spacing w:line="317" w:lineRule="exact"/>
              <w:ind w:left="92"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Закреплять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знание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детьми  своих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имени,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фамилии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возраста;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дителей.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2706D8" w:rsidRDefault="00586676" w:rsidP="00F46CAA">
            <w:pPr>
              <w:spacing w:line="317" w:lineRule="exact"/>
              <w:ind w:left="92"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Знакомить  детей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профессиями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родителей.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2706D8" w:rsidRDefault="00586676" w:rsidP="00F46CAA">
            <w:pPr>
              <w:spacing w:line="317" w:lineRule="exact"/>
              <w:ind w:left="92" w:right="142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важение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близких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в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зрослых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.</w:t>
            </w:r>
            <w:r w:rsidR="00E751F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</w:p>
          <w:p w:rsidR="0091454D" w:rsidRDefault="00586676" w:rsidP="00F46CAA">
            <w:pPr>
              <w:spacing w:line="317" w:lineRule="exact"/>
              <w:ind w:left="92"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мировать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поло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ж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ительн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самооценк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706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(помогать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каждом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="00E751F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ребенк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="00E751F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можно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чаще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беждаться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 том,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он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хороший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,</w:t>
            </w:r>
            <w:r w:rsidR="0091454D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любят).</w:t>
            </w:r>
          </w:p>
          <w:p w:rsidR="0091454D" w:rsidRDefault="00586676" w:rsidP="00F46CAA">
            <w:pPr>
              <w:spacing w:line="317" w:lineRule="exact"/>
              <w:ind w:left="92"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в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ивать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я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детей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своем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внешнем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облике.</w:t>
            </w:r>
          </w:p>
          <w:p w:rsidR="001B0C71" w:rsidRPr="00586676" w:rsidRDefault="00586676" w:rsidP="00F46CAA">
            <w:pPr>
              <w:spacing w:line="317" w:lineRule="exact"/>
              <w:ind w:left="92" w:right="142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эмоци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нальн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  отзывчивость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состояние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близких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л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юдей,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формировать  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важительное, заботливое отношение к по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ж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л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ым родственникам.   </w:t>
            </w:r>
          </w:p>
        </w:tc>
        <w:tc>
          <w:tcPr>
            <w:tcW w:w="5099" w:type="dxa"/>
          </w:tcPr>
          <w:p w:rsidR="001B0C71" w:rsidRDefault="00586676">
            <w:pPr>
              <w:ind w:left="93"/>
              <w:rPr>
                <w:rFonts w:ascii="Times New Roman" w:hAnsi="Times New Roman" w:cs="Times New Roman"/>
                <w:color w:val="01030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Открытый</w:t>
            </w:r>
            <w:proofErr w:type="spellEnd"/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proofErr w:type="gramEnd"/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</w:p>
        </w:tc>
      </w:tr>
      <w:tr w:rsidR="001B0C71" w:rsidRPr="0065406F" w:rsidTr="00933D9B">
        <w:trPr>
          <w:trHeight w:val="306"/>
        </w:trPr>
        <w:tc>
          <w:tcPr>
            <w:tcW w:w="3214" w:type="dxa"/>
          </w:tcPr>
          <w:p w:rsidR="0091454D" w:rsidRDefault="00586676">
            <w:pPr>
              <w:ind w:left="83"/>
              <w:rPr>
                <w:rFonts w:cs="Times New Roman,Italic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,Italic" w:hAnsi="Times New Roman,Italic" w:cs="Times New Roman,Italic"/>
                <w:i/>
                <w:iCs/>
                <w:color w:val="000000"/>
                <w:sz w:val="24"/>
                <w:szCs w:val="24"/>
                <w:lang w:val="ru-RU"/>
              </w:rPr>
              <w:t>Мой</w:t>
            </w:r>
            <w:r w:rsidR="0091454D">
              <w:rPr>
                <w:rFonts w:cs="Times New Roman,Italic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,Italic" w:hAnsi="Times New Roman,Italic" w:cs="Times New Roman,Italic"/>
                <w:i/>
                <w:iCs/>
                <w:color w:val="000000"/>
                <w:sz w:val="24"/>
                <w:szCs w:val="24"/>
                <w:lang w:val="ru-RU"/>
              </w:rPr>
              <w:t>город,</w:t>
            </w:r>
            <w:r w:rsidR="0091454D">
              <w:rPr>
                <w:rFonts w:cs="Times New Roman,Italic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,Italic" w:hAnsi="Times New Roman,Italic" w:cs="Times New Roman,Italic"/>
                <w:i/>
                <w:iCs/>
                <w:color w:val="000000"/>
                <w:sz w:val="24"/>
                <w:szCs w:val="24"/>
                <w:lang w:val="ru-RU"/>
              </w:rPr>
              <w:t>моя</w:t>
            </w:r>
            <w:r w:rsidR="0091454D">
              <w:rPr>
                <w:rFonts w:cs="Times New Roman,Italic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,Italic" w:hAnsi="Times New Roman,Italic" w:cs="Times New Roman,Italic"/>
                <w:i/>
                <w:iCs/>
                <w:color w:val="000000"/>
                <w:sz w:val="24"/>
                <w:szCs w:val="24"/>
                <w:lang w:val="ru-RU"/>
              </w:rPr>
              <w:t>страна</w:t>
            </w:r>
          </w:p>
          <w:p w:rsidR="001B0C71" w:rsidRPr="0091454D" w:rsidRDefault="00586676" w:rsidP="0091454D">
            <w:pPr>
              <w:ind w:left="83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(4-я</w:t>
            </w:r>
            <w:r w:rsidR="00F46CAA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="00F46CAA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еделя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46CAA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октябр</w:t>
            </w:r>
            <w:r w:rsidR="00F46CAA"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я</w:t>
            </w:r>
            <w:r w:rsidR="0091454D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="00F46CAA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46CAA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1-я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46CAA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неделя  ноября)  </w:t>
            </w:r>
          </w:p>
        </w:tc>
        <w:tc>
          <w:tcPr>
            <w:tcW w:w="7281" w:type="dxa"/>
          </w:tcPr>
          <w:p w:rsidR="0091454D" w:rsidRDefault="00586676" w:rsidP="002706D8">
            <w:pPr>
              <w:spacing w:line="316" w:lineRule="exact"/>
              <w:ind w:left="52" w:right="-31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Знакомить с родным г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родом (поселком). </w:t>
            </w:r>
          </w:p>
          <w:p w:rsidR="0091454D" w:rsidRDefault="00586676" w:rsidP="002706D8">
            <w:pPr>
              <w:spacing w:line="316" w:lineRule="exact"/>
              <w:ind w:left="52" w:right="-31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C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Формировать начальные </w:t>
            </w:r>
            <w:r w:rsidR="00F46CAA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представления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46CAA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46CAA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="00F46CAA"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="00F46CAA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дном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46CAA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крае,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46CAA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46CAA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46CAA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46CAA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F46CAA"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="00F46CAA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льт</w:t>
            </w:r>
            <w:r w:rsidR="00F46CAA"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="00F46CAA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ре.  </w:t>
            </w:r>
          </w:p>
          <w:p w:rsidR="00F46CAA" w:rsidRPr="00586676" w:rsidRDefault="00F46CAA" w:rsidP="002706D8">
            <w:pPr>
              <w:spacing w:line="316" w:lineRule="exact"/>
              <w:ind w:left="52" w:right="-31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к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родном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краю.   </w:t>
            </w:r>
          </w:p>
          <w:p w:rsidR="0091454D" w:rsidRDefault="00F46CAA" w:rsidP="002706D8">
            <w:pPr>
              <w:ind w:left="5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представления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="0091454D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транспо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назначении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.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</w:t>
            </w:r>
            <w:r w:rsidR="002706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представления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="0091454D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в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едения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городе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,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элементарных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правилах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дорожног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="0091454D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движения.</w:t>
            </w:r>
          </w:p>
          <w:p w:rsidR="0091454D" w:rsidRDefault="00F46CAA" w:rsidP="002706D8">
            <w:pPr>
              <w:ind w:left="52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 представления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профессиях.</w:t>
            </w:r>
          </w:p>
          <w:p w:rsidR="001B0C71" w:rsidRPr="00F46CAA" w:rsidRDefault="00F46CAA" w:rsidP="002706D8">
            <w:pPr>
              <w:ind w:left="52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Знакомить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некоторыми  выдающимися людьми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,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прославившими Россию.   </w:t>
            </w:r>
          </w:p>
        </w:tc>
        <w:tc>
          <w:tcPr>
            <w:tcW w:w="5099" w:type="dxa"/>
          </w:tcPr>
          <w:p w:rsidR="00F46CAA" w:rsidRDefault="00586676">
            <w:pPr>
              <w:ind w:firstLine="113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5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детских раб</w:t>
            </w:r>
            <w:r w:rsidRPr="00EC57C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EC5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 </w:t>
            </w:r>
          </w:p>
          <w:p w:rsidR="001B0C71" w:rsidRPr="00EC57CC" w:rsidRDefault="00F46CAA">
            <w:pPr>
              <w:ind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EC5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Коллаж </w:t>
            </w:r>
            <w:r w:rsidRPr="00EC57CC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«</w:t>
            </w:r>
            <w:r w:rsidRPr="00EC5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Моя малая Родина</w:t>
            </w:r>
            <w:r w:rsidRPr="00EC57C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»</w:t>
            </w:r>
          </w:p>
        </w:tc>
      </w:tr>
      <w:tr w:rsidR="00E113C8" w:rsidRPr="00EC57CC" w:rsidTr="00933D9B">
        <w:trPr>
          <w:trHeight w:val="306"/>
        </w:trPr>
        <w:tc>
          <w:tcPr>
            <w:tcW w:w="3214" w:type="dxa"/>
          </w:tcPr>
          <w:p w:rsidR="00E113C8" w:rsidRPr="00586676" w:rsidRDefault="00E113C8">
            <w:pPr>
              <w:ind w:left="83"/>
              <w:rPr>
                <w:rFonts w:ascii="Times New Roman,Italic" w:hAnsi="Times New Roman,Italic" w:cs="Times New Roman,Italic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,Italic" w:hAnsi="Times New Roman,Italic" w:cs="Times New Roman,Italic"/>
                <w:i/>
                <w:iCs/>
                <w:color w:val="000000"/>
                <w:sz w:val="24"/>
                <w:szCs w:val="24"/>
                <w:lang w:val="ru-RU"/>
              </w:rPr>
              <w:t>Зима</w:t>
            </w:r>
            <w:r w:rsidR="0091454D">
              <w:rPr>
                <w:rFonts w:cs="Times New Roman,Italic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(2-я–4-янеделя  ноября)  </w:t>
            </w:r>
          </w:p>
        </w:tc>
        <w:tc>
          <w:tcPr>
            <w:tcW w:w="7281" w:type="dxa"/>
          </w:tcPr>
          <w:p w:rsidR="0091454D" w:rsidRDefault="00E113C8" w:rsidP="00E113C8">
            <w:pPr>
              <w:spacing w:line="317" w:lineRule="exact"/>
              <w:ind w:left="92" w:right="2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представления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зиме.</w:t>
            </w:r>
          </w:p>
          <w:p w:rsidR="00E113C8" w:rsidRPr="00586676" w:rsidRDefault="00E113C8" w:rsidP="00E113C8">
            <w:pPr>
              <w:spacing w:line="317" w:lineRule="exact"/>
              <w:ind w:left="92" w:right="223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мение  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станавливать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простейшие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="0091454D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явлениями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живой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 неживой п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ироды.   </w:t>
            </w:r>
          </w:p>
          <w:p w:rsidR="0091454D" w:rsidRDefault="00E113C8" w:rsidP="00E113C8">
            <w:pPr>
              <w:spacing w:line="317" w:lineRule="exact"/>
              <w:ind w:left="92" w:right="2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мение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вести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сезонные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наблюдения,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замечать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красот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зимней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ды,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а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жать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рис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нках,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лепке.</w:t>
            </w:r>
          </w:p>
          <w:p w:rsidR="00E113C8" w:rsidRPr="00586676" w:rsidRDefault="00E113C8" w:rsidP="00E113C8">
            <w:pPr>
              <w:spacing w:line="317" w:lineRule="exact"/>
              <w:ind w:left="92" w:right="223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Знакомить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  зимними видами спорта.  </w:t>
            </w:r>
          </w:p>
          <w:p w:rsidR="006021BD" w:rsidRDefault="00E113C8" w:rsidP="00E113C8">
            <w:pPr>
              <w:spacing w:line="317" w:lineRule="exact"/>
              <w:ind w:left="92" w:right="2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представления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безопасном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поведении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людей 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зимой.</w:t>
            </w:r>
          </w:p>
          <w:p w:rsidR="00E113C8" w:rsidRPr="00586676" w:rsidRDefault="00E113C8" w:rsidP="00E113C8">
            <w:pPr>
              <w:spacing w:line="317" w:lineRule="exact"/>
              <w:ind w:left="92" w:right="223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исследовательский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познавательн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ы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й  интерес в ходе экспериментирования с водой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 льдом.  </w:t>
            </w:r>
          </w:p>
          <w:p w:rsidR="006021BD" w:rsidRDefault="00E113C8" w:rsidP="00E113C8">
            <w:pPr>
              <w:spacing w:line="316" w:lineRule="exact"/>
              <w:ind w:left="92" w:right="-31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Закреплять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знани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я</w:t>
            </w:r>
            <w:r w:rsidR="006021BD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="006021BD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свойствах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снега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льда.</w:t>
            </w:r>
          </w:p>
          <w:p w:rsidR="00E113C8" w:rsidRPr="00586676" w:rsidRDefault="00E113C8" w:rsidP="00E113C8">
            <w:pPr>
              <w:spacing w:line="316" w:lineRule="exact"/>
              <w:ind w:left="92" w:right="-31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 представления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местах,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где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всегда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зима,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ж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ивотн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ы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Арктикии</w:t>
            </w:r>
            <w:proofErr w:type="spellEnd"/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Антарктики.  </w:t>
            </w:r>
          </w:p>
        </w:tc>
        <w:tc>
          <w:tcPr>
            <w:tcW w:w="5099" w:type="dxa"/>
          </w:tcPr>
          <w:p w:rsidR="00E113C8" w:rsidRPr="00EC57CC" w:rsidRDefault="00E113C8">
            <w:pPr>
              <w:ind w:firstLine="113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Праздник</w:t>
            </w:r>
            <w:proofErr w:type="spellEnd"/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Зима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</w:p>
        </w:tc>
      </w:tr>
    </w:tbl>
    <w:p w:rsidR="001B0C71" w:rsidRPr="00F46CAA" w:rsidRDefault="001B0C71" w:rsidP="00F46CAA">
      <w:pPr>
        <w:rPr>
          <w:rFonts w:ascii="Times New Roman" w:hAnsi="Times New Roman" w:cs="Times New Roman"/>
          <w:color w:val="010302"/>
          <w:lang w:val="ru-RU"/>
        </w:rPr>
        <w:sectPr w:rsidR="001B0C71" w:rsidRPr="00F46CAA">
          <w:type w:val="continuous"/>
          <w:pgSz w:w="16848" w:h="11916"/>
          <w:pgMar w:top="500" w:right="500" w:bottom="400" w:left="433" w:header="708" w:footer="708" w:gutter="0"/>
          <w:cols w:space="720"/>
          <w:docGrid w:linePitch="360"/>
        </w:sectPr>
      </w:pPr>
    </w:p>
    <w:p w:rsidR="001B0C71" w:rsidRPr="00EC57CC" w:rsidRDefault="0065406F">
      <w:pPr>
        <w:rPr>
          <w:rFonts w:ascii="Times New Roman" w:hAnsi="Times New Roman"/>
          <w:color w:val="000000" w:themeColor="text1"/>
          <w:sz w:val="1"/>
          <w:szCs w:val="1"/>
          <w:lang w:val="ru-RU"/>
        </w:rPr>
      </w:pPr>
      <w:r>
        <w:rPr>
          <w:noProof/>
          <w:lang w:val="ru-RU" w:eastAsia="ru-RU"/>
        </w:rPr>
        <w:pict>
          <v:shape id="Freeform 238" o:spid="_x0000_s1479" style="position:absolute;margin-left:22.7pt;margin-top:0;width:.5pt;height:.5pt;z-index:-251898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39" o:spid="_x0000_s1478" style="position:absolute;margin-left:22.7pt;margin-top:0;width:.5pt;height:.5pt;z-index:-251899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40" o:spid="_x0000_s1477" style="position:absolute;margin-left:184.1pt;margin-top:0;width:.5pt;height:.5pt;z-index:-251894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41" o:spid="_x0000_s1476" style="position:absolute;margin-left:538.5pt;margin-top:0;width:.5pt;height:.5pt;z-index:-251890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42" o:spid="_x0000_s1475" style="position:absolute;margin-left:803.9pt;margin-top:0;width:.5pt;height:.5pt;z-index:-251883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43" o:spid="_x0000_s1474" style="position:absolute;margin-left:803.9pt;margin-top:0;width:.5pt;height:.5pt;z-index:-251886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44" o:spid="_x0000_s1473" style="position:absolute;margin-left:22.7pt;margin-top:111.6pt;width:.5pt;height:.5pt;z-index:-251813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CL7WwIAAJcFAAAOAAAAZHJzL2Uyb0RvYy54bWysVMGO2yAQvVfqPyDujZ1ou2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45" o:spid="_x0000_s1472" style="position:absolute;margin-left:184.1pt;margin-top:111.6pt;width:.5pt;height:.5pt;z-index:-251807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Cm8WwIAAJcFAAAOAAAAZHJzL2Uyb0RvYy54bWysVMGO2yAQvVfqPyDujZ2ou2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46" o:spid="_x0000_s1471" style="position:absolute;margin-left:538.5pt;margin-top:111.6pt;width:.5pt;height:.5pt;z-index:-251800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47" o:spid="_x0000_s1470" style="position:absolute;margin-left:803.9pt;margin-top:111.6pt;width:.5pt;height:.5pt;z-index:-251795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hVSXAIAAJcFAAAOAAAAZHJzL2Uyb0RvYy54bWysVE2P2yAQvVfqf0DcGztRN9t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48" o:spid="_x0000_s1469" style="position:absolute;margin-left:22.7pt;margin-top:302.6pt;width:.5pt;height:.5pt;z-index:-251718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49" o:spid="_x0000_s1468" style="position:absolute;margin-left:184.1pt;margin-top:302.6pt;width:.5pt;height:.5pt;z-index:-251711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50" o:spid="_x0000_s1467" style="position:absolute;margin-left:538.5pt;margin-top:302.6pt;width:.5pt;height:.5pt;z-index:-251704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51" o:spid="_x0000_s1466" style="position:absolute;margin-left:803.9pt;margin-top:302.6pt;width:.5pt;height:.5pt;z-index:-251698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52" o:spid="_x0000_s1465" style="position:absolute;margin-left:22.7pt;margin-top:366.6pt;width:.5pt;height:.5pt;z-index:-251630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" path="m,6097r6096,l6096,,,,,6097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53" o:spid="_x0000_s1464" style="position:absolute;margin-left:184.1pt;margin-top:366.6pt;width:.5pt;height:.5pt;z-index:-251627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bQOXAIAAJcFAAAOAAAAZHJzL2Uyb0RvYy54bWysVE2P2yAQvVfqf0DcGzupNtt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" path="m,6097r6096,l6096,,,,,6097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54" o:spid="_x0000_s1463" style="position:absolute;margin-left:538.5pt;margin-top:366.6pt;width:.5pt;height:.5pt;z-index:-251623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" path="m,6097r6095,l6095,,,,,6097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55" o:spid="_x0000_s1462" style="position:absolute;margin-left:803.9pt;margin-top:366.6pt;width:.5pt;height:.5pt;z-index:-251621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" path="m,6097r6095,l6095,,,,,6097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56" o:spid="_x0000_s1461" style="position:absolute;margin-left:22.7pt;margin-top:462.35pt;width:.5pt;height:.5pt;z-index:-251596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57" o:spid="_x0000_s1460" style="position:absolute;margin-left:184.1pt;margin-top:462.35pt;width:.5pt;height:.5pt;z-index:-251589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58" o:spid="_x0000_s1459" style="position:absolute;margin-left:538.5pt;margin-top:462.35pt;width:.5pt;height:.5pt;z-index:-251580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59" o:spid="_x0000_s1458" style="position:absolute;margin-left:803.9pt;margin-top:462.35pt;width:.5pt;height:.5pt;z-index:-251572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60" o:spid="_x0000_s1457" style="position:absolute;margin-left:22.7pt;margin-top:478.8pt;width:.5pt;height:.5pt;z-index:-251561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61" o:spid="_x0000_s1456" style="position:absolute;margin-left:22.7pt;margin-top:478.8pt;width:.5pt;height:.5pt;z-index:-251565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62" o:spid="_x0000_s1455" style="position:absolute;margin-left:184.1pt;margin-top:478.8pt;width:.5pt;height:.5pt;z-index:-251552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63" o:spid="_x0000_s1454" style="position:absolute;margin-left:538.5pt;margin-top:478.8pt;width:.5pt;height:.5pt;z-index:-251545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64" o:spid="_x0000_s1453" style="position:absolute;margin-left:803.9pt;margin-top:478.8pt;width:.5pt;height:.5pt;z-index:251779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65" o:spid="_x0000_s1452" style="position:absolute;margin-left:803.9pt;margin-top:478.8pt;width:.5pt;height:.5pt;z-index:251776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" path="m,6096r6095,l6095,,,,,6096xe" fillcolor="black" stroked="f" strokeweight="1pt">
            <v:path arrowok="t"/>
            <w10:wrap anchorx="page"/>
          </v:shape>
        </w:pict>
      </w:r>
    </w:p>
    <w:tbl>
      <w:tblPr>
        <w:tblStyle w:val="a5"/>
        <w:tblpPr w:vertAnchor="text" w:horzAnchor="page" w:tblpX="453" w:tblpY="-10"/>
        <w:tblOverlap w:val="never"/>
        <w:tblW w:w="15594" w:type="dxa"/>
        <w:tblLayout w:type="fixed"/>
        <w:tblLook w:val="04A0" w:firstRow="1" w:lastRow="0" w:firstColumn="1" w:lastColumn="0" w:noHBand="0" w:noVBand="1"/>
      </w:tblPr>
      <w:tblGrid>
        <w:gridCol w:w="3214"/>
        <w:gridCol w:w="7281"/>
        <w:gridCol w:w="5099"/>
      </w:tblGrid>
      <w:tr w:rsidR="001B0C71" w:rsidRPr="0065406F" w:rsidTr="006021BD">
        <w:trPr>
          <w:trHeight w:val="1259"/>
        </w:trPr>
        <w:tc>
          <w:tcPr>
            <w:tcW w:w="3214" w:type="dxa"/>
          </w:tcPr>
          <w:p w:rsidR="006021BD" w:rsidRDefault="00586676">
            <w:pPr>
              <w:spacing w:line="316" w:lineRule="exact"/>
              <w:ind w:left="83" w:right="148"/>
              <w:rPr>
                <w:rFonts w:cs="Times New Roman,Italic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,Italic" w:hAnsi="Times New Roman,Italic" w:cs="Times New Roman,Italic"/>
                <w:i/>
                <w:iCs/>
                <w:color w:val="000000"/>
                <w:sz w:val="24"/>
                <w:szCs w:val="24"/>
                <w:lang w:val="ru-RU"/>
              </w:rPr>
              <w:t>Новогодний праздник</w:t>
            </w:r>
            <w:r w:rsidR="006021BD">
              <w:rPr>
                <w:rFonts w:cs="Times New Roman,Italic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1B0C71" w:rsidRPr="00586676" w:rsidRDefault="00586676">
            <w:pPr>
              <w:spacing w:line="316" w:lineRule="exact"/>
              <w:ind w:left="83" w:right="14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(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1-я –  4-я неделя декабря)  </w:t>
            </w:r>
          </w:p>
        </w:tc>
        <w:tc>
          <w:tcPr>
            <w:tcW w:w="7281" w:type="dxa"/>
          </w:tcPr>
          <w:p w:rsidR="001B0C71" w:rsidRPr="00586676" w:rsidRDefault="00586676" w:rsidP="00F46CAA">
            <w:pPr>
              <w:spacing w:line="316" w:lineRule="exact"/>
              <w:ind w:left="92" w:right="223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proofErr w:type="gramStart"/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Организовывать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детской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я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тельности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(игров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й,  комм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никативной,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довой,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познавательно-исследовательской,  прод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ктивной, м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зыкально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-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дожественной, чтения) вокр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 темы  Нового года и новогоднего праздника  </w:t>
            </w:r>
            <w:proofErr w:type="gramEnd"/>
          </w:p>
        </w:tc>
        <w:tc>
          <w:tcPr>
            <w:tcW w:w="5099" w:type="dxa"/>
          </w:tcPr>
          <w:p w:rsidR="001B0C71" w:rsidRPr="00586676" w:rsidRDefault="00586676">
            <w:pPr>
              <w:spacing w:line="316" w:lineRule="exact"/>
              <w:ind w:left="93" w:right="1729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Праздник 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«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Новый год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»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  </w:t>
            </w:r>
            <w:r w:rsidRPr="00586676">
              <w:rPr>
                <w:lang w:val="ru-RU"/>
              </w:rPr>
              <w:br w:type="textWrapping" w:clear="all"/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семейных п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делок  </w:t>
            </w:r>
            <w:r w:rsidRPr="00586676">
              <w:rPr>
                <w:lang w:val="ru-RU"/>
              </w:rPr>
              <w:br w:type="textWrapping" w:clear="all"/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рс 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«</w:t>
            </w:r>
            <w:r w:rsidR="002706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Новогодняя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шка»  </w:t>
            </w:r>
          </w:p>
        </w:tc>
      </w:tr>
      <w:tr w:rsidR="001B0C71" w:rsidRPr="0065406F" w:rsidTr="006021BD">
        <w:trPr>
          <w:trHeight w:val="1895"/>
        </w:trPr>
        <w:tc>
          <w:tcPr>
            <w:tcW w:w="3214" w:type="dxa"/>
          </w:tcPr>
          <w:p w:rsidR="006021BD" w:rsidRDefault="00586676">
            <w:pPr>
              <w:spacing w:line="316" w:lineRule="exact"/>
              <w:ind w:left="83" w:right="-36"/>
              <w:jc w:val="both"/>
              <w:rPr>
                <w:rFonts w:cs="Times New Roman,Italic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,Italic" w:hAnsi="Times New Roman,Italic" w:cs="Times New Roman,Italic"/>
                <w:i/>
                <w:iCs/>
                <w:color w:val="000000"/>
                <w:sz w:val="24"/>
                <w:szCs w:val="24"/>
                <w:lang w:val="ru-RU"/>
              </w:rPr>
              <w:t>Мы</w:t>
            </w:r>
            <w:r w:rsidR="006021BD">
              <w:rPr>
                <w:rFonts w:cs="Times New Roman,Italic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,Italic" w:hAnsi="Times New Roman,Italic" w:cs="Times New Roman,Italic"/>
                <w:i/>
                <w:iCs/>
                <w:color w:val="000000"/>
                <w:sz w:val="24"/>
                <w:szCs w:val="24"/>
                <w:lang w:val="ru-RU"/>
              </w:rPr>
              <w:t>живем</w:t>
            </w:r>
            <w:r w:rsidR="006021BD">
              <w:rPr>
                <w:rFonts w:cs="Times New Roman,Italic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,Italic" w:hAnsi="Times New Roman,Italic" w:cs="Times New Roman,Italic"/>
                <w:i/>
                <w:iCs/>
                <w:color w:val="000000"/>
                <w:sz w:val="24"/>
                <w:szCs w:val="24"/>
                <w:lang w:val="ru-RU"/>
              </w:rPr>
              <w:t>на</w:t>
            </w:r>
            <w:r w:rsidR="006021BD">
              <w:rPr>
                <w:rFonts w:cs="Times New Roman,Italic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,Italic" w:hAnsi="Times New Roman,Italic" w:cs="Times New Roman,Italic"/>
                <w:i/>
                <w:iCs/>
                <w:color w:val="000000"/>
                <w:sz w:val="24"/>
                <w:szCs w:val="24"/>
                <w:lang w:val="ru-RU"/>
              </w:rPr>
              <w:t>Урале</w:t>
            </w:r>
          </w:p>
          <w:p w:rsidR="001B0C71" w:rsidRPr="00586676" w:rsidRDefault="00586676">
            <w:pPr>
              <w:spacing w:line="316" w:lineRule="exact"/>
              <w:ind w:left="83" w:right="-36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(2-я  неделяянваря-1-янеделя  февраля)  </w:t>
            </w:r>
          </w:p>
        </w:tc>
        <w:tc>
          <w:tcPr>
            <w:tcW w:w="7281" w:type="dxa"/>
          </w:tcPr>
          <w:p w:rsidR="006021BD" w:rsidRDefault="00586676" w:rsidP="00F46CAA">
            <w:pPr>
              <w:spacing w:line="317" w:lineRule="exact"/>
              <w:ind w:left="92" w:right="2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="006021B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интерес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своей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малой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Родине,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знакомить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с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жизнью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творчеством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некотор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ы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знаменитых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людей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Урала.  Развивать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интерес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народной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льт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своего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поселка,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  народным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богатствам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своего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края.</w:t>
            </w:r>
          </w:p>
          <w:p w:rsidR="006021BD" w:rsidRDefault="00586676" w:rsidP="00F46CAA">
            <w:pPr>
              <w:spacing w:line="317" w:lineRule="exact"/>
              <w:ind w:left="92" w:right="2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способность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  толерантном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="006021B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общению.</w:t>
            </w:r>
          </w:p>
          <w:p w:rsidR="001B0C71" w:rsidRPr="00586676" w:rsidRDefault="00586676" w:rsidP="00F46CAA">
            <w:pPr>
              <w:spacing w:line="317" w:lineRule="exact"/>
              <w:ind w:left="92" w:right="223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патриотические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 гражданские ч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вства.  </w:t>
            </w:r>
          </w:p>
        </w:tc>
        <w:tc>
          <w:tcPr>
            <w:tcW w:w="5099" w:type="dxa"/>
          </w:tcPr>
          <w:p w:rsidR="001B0C71" w:rsidRPr="00586676" w:rsidRDefault="00586676">
            <w:pPr>
              <w:ind w:left="9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Развлечение 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«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Посиделки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»</w:t>
            </w:r>
          </w:p>
          <w:p w:rsidR="001B0C71" w:rsidRPr="00586676" w:rsidRDefault="00586676">
            <w:pPr>
              <w:ind w:left="9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детских рис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нков 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«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Мой дом»  </w:t>
            </w:r>
          </w:p>
        </w:tc>
      </w:tr>
      <w:tr w:rsidR="002706D8" w:rsidRPr="00F4709A" w:rsidTr="006021BD">
        <w:trPr>
          <w:trHeight w:val="1895"/>
        </w:trPr>
        <w:tc>
          <w:tcPr>
            <w:tcW w:w="3214" w:type="dxa"/>
          </w:tcPr>
          <w:p w:rsidR="002706D8" w:rsidRDefault="002706D8">
            <w:pPr>
              <w:spacing w:line="316" w:lineRule="exact"/>
              <w:ind w:left="83" w:right="-36"/>
              <w:jc w:val="both"/>
              <w:rPr>
                <w:rFonts w:cs="Times New Roman,Italic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B626B2">
              <w:rPr>
                <w:rFonts w:ascii="Times New Roman,Italic" w:hAnsi="Times New Roman,Italic" w:cs="Times New Roman,Italic"/>
                <w:i/>
                <w:iCs/>
                <w:color w:val="000000"/>
                <w:sz w:val="24"/>
                <w:szCs w:val="24"/>
                <w:lang w:val="ru-RU"/>
              </w:rPr>
              <w:t>День</w:t>
            </w:r>
            <w:r>
              <w:rPr>
                <w:rFonts w:cs="Times New Roman,Italic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626B2">
              <w:rPr>
                <w:rFonts w:ascii="Times New Roman,Italic" w:hAnsi="Times New Roman,Italic" w:cs="Times New Roman,Italic"/>
                <w:i/>
                <w:iCs/>
                <w:color w:val="000000"/>
                <w:sz w:val="24"/>
                <w:szCs w:val="24"/>
                <w:lang w:val="ru-RU"/>
              </w:rPr>
              <w:t>защитника</w:t>
            </w:r>
            <w:r>
              <w:rPr>
                <w:rFonts w:cs="Times New Roman,Italic"/>
                <w:i/>
                <w:iCs/>
                <w:color w:val="000000"/>
                <w:sz w:val="24"/>
                <w:szCs w:val="24"/>
                <w:lang w:val="ru-RU"/>
              </w:rPr>
              <w:t xml:space="preserve"> О</w:t>
            </w:r>
            <w:r w:rsidRPr="00B626B2">
              <w:rPr>
                <w:rFonts w:ascii="Times New Roman,Italic" w:hAnsi="Times New Roman,Italic" w:cs="Times New Roman,Italic"/>
                <w:i/>
                <w:iCs/>
                <w:color w:val="000000"/>
                <w:sz w:val="24"/>
                <w:szCs w:val="24"/>
                <w:lang w:val="ru-RU"/>
              </w:rPr>
              <w:t>течества</w:t>
            </w:r>
          </w:p>
          <w:p w:rsidR="00346690" w:rsidRPr="00346690" w:rsidRDefault="00346690">
            <w:pPr>
              <w:spacing w:line="316" w:lineRule="exact"/>
              <w:ind w:left="83" w:right="-36"/>
              <w:jc w:val="both"/>
              <w:rPr>
                <w:rFonts w:cs="Times New Roman,Italic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(2-я -3-я недел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я </w:t>
            </w:r>
            <w:r w:rsidRPr="00B626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февраля).  </w:t>
            </w:r>
          </w:p>
        </w:tc>
        <w:tc>
          <w:tcPr>
            <w:tcW w:w="7281" w:type="dxa"/>
          </w:tcPr>
          <w:p w:rsidR="002706D8" w:rsidRDefault="002706D8" w:rsidP="006D10D2">
            <w:pPr>
              <w:spacing w:line="317" w:lineRule="exact"/>
              <w:ind w:left="112" w:right="-36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Знакомить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«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военными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профессиями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(солдат,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танкист, летчик,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моряк,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пограничник);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военн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е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хнико</w:t>
            </w:r>
            <w:proofErr w:type="gramStart"/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й(</w:t>
            </w:r>
            <w:proofErr w:type="gramEnd"/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танк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самолет,  </w:t>
            </w:r>
            <w:r w:rsidRPr="00586676">
              <w:rPr>
                <w:lang w:val="ru-RU"/>
              </w:rPr>
              <w:br w:type="textWrapping" w:clear="all"/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военный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крейсер);с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флагом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России.</w:t>
            </w:r>
          </w:p>
          <w:p w:rsidR="00346690" w:rsidRDefault="002706D8" w:rsidP="006D10D2">
            <w:pPr>
              <w:spacing w:line="317" w:lineRule="exact"/>
              <w:ind w:left="112" w:right="-36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любовь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Родине.</w:t>
            </w:r>
          </w:p>
          <w:p w:rsidR="002706D8" w:rsidRPr="00586676" w:rsidRDefault="002706D8" w:rsidP="006D10D2">
            <w:pPr>
              <w:spacing w:line="317" w:lineRule="exact"/>
              <w:ind w:left="112" w:right="-36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ществлять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гендерное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воспитание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(формировать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у</w:t>
            </w:r>
            <w:r w:rsidRPr="00586676">
              <w:rPr>
                <w:lang w:val="ru-RU"/>
              </w:rPr>
              <w:br w:type="textWrapping" w:clear="all"/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мальчиков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стремление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быть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сильными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,</w:t>
            </w:r>
            <w:r w:rsidR="0034669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смелыми,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стать  </w:t>
            </w:r>
            <w:r w:rsidRPr="00586676">
              <w:rPr>
                <w:lang w:val="ru-RU"/>
              </w:rPr>
              <w:br w:type="textWrapping" w:clear="all"/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защитниками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дины;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воспитание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девочках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уважения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  </w:t>
            </w:r>
            <w:r w:rsidRPr="00586676">
              <w:rPr>
                <w:lang w:val="ru-RU"/>
              </w:rPr>
              <w:br w:type="textWrapping" w:clear="all"/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мальчикам как б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щим защитникам Родины).   </w:t>
            </w:r>
          </w:p>
          <w:p w:rsidR="002706D8" w:rsidRPr="00586676" w:rsidRDefault="002706D8" w:rsidP="006D10D2">
            <w:pPr>
              <w:spacing w:line="317" w:lineRule="exact"/>
              <w:ind w:left="92" w:right="223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Приобщать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сской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мство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былинами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  </w:t>
            </w:r>
            <w:r w:rsidRPr="00586676">
              <w:rPr>
                <w:lang w:val="ru-RU"/>
              </w:rPr>
              <w:br w:type="textWrapping" w:clear="all"/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богатырях.   </w:t>
            </w:r>
          </w:p>
        </w:tc>
        <w:tc>
          <w:tcPr>
            <w:tcW w:w="5099" w:type="dxa"/>
          </w:tcPr>
          <w:p w:rsidR="002706D8" w:rsidRPr="00586676" w:rsidRDefault="002706D8">
            <w:pPr>
              <w:ind w:left="93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Праздник,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посвященный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защитник</w:t>
            </w:r>
            <w:r w:rsidRPr="0034669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</w:t>
            </w:r>
            <w:r w:rsidR="00346690" w:rsidRP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Отечества.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46690" w:rsidRP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Открытки</w:t>
            </w:r>
            <w:proofErr w:type="spellEnd"/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папам</w:t>
            </w:r>
            <w:proofErr w:type="spellEnd"/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</w:p>
        </w:tc>
      </w:tr>
      <w:tr w:rsidR="001B0C71" w:rsidTr="006021BD">
        <w:trPr>
          <w:trHeight w:val="2209"/>
        </w:trPr>
        <w:tc>
          <w:tcPr>
            <w:tcW w:w="3214" w:type="dxa"/>
          </w:tcPr>
          <w:p w:rsidR="001B0C71" w:rsidRPr="00586676" w:rsidRDefault="00586676">
            <w:pPr>
              <w:spacing w:line="316" w:lineRule="exact"/>
              <w:ind w:left="83" w:right="-35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,Italic" w:hAnsi="Times New Roman,Italic" w:cs="Times New Roman,Italic"/>
                <w:i/>
                <w:iCs/>
                <w:color w:val="000000"/>
                <w:sz w:val="24"/>
                <w:szCs w:val="24"/>
                <w:lang w:val="ru-RU"/>
              </w:rPr>
              <w:lastRenderedPageBreak/>
              <w:t>8 Марта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(4-я неделя февраля  -1-я неделя марта)  </w:t>
            </w:r>
          </w:p>
        </w:tc>
        <w:tc>
          <w:tcPr>
            <w:tcW w:w="7281" w:type="dxa"/>
          </w:tcPr>
          <w:p w:rsidR="00346690" w:rsidRDefault="00586676" w:rsidP="00346690">
            <w:pPr>
              <w:spacing w:line="317" w:lineRule="exact"/>
              <w:ind w:left="92" w:right="2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Организовывать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детской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я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тельности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(игров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й,  комм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никативной,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довой,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познавательно-исследовательской,  прод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ктивной, м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зыкально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-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дожественной, чтения) вокр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 темы  семьи,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любви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маме,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баб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шке.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</w:p>
          <w:p w:rsidR="001B0C71" w:rsidRPr="00586676" w:rsidRDefault="00586676" w:rsidP="00346690">
            <w:pPr>
              <w:spacing w:line="317" w:lineRule="exact"/>
              <w:ind w:left="92" w:right="223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важение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  воспитателям, др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гим сотр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дникам детского сада.   </w:t>
            </w:r>
          </w:p>
          <w:p w:rsidR="00346690" w:rsidRDefault="00586676" w:rsidP="00346690">
            <w:pPr>
              <w:spacing w:line="316" w:lineRule="exact"/>
              <w:ind w:left="92" w:right="2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гендерны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</w:t>
            </w:r>
            <w:r w:rsidR="0034669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представления.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1B0C71" w:rsidRPr="00586676" w:rsidRDefault="00586676" w:rsidP="00346690">
            <w:pPr>
              <w:spacing w:line="316" w:lineRule="exact"/>
              <w:ind w:left="92" w:right="223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ивлекать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  изготовлению п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дарков маме, баб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шке, воспитателям.   </w:t>
            </w:r>
          </w:p>
        </w:tc>
        <w:tc>
          <w:tcPr>
            <w:tcW w:w="5099" w:type="dxa"/>
          </w:tcPr>
          <w:p w:rsidR="001B0C71" w:rsidRPr="00586676" w:rsidRDefault="00586676">
            <w:pPr>
              <w:ind w:left="9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Праздник 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«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 Марта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»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  </w:t>
            </w:r>
          </w:p>
          <w:p w:rsidR="00346690" w:rsidRDefault="00586676">
            <w:pPr>
              <w:spacing w:line="316" w:lineRule="exact"/>
              <w:ind w:left="93" w:right="726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пление на конце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 в честь 8 марта.  </w:t>
            </w:r>
          </w:p>
          <w:p w:rsidR="001B0C71" w:rsidRDefault="00586676">
            <w:pPr>
              <w:spacing w:line="316" w:lineRule="exact"/>
              <w:ind w:left="93" w:right="726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Открытки</w:t>
            </w:r>
            <w:proofErr w:type="spellEnd"/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</w:p>
        </w:tc>
      </w:tr>
      <w:tr w:rsidR="001B0C71" w:rsidRPr="0065406F" w:rsidTr="006021BD">
        <w:trPr>
          <w:trHeight w:val="1895"/>
        </w:trPr>
        <w:tc>
          <w:tcPr>
            <w:tcW w:w="3214" w:type="dxa"/>
          </w:tcPr>
          <w:p w:rsidR="001B0C71" w:rsidRPr="00586676" w:rsidRDefault="00586676">
            <w:pPr>
              <w:spacing w:line="316" w:lineRule="exact"/>
              <w:ind w:left="83" w:right="-34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,Italic" w:hAnsi="Times New Roman,Italic" w:cs="Times New Roman,Italic"/>
                <w:i/>
                <w:iCs/>
                <w:color w:val="000000"/>
                <w:sz w:val="24"/>
                <w:szCs w:val="24"/>
                <w:lang w:val="ru-RU"/>
              </w:rPr>
              <w:t>Знакомство</w:t>
            </w:r>
            <w:r w:rsidR="00346690">
              <w:rPr>
                <w:rFonts w:cs="Times New Roman,Italic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,Italic" w:hAnsi="Times New Roman,Italic" w:cs="Times New Roman,Italic"/>
                <w:i/>
                <w:iCs/>
                <w:color w:val="000000"/>
                <w:sz w:val="24"/>
                <w:szCs w:val="24"/>
                <w:lang w:val="ru-RU"/>
              </w:rPr>
              <w:t>с</w:t>
            </w:r>
            <w:r w:rsidR="00346690">
              <w:rPr>
                <w:rFonts w:cs="Times New Roman,Italic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,Italic" w:hAnsi="Times New Roman,Italic" w:cs="Times New Roman,Italic"/>
                <w:i/>
                <w:iCs/>
                <w:color w:val="000000"/>
                <w:sz w:val="24"/>
                <w:szCs w:val="24"/>
                <w:lang w:val="ru-RU"/>
              </w:rPr>
              <w:t>народной  культурой</w:t>
            </w:r>
            <w:r w:rsidR="00346690">
              <w:rPr>
                <w:rFonts w:cs="Times New Roman,Italic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,Italic" w:hAnsi="Times New Roman,Italic" w:cs="Times New Roman,Italic"/>
                <w:i/>
                <w:iCs/>
                <w:color w:val="000000"/>
                <w:sz w:val="24"/>
                <w:szCs w:val="24"/>
                <w:lang w:val="ru-RU"/>
              </w:rPr>
              <w:t>и</w:t>
            </w:r>
            <w:r w:rsidR="00346690">
              <w:rPr>
                <w:rFonts w:cs="Times New Roman,Italic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,Italic" w:hAnsi="Times New Roman,Italic" w:cs="Times New Roman,Italic"/>
                <w:i/>
                <w:iCs/>
                <w:color w:val="000000"/>
                <w:sz w:val="24"/>
                <w:szCs w:val="24"/>
                <w:lang w:val="ru-RU"/>
              </w:rPr>
              <w:t>традициями</w:t>
            </w:r>
            <w:r w:rsidR="00346690">
              <w:rPr>
                <w:rFonts w:cs="Times New Roman,Italic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(2-я -4-я недели марта)   </w:t>
            </w:r>
          </w:p>
        </w:tc>
        <w:tc>
          <w:tcPr>
            <w:tcW w:w="7281" w:type="dxa"/>
          </w:tcPr>
          <w:p w:rsidR="00346690" w:rsidRDefault="00586676">
            <w:pPr>
              <w:spacing w:line="317" w:lineRule="exact"/>
              <w:ind w:left="92" w:right="-36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представления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="0034669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шке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(дымковская  игр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шка, матрешка и др.). </w:t>
            </w:r>
          </w:p>
          <w:p w:rsidR="00346690" w:rsidRDefault="00586676">
            <w:pPr>
              <w:spacing w:line="317" w:lineRule="exact"/>
              <w:ind w:left="92" w:right="-36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Знакомить с народными промыслами.   </w:t>
            </w:r>
            <w:r w:rsidRPr="00586676">
              <w:rPr>
                <w:lang w:val="ru-RU"/>
              </w:rPr>
              <w:br w:type="textWrapping" w:clear="all"/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Привлекать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созданию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зоров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дымковской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  </w:t>
            </w:r>
            <w:proofErr w:type="spellStart"/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филимоновск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proofErr w:type="spellEnd"/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росписи.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1B0C71" w:rsidRPr="00586676" w:rsidRDefault="00586676">
            <w:pPr>
              <w:spacing w:line="317" w:lineRule="exact"/>
              <w:ind w:left="92" w:right="-36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Продолжать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знакомить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стным  народным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творчеством.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л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организации  всех видов детской деятельности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5099" w:type="dxa"/>
          </w:tcPr>
          <w:p w:rsidR="00346690" w:rsidRDefault="00586676">
            <w:pPr>
              <w:spacing w:line="316" w:lineRule="exact"/>
              <w:ind w:left="93" w:right="-33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Фольклорн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ы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праздник.</w:t>
            </w:r>
          </w:p>
          <w:p w:rsidR="001B0C71" w:rsidRPr="00586676" w:rsidRDefault="00586676">
            <w:pPr>
              <w:spacing w:line="316" w:lineRule="exact"/>
              <w:ind w:left="93" w:right="-3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детского  творчества 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«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Дымковская игр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шка»  </w:t>
            </w:r>
          </w:p>
        </w:tc>
      </w:tr>
      <w:tr w:rsidR="001B0C71" w:rsidRPr="0065406F" w:rsidTr="006021BD">
        <w:trPr>
          <w:trHeight w:val="2846"/>
        </w:trPr>
        <w:tc>
          <w:tcPr>
            <w:tcW w:w="3214" w:type="dxa"/>
          </w:tcPr>
          <w:p w:rsidR="001B0C71" w:rsidRPr="00586676" w:rsidRDefault="00586676">
            <w:pPr>
              <w:spacing w:line="316" w:lineRule="exact"/>
              <w:ind w:left="83" w:right="-36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,Italic" w:hAnsi="Times New Roman,Italic" w:cs="Times New Roman,Italic"/>
                <w:i/>
                <w:iCs/>
                <w:color w:val="000000"/>
                <w:sz w:val="24"/>
                <w:szCs w:val="24"/>
                <w:lang w:val="ru-RU"/>
              </w:rPr>
              <w:t>Весна</w:t>
            </w:r>
            <w:r w:rsidR="00346690">
              <w:rPr>
                <w:rFonts w:cs="Times New Roman,Italic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(1-я-3-янедели  апреля)  </w:t>
            </w:r>
          </w:p>
        </w:tc>
        <w:tc>
          <w:tcPr>
            <w:tcW w:w="7281" w:type="dxa"/>
          </w:tcPr>
          <w:p w:rsidR="00346690" w:rsidRDefault="00586676">
            <w:pPr>
              <w:spacing w:line="318" w:lineRule="exact"/>
              <w:ind w:left="92" w:right="-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представления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весне.</w:t>
            </w:r>
          </w:p>
          <w:p w:rsidR="001B0C71" w:rsidRPr="00586676" w:rsidRDefault="00586676">
            <w:pPr>
              <w:spacing w:line="318" w:lineRule="exact"/>
              <w:ind w:left="92" w:right="-33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мение  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станавливать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простейшие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="0034669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явлениями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живой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 неживой п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ироды, вести сезонные наблюдени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я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  </w:t>
            </w:r>
          </w:p>
          <w:p w:rsidR="001B0C71" w:rsidRPr="00586676" w:rsidRDefault="00586676">
            <w:pPr>
              <w:spacing w:line="316" w:lineRule="exact"/>
              <w:ind w:left="92" w:right="-31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представления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сного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  природе.   </w:t>
            </w:r>
          </w:p>
          <w:p w:rsidR="00346690" w:rsidRDefault="00586676">
            <w:pPr>
              <w:spacing w:line="317" w:lineRule="exact"/>
              <w:ind w:left="92" w:right="-36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бережное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отношение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ироде.</w:t>
            </w:r>
          </w:p>
          <w:p w:rsidR="00346690" w:rsidRDefault="00586676">
            <w:pPr>
              <w:spacing w:line="317" w:lineRule="exact"/>
              <w:ind w:left="92" w:right="-36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  элементарные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экологические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представления.</w:t>
            </w:r>
          </w:p>
          <w:p w:rsidR="001B0C71" w:rsidRPr="00586676" w:rsidRDefault="00586676">
            <w:pPr>
              <w:spacing w:line="317" w:lineRule="exact"/>
              <w:ind w:left="92" w:right="-36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  представления о работах, прово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д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имых весной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сад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огороде.  </w:t>
            </w:r>
            <w:r w:rsidRPr="00586676">
              <w:rPr>
                <w:lang w:val="ru-RU"/>
              </w:rPr>
              <w:br w:type="textWrapping" w:clear="all"/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Привлекать детей к п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сильном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тр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частке детского сада, в</w:t>
            </w:r>
            <w:r w:rsidR="00E113C8" w:rsidRPr="00E113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цветнике </w:t>
            </w:r>
          </w:p>
        </w:tc>
        <w:tc>
          <w:tcPr>
            <w:tcW w:w="5099" w:type="dxa"/>
          </w:tcPr>
          <w:p w:rsidR="001B0C71" w:rsidRPr="00586676" w:rsidRDefault="00586676">
            <w:pPr>
              <w:ind w:left="9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Праздник 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«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Весна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»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  </w:t>
            </w:r>
          </w:p>
          <w:p w:rsidR="001B0C71" w:rsidRPr="00586676" w:rsidRDefault="00586676">
            <w:pPr>
              <w:spacing w:line="318" w:lineRule="exact"/>
              <w:ind w:left="93" w:right="-3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Выставка детского творчества 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«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Весна – красна!»  Выставка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совместных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нков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  родителей 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«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Весна идет!»  </w:t>
            </w:r>
          </w:p>
        </w:tc>
      </w:tr>
    </w:tbl>
    <w:p w:rsidR="001B0C71" w:rsidRPr="00F46CAA" w:rsidRDefault="001B0C71" w:rsidP="00F46CAA">
      <w:pPr>
        <w:rPr>
          <w:rFonts w:ascii="Times New Roman" w:hAnsi="Times New Roman" w:cs="Times New Roman"/>
          <w:color w:val="010302"/>
          <w:lang w:val="ru-RU"/>
        </w:rPr>
        <w:sectPr w:rsidR="001B0C71" w:rsidRPr="00F46CAA">
          <w:type w:val="continuous"/>
          <w:pgSz w:w="16848" w:h="11916"/>
          <w:pgMar w:top="500" w:right="500" w:bottom="400" w:left="433" w:header="708" w:footer="708" w:gutter="0"/>
          <w:cols w:space="720"/>
          <w:docGrid w:linePitch="360"/>
        </w:sectPr>
      </w:pPr>
    </w:p>
    <w:p w:rsidR="001B0C71" w:rsidRPr="00EC57CC" w:rsidRDefault="0065406F">
      <w:pPr>
        <w:rPr>
          <w:rFonts w:ascii="Times New Roman" w:hAnsi="Times New Roman"/>
          <w:color w:val="000000" w:themeColor="text1"/>
          <w:sz w:val="1"/>
          <w:szCs w:val="1"/>
          <w:lang w:val="ru-RU"/>
        </w:rPr>
      </w:pPr>
      <w:r>
        <w:rPr>
          <w:noProof/>
          <w:lang w:val="ru-RU" w:eastAsia="ru-RU"/>
        </w:rPr>
        <w:pict>
          <v:shape id="Freeform 290" o:spid="_x0000_s1427" style="position:absolute;margin-left:22.7pt;margin-top:0;width:.5pt;height:.5pt;z-index:-251930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91" o:spid="_x0000_s1426" style="position:absolute;margin-left:22.7pt;margin-top:0;width:.5pt;height:.5pt;z-index:-251931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92" o:spid="_x0000_s1425" style="position:absolute;margin-left:184.1pt;margin-top:0;width:.5pt;height:.5pt;z-index:-251929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93" o:spid="_x0000_s1424" style="position:absolute;margin-left:538.5pt;margin-top:0;width:.5pt;height:.5pt;z-index:-251927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94" o:spid="_x0000_s1423" style="position:absolute;margin-left:803.9pt;margin-top:0;width:.5pt;height:.5pt;z-index:-251923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95" o:spid="_x0000_s1422" style="position:absolute;margin-left:803.9pt;margin-top:0;width:.5pt;height:.5pt;z-index:-251925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96" o:spid="_x0000_s1421" style="position:absolute;margin-left:22.7pt;margin-top:16.45pt;width:.5pt;height:.5pt;z-index:-251870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97" o:spid="_x0000_s1420" style="position:absolute;margin-left:184.1pt;margin-top:16.45pt;width:.5pt;height:.5pt;z-index:-251866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98" o:spid="_x0000_s1419" style="position:absolute;margin-left:538.5pt;margin-top:16.45pt;width:.5pt;height:.5pt;z-index:-251863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99" o:spid="_x0000_s1418" style="position:absolute;margin-left:803.9pt;margin-top:16.45pt;width:.5pt;height:.5pt;z-index:-251859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300" o:spid="_x0000_s1417" style="position:absolute;margin-left:22.7pt;margin-top:64.6pt;width:.5pt;height:.5pt;z-index:-251793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301" o:spid="_x0000_s1416" style="position:absolute;margin-left:184.1pt;margin-top:64.6pt;width:.5pt;height:.5pt;z-index:-251784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XMUWwIAAJcFAAAOAAAAZHJzL2Uyb0RvYy54bWysVE2P2yAQvVfqf0DcG9upum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302" o:spid="_x0000_s1415" style="position:absolute;margin-left:538.5pt;margin-top:64.6pt;width:.5pt;height:.5pt;z-index:-251776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303" o:spid="_x0000_s1414" style="position:absolute;margin-left:803.9pt;margin-top:64.6pt;width:.5pt;height:.5pt;z-index:-251769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0/6XAIAAJcFAAAOAAAAZHJzL2Uyb0RvYy54bWysVE2P2yAQvVfqf0DcGztZbdp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304" o:spid="_x0000_s1413" style="position:absolute;margin-left:22.7pt;margin-top:144.4pt;width:.5pt;height:.5pt;z-index:-251734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305" o:spid="_x0000_s1412" style="position:absolute;margin-left:184.1pt;margin-top:144.4pt;width:.5pt;height:.5pt;z-index:-251730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y7TWwIAAJcFAAAOAAAAZHJzL2Uyb0RvYy54bWysVMGO2yAQvVfqPyDujZ1Uu2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306" o:spid="_x0000_s1411" style="position:absolute;margin-left:538.5pt;margin-top:144.4pt;width:.5pt;height:.5pt;z-index:-251726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307" o:spid="_x0000_s1410" style="position:absolute;margin-left:803.9pt;margin-top:144.4pt;width:.5pt;height:.5pt;z-index:-251723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RI9XAIAAJcFAAAOAAAAZHJzL2Uyb0RvYy54bWysVE2P2yAQvVfqf0DcGzupNtt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308" o:spid="_x0000_s1409" style="position:absolute;margin-left:22.7pt;margin-top:192.55pt;width:.5pt;height:.5pt;z-index:-251717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309" o:spid="_x0000_s1408" style="position:absolute;margin-left:22.7pt;margin-top:192.55pt;width:.5pt;height:.5pt;z-index:-251720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310" o:spid="_x0000_s1407" style="position:absolute;margin-left:538.5pt;margin-top:192.55pt;width:.5pt;height:.5pt;z-index:-251708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311" o:spid="_x0000_s1406" style="position:absolute;margin-left:803.9pt;margin-top:192.55pt;width:.5pt;height:.5pt;z-index:251621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312" o:spid="_x0000_s1405" style="position:absolute;margin-left:803.9pt;margin-top:192.55pt;width:.5pt;height:.5pt;z-index:251619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" path="m,6096r6095,l6095,,,,,6096xe" fillcolor="black" stroked="f" strokeweight="1pt">
            <v:path arrowok="t"/>
            <w10:wrap anchorx="page"/>
          </v:shape>
        </w:pict>
      </w:r>
    </w:p>
    <w:tbl>
      <w:tblPr>
        <w:tblStyle w:val="a5"/>
        <w:tblpPr w:vertAnchor="text" w:horzAnchor="page" w:tblpX="453" w:tblpY="-10"/>
        <w:tblOverlap w:val="never"/>
        <w:tblW w:w="15594" w:type="dxa"/>
        <w:tblLayout w:type="fixed"/>
        <w:tblLook w:val="04A0" w:firstRow="1" w:lastRow="0" w:firstColumn="1" w:lastColumn="0" w:noHBand="0" w:noVBand="1"/>
      </w:tblPr>
      <w:tblGrid>
        <w:gridCol w:w="3214"/>
        <w:gridCol w:w="7281"/>
        <w:gridCol w:w="5099"/>
      </w:tblGrid>
      <w:tr w:rsidR="001B0C71" w:rsidRPr="00346690" w:rsidTr="00346690">
        <w:trPr>
          <w:trHeight w:val="942"/>
        </w:trPr>
        <w:tc>
          <w:tcPr>
            <w:tcW w:w="3214" w:type="dxa"/>
          </w:tcPr>
          <w:p w:rsidR="001B0C71" w:rsidRPr="00586676" w:rsidRDefault="00586676">
            <w:pPr>
              <w:spacing w:line="316" w:lineRule="exact"/>
              <w:ind w:left="83" w:right="-36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,Italic" w:hAnsi="Times New Roman,Italic" w:cs="Times New Roman,Italic"/>
                <w:i/>
                <w:iCs/>
                <w:color w:val="000000"/>
                <w:sz w:val="24"/>
                <w:szCs w:val="24"/>
                <w:lang w:val="ru-RU"/>
              </w:rPr>
              <w:t>День</w:t>
            </w:r>
            <w:r w:rsidR="00346690">
              <w:rPr>
                <w:rFonts w:cs="Times New Roman,Italic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,Italic" w:hAnsi="Times New Roman,Italic" w:cs="Times New Roman,Italic"/>
                <w:i/>
                <w:iCs/>
                <w:color w:val="000000"/>
                <w:sz w:val="24"/>
                <w:szCs w:val="24"/>
                <w:lang w:val="ru-RU"/>
              </w:rPr>
              <w:t>Победы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(4-янеделя  апреля -1-я неделя мая)  </w:t>
            </w:r>
          </w:p>
        </w:tc>
        <w:tc>
          <w:tcPr>
            <w:tcW w:w="7281" w:type="dxa"/>
          </w:tcPr>
          <w:p w:rsidR="00346690" w:rsidRDefault="00586676">
            <w:pPr>
              <w:spacing w:line="318" w:lineRule="exact"/>
              <w:ind w:left="92" w:right="-3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ществлять патриотическое воспитание. </w:t>
            </w:r>
          </w:p>
          <w:p w:rsidR="00346690" w:rsidRDefault="00586676">
            <w:pPr>
              <w:spacing w:line="318" w:lineRule="exact"/>
              <w:ind w:left="92" w:right="-3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к  Родине.</w:t>
            </w:r>
          </w:p>
          <w:p w:rsidR="001B0C71" w:rsidRPr="00586676" w:rsidRDefault="00586676">
            <w:pPr>
              <w:spacing w:line="318" w:lineRule="exact"/>
              <w:ind w:left="92" w:right="-31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представления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празднике,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посвященно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м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Дню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Победы. Воспитывать 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важение к ветеранам войны.   </w:t>
            </w:r>
          </w:p>
        </w:tc>
        <w:tc>
          <w:tcPr>
            <w:tcW w:w="5099" w:type="dxa"/>
          </w:tcPr>
          <w:p w:rsidR="001B0C71" w:rsidRPr="00346690" w:rsidRDefault="00586676">
            <w:pPr>
              <w:spacing w:line="318" w:lineRule="exact"/>
              <w:ind w:left="93" w:right="-37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Утренник,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посвященный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Победы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.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Выст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пление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концерте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посвященном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="0034669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Дню  </w:t>
            </w:r>
            <w:r w:rsidRP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Победы.   </w:t>
            </w:r>
          </w:p>
        </w:tc>
      </w:tr>
      <w:tr w:rsidR="001B0C71" w:rsidRPr="00F4709A" w:rsidTr="00346690">
        <w:trPr>
          <w:trHeight w:val="1576"/>
        </w:trPr>
        <w:tc>
          <w:tcPr>
            <w:tcW w:w="3214" w:type="dxa"/>
          </w:tcPr>
          <w:p w:rsidR="001B0C71" w:rsidRPr="00586676" w:rsidRDefault="00586676" w:rsidP="00346690">
            <w:pPr>
              <w:spacing w:line="317" w:lineRule="exact"/>
              <w:ind w:left="83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,Italic" w:hAnsi="Times New Roman,Italic" w:cs="Times New Roman,Italic"/>
                <w:i/>
                <w:iCs/>
                <w:color w:val="000000"/>
                <w:sz w:val="24"/>
                <w:szCs w:val="24"/>
                <w:lang w:val="ru-RU"/>
              </w:rPr>
              <w:lastRenderedPageBreak/>
              <w:t>Лето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(2-я -4-я недели мая)  </w:t>
            </w:r>
          </w:p>
        </w:tc>
        <w:tc>
          <w:tcPr>
            <w:tcW w:w="7281" w:type="dxa"/>
          </w:tcPr>
          <w:p w:rsidR="00346690" w:rsidRDefault="00586676" w:rsidP="00346690">
            <w:pPr>
              <w:spacing w:line="317" w:lineRule="exact"/>
              <w:ind w:left="112" w:right="-3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представления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лете.</w:t>
            </w:r>
          </w:p>
          <w:p w:rsidR="00346690" w:rsidRDefault="00586676" w:rsidP="00346690">
            <w:pPr>
              <w:spacing w:line="317" w:lineRule="exact"/>
              <w:ind w:left="112" w:right="-32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мение  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станавливать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простейшие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="0034669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явлениями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живой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 неживой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природы,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сти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сезонные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д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ения.</w:t>
            </w:r>
          </w:p>
          <w:p w:rsidR="00346690" w:rsidRDefault="00586676" w:rsidP="00346690">
            <w:pPr>
              <w:spacing w:line="317" w:lineRule="exact"/>
              <w:ind w:left="112" w:right="-3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м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ить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 летними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видами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спорта.</w:t>
            </w:r>
          </w:p>
          <w:p w:rsidR="001B0C71" w:rsidRPr="00301C37" w:rsidRDefault="00586676" w:rsidP="00346690">
            <w:pPr>
              <w:spacing w:line="317" w:lineRule="exact"/>
              <w:ind w:left="112" w:right="-32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301C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1C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представления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1C3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="00346690">
              <w:rPr>
                <w:lang w:val="ru-RU"/>
              </w:rPr>
              <w:t xml:space="preserve"> </w:t>
            </w:r>
            <w:r w:rsidRPr="00301C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безопасном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1C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поведении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1C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лесу</w:t>
            </w:r>
          </w:p>
        </w:tc>
        <w:tc>
          <w:tcPr>
            <w:tcW w:w="5099" w:type="dxa"/>
          </w:tcPr>
          <w:p w:rsidR="001B0C71" w:rsidRPr="00586676" w:rsidRDefault="00586676">
            <w:pPr>
              <w:ind w:left="9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Праздник </w:t>
            </w:r>
            <w:r w:rsidRPr="00586676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val="ru-RU"/>
              </w:rPr>
              <w:t>«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Лето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»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 </w:t>
            </w:r>
          </w:p>
          <w:p w:rsidR="00346690" w:rsidRDefault="00586676">
            <w:pPr>
              <w:spacing w:line="317" w:lineRule="exact"/>
              <w:ind w:left="93" w:right="-37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Спортивный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д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ник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«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Солнце,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возд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вод</w:t>
            </w:r>
            <w:proofErr w:type="gramStart"/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а–</w:t>
            </w:r>
            <w:proofErr w:type="gramEnd"/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наши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чшие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зья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»</w:t>
            </w:r>
            <w:r w:rsidR="0034669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. </w:t>
            </w:r>
          </w:p>
          <w:p w:rsidR="001B0C71" w:rsidRPr="00586676" w:rsidRDefault="00586676">
            <w:pPr>
              <w:spacing w:line="317" w:lineRule="exact"/>
              <w:ind w:left="93" w:right="-37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детског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творчества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</w:p>
        </w:tc>
      </w:tr>
      <w:tr w:rsidR="001B0C71" w:rsidRPr="0065406F" w:rsidTr="00346690">
        <w:trPr>
          <w:trHeight w:val="942"/>
        </w:trPr>
        <w:tc>
          <w:tcPr>
            <w:tcW w:w="10495" w:type="dxa"/>
            <w:gridSpan w:val="2"/>
          </w:tcPr>
          <w:p w:rsidR="001B0C71" w:rsidRPr="00586676" w:rsidRDefault="00586676" w:rsidP="00346690">
            <w:pPr>
              <w:spacing w:line="319" w:lineRule="exact"/>
              <w:ind w:left="83" w:right="-34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летний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пери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сад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работает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каник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лярном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режиме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(1-я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неделя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июня–3-я</w:t>
            </w:r>
            <w:r w:rsidR="00B737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неделя  авг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ста)  </w:t>
            </w:r>
          </w:p>
        </w:tc>
        <w:tc>
          <w:tcPr>
            <w:tcW w:w="5099" w:type="dxa"/>
          </w:tcPr>
          <w:p w:rsidR="00B737C1" w:rsidRDefault="00586676">
            <w:pPr>
              <w:spacing w:line="319" w:lineRule="exact"/>
              <w:ind w:left="93" w:right="-37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Спортивный</w:t>
            </w:r>
            <w:r w:rsidR="00B737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праздник</w:t>
            </w:r>
            <w:r w:rsidR="00B737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1B0C71" w:rsidRPr="00586676" w:rsidRDefault="00586676">
            <w:pPr>
              <w:spacing w:line="319" w:lineRule="exact"/>
              <w:ind w:left="93" w:right="-37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«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Папа,</w:t>
            </w:r>
            <w:r w:rsidR="00B737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мама,</w:t>
            </w:r>
            <w:r w:rsidR="00B737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-</w:t>
            </w:r>
            <w:proofErr w:type="gramEnd"/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спортивная семья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»</w:t>
            </w:r>
            <w:r w:rsidR="00B737C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.</w:t>
            </w:r>
          </w:p>
          <w:p w:rsidR="001B0C71" w:rsidRPr="00586676" w:rsidRDefault="00586676">
            <w:pPr>
              <w:ind w:left="9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рс на самый интересный головной 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бор</w:t>
            </w:r>
            <w:r w:rsidR="00B737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</w:tr>
    </w:tbl>
    <w:p w:rsidR="00C64453" w:rsidRDefault="00C64453" w:rsidP="00502430">
      <w:pPr>
        <w:rPr>
          <w:rFonts w:cs="Times New Roman,Bold"/>
          <w:b/>
          <w:bCs/>
          <w:color w:val="000000"/>
          <w:sz w:val="24"/>
          <w:szCs w:val="24"/>
          <w:lang w:val="ru-RU"/>
        </w:rPr>
      </w:pPr>
    </w:p>
    <w:p w:rsidR="001B0C71" w:rsidRDefault="00586676">
      <w:pPr>
        <w:ind w:left="5647" w:firstLine="1087"/>
        <w:rPr>
          <w:rFonts w:cs="Times New Roman,Bold"/>
          <w:b/>
          <w:bCs/>
          <w:color w:val="000000"/>
          <w:sz w:val="24"/>
          <w:szCs w:val="24"/>
          <w:lang w:val="ru-RU"/>
        </w:rPr>
      </w:pPr>
      <w:r w:rsidRPr="00E113C8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Взаимодейст</w:t>
      </w:r>
      <w:r w:rsidRPr="00E113C8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в</w:t>
      </w:r>
      <w:r w:rsidRPr="00E113C8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ие с социумом</w:t>
      </w:r>
    </w:p>
    <w:p w:rsidR="00502430" w:rsidRPr="00502430" w:rsidRDefault="00502430">
      <w:pPr>
        <w:ind w:left="5647" w:firstLine="1087"/>
        <w:rPr>
          <w:rFonts w:cs="Times New Roman"/>
          <w:color w:val="010302"/>
          <w:lang w:val="ru-RU"/>
        </w:rPr>
      </w:pPr>
    </w:p>
    <w:p w:rsidR="001B0C71" w:rsidRDefault="00586676">
      <w:pPr>
        <w:ind w:left="5647"/>
        <w:rPr>
          <w:rFonts w:cs="Times New Roman,Bold"/>
          <w:b/>
          <w:bCs/>
          <w:color w:val="000000"/>
          <w:sz w:val="24"/>
          <w:szCs w:val="24"/>
          <w:lang w:val="ru-RU"/>
        </w:rPr>
      </w:pPr>
      <w:r w:rsidRPr="00E113C8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План раб</w:t>
      </w:r>
      <w:r w:rsidRPr="00E113C8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о</w:t>
      </w:r>
      <w:r w:rsidRPr="00E113C8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ты с библиотекой</w:t>
      </w:r>
      <w:r w:rsidR="00502430">
        <w:rPr>
          <w:rFonts w:cs="Times New Roman,Bold"/>
          <w:b/>
          <w:bCs/>
          <w:color w:val="000000"/>
          <w:sz w:val="24"/>
          <w:szCs w:val="24"/>
          <w:lang w:val="ru-RU"/>
        </w:rPr>
        <w:t xml:space="preserve"> </w:t>
      </w:r>
      <w:r w:rsidRPr="00E113C8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поселка Полдн</w:t>
      </w:r>
      <w:r w:rsidRPr="00E113C8">
        <w:rPr>
          <w:rFonts w:ascii="Times New Roman,Bold" w:hAnsi="Times New Roman,Bold" w:cs="Times New Roman,Bold"/>
          <w:b/>
          <w:bCs/>
          <w:color w:val="000000"/>
          <w:spacing w:val="-3"/>
          <w:sz w:val="24"/>
          <w:szCs w:val="24"/>
          <w:lang w:val="ru-RU"/>
        </w:rPr>
        <w:t>е</w:t>
      </w:r>
      <w:r w:rsidRPr="00E113C8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вой</w:t>
      </w:r>
    </w:p>
    <w:p w:rsidR="00502430" w:rsidRPr="00502430" w:rsidRDefault="00502430">
      <w:pPr>
        <w:ind w:left="5647"/>
        <w:rPr>
          <w:rFonts w:cs="Times New Roman"/>
          <w:color w:val="010302"/>
          <w:lang w:val="ru-RU"/>
        </w:rPr>
      </w:pPr>
    </w:p>
    <w:p w:rsidR="001B0C71" w:rsidRPr="00933D9B" w:rsidRDefault="0065406F">
      <w:pPr>
        <w:rPr>
          <w:rFonts w:ascii="Times New Roman" w:hAnsi="Times New Roman"/>
          <w:color w:val="000000" w:themeColor="text1"/>
          <w:sz w:val="1"/>
          <w:szCs w:val="1"/>
          <w:highlight w:val="yellow"/>
          <w:lang w:val="ru-RU"/>
        </w:rPr>
      </w:pPr>
      <w:r>
        <w:rPr>
          <w:noProof/>
          <w:highlight w:val="yellow"/>
          <w:lang w:val="ru-RU" w:eastAsia="ru-RU"/>
        </w:rPr>
        <w:pict>
          <v:shape id="Freeform 313" o:spid="_x0000_s1404" style="position:absolute;margin-left:22.7pt;margin-top:0;width:.5pt;height:.5pt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14" o:spid="_x0000_s1403" style="position:absolute;margin-left:22.7pt;margin-top:0;width:.5pt;height:.5pt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15" o:spid="_x0000_s1402" style="position:absolute;margin-left:77.75pt;margin-top:0;width:.5pt;height:.5pt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16" o:spid="_x0000_s1401" style="position:absolute;margin-left:354.15pt;margin-top:0;width:.5pt;height:.5pt;z-index:-251637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B5qWgIAAJcFAAAOAAAAZHJzL2Uyb0RvYy54bWysVE2P2yAQvVfqf0DcG9upum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18" o:spid="_x0000_s1400" style="position:absolute;margin-left:609.35pt;margin-top:0;width:.5pt;height:.5pt;z-index:-251633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J52WwIAAJcFAAAOAAAAZHJzL2Uyb0RvYy54bWysVE2P2yAQvVfqf0DcG9upum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19" o:spid="_x0000_s1399" style="position:absolute;margin-left:808.45pt;margin-top:0;width:.5pt;height:.5pt;z-index:-251629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20" o:spid="_x0000_s1398" style="position:absolute;margin-left:808.45pt;margin-top:0;width:.5pt;height:.5pt;z-index:-251632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21" o:spid="_x0000_s1397" style="position:absolute;margin-left:22.7pt;margin-top:20.4pt;width:.5pt;height:.5pt;z-index:-251583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" path="m,6095r6096,l6096,,,,,6095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22" o:spid="_x0000_s1396" style="position:absolute;margin-left:77.75pt;margin-top:20.4pt;width:.5pt;height:.5pt;z-index:-251576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" path="m,6095r6096,l6096,,,,,6095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23" o:spid="_x0000_s1395" style="position:absolute;margin-left:354.15pt;margin-top:20.4pt;width:.5pt;height:.5pt;z-index:-251567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EM9XAIAAJcFAAAOAAAAZHJzL2Uyb0RvYy54bWysVE2P2yAQvVfqf0DcGztZbdp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" path="m,6095r6096,l6096,,,,,6095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24" o:spid="_x0000_s1394" style="position:absolute;margin-left:609.35pt;margin-top:20.4pt;width:.5pt;height:.5pt;z-index:-251560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" path="m,6095r6096,l6096,,,,,6095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26" o:spid="_x0000_s1393" style="position:absolute;margin-left:808.45pt;margin-top:20.4pt;width:.5pt;height:.5pt;z-index:-251554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D/dWwIAAJcFAAAOAAAAZHJzL2Uyb0RvYy54bWysVMGO2yAQvVfqPyDujZ1Uu2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" path="m,6095r6095,l6095,,,,,6095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28" o:spid="_x0000_s1392" style="position:absolute;margin-left:22.7pt;margin-top:55.2pt;width:.5pt;height:.5pt;z-index:-251525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29" o:spid="_x0000_s1391" style="position:absolute;margin-left:77.75pt;margin-top:55.2pt;width:.5pt;height:.5pt;z-index:-251520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30" o:spid="_x0000_s1390" style="position:absolute;margin-left:354.15pt;margin-top:55.2pt;width:.5pt;height:.5pt;z-index:-251514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31" o:spid="_x0000_s1389" style="position:absolute;margin-left:609.35pt;margin-top:55.2pt;width:.5pt;height:.5pt;z-index:-251511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32" o:spid="_x0000_s1388" style="position:absolute;margin-left:808.45pt;margin-top:55.2pt;width:.5pt;height:.5pt;z-index:-251505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zItXAIAAJcFAAAOAAAAZHJzL2Uyb0RvYy54bWysVE2P2yAQvVfqf0DcGztZbdp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33" o:spid="_x0000_s1387" style="position:absolute;margin-left:22.7pt;margin-top:77.05pt;width:.5pt;height:.5pt;z-index:-251487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34" o:spid="_x0000_s1386" style="position:absolute;margin-left:77.75pt;margin-top:77.05pt;width:.5pt;height:.5pt;z-index:-251485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35" o:spid="_x0000_s1385" style="position:absolute;margin-left:354.15pt;margin-top:77.05pt;width:.5pt;height:.5pt;z-index:-251483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36" o:spid="_x0000_s1384" style="position:absolute;margin-left:609.35pt;margin-top:77.05pt;width:.5pt;height:.5pt;z-index:-251481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0WKWgIAAJcFAAAOAAAAZHJzL2Uyb0RvYy54bWysVMGO2yAQvVfqPyDujZ2sum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37" o:spid="_x0000_s1383" style="position:absolute;margin-left:808.45pt;margin-top:77.05pt;width:.5pt;height:.5pt;z-index:-251480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38" o:spid="_x0000_s1382" style="position:absolute;margin-left:22.7pt;margin-top:91.35pt;width:.5pt;height:.5pt;z-index:-251461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8WWWwIAAJcFAAAOAAAAZHJzL2Uyb0RvYy54bWysVMGO2yAQvVfqPyDujZ2sum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39" o:spid="_x0000_s1381" style="position:absolute;margin-left:77.75pt;margin-top:91.35pt;width:.5pt;height:.5pt;z-index:-251460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40" o:spid="_x0000_s1380" style="position:absolute;margin-left:354.15pt;margin-top:91.35pt;width:.5pt;height:.5pt;z-index:-251458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41" o:spid="_x0000_s1379" style="position:absolute;margin-left:609.35pt;margin-top:91.35pt;width:.5pt;height:.5pt;z-index:-251456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42" o:spid="_x0000_s1378" style="position:absolute;margin-left:808.45pt;margin-top:91.35pt;width:.5pt;height:.5pt;z-index:-251455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43" o:spid="_x0000_s1377" style="position:absolute;margin-left:22.7pt;margin-top:105.25pt;width:.5pt;height:.5pt;z-index:-251449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44" o:spid="_x0000_s1376" style="position:absolute;margin-left:77.75pt;margin-top:105.25pt;width:.5pt;height:.5pt;z-index:-251448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45" o:spid="_x0000_s1375" style="position:absolute;margin-left:354.15pt;margin-top:105.25pt;width:.5pt;height:.5pt;z-index:-251447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46" o:spid="_x0000_s1374" style="position:absolute;margin-left:609.35pt;margin-top:105.25pt;width:.5pt;height:.5pt;z-index:-251446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47" o:spid="_x0000_s1373" style="position:absolute;margin-left:808.45pt;margin-top:105.25pt;width:.5pt;height:.5pt;z-index:-251445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48" o:spid="_x0000_s1372" style="position:absolute;margin-left:22.7pt;margin-top:120.15pt;width:.5pt;height:.5pt;z-index:-251437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" path="m,6095r6096,l6096,,,,,6095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49" o:spid="_x0000_s1371" style="position:absolute;margin-left:77.75pt;margin-top:120.15pt;width:.5pt;height:.5pt;z-index:-251435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" path="m,6095r6096,l6096,,,,,6095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50" o:spid="_x0000_s1370" style="position:absolute;margin-left:354.15pt;margin-top:120.15pt;width:.5pt;height:.5pt;z-index:-251432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" path="m,6095r6096,l6096,,,,,6095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51" o:spid="_x0000_s1369" style="position:absolute;margin-left:609.35pt;margin-top:120.15pt;width:.5pt;height:.5pt;z-index:-251431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" path="m,6095r6096,l6096,,,,,6095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52" o:spid="_x0000_s1368" style="position:absolute;margin-left:808.45pt;margin-top:120.15pt;width:.5pt;height:.5pt;z-index:-251429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" path="m,6095r6095,l6095,,,,,6095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53" o:spid="_x0000_s1367" style="position:absolute;margin-left:22.7pt;margin-top:133.7pt;width:.5pt;height:.5pt;z-index:-251426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" path="m,6095r6096,l6096,,,,,6095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54" o:spid="_x0000_s1366" style="position:absolute;margin-left:77.75pt;margin-top:133.7pt;width:.5pt;height:.5pt;z-index:-251425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" path="m,6095r6096,l6096,,,,,6095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55" o:spid="_x0000_s1365" style="position:absolute;margin-left:354.15pt;margin-top:133.7pt;width:.5pt;height:.5pt;z-index:-251424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" path="m,6095r6096,l6096,,,,,6095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56" o:spid="_x0000_s1364" style="position:absolute;margin-left:609.35pt;margin-top:133.7pt;width:.5pt;height:.5pt;z-index:-251423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" path="m,6095r6096,l6096,,,,,6095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57" o:spid="_x0000_s1363" style="position:absolute;margin-left:808.45pt;margin-top:133.7pt;width:.5pt;height:.5pt;z-index:-251422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" path="m,6095r6095,l6095,,,,,6095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58" o:spid="_x0000_s1362" style="position:absolute;margin-left:22.7pt;margin-top:148.15pt;width:.5pt;height:.5pt;z-index:-251421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KPmXAIAAJcFAAAOAAAAZHJzL2Uyb0RvYy54bWysVE2P2yAQvVfqf0DcGzupNtt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" path="m,6097r6096,l6096,,,,,6097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59" o:spid="_x0000_s1361" style="position:absolute;margin-left:77.75pt;margin-top:148.15pt;width:.5pt;height:.5pt;z-index:-251420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" path="m,6097r6096,l6096,,,,,6097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60" o:spid="_x0000_s1360" style="position:absolute;margin-left:354.15pt;margin-top:148.15pt;width:.5pt;height:.5pt;z-index:-251419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" path="m,6097r6096,l6096,,,,,6097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61" o:spid="_x0000_s1359" style="position:absolute;margin-left:609.35pt;margin-top:148.15pt;width:.5pt;height:.5pt;z-index:-251418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" path="m,6097r6096,l6096,,,,,6097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62" o:spid="_x0000_s1358" style="position:absolute;margin-left:808.45pt;margin-top:148.15pt;width:.5pt;height:.5pt;z-index:-251417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CLNXAIAAJcFAAAOAAAAZHJzL2Uyb0RvYy54bWysVE2P2yAQvVfqf0DcGzupNtt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" path="m,6097r6095,l6095,,,,,6097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63" o:spid="_x0000_s1357" style="position:absolute;margin-left:22.7pt;margin-top:162.15pt;width:.5pt;height:.5pt;z-index:-251416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64" o:spid="_x0000_s1356" style="position:absolute;margin-left:77.75pt;margin-top:162.15pt;width:.5pt;height:.5pt;z-index:-251415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65" o:spid="_x0000_s1355" style="position:absolute;margin-left:354.15pt;margin-top:162.15pt;width:.5pt;height:.5pt;z-index:-251414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66" o:spid="_x0000_s1354" style="position:absolute;margin-left:609.35pt;margin-top:162.15pt;width:.5pt;height:.5pt;z-index:-251413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67" o:spid="_x0000_s1353" style="position:absolute;margin-left:808.45pt;margin-top:162.15pt;width:.5pt;height:.5pt;z-index:-251412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o/GXAIAAJcFAAAOAAAAZHJzL2Uyb0RvYy54bWysVE2P2yAQvVfqf0DcGzupNtt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68" o:spid="_x0000_s1352" style="position:absolute;margin-left:22.7pt;margin-top:175.6pt;width:.5pt;height:.5pt;z-index:-251411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" path="m,6097r6096,l6096,,,,,6097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69" o:spid="_x0000_s1351" style="position:absolute;margin-left:77.75pt;margin-top:175.6pt;width:.5pt;height:.5pt;z-index:-251410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" path="m,6097r6096,l6096,,,,,6097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70" o:spid="_x0000_s1350" style="position:absolute;margin-left:354.15pt;margin-top:175.6pt;width:.5pt;height:.5pt;z-index:-251409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" path="m,6097r6096,l6096,,,,,6097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72" o:spid="_x0000_s1349" style="position:absolute;margin-left:609.35pt;margin-top:175.6pt;width:.5pt;height:.5pt;z-index:-251408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" path="m,6097r6096,l6096,,,,,6097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73" o:spid="_x0000_s1348" style="position:absolute;margin-left:808.45pt;margin-top:175.6pt;width:.5pt;height:.5pt;z-index:-251407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" path="m,6097r6095,l6095,,,,,6097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74" o:spid="_x0000_s1347" style="position:absolute;margin-left:22.7pt;margin-top:190.15pt;width:.5pt;height:.5pt;z-index:-251405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" path="m,6095r6096,l6096,,,,,6095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75" o:spid="_x0000_s1346" style="position:absolute;margin-left:22.7pt;margin-top:190.15pt;width:.5pt;height:.5pt;z-index:-251406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" path="m,6095r6096,l6096,,,,,6095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76" o:spid="_x0000_s1345" style="position:absolute;margin-left:77.75pt;margin-top:190.15pt;width:.5pt;height:.5pt;z-index:-251404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f7WWwIAAJcFAAAOAAAAZHJzL2Uyb0RvYy54bWysVE2P2yAQvVfqf0DcGzupNtt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" path="m,6095r6096,l6096,,,,,6095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77" o:spid="_x0000_s1344" style="position:absolute;margin-left:354.15pt;margin-top:190.15pt;width:.5pt;height:.5pt;z-index:-251403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fWRXAIAAJcFAAAOAAAAZHJzL2Uyb0RvYy54bWysVE2P2yAQvVfqf0DcGzupNtt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" path="m,6095r6096,l6096,,,,,6095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78" o:spid="_x0000_s1343" style="position:absolute;margin-left:609.35pt;margin-top:190.15pt;width:.5pt;height:.5pt;z-index:-251402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X7KXAIAAJcFAAAOAAAAZHJzL2Uyb0RvYy54bWysVE2P2yAQvVfqf0DcGzupNtt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" path="m,6095r6096,l6096,,,,,6095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79" o:spid="_x0000_s1342" style="position:absolute;margin-left:808.45pt;margin-top:190.15pt;width:.5pt;height:.5pt;z-index:251916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" path="m,6095r6095,l6095,,,,,6095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80" o:spid="_x0000_s1341" style="position:absolute;margin-left:808.45pt;margin-top:190.15pt;width:.5pt;height:.5pt;z-index:251915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" path="m,6095r6095,l6095,,,,,6095xe" fillcolor="black" stroked="f" strokeweight="1pt">
            <v:path arrowok="t"/>
            <w10:wrap anchorx="page"/>
          </v:shape>
        </w:pict>
      </w:r>
    </w:p>
    <w:tbl>
      <w:tblPr>
        <w:tblStyle w:val="a5"/>
        <w:tblpPr w:vertAnchor="text" w:horzAnchor="page" w:tblpX="453" w:tblpY="-10"/>
        <w:tblOverlap w:val="never"/>
        <w:tblW w:w="15685" w:type="dxa"/>
        <w:tblLayout w:type="fixed"/>
        <w:tblLook w:val="04A0" w:firstRow="1" w:lastRow="0" w:firstColumn="1" w:lastColumn="0" w:noHBand="0" w:noVBand="1"/>
      </w:tblPr>
      <w:tblGrid>
        <w:gridCol w:w="431"/>
        <w:gridCol w:w="6183"/>
        <w:gridCol w:w="5095"/>
        <w:gridCol w:w="3976"/>
      </w:tblGrid>
      <w:tr w:rsidR="001B0C71" w:rsidRPr="00933D9B" w:rsidTr="00C64453">
        <w:trPr>
          <w:trHeight w:val="378"/>
        </w:trPr>
        <w:tc>
          <w:tcPr>
            <w:tcW w:w="431" w:type="dxa"/>
          </w:tcPr>
          <w:p w:rsidR="00C64453" w:rsidRDefault="00C64453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  <w:p w:rsidR="001B0C71" w:rsidRPr="00C64453" w:rsidRDefault="00C64453">
            <w:pPr>
              <w:rPr>
                <w:lang w:val="ru-RU"/>
              </w:rPr>
            </w:pPr>
            <w:proofErr w:type="gramStart"/>
            <w:r>
              <w:rPr>
                <w:lang w:val="ru-RU"/>
              </w:rPr>
              <w:t>п</w:t>
            </w:r>
            <w:proofErr w:type="gramEnd"/>
            <w:r w:rsidR="00502430">
              <w:rPr>
                <w:lang w:val="ru-RU"/>
              </w:rPr>
              <w:t>/</w:t>
            </w:r>
            <w:r>
              <w:rPr>
                <w:lang w:val="ru-RU"/>
              </w:rPr>
              <w:t>п</w:t>
            </w:r>
          </w:p>
        </w:tc>
        <w:tc>
          <w:tcPr>
            <w:tcW w:w="6183" w:type="dxa"/>
          </w:tcPr>
          <w:p w:rsidR="001B0C71" w:rsidRPr="00C64453" w:rsidRDefault="00586676">
            <w:pPr>
              <w:ind w:firstLine="821"/>
              <w:rPr>
                <w:rFonts w:ascii="Times New Roman" w:hAnsi="Times New Roman" w:cs="Times New Roman"/>
                <w:color w:val="010302"/>
              </w:rPr>
            </w:pPr>
            <w:proofErr w:type="spellStart"/>
            <w:r w:rsidRPr="00C64453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Название</w:t>
            </w:r>
            <w:proofErr w:type="spellEnd"/>
            <w:r w:rsidR="00502430">
              <w:rPr>
                <w:rFonts w:cs="Times New Roman,Bold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64453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меропри</w:t>
            </w:r>
            <w:r w:rsidRPr="00C64453">
              <w:rPr>
                <w:rFonts w:ascii="Times New Roman,Bold" w:hAnsi="Times New Roman,Bold" w:cs="Times New Roman,Bold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C64453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тия</w:t>
            </w:r>
            <w:proofErr w:type="spellEnd"/>
          </w:p>
        </w:tc>
        <w:tc>
          <w:tcPr>
            <w:tcW w:w="5095" w:type="dxa"/>
          </w:tcPr>
          <w:p w:rsidR="001B0C71" w:rsidRPr="00C64453" w:rsidRDefault="00586676">
            <w:pPr>
              <w:ind w:firstLine="821"/>
              <w:rPr>
                <w:rFonts w:ascii="Times New Roman" w:hAnsi="Times New Roman" w:cs="Times New Roman"/>
                <w:color w:val="010302"/>
              </w:rPr>
            </w:pPr>
            <w:proofErr w:type="spellStart"/>
            <w:r w:rsidRPr="00C64453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 w:rsidR="00502430">
              <w:rPr>
                <w:rFonts w:cs="Times New Roman,Bold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64453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раб</w:t>
            </w:r>
            <w:r w:rsidRPr="00C64453">
              <w:rPr>
                <w:rFonts w:ascii="Times New Roman,Bold" w:hAnsi="Times New Roman,Bold" w:cs="Times New Roman,Bold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 w:rsidRPr="00C64453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ты</w:t>
            </w:r>
            <w:proofErr w:type="spellEnd"/>
          </w:p>
        </w:tc>
        <w:tc>
          <w:tcPr>
            <w:tcW w:w="3976" w:type="dxa"/>
          </w:tcPr>
          <w:p w:rsidR="001B0C71" w:rsidRPr="00C64453" w:rsidRDefault="00586676">
            <w:pPr>
              <w:ind w:firstLine="824"/>
              <w:rPr>
                <w:rFonts w:ascii="Times New Roman" w:hAnsi="Times New Roman" w:cs="Times New Roman"/>
                <w:color w:val="010302"/>
              </w:rPr>
            </w:pPr>
            <w:proofErr w:type="spellStart"/>
            <w:r w:rsidRPr="00C64453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Месяц</w:t>
            </w:r>
            <w:proofErr w:type="spellEnd"/>
          </w:p>
        </w:tc>
      </w:tr>
      <w:tr w:rsidR="00C64453" w:rsidRPr="00C64453" w:rsidTr="00C64453">
        <w:trPr>
          <w:trHeight w:val="378"/>
        </w:trPr>
        <w:tc>
          <w:tcPr>
            <w:tcW w:w="431" w:type="dxa"/>
          </w:tcPr>
          <w:p w:rsidR="00C64453" w:rsidRPr="00C64453" w:rsidRDefault="00C64453" w:rsidP="00C64453">
            <w:pPr>
              <w:jc w:val="center"/>
              <w:rPr>
                <w:lang w:val="ru-RU"/>
              </w:rPr>
            </w:pPr>
            <w:r w:rsidRPr="00C64453">
              <w:rPr>
                <w:lang w:val="ru-RU"/>
              </w:rPr>
              <w:t>1</w:t>
            </w:r>
          </w:p>
        </w:tc>
        <w:tc>
          <w:tcPr>
            <w:tcW w:w="6183" w:type="dxa"/>
          </w:tcPr>
          <w:p w:rsidR="00C64453" w:rsidRPr="00502430" w:rsidRDefault="00502430" w:rsidP="00502430">
            <w:pPr>
              <w:ind w:left="141" w:right="88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«В гости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книжкин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дом»</w:t>
            </w:r>
          </w:p>
        </w:tc>
        <w:tc>
          <w:tcPr>
            <w:tcW w:w="5095" w:type="dxa"/>
          </w:tcPr>
          <w:p w:rsidR="00C64453" w:rsidRPr="002D21FA" w:rsidRDefault="00502430" w:rsidP="002D21FA">
            <w:pPr>
              <w:spacing w:line="316" w:lineRule="exact"/>
              <w:ind w:left="141" w:right="88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Знакомство с библиотекой. Экскурсия.</w:t>
            </w:r>
          </w:p>
        </w:tc>
        <w:tc>
          <w:tcPr>
            <w:tcW w:w="3976" w:type="dxa"/>
          </w:tcPr>
          <w:p w:rsidR="00C64453" w:rsidRPr="002D21FA" w:rsidRDefault="00C64453" w:rsidP="00C64453">
            <w:pPr>
              <w:ind w:left="141" w:right="88"/>
              <w:jc w:val="both"/>
              <w:rPr>
                <w:rFonts w:cs="Times New Roman,Bold"/>
                <w:bCs/>
                <w:color w:val="000000"/>
                <w:sz w:val="24"/>
                <w:szCs w:val="24"/>
                <w:lang w:val="ru-RU"/>
              </w:rPr>
            </w:pPr>
            <w:r w:rsidRPr="002D21FA">
              <w:rPr>
                <w:rFonts w:cs="Times New Roman,Bold"/>
                <w:bCs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</w:tr>
      <w:tr w:rsidR="00C64453" w:rsidRPr="00C64453" w:rsidTr="00C64453">
        <w:trPr>
          <w:trHeight w:val="378"/>
        </w:trPr>
        <w:tc>
          <w:tcPr>
            <w:tcW w:w="431" w:type="dxa"/>
          </w:tcPr>
          <w:p w:rsidR="00C64453" w:rsidRPr="00C64453" w:rsidRDefault="00C64453" w:rsidP="00C64453">
            <w:pPr>
              <w:jc w:val="center"/>
              <w:rPr>
                <w:lang w:val="ru-RU"/>
              </w:rPr>
            </w:pPr>
            <w:r w:rsidRPr="00C64453">
              <w:rPr>
                <w:lang w:val="ru-RU"/>
              </w:rPr>
              <w:t>2</w:t>
            </w:r>
          </w:p>
        </w:tc>
        <w:tc>
          <w:tcPr>
            <w:tcW w:w="6183" w:type="dxa"/>
          </w:tcPr>
          <w:p w:rsidR="00C64453" w:rsidRPr="00C64453" w:rsidRDefault="00C64453" w:rsidP="00C64453">
            <w:pPr>
              <w:ind w:left="141" w:right="88"/>
              <w:jc w:val="both"/>
              <w:rPr>
                <w:rFonts w:ascii="Times New Roman" w:hAnsi="Times New Roman" w:cs="Times New Roman"/>
                <w:color w:val="010302"/>
              </w:rPr>
            </w:pPr>
            <w:proofErr w:type="spellStart"/>
            <w:r w:rsidRPr="00C64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Зоологические</w:t>
            </w:r>
            <w:proofErr w:type="spellEnd"/>
            <w:r w:rsidR="005024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64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забеги</w:t>
            </w:r>
            <w:proofErr w:type="spellEnd"/>
          </w:p>
        </w:tc>
        <w:tc>
          <w:tcPr>
            <w:tcW w:w="5095" w:type="dxa"/>
          </w:tcPr>
          <w:p w:rsidR="00C64453" w:rsidRPr="00502430" w:rsidRDefault="00C64453" w:rsidP="00C64453">
            <w:pPr>
              <w:ind w:left="141" w:right="88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proofErr w:type="spellStart"/>
            <w:r w:rsidRPr="00C64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Развлекательная</w:t>
            </w:r>
            <w:proofErr w:type="spellEnd"/>
            <w:r w:rsidR="005024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64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</w:t>
            </w:r>
            <w:r w:rsidRPr="00C6445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C64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мма</w:t>
            </w:r>
            <w:proofErr w:type="spellEnd"/>
            <w:r w:rsidR="005024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3976" w:type="dxa"/>
          </w:tcPr>
          <w:p w:rsidR="00C64453" w:rsidRPr="00C64453" w:rsidRDefault="00C64453" w:rsidP="00C64453">
            <w:pPr>
              <w:ind w:left="141" w:right="88"/>
              <w:jc w:val="both"/>
              <w:rPr>
                <w:rFonts w:ascii="Times New Roman" w:hAnsi="Times New Roman" w:cs="Times New Roman"/>
                <w:color w:val="010302"/>
              </w:rPr>
            </w:pPr>
            <w:proofErr w:type="spellStart"/>
            <w:r w:rsidRPr="00C64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C64453" w:rsidRPr="00933D9B" w:rsidTr="002D21FA">
        <w:trPr>
          <w:trHeight w:val="328"/>
        </w:trPr>
        <w:tc>
          <w:tcPr>
            <w:tcW w:w="431" w:type="dxa"/>
          </w:tcPr>
          <w:p w:rsidR="00C64453" w:rsidRPr="00C64453" w:rsidRDefault="00502430" w:rsidP="00C64453">
            <w:pPr>
              <w:jc w:val="center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6183" w:type="dxa"/>
          </w:tcPr>
          <w:p w:rsidR="00C64453" w:rsidRPr="002D21FA" w:rsidRDefault="00502430" w:rsidP="00C64453">
            <w:pPr>
              <w:spacing w:before="8"/>
              <w:ind w:left="141" w:right="88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C64453" w:rsidRPr="002D2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Ед</w:t>
            </w:r>
            <w:r w:rsidR="00C64453" w:rsidRPr="002D21F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="00C64453" w:rsidRPr="002D2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ед</w:t>
            </w:r>
            <w:r w:rsidR="00C64453" w:rsidRPr="002D21F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="00C64453" w:rsidRPr="002D2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я по свету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5095" w:type="dxa"/>
          </w:tcPr>
          <w:p w:rsidR="00C64453" w:rsidRPr="002D21FA" w:rsidRDefault="00C64453" w:rsidP="00C64453">
            <w:pPr>
              <w:spacing w:before="8"/>
              <w:ind w:left="141" w:right="88"/>
              <w:jc w:val="both"/>
              <w:rPr>
                <w:rFonts w:ascii="Times New Roman" w:hAnsi="Times New Roman" w:cs="Times New Roman"/>
                <w:color w:val="010302"/>
              </w:rPr>
            </w:pPr>
            <w:proofErr w:type="spellStart"/>
            <w:r w:rsidRPr="002D2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</w:t>
            </w:r>
            <w:proofErr w:type="spellEnd"/>
            <w:r w:rsidR="005024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D21F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2D2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довольствий</w:t>
            </w:r>
            <w:proofErr w:type="spellEnd"/>
          </w:p>
        </w:tc>
        <w:tc>
          <w:tcPr>
            <w:tcW w:w="3976" w:type="dxa"/>
          </w:tcPr>
          <w:p w:rsidR="00C64453" w:rsidRPr="005E1B06" w:rsidRDefault="005E1B06" w:rsidP="00C64453">
            <w:pPr>
              <w:spacing w:before="8"/>
              <w:ind w:left="141" w:right="88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Ноябрь </w:t>
            </w:r>
          </w:p>
        </w:tc>
      </w:tr>
      <w:tr w:rsidR="005E1B06" w:rsidRPr="007E1C74" w:rsidTr="002D21FA">
        <w:trPr>
          <w:trHeight w:val="328"/>
        </w:trPr>
        <w:tc>
          <w:tcPr>
            <w:tcW w:w="431" w:type="dxa"/>
          </w:tcPr>
          <w:p w:rsidR="005E1B06" w:rsidRDefault="005E1B06" w:rsidP="00C644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6183" w:type="dxa"/>
          </w:tcPr>
          <w:p w:rsidR="005E1B06" w:rsidRPr="007E1C74" w:rsidRDefault="007E1C74" w:rsidP="00C64453">
            <w:pPr>
              <w:spacing w:before="8"/>
              <w:ind w:left="141" w:right="8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1C74">
              <w:rPr>
                <w:sz w:val="24"/>
                <w:szCs w:val="24"/>
                <w:lang w:val="ru-RU"/>
              </w:rPr>
              <w:t>«Друзья, а вам известно, что все на свете интересно»</w:t>
            </w:r>
          </w:p>
        </w:tc>
        <w:tc>
          <w:tcPr>
            <w:tcW w:w="5095" w:type="dxa"/>
          </w:tcPr>
          <w:p w:rsidR="005E1B06" w:rsidRPr="007E1C74" w:rsidRDefault="007E1C74" w:rsidP="00C64453">
            <w:pPr>
              <w:spacing w:before="8"/>
              <w:ind w:left="141" w:right="8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1C74">
              <w:rPr>
                <w:sz w:val="24"/>
                <w:szCs w:val="24"/>
                <w:lang w:val="ru-RU"/>
              </w:rPr>
              <w:t>Игровая программа по страницам детских журналов</w:t>
            </w:r>
          </w:p>
        </w:tc>
        <w:tc>
          <w:tcPr>
            <w:tcW w:w="3976" w:type="dxa"/>
          </w:tcPr>
          <w:p w:rsidR="005E1B06" w:rsidRDefault="007E1C74" w:rsidP="00C64453">
            <w:pPr>
              <w:spacing w:before="8"/>
              <w:ind w:left="141" w:right="8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Декабрь </w:t>
            </w:r>
          </w:p>
        </w:tc>
      </w:tr>
      <w:tr w:rsidR="00C64453" w:rsidRPr="00933D9B" w:rsidTr="00C64453">
        <w:trPr>
          <w:trHeight w:val="265"/>
        </w:trPr>
        <w:tc>
          <w:tcPr>
            <w:tcW w:w="431" w:type="dxa"/>
          </w:tcPr>
          <w:p w:rsidR="00C64453" w:rsidRPr="00C64453" w:rsidRDefault="005E1B06" w:rsidP="00C64453">
            <w:pPr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6183" w:type="dxa"/>
          </w:tcPr>
          <w:p w:rsidR="00C64453" w:rsidRPr="002D21FA" w:rsidRDefault="00C64453" w:rsidP="00C64453">
            <w:pPr>
              <w:spacing w:before="6"/>
              <w:ind w:left="141" w:right="88"/>
              <w:jc w:val="both"/>
              <w:rPr>
                <w:rFonts w:ascii="Times New Roman" w:hAnsi="Times New Roman" w:cs="Times New Roman"/>
                <w:color w:val="010302"/>
              </w:rPr>
            </w:pPr>
            <w:proofErr w:type="spellStart"/>
            <w:r w:rsidRPr="002D2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2D21F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2D2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тешествие</w:t>
            </w:r>
            <w:proofErr w:type="spellEnd"/>
            <w:r w:rsidRPr="002D2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2D2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сказы</w:t>
            </w:r>
            <w:proofErr w:type="spellEnd"/>
            <w:r w:rsidR="005024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D2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Бажова</w:t>
            </w:r>
            <w:proofErr w:type="spellEnd"/>
          </w:p>
        </w:tc>
        <w:tc>
          <w:tcPr>
            <w:tcW w:w="5095" w:type="dxa"/>
          </w:tcPr>
          <w:p w:rsidR="00C64453" w:rsidRPr="002D21FA" w:rsidRDefault="00C64453" w:rsidP="00C64453">
            <w:pPr>
              <w:spacing w:before="6"/>
              <w:ind w:left="141" w:right="88"/>
              <w:jc w:val="both"/>
              <w:rPr>
                <w:rFonts w:ascii="Times New Roman" w:hAnsi="Times New Roman" w:cs="Times New Roman"/>
                <w:color w:val="010302"/>
              </w:rPr>
            </w:pPr>
            <w:proofErr w:type="spellStart"/>
            <w:r w:rsidRPr="002D2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</w:t>
            </w:r>
            <w:r w:rsidRPr="002D21F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2D2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рный</w:t>
            </w:r>
            <w:proofErr w:type="spellEnd"/>
            <w:r w:rsidR="005024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D21FA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2D2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тренник</w:t>
            </w:r>
            <w:proofErr w:type="spellEnd"/>
          </w:p>
        </w:tc>
        <w:tc>
          <w:tcPr>
            <w:tcW w:w="3976" w:type="dxa"/>
          </w:tcPr>
          <w:p w:rsidR="00C64453" w:rsidRPr="00C64453" w:rsidRDefault="00C64453" w:rsidP="00C64453">
            <w:pPr>
              <w:spacing w:before="6"/>
              <w:ind w:left="141" w:right="88"/>
              <w:jc w:val="both"/>
              <w:rPr>
                <w:rFonts w:ascii="Times New Roman" w:hAnsi="Times New Roman" w:cs="Times New Roman"/>
                <w:color w:val="010302"/>
              </w:rPr>
            </w:pPr>
            <w:proofErr w:type="spellStart"/>
            <w:r w:rsidRPr="00C64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C64453" w:rsidRPr="00933D9B" w:rsidTr="00C64453">
        <w:trPr>
          <w:trHeight w:val="258"/>
        </w:trPr>
        <w:tc>
          <w:tcPr>
            <w:tcW w:w="431" w:type="dxa"/>
          </w:tcPr>
          <w:p w:rsidR="00C64453" w:rsidRPr="00C64453" w:rsidRDefault="005E1B06" w:rsidP="00C64453">
            <w:pPr>
              <w:spacing w:before="8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6183" w:type="dxa"/>
          </w:tcPr>
          <w:p w:rsidR="00C64453" w:rsidRPr="00502430" w:rsidRDefault="00502430" w:rsidP="00C64453">
            <w:pPr>
              <w:spacing w:before="10"/>
              <w:ind w:left="141" w:right="88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C64453" w:rsidRPr="002D2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Отвага</w:t>
            </w:r>
            <w:proofErr w:type="spellEnd"/>
            <w:r w:rsidR="00C64453" w:rsidRPr="002D2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C64453" w:rsidRPr="002D2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C64453" w:rsidRPr="002D21F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C64453" w:rsidRPr="002D2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жество</w:t>
            </w:r>
            <w:proofErr w:type="spellEnd"/>
            <w:r w:rsidR="00C64453" w:rsidRPr="002D2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="00C64453" w:rsidRPr="002D2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5095" w:type="dxa"/>
          </w:tcPr>
          <w:p w:rsidR="00C64453" w:rsidRPr="002D21FA" w:rsidRDefault="00C64453" w:rsidP="00C64453">
            <w:pPr>
              <w:spacing w:before="10"/>
              <w:ind w:left="141" w:right="88"/>
              <w:jc w:val="both"/>
              <w:rPr>
                <w:rFonts w:ascii="Times New Roman" w:hAnsi="Times New Roman" w:cs="Times New Roman"/>
                <w:color w:val="010302"/>
              </w:rPr>
            </w:pPr>
            <w:proofErr w:type="spellStart"/>
            <w:r w:rsidRPr="002D2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Краеведческий</w:t>
            </w:r>
            <w:proofErr w:type="spellEnd"/>
            <w:r w:rsidR="005024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D2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3976" w:type="dxa"/>
          </w:tcPr>
          <w:p w:rsidR="00C64453" w:rsidRPr="00C64453" w:rsidRDefault="00C64453" w:rsidP="00C64453">
            <w:pPr>
              <w:spacing w:before="10"/>
              <w:ind w:left="141" w:right="88"/>
              <w:jc w:val="both"/>
              <w:rPr>
                <w:rFonts w:ascii="Times New Roman" w:hAnsi="Times New Roman" w:cs="Times New Roman"/>
                <w:color w:val="010302"/>
              </w:rPr>
            </w:pPr>
            <w:proofErr w:type="spellStart"/>
            <w:r w:rsidRPr="00C64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C64453" w:rsidRPr="00933D9B" w:rsidTr="00C64453">
        <w:trPr>
          <w:trHeight w:val="277"/>
        </w:trPr>
        <w:tc>
          <w:tcPr>
            <w:tcW w:w="431" w:type="dxa"/>
          </w:tcPr>
          <w:p w:rsidR="00C64453" w:rsidRPr="00C64453" w:rsidRDefault="005E1B06" w:rsidP="00C64453">
            <w:pPr>
              <w:spacing w:before="6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6183" w:type="dxa"/>
          </w:tcPr>
          <w:p w:rsidR="00C64453" w:rsidRPr="002D21FA" w:rsidRDefault="00502430" w:rsidP="00C64453">
            <w:pPr>
              <w:spacing w:before="11"/>
              <w:ind w:left="141" w:right="88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C64453" w:rsidRPr="002D2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Мамы всякие н</w:t>
            </w:r>
            <w:r w:rsidR="00C64453" w:rsidRPr="002D21F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="00C64453" w:rsidRPr="002D2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жны, мамы всякие важны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5095" w:type="dxa"/>
          </w:tcPr>
          <w:p w:rsidR="00C64453" w:rsidRPr="002D21FA" w:rsidRDefault="00C64453" w:rsidP="00C64453">
            <w:pPr>
              <w:spacing w:before="11"/>
              <w:ind w:left="141" w:right="88"/>
              <w:jc w:val="both"/>
              <w:rPr>
                <w:rFonts w:ascii="Times New Roman" w:hAnsi="Times New Roman" w:cs="Times New Roman"/>
                <w:color w:val="010302"/>
              </w:rPr>
            </w:pPr>
            <w:proofErr w:type="spellStart"/>
            <w:r w:rsidRPr="002D2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</w:t>
            </w:r>
            <w:r w:rsidRPr="002D21F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2D2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рно-игровой</w:t>
            </w:r>
            <w:proofErr w:type="spellEnd"/>
            <w:r w:rsidR="005024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D2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3976" w:type="dxa"/>
          </w:tcPr>
          <w:p w:rsidR="00C64453" w:rsidRPr="00C64453" w:rsidRDefault="00C64453" w:rsidP="00C64453">
            <w:pPr>
              <w:spacing w:before="11"/>
              <w:ind w:left="141" w:right="88"/>
              <w:jc w:val="both"/>
              <w:rPr>
                <w:rFonts w:ascii="Times New Roman" w:hAnsi="Times New Roman" w:cs="Times New Roman"/>
                <w:color w:val="010302"/>
              </w:rPr>
            </w:pPr>
            <w:proofErr w:type="spellStart"/>
            <w:r w:rsidRPr="00C64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C64453" w:rsidRPr="00933D9B" w:rsidTr="00C64453">
        <w:trPr>
          <w:trHeight w:val="251"/>
        </w:trPr>
        <w:tc>
          <w:tcPr>
            <w:tcW w:w="431" w:type="dxa"/>
          </w:tcPr>
          <w:p w:rsidR="00C64453" w:rsidRPr="00C64453" w:rsidRDefault="005E1B06" w:rsidP="00C64453">
            <w:pPr>
              <w:spacing w:before="1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6183" w:type="dxa"/>
          </w:tcPr>
          <w:p w:rsidR="00C64453" w:rsidRPr="002D21FA" w:rsidRDefault="00C64453" w:rsidP="00C64453">
            <w:pPr>
              <w:ind w:left="141" w:right="88"/>
              <w:jc w:val="both"/>
              <w:rPr>
                <w:rFonts w:ascii="Times New Roman" w:hAnsi="Times New Roman" w:cs="Times New Roman"/>
                <w:color w:val="010302"/>
              </w:rPr>
            </w:pPr>
            <w:proofErr w:type="spellStart"/>
            <w:r w:rsidRPr="002D2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="005024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D2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цветов</w:t>
            </w:r>
            <w:proofErr w:type="spellEnd"/>
          </w:p>
        </w:tc>
        <w:tc>
          <w:tcPr>
            <w:tcW w:w="5095" w:type="dxa"/>
          </w:tcPr>
          <w:p w:rsidR="00C64453" w:rsidRPr="002D21FA" w:rsidRDefault="00C64453" w:rsidP="00C64453">
            <w:pPr>
              <w:ind w:left="141" w:right="88"/>
              <w:jc w:val="both"/>
              <w:rPr>
                <w:rFonts w:ascii="Times New Roman" w:hAnsi="Times New Roman" w:cs="Times New Roman"/>
                <w:color w:val="010302"/>
              </w:rPr>
            </w:pPr>
            <w:proofErr w:type="spellStart"/>
            <w:r w:rsidRPr="002D2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Экологический</w:t>
            </w:r>
            <w:proofErr w:type="spellEnd"/>
            <w:r w:rsidR="005024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D21FA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2D2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тренник</w:t>
            </w:r>
            <w:proofErr w:type="spellEnd"/>
          </w:p>
        </w:tc>
        <w:tc>
          <w:tcPr>
            <w:tcW w:w="3976" w:type="dxa"/>
          </w:tcPr>
          <w:p w:rsidR="00C64453" w:rsidRPr="00C64453" w:rsidRDefault="00C64453" w:rsidP="00C64453">
            <w:pPr>
              <w:ind w:left="141" w:right="88"/>
              <w:jc w:val="both"/>
              <w:rPr>
                <w:rFonts w:ascii="Times New Roman" w:hAnsi="Times New Roman" w:cs="Times New Roman"/>
                <w:color w:val="010302"/>
              </w:rPr>
            </w:pPr>
            <w:proofErr w:type="spellStart"/>
            <w:r w:rsidRPr="00C64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C64453" w:rsidRPr="00933D9B" w:rsidTr="00C64453">
        <w:trPr>
          <w:trHeight w:val="268"/>
        </w:trPr>
        <w:tc>
          <w:tcPr>
            <w:tcW w:w="431" w:type="dxa"/>
          </w:tcPr>
          <w:p w:rsidR="00C64453" w:rsidRPr="00C64453" w:rsidRDefault="005E1B06" w:rsidP="00C64453">
            <w:pPr>
              <w:spacing w:before="11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6183" w:type="dxa"/>
          </w:tcPr>
          <w:p w:rsidR="00C64453" w:rsidRPr="002D21FA" w:rsidRDefault="00C64453" w:rsidP="00C64453">
            <w:pPr>
              <w:ind w:left="141" w:right="88"/>
              <w:jc w:val="both"/>
              <w:rPr>
                <w:rFonts w:ascii="Times New Roman" w:hAnsi="Times New Roman" w:cs="Times New Roman"/>
                <w:color w:val="010302"/>
              </w:rPr>
            </w:pPr>
            <w:proofErr w:type="spellStart"/>
            <w:r w:rsidRPr="002D2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Читаем</w:t>
            </w:r>
            <w:proofErr w:type="spellEnd"/>
            <w:r w:rsidR="005024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D2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детям</w:t>
            </w:r>
            <w:proofErr w:type="spellEnd"/>
            <w:r w:rsidRPr="002D2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2D2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войне</w:t>
            </w:r>
            <w:proofErr w:type="spellEnd"/>
          </w:p>
        </w:tc>
        <w:tc>
          <w:tcPr>
            <w:tcW w:w="5095" w:type="dxa"/>
          </w:tcPr>
          <w:p w:rsidR="00C64453" w:rsidRPr="002D21FA" w:rsidRDefault="00C64453" w:rsidP="00C64453">
            <w:pPr>
              <w:ind w:left="141" w:right="88"/>
              <w:jc w:val="both"/>
              <w:rPr>
                <w:rFonts w:ascii="Times New Roman" w:hAnsi="Times New Roman" w:cs="Times New Roman"/>
                <w:color w:val="010302"/>
              </w:rPr>
            </w:pPr>
            <w:proofErr w:type="spellStart"/>
            <w:r w:rsidRPr="002D2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</w:t>
            </w:r>
            <w:proofErr w:type="spellEnd"/>
          </w:p>
        </w:tc>
        <w:tc>
          <w:tcPr>
            <w:tcW w:w="3976" w:type="dxa"/>
          </w:tcPr>
          <w:p w:rsidR="00C64453" w:rsidRPr="00C64453" w:rsidRDefault="00C64453" w:rsidP="00C64453">
            <w:pPr>
              <w:ind w:left="141" w:right="88"/>
              <w:jc w:val="both"/>
              <w:rPr>
                <w:rFonts w:ascii="Times New Roman" w:hAnsi="Times New Roman" w:cs="Times New Roman"/>
                <w:color w:val="010302"/>
              </w:rPr>
            </w:pPr>
            <w:proofErr w:type="spellStart"/>
            <w:r w:rsidRPr="00C64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</w:tbl>
    <w:p w:rsidR="001B0C71" w:rsidRPr="00C64453" w:rsidRDefault="0065406F" w:rsidP="00C64453">
      <w:pPr>
        <w:rPr>
          <w:rFonts w:ascii="Times New Roman" w:hAnsi="Times New Roman"/>
          <w:color w:val="000000" w:themeColor="text1"/>
          <w:sz w:val="1"/>
          <w:szCs w:val="1"/>
          <w:highlight w:val="yellow"/>
          <w:lang w:val="ru-RU"/>
        </w:rPr>
        <w:sectPr w:rsidR="001B0C71" w:rsidRPr="00C64453">
          <w:type w:val="continuous"/>
          <w:pgSz w:w="16848" w:h="11916"/>
          <w:pgMar w:top="500" w:right="500" w:bottom="400" w:left="433" w:header="708" w:footer="708" w:gutter="0"/>
          <w:cols w:space="720"/>
          <w:docGrid w:linePitch="360"/>
        </w:sectPr>
      </w:pPr>
      <w:r>
        <w:rPr>
          <w:noProof/>
          <w:highlight w:val="yellow"/>
          <w:lang w:val="ru-RU" w:eastAsia="ru-RU"/>
        </w:rPr>
        <w:pict>
          <v:shape id="Freeform 391" o:spid="_x0000_s1340" style="position:absolute;margin-left:22.7pt;margin-top:0;width:.5pt;height:.5pt;z-index:-251398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92" o:spid="_x0000_s1339" style="position:absolute;margin-left:22.7pt;margin-top:0;width:.5pt;height:.5pt;z-index:-251399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93" o:spid="_x0000_s1338" style="position:absolute;margin-left:77.75pt;margin-top:0;width:.5pt;height:.5pt;z-index:-251397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94" o:spid="_x0000_s1337" style="position:absolute;margin-left:609.35pt;margin-top:0;width:.5pt;height:.5pt;z-index:-251396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95" o:spid="_x0000_s1336" style="position:absolute;margin-left:807.85pt;margin-top:0;width:.5pt;height:.5pt;z-index:-251394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96" o:spid="_x0000_s1335" style="position:absolute;margin-left:807.85pt;margin-top:0;width:.5pt;height:.5pt;z-index:-251395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97" o:spid="_x0000_s1334" style="position:absolute;margin-left:22.7pt;margin-top:17.05pt;width:.5pt;height:.5pt;z-index:-251393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98" o:spid="_x0000_s1333" style="position:absolute;margin-left:77.75pt;margin-top:17.05pt;width:.5pt;height:.5pt;z-index:-251392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99" o:spid="_x0000_s1332" style="position:absolute;margin-left:609.35pt;margin-top:17.05pt;width:.5pt;height:.5pt;z-index:-251390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400" o:spid="_x0000_s1331" style="position:absolute;margin-left:807.85pt;margin-top:17.05pt;width:.5pt;height:.5pt;z-index:-251389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401" o:spid="_x0000_s1330" style="position:absolute;margin-left:22.7pt;margin-top:34.1pt;width:.5pt;height:.5pt;z-index:-251387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" path="m,6097r6096,l6096,,,,,6097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402" o:spid="_x0000_s1329" style="position:absolute;margin-left:22.7pt;margin-top:34.1pt;width:.5pt;height:.5pt;z-index:-251388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" path="m,6097r6096,l6096,,,,,6097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403" o:spid="_x0000_s1328" style="position:absolute;margin-left:77.75pt;margin-top:34.1pt;width:.5pt;height:.5pt;z-index:-251386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" path="m,6097r6096,l6096,,,,,6097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404" o:spid="_x0000_s1327" style="position:absolute;margin-left:609.35pt;margin-top:34.1pt;width:.5pt;height:.5pt;z-index:-251385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eqKXAIAAJcFAAAOAAAAZHJzL2Uyb0RvYy54bWysVE2P2yAQvVfqf0DcGzvRNtt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" path="m,6097r6096,l6096,,,,,6097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405" o:spid="_x0000_s1326" style="position:absolute;margin-left:807.85pt;margin-top:34.1pt;width:.5pt;height:.5pt;z-index:251932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eHNXAIAAJcFAAAOAAAAZHJzL2Uyb0RvYy54bWysVE2P2yAQvVfqf0DcGztRN9t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" path="m,6097r6096,l6096,,,,,6097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406" o:spid="_x0000_s1325" style="position:absolute;margin-left:807.85pt;margin-top:34.1pt;width:.5pt;height:.5pt;z-index:251931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" path="m,6097r6096,l6096,,,,,6097xe" fillcolor="black" stroked="f" strokeweight="1pt">
            <v:path arrowok="t"/>
            <w10:wrap anchorx="page"/>
          </v:shape>
        </w:pict>
      </w:r>
    </w:p>
    <w:p w:rsidR="00C64453" w:rsidRDefault="00C64453">
      <w:pPr>
        <w:rPr>
          <w:rFonts w:cs="Times New Roman,Bold"/>
          <w:b/>
          <w:bCs/>
          <w:color w:val="000000"/>
          <w:sz w:val="24"/>
          <w:szCs w:val="24"/>
          <w:lang w:val="ru-RU"/>
        </w:rPr>
      </w:pPr>
    </w:p>
    <w:p w:rsidR="005E1B06" w:rsidRDefault="005E1B06">
      <w:pPr>
        <w:rPr>
          <w:rFonts w:cs="Times New Roman,Bold"/>
          <w:b/>
          <w:bCs/>
          <w:color w:val="000000"/>
          <w:sz w:val="24"/>
          <w:szCs w:val="24"/>
          <w:lang w:val="ru-RU"/>
        </w:rPr>
      </w:pPr>
    </w:p>
    <w:p w:rsidR="005E1B06" w:rsidRDefault="005E1B06">
      <w:pPr>
        <w:rPr>
          <w:rFonts w:cs="Times New Roman,Bold"/>
          <w:b/>
          <w:bCs/>
          <w:color w:val="000000"/>
          <w:sz w:val="24"/>
          <w:szCs w:val="24"/>
          <w:lang w:val="ru-RU"/>
        </w:rPr>
      </w:pPr>
    </w:p>
    <w:p w:rsidR="005E1B06" w:rsidRDefault="005E1B06">
      <w:pPr>
        <w:rPr>
          <w:rFonts w:cs="Times New Roman,Bold"/>
          <w:b/>
          <w:bCs/>
          <w:color w:val="000000"/>
          <w:sz w:val="24"/>
          <w:szCs w:val="24"/>
          <w:lang w:val="ru-RU"/>
        </w:rPr>
      </w:pPr>
    </w:p>
    <w:p w:rsidR="005E1B06" w:rsidRDefault="005E1B06">
      <w:pPr>
        <w:rPr>
          <w:rFonts w:cs="Times New Roman,Bold"/>
          <w:b/>
          <w:bCs/>
          <w:color w:val="000000"/>
          <w:sz w:val="24"/>
          <w:szCs w:val="24"/>
          <w:lang w:val="ru-RU"/>
        </w:rPr>
      </w:pPr>
    </w:p>
    <w:p w:rsidR="005E1B06" w:rsidRDefault="005E1B06">
      <w:pPr>
        <w:rPr>
          <w:rFonts w:cs="Times New Roman,Bold"/>
          <w:b/>
          <w:bCs/>
          <w:color w:val="000000"/>
          <w:sz w:val="24"/>
          <w:szCs w:val="24"/>
          <w:lang w:val="ru-RU"/>
        </w:rPr>
      </w:pPr>
    </w:p>
    <w:p w:rsidR="001B0C71" w:rsidRDefault="00C64453" w:rsidP="00C64453">
      <w:pPr>
        <w:jc w:val="center"/>
        <w:rPr>
          <w:rFonts w:cs="Times New Roman,Bold"/>
          <w:b/>
          <w:bCs/>
          <w:color w:val="000000"/>
          <w:sz w:val="24"/>
          <w:szCs w:val="24"/>
          <w:lang w:val="ru-RU"/>
        </w:rPr>
      </w:pPr>
      <w:r w:rsidRPr="00E113C8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lastRenderedPageBreak/>
        <w:t>План раб</w:t>
      </w:r>
      <w:r w:rsidRPr="00E113C8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о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 xml:space="preserve">ты с </w:t>
      </w:r>
      <w:r>
        <w:rPr>
          <w:rFonts w:cs="Times New Roman,Bold"/>
          <w:b/>
          <w:bCs/>
          <w:color w:val="000000"/>
          <w:sz w:val="24"/>
          <w:szCs w:val="24"/>
          <w:lang w:val="ru-RU"/>
        </w:rPr>
        <w:t>ДК</w:t>
      </w:r>
      <w:r w:rsidR="00502430">
        <w:rPr>
          <w:rFonts w:cs="Times New Roman,Bold"/>
          <w:b/>
          <w:bCs/>
          <w:color w:val="000000"/>
          <w:sz w:val="24"/>
          <w:szCs w:val="24"/>
          <w:lang w:val="ru-RU"/>
        </w:rPr>
        <w:t xml:space="preserve">  </w:t>
      </w:r>
      <w:r w:rsidRPr="00E113C8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поселка Полдн</w:t>
      </w:r>
      <w:r w:rsidRPr="00E113C8">
        <w:rPr>
          <w:rFonts w:ascii="Times New Roman,Bold" w:hAnsi="Times New Roman,Bold" w:cs="Times New Roman,Bold"/>
          <w:b/>
          <w:bCs/>
          <w:color w:val="000000"/>
          <w:spacing w:val="-3"/>
          <w:sz w:val="24"/>
          <w:szCs w:val="24"/>
          <w:lang w:val="ru-RU"/>
        </w:rPr>
        <w:t>е</w:t>
      </w:r>
      <w:r w:rsidRPr="00E113C8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вой</w:t>
      </w:r>
    </w:p>
    <w:p w:rsidR="00502430" w:rsidRPr="00502430" w:rsidRDefault="00502430" w:rsidP="00C64453">
      <w:pPr>
        <w:jc w:val="center"/>
        <w:rPr>
          <w:rFonts w:cs="Times New Roman,Bold"/>
          <w:b/>
          <w:bCs/>
          <w:color w:val="000000"/>
          <w:sz w:val="24"/>
          <w:szCs w:val="24"/>
          <w:lang w:val="ru-RU"/>
        </w:rPr>
      </w:pPr>
    </w:p>
    <w:p w:rsidR="00C64453" w:rsidRPr="00C64453" w:rsidRDefault="00C64453" w:rsidP="00C64453">
      <w:pPr>
        <w:tabs>
          <w:tab w:val="left" w:pos="13695"/>
        </w:tabs>
        <w:rPr>
          <w:rFonts w:ascii="Times New Roman" w:hAnsi="Times New Roman"/>
          <w:color w:val="000000" w:themeColor="text1"/>
          <w:sz w:val="1"/>
          <w:szCs w:val="1"/>
          <w:highlight w:val="yellow"/>
          <w:lang w:val="ru-RU"/>
        </w:rPr>
      </w:pPr>
      <w:r>
        <w:rPr>
          <w:rFonts w:ascii="Times New Roman" w:hAnsi="Times New Roman"/>
          <w:color w:val="000000" w:themeColor="text1"/>
          <w:sz w:val="1"/>
          <w:szCs w:val="1"/>
          <w:highlight w:val="yellow"/>
          <w:lang w:val="ru-RU"/>
        </w:rPr>
        <w:tab/>
      </w:r>
    </w:p>
    <w:tbl>
      <w:tblPr>
        <w:tblStyle w:val="a5"/>
        <w:tblpPr w:vertAnchor="text" w:horzAnchor="page" w:tblpX="453" w:tblpY="-10"/>
        <w:tblOverlap w:val="never"/>
        <w:tblW w:w="15673" w:type="dxa"/>
        <w:tblLayout w:type="fixed"/>
        <w:tblLook w:val="04A0" w:firstRow="1" w:lastRow="0" w:firstColumn="1" w:lastColumn="0" w:noHBand="0" w:noVBand="1"/>
      </w:tblPr>
      <w:tblGrid>
        <w:gridCol w:w="572"/>
        <w:gridCol w:w="11136"/>
        <w:gridCol w:w="3965"/>
      </w:tblGrid>
      <w:tr w:rsidR="00C64453" w:rsidRPr="00933D9B" w:rsidTr="00C64453">
        <w:trPr>
          <w:trHeight w:val="311"/>
        </w:trPr>
        <w:tc>
          <w:tcPr>
            <w:tcW w:w="572" w:type="dxa"/>
          </w:tcPr>
          <w:p w:rsidR="00C64453" w:rsidRPr="00C64453" w:rsidRDefault="00C64453" w:rsidP="00C64453">
            <w:pPr>
              <w:ind w:left="14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644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№</w:t>
            </w:r>
          </w:p>
          <w:p w:rsidR="00C64453" w:rsidRPr="00C64453" w:rsidRDefault="00C64453" w:rsidP="00C64453">
            <w:pPr>
              <w:ind w:left="14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gramStart"/>
            <w:r w:rsidRPr="00C644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="005024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/</w:t>
            </w:r>
            <w:r w:rsidRPr="00C644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</w:t>
            </w:r>
          </w:p>
        </w:tc>
        <w:tc>
          <w:tcPr>
            <w:tcW w:w="11136" w:type="dxa"/>
          </w:tcPr>
          <w:p w:rsidR="00C64453" w:rsidRPr="00E25BB3" w:rsidRDefault="00C64453" w:rsidP="00213E9D">
            <w:pPr>
              <w:ind w:firstLine="821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  <w:lang w:val="ru-RU"/>
              </w:rPr>
            </w:pPr>
            <w:r w:rsidRPr="00E25BB3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  <w:lang w:val="ru-RU"/>
              </w:rPr>
              <w:t>Название мероприятия</w:t>
            </w:r>
          </w:p>
        </w:tc>
        <w:tc>
          <w:tcPr>
            <w:tcW w:w="3965" w:type="dxa"/>
          </w:tcPr>
          <w:p w:rsidR="00C64453" w:rsidRPr="00E25BB3" w:rsidRDefault="00C64453" w:rsidP="00213E9D">
            <w:pPr>
              <w:ind w:firstLine="82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E25B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Месяц</w:t>
            </w:r>
          </w:p>
        </w:tc>
      </w:tr>
      <w:tr w:rsidR="00E25BB3" w:rsidRPr="00933D9B" w:rsidTr="00C64453">
        <w:trPr>
          <w:trHeight w:val="311"/>
        </w:trPr>
        <w:tc>
          <w:tcPr>
            <w:tcW w:w="572" w:type="dxa"/>
          </w:tcPr>
          <w:p w:rsidR="00E25BB3" w:rsidRPr="00C64453" w:rsidRDefault="00E25BB3" w:rsidP="00C64453">
            <w:pPr>
              <w:ind w:left="14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136" w:type="dxa"/>
          </w:tcPr>
          <w:p w:rsidR="00E25BB3" w:rsidRPr="001B43A7" w:rsidRDefault="00E25BB3" w:rsidP="00213E9D">
            <w:pPr>
              <w:rPr>
                <w:rFonts w:ascii="Times New Roman" w:hAnsi="Times New Roman"/>
                <w:sz w:val="24"/>
                <w:szCs w:val="24"/>
              </w:rPr>
            </w:pPr>
            <w:r w:rsidRPr="001B43A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1B43A7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spellEnd"/>
            <w:r w:rsidR="0050243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3A7">
              <w:rPr>
                <w:rFonts w:ascii="Times New Roman" w:hAnsi="Times New Roman"/>
                <w:sz w:val="24"/>
                <w:szCs w:val="24"/>
              </w:rPr>
              <w:t>поле</w:t>
            </w:r>
            <w:proofErr w:type="spellEnd"/>
            <w:r w:rsidR="0050243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3A7">
              <w:rPr>
                <w:rFonts w:ascii="Times New Roman" w:hAnsi="Times New Roman"/>
                <w:sz w:val="24"/>
                <w:szCs w:val="24"/>
              </w:rPr>
              <w:t>береза</w:t>
            </w:r>
            <w:proofErr w:type="spellEnd"/>
            <w:r w:rsidR="0050243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3A7">
              <w:rPr>
                <w:rFonts w:ascii="Times New Roman" w:hAnsi="Times New Roman"/>
                <w:sz w:val="24"/>
                <w:szCs w:val="24"/>
              </w:rPr>
              <w:t>стояла</w:t>
            </w:r>
            <w:proofErr w:type="spellEnd"/>
            <w:r w:rsidRPr="001B43A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965" w:type="dxa"/>
          </w:tcPr>
          <w:p w:rsidR="00E25BB3" w:rsidRPr="00E25BB3" w:rsidRDefault="00473D8E" w:rsidP="00473D8E">
            <w:pPr>
              <w:ind w:left="204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</w:t>
            </w:r>
            <w:r w:rsidR="00E25BB3" w:rsidRPr="00E25B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</w:tr>
      <w:tr w:rsidR="00E25BB3" w:rsidRPr="00933D9B" w:rsidTr="00C64453">
        <w:trPr>
          <w:trHeight w:val="311"/>
        </w:trPr>
        <w:tc>
          <w:tcPr>
            <w:tcW w:w="572" w:type="dxa"/>
          </w:tcPr>
          <w:p w:rsidR="00E25BB3" w:rsidRDefault="00E25BB3" w:rsidP="00C64453">
            <w:pPr>
              <w:ind w:left="14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1136" w:type="dxa"/>
          </w:tcPr>
          <w:p w:rsidR="00E25BB3" w:rsidRPr="001B43A7" w:rsidRDefault="00473D8E" w:rsidP="00213E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Народные краски Полдневой</w:t>
            </w:r>
            <w:r w:rsidR="00E25BB3" w:rsidRPr="001B43A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965" w:type="dxa"/>
          </w:tcPr>
          <w:p w:rsidR="00E25BB3" w:rsidRPr="00E25BB3" w:rsidRDefault="00E25BB3" w:rsidP="00473D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B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</w:tr>
      <w:tr w:rsidR="00C64453" w:rsidRPr="00933D9B" w:rsidTr="00C64453">
        <w:trPr>
          <w:trHeight w:val="311"/>
        </w:trPr>
        <w:tc>
          <w:tcPr>
            <w:tcW w:w="572" w:type="dxa"/>
          </w:tcPr>
          <w:p w:rsidR="00C64453" w:rsidRPr="00C64453" w:rsidRDefault="00C64453" w:rsidP="00C64453">
            <w:pPr>
              <w:ind w:left="147"/>
              <w:jc w:val="center"/>
              <w:rPr>
                <w:rFonts w:ascii="Times New Roman" w:hAnsi="Times New Roman" w:cs="Times New Roman"/>
                <w:color w:val="010302"/>
              </w:rPr>
            </w:pPr>
            <w:r w:rsidRPr="00C64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136" w:type="dxa"/>
          </w:tcPr>
          <w:p w:rsidR="00C64453" w:rsidRPr="00E25BB3" w:rsidRDefault="00C64453" w:rsidP="00502430">
            <w:pPr>
              <w:ind w:right="221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E25BB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«</w:t>
            </w:r>
            <w:r w:rsidRPr="00E25B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="00473D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ень матери</w:t>
            </w:r>
            <w:r w:rsidRPr="00E25B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  </w:t>
            </w:r>
          </w:p>
        </w:tc>
        <w:tc>
          <w:tcPr>
            <w:tcW w:w="3965" w:type="dxa"/>
          </w:tcPr>
          <w:p w:rsidR="00C64453" w:rsidRPr="00E25BB3" w:rsidRDefault="00C64453" w:rsidP="00473D8E">
            <w:pPr>
              <w:ind w:left="142" w:right="221"/>
              <w:jc w:val="center"/>
              <w:rPr>
                <w:rFonts w:ascii="Times New Roman" w:hAnsi="Times New Roman" w:cs="Times New Roman"/>
                <w:color w:val="010302"/>
              </w:rPr>
            </w:pPr>
            <w:proofErr w:type="spellStart"/>
            <w:r w:rsidRPr="00E25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C64453" w:rsidRPr="00933D9B" w:rsidTr="00C64453">
        <w:trPr>
          <w:trHeight w:val="320"/>
        </w:trPr>
        <w:tc>
          <w:tcPr>
            <w:tcW w:w="572" w:type="dxa"/>
          </w:tcPr>
          <w:p w:rsidR="00C64453" w:rsidRPr="00C64453" w:rsidRDefault="00C64453" w:rsidP="00C64453">
            <w:pPr>
              <w:ind w:left="147"/>
              <w:jc w:val="center"/>
              <w:rPr>
                <w:rFonts w:ascii="Times New Roman" w:hAnsi="Times New Roman" w:cs="Times New Roman"/>
                <w:color w:val="010302"/>
              </w:rPr>
            </w:pPr>
            <w:r w:rsidRPr="00C64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136" w:type="dxa"/>
          </w:tcPr>
          <w:p w:rsidR="00C64453" w:rsidRPr="00473D8E" w:rsidRDefault="00C64453" w:rsidP="00502430">
            <w:pPr>
              <w:ind w:right="221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73D8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«</w:t>
            </w:r>
            <w:r w:rsidR="00473D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Новый год приходит к нам</w:t>
            </w:r>
            <w:r w:rsidRPr="00473D8E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»</w:t>
            </w:r>
          </w:p>
        </w:tc>
        <w:tc>
          <w:tcPr>
            <w:tcW w:w="3965" w:type="dxa"/>
          </w:tcPr>
          <w:p w:rsidR="00C64453" w:rsidRPr="00E25BB3" w:rsidRDefault="00C64453" w:rsidP="00473D8E">
            <w:pPr>
              <w:ind w:left="142" w:right="221"/>
              <w:jc w:val="center"/>
              <w:rPr>
                <w:rFonts w:ascii="Times New Roman" w:hAnsi="Times New Roman" w:cs="Times New Roman"/>
                <w:color w:val="010302"/>
              </w:rPr>
            </w:pPr>
            <w:proofErr w:type="spellStart"/>
            <w:r w:rsidRPr="00E25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C64453" w:rsidRPr="00933D9B" w:rsidTr="00C64453">
        <w:trPr>
          <w:trHeight w:val="318"/>
        </w:trPr>
        <w:tc>
          <w:tcPr>
            <w:tcW w:w="572" w:type="dxa"/>
          </w:tcPr>
          <w:p w:rsidR="00C64453" w:rsidRPr="00C64453" w:rsidRDefault="00C64453" w:rsidP="00C64453">
            <w:pPr>
              <w:ind w:left="147"/>
              <w:jc w:val="center"/>
              <w:rPr>
                <w:rFonts w:ascii="Times New Roman" w:hAnsi="Times New Roman" w:cs="Times New Roman"/>
                <w:color w:val="010302"/>
              </w:rPr>
            </w:pPr>
            <w:r w:rsidRPr="00C64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136" w:type="dxa"/>
          </w:tcPr>
          <w:p w:rsidR="00C64453" w:rsidRPr="00E25BB3" w:rsidRDefault="00C64453" w:rsidP="00502430">
            <w:pPr>
              <w:ind w:right="221"/>
              <w:jc w:val="both"/>
              <w:rPr>
                <w:rFonts w:ascii="Times New Roman" w:hAnsi="Times New Roman" w:cs="Times New Roman"/>
                <w:color w:val="010302"/>
              </w:rPr>
            </w:pPr>
            <w:r w:rsidRPr="00E25BB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r w:rsidRPr="00E25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Масленница</w:t>
            </w:r>
            <w:proofErr w:type="spellEnd"/>
            <w:r w:rsidRPr="00E25BB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</w:p>
        </w:tc>
        <w:tc>
          <w:tcPr>
            <w:tcW w:w="3965" w:type="dxa"/>
          </w:tcPr>
          <w:p w:rsidR="00C64453" w:rsidRPr="00E25BB3" w:rsidRDefault="00C64453" w:rsidP="00473D8E">
            <w:pPr>
              <w:ind w:left="142" w:right="221"/>
              <w:jc w:val="center"/>
              <w:rPr>
                <w:rFonts w:ascii="Times New Roman" w:hAnsi="Times New Roman" w:cs="Times New Roman"/>
                <w:color w:val="010302"/>
              </w:rPr>
            </w:pPr>
            <w:proofErr w:type="spellStart"/>
            <w:r w:rsidRPr="00E25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C64453" w:rsidRPr="00933D9B" w:rsidTr="00C64453">
        <w:trPr>
          <w:trHeight w:val="320"/>
        </w:trPr>
        <w:tc>
          <w:tcPr>
            <w:tcW w:w="572" w:type="dxa"/>
          </w:tcPr>
          <w:p w:rsidR="00C64453" w:rsidRPr="00C64453" w:rsidRDefault="00C64453" w:rsidP="00C64453">
            <w:pPr>
              <w:ind w:left="147"/>
              <w:jc w:val="center"/>
              <w:rPr>
                <w:rFonts w:ascii="Times New Roman" w:hAnsi="Times New Roman" w:cs="Times New Roman"/>
                <w:color w:val="010302"/>
              </w:rPr>
            </w:pPr>
            <w:r w:rsidRPr="00C64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136" w:type="dxa"/>
          </w:tcPr>
          <w:p w:rsidR="00C64453" w:rsidRPr="00E25BB3" w:rsidRDefault="00C64453" w:rsidP="00502430">
            <w:pPr>
              <w:ind w:right="221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E25BB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«</w:t>
            </w:r>
            <w:r w:rsidRPr="00E25B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Весна всё живое оживит, разб</w:t>
            </w:r>
            <w:r w:rsidRPr="00E25BB3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E25B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дит»  </w:t>
            </w:r>
          </w:p>
        </w:tc>
        <w:tc>
          <w:tcPr>
            <w:tcW w:w="3965" w:type="dxa"/>
          </w:tcPr>
          <w:p w:rsidR="00C64453" w:rsidRPr="00E25BB3" w:rsidRDefault="00C64453" w:rsidP="00473D8E">
            <w:pPr>
              <w:ind w:left="142" w:right="221"/>
              <w:jc w:val="center"/>
              <w:rPr>
                <w:rFonts w:ascii="Times New Roman" w:hAnsi="Times New Roman" w:cs="Times New Roman"/>
                <w:color w:val="010302"/>
              </w:rPr>
            </w:pPr>
            <w:proofErr w:type="spellStart"/>
            <w:r w:rsidRPr="00E25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C64453" w:rsidRPr="00933D9B" w:rsidTr="00C64453">
        <w:trPr>
          <w:trHeight w:val="320"/>
        </w:trPr>
        <w:tc>
          <w:tcPr>
            <w:tcW w:w="572" w:type="dxa"/>
          </w:tcPr>
          <w:p w:rsidR="00C64453" w:rsidRPr="00C64453" w:rsidRDefault="00C64453" w:rsidP="00C64453">
            <w:pPr>
              <w:ind w:left="147"/>
              <w:jc w:val="center"/>
              <w:rPr>
                <w:rFonts w:ascii="Times New Roman" w:hAnsi="Times New Roman" w:cs="Times New Roman"/>
                <w:color w:val="010302"/>
              </w:rPr>
            </w:pPr>
            <w:r w:rsidRPr="00C64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136" w:type="dxa"/>
          </w:tcPr>
          <w:p w:rsidR="00C64453" w:rsidRPr="00E25BB3" w:rsidRDefault="00C64453" w:rsidP="00502430">
            <w:pPr>
              <w:ind w:right="221"/>
              <w:jc w:val="both"/>
              <w:rPr>
                <w:rFonts w:ascii="Times New Roman" w:hAnsi="Times New Roman" w:cs="Times New Roman"/>
                <w:color w:val="010302"/>
              </w:rPr>
            </w:pPr>
            <w:r w:rsidRPr="00E25BB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="00473D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Мы помним, мы гордимся</w:t>
            </w:r>
            <w:r w:rsidRPr="00E25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 </w:t>
            </w:r>
          </w:p>
        </w:tc>
        <w:tc>
          <w:tcPr>
            <w:tcW w:w="3965" w:type="dxa"/>
          </w:tcPr>
          <w:p w:rsidR="00C64453" w:rsidRPr="00E25BB3" w:rsidRDefault="00C64453" w:rsidP="00473D8E">
            <w:pPr>
              <w:ind w:left="142" w:right="221"/>
              <w:jc w:val="center"/>
              <w:rPr>
                <w:rFonts w:ascii="Times New Roman" w:hAnsi="Times New Roman" w:cs="Times New Roman"/>
                <w:color w:val="010302"/>
              </w:rPr>
            </w:pPr>
            <w:proofErr w:type="spellStart"/>
            <w:r w:rsidRPr="00E25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C64453" w:rsidTr="00C64453">
        <w:trPr>
          <w:trHeight w:val="320"/>
        </w:trPr>
        <w:tc>
          <w:tcPr>
            <w:tcW w:w="572" w:type="dxa"/>
          </w:tcPr>
          <w:p w:rsidR="00C64453" w:rsidRPr="00C64453" w:rsidRDefault="00C64453" w:rsidP="00C64453">
            <w:pPr>
              <w:ind w:left="147"/>
              <w:jc w:val="center"/>
              <w:rPr>
                <w:rFonts w:ascii="Times New Roman" w:hAnsi="Times New Roman" w:cs="Times New Roman"/>
                <w:color w:val="010302"/>
              </w:rPr>
            </w:pPr>
            <w:r w:rsidRPr="00C64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136" w:type="dxa"/>
          </w:tcPr>
          <w:p w:rsidR="00C64453" w:rsidRPr="00E25BB3" w:rsidRDefault="00C64453" w:rsidP="00502430">
            <w:pPr>
              <w:ind w:right="221"/>
              <w:jc w:val="both"/>
              <w:rPr>
                <w:rFonts w:ascii="Times New Roman" w:hAnsi="Times New Roman" w:cs="Times New Roman"/>
                <w:color w:val="010302"/>
              </w:rPr>
            </w:pPr>
            <w:r w:rsidRPr="00E25BB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="00473D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Здравствуй лето</w:t>
            </w:r>
            <w:r w:rsidRPr="00E25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 </w:t>
            </w:r>
          </w:p>
        </w:tc>
        <w:tc>
          <w:tcPr>
            <w:tcW w:w="3965" w:type="dxa"/>
          </w:tcPr>
          <w:p w:rsidR="00C64453" w:rsidRPr="00E25BB3" w:rsidRDefault="00C64453" w:rsidP="00473D8E">
            <w:pPr>
              <w:ind w:left="142" w:right="221"/>
              <w:jc w:val="center"/>
              <w:rPr>
                <w:rFonts w:ascii="Times New Roman" w:hAnsi="Times New Roman" w:cs="Times New Roman"/>
                <w:color w:val="010302"/>
              </w:rPr>
            </w:pPr>
            <w:proofErr w:type="spellStart"/>
            <w:r w:rsidRPr="00E25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</w:tr>
    </w:tbl>
    <w:p w:rsidR="00E25BB3" w:rsidRDefault="00E25BB3" w:rsidP="00E25BB3">
      <w:pPr>
        <w:spacing w:line="316" w:lineRule="exact"/>
        <w:ind w:left="720" w:right="47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B0C71" w:rsidRPr="009358E5" w:rsidRDefault="00586676" w:rsidP="00502430">
      <w:pPr>
        <w:spacing w:line="316" w:lineRule="exact"/>
        <w:ind w:left="720" w:right="47"/>
        <w:rPr>
          <w:rFonts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2.5.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Способы и направления поддер</w:t>
      </w:r>
      <w:r w:rsidRPr="00586676">
        <w:rPr>
          <w:rFonts w:ascii="Times New Roman,Bold" w:hAnsi="Times New Roman,Bold" w:cs="Times New Roman,Bold"/>
          <w:b/>
          <w:bCs/>
          <w:color w:val="000000"/>
          <w:spacing w:val="-3"/>
          <w:sz w:val="24"/>
          <w:szCs w:val="24"/>
          <w:lang w:val="ru-RU"/>
        </w:rPr>
        <w:t>ж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ки д</w:t>
      </w:r>
      <w:r w:rsidRPr="00586676">
        <w:rPr>
          <w:rFonts w:ascii="Times New Roman,Bold" w:hAnsi="Times New Roman,Bold" w:cs="Times New Roman,Bold"/>
          <w:b/>
          <w:bCs/>
          <w:color w:val="000000"/>
          <w:spacing w:val="-3"/>
          <w:sz w:val="24"/>
          <w:szCs w:val="24"/>
          <w:lang w:val="ru-RU"/>
        </w:rPr>
        <w:t>е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тской иници</w:t>
      </w:r>
      <w:r w:rsidRPr="00586676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а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тивы</w:t>
      </w:r>
    </w:p>
    <w:p w:rsidR="001B0C71" w:rsidRPr="00586676" w:rsidRDefault="00586676" w:rsidP="00502430">
      <w:pPr>
        <w:ind w:left="114" w:firstLine="707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формирования детской самостоятельности образовательная среда выстроена таким образом, чтобы дети могли:  </w:t>
      </w:r>
    </w:p>
    <w:p w:rsidR="001B0C71" w:rsidRPr="00586676" w:rsidRDefault="00586676" w:rsidP="00502430">
      <w:pPr>
        <w:ind w:left="114" w:firstLine="707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читься на собственном опыте, экспериментировать с различными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бъектами, в том числе с растениями;  </w:t>
      </w:r>
    </w:p>
    <w:p w:rsidR="001B0C71" w:rsidRPr="00586676" w:rsidRDefault="00586676" w:rsidP="00502430">
      <w:pPr>
        <w:ind w:left="114" w:firstLine="707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изменять</w:t>
      </w:r>
      <w:r w:rsidR="00502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констр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ировать игровое пространство в соответствии с возникающими</w:t>
      </w:r>
      <w:r w:rsidR="00502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игровыми сит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ациями;  </w:t>
      </w:r>
    </w:p>
    <w:p w:rsidR="001B0C71" w:rsidRPr="00586676" w:rsidRDefault="00586676" w:rsidP="00502430">
      <w:pPr>
        <w:ind w:left="114" w:firstLine="707"/>
        <w:jc w:val="both"/>
        <w:rPr>
          <w:rFonts w:ascii="Times New Roman" w:hAnsi="Times New Roman" w:cs="Times New Roman"/>
          <w:color w:val="010302"/>
          <w:lang w:val="ru-RU"/>
        </w:rPr>
      </w:pPr>
      <w:proofErr w:type="gramStart"/>
      <w:r>
        <w:rPr>
          <w:rFonts w:ascii="Symbol" w:hAnsi="Symbol" w:cs="Symbol"/>
          <w:color w:val="000000"/>
          <w:sz w:val="24"/>
          <w:szCs w:val="24"/>
        </w:rPr>
        <w:t>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быть автономными в своих</w:t>
      </w:r>
      <w:r w:rsidR="00502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и</w:t>
      </w:r>
      <w:r w:rsidR="00502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принятии дост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пных им решений.</w:t>
      </w:r>
      <w:proofErr w:type="gramEnd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1B0C71" w:rsidRPr="00586676" w:rsidRDefault="00586676" w:rsidP="00502430">
      <w:pPr>
        <w:ind w:left="114" w:firstLine="707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</w:t>
      </w:r>
      <w:r w:rsidR="00502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частии взрослого обс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ждать важные события со сверстниками;  </w:t>
      </w:r>
    </w:p>
    <w:p w:rsidR="001B0C71" w:rsidRPr="00586676" w:rsidRDefault="00586676" w:rsidP="00502430">
      <w:pPr>
        <w:tabs>
          <w:tab w:val="left" w:pos="8622"/>
          <w:tab w:val="left" w:pos="9330"/>
        </w:tabs>
        <w:spacing w:line="333" w:lineRule="exact"/>
        <w:ind w:left="821" w:right="47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совершать выбор и обосновывать его (например, детям можно предлагать специальные способы фиксации их выбора)</w:t>
      </w:r>
      <w:proofErr w:type="gram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 </w:t>
      </w:r>
      <w:proofErr w:type="gramEnd"/>
      <w:r w:rsidRPr="00586676">
        <w:rPr>
          <w:lang w:val="ru-RU"/>
        </w:rPr>
        <w:br w:type="textWrapping" w:clear="all"/>
      </w:r>
      <w:r>
        <w:rPr>
          <w:rFonts w:ascii="Symbol" w:hAnsi="Symbol" w:cs="Symbol"/>
          <w:color w:val="000000"/>
          <w:sz w:val="24"/>
          <w:szCs w:val="24"/>
        </w:rPr>
        <w:t>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собственные действия инди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ид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ально и в малой гр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ппе.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</w:p>
    <w:p w:rsidR="001B0C71" w:rsidRPr="00586676" w:rsidRDefault="00586676" w:rsidP="00E25BB3">
      <w:pPr>
        <w:ind w:firstLine="720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2.6. 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Особенности взаимодействия с семьями воспит</w:t>
      </w:r>
      <w:r w:rsidRPr="00586676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а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нников</w:t>
      </w:r>
    </w:p>
    <w:p w:rsidR="001B0C71" w:rsidRPr="00586676" w:rsidRDefault="00586676">
      <w:pPr>
        <w:ind w:left="114" w:firstLine="707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Цели и задачи</w:t>
      </w:r>
      <w:r w:rsidRPr="0058667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:  </w:t>
      </w:r>
    </w:p>
    <w:p w:rsidR="001B0C71" w:rsidRPr="00586676" w:rsidRDefault="00586676">
      <w:pPr>
        <w:spacing w:line="316" w:lineRule="exact"/>
        <w:ind w:left="821" w:right="47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Важнейшим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словием обеспечения целостного развития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ичности р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бенка является развитие констр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ктивного взаимодействия с семьей.  </w:t>
      </w:r>
      <w:r w:rsidRPr="00586676">
        <w:rPr>
          <w:lang w:val="ru-RU"/>
        </w:rPr>
        <w:br w:type="textWrapping" w:clear="all"/>
      </w:r>
      <w:r w:rsidRPr="00586676">
        <w:rPr>
          <w:rFonts w:ascii="Times New Roman,Italic" w:hAnsi="Times New Roman,Italic" w:cs="Times New Roman,Italic"/>
          <w:i/>
          <w:iCs/>
          <w:color w:val="000000"/>
          <w:sz w:val="24"/>
          <w:szCs w:val="24"/>
          <w:lang w:val="ru-RU"/>
        </w:rPr>
        <w:t>Основные задачи взаимодействия детского сада с семьей:</w:t>
      </w:r>
    </w:p>
    <w:p w:rsidR="001B0C71" w:rsidRPr="00586676" w:rsidRDefault="00586676">
      <w:pPr>
        <w:ind w:left="114" w:firstLine="707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чение</w:t>
      </w:r>
      <w:r w:rsidR="00502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отношения</w:t>
      </w:r>
      <w:r w:rsidR="00502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педагогов</w:t>
      </w:r>
      <w:r w:rsidR="00502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502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родителей</w:t>
      </w:r>
      <w:r w:rsidR="00502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502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различным</w:t>
      </w:r>
      <w:r w:rsidR="00502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осам</w:t>
      </w:r>
      <w:r w:rsidR="00502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воспитания,</w:t>
      </w:r>
      <w:r w:rsidR="00502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чения,</w:t>
      </w:r>
      <w:r w:rsidR="00502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развития</w:t>
      </w:r>
      <w:r w:rsidR="00502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детей,</w:t>
      </w:r>
      <w:r w:rsidR="00502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словий</w:t>
      </w:r>
      <w:r w:rsidR="00502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организации  </w:t>
      </w:r>
    </w:p>
    <w:p w:rsidR="001B0C71" w:rsidRPr="00586676" w:rsidRDefault="00502430">
      <w:pPr>
        <w:ind w:left="114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разнообразн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й деятельности в детском сад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семье;  </w:t>
      </w:r>
    </w:p>
    <w:p w:rsidR="001B0C71" w:rsidRPr="00586676" w:rsidRDefault="00586676">
      <w:pPr>
        <w:ind w:left="114" w:firstLine="707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педагогов и родителей с л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чшим опытом воспитания в детском сад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семье, а также с тр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дностями, возникающими в семейном и  </w:t>
      </w:r>
    </w:p>
    <w:p w:rsidR="001B0C71" w:rsidRPr="00586676" w:rsidRDefault="00502430">
      <w:pPr>
        <w:ind w:left="114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общественном </w:t>
      </w:r>
      <w:proofErr w:type="gramStart"/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дошкольников;  </w:t>
      </w:r>
    </w:p>
    <w:p w:rsidR="001B0C71" w:rsidRPr="00586676" w:rsidRDefault="00586676">
      <w:pPr>
        <w:ind w:left="114" w:firstLine="707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информирование др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 др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 об акт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альных з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дачах воспитани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б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чения детей и о возможностях детского сада и семьи в решении</w:t>
      </w:r>
      <w:r w:rsidR="00502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  </w:t>
      </w:r>
    </w:p>
    <w:p w:rsidR="001B0C71" w:rsidRPr="00586676" w:rsidRDefault="00502430" w:rsidP="00F46CAA">
      <w:pPr>
        <w:ind w:left="114"/>
        <w:rPr>
          <w:rFonts w:ascii="Times New Roman" w:hAnsi="Times New Roman" w:cs="Times New Roman"/>
          <w:color w:val="010302"/>
          <w:lang w:val="ru-RU"/>
        </w:rPr>
        <w:sectPr w:rsidR="001B0C71" w:rsidRPr="00586676">
          <w:type w:val="continuous"/>
          <w:pgSz w:w="16848" w:h="11916"/>
          <w:pgMar w:top="500" w:right="500" w:bottom="400" w:left="433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задач;  </w:t>
      </w:r>
    </w:p>
    <w:p w:rsidR="001B0C71" w:rsidRPr="00586676" w:rsidRDefault="00586676" w:rsidP="00F46CAA">
      <w:pPr>
        <w:spacing w:line="319" w:lineRule="exact"/>
        <w:ind w:right="47" w:firstLine="720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sz w:val="24"/>
          <w:szCs w:val="24"/>
        </w:rPr>
        <w:lastRenderedPageBreak/>
        <w:t>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в детском сад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02430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словий для разнооб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азного по содержанию и формам сотр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дничества, способств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ющего развитию констр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ктивног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lang w:val="ru-RU"/>
        </w:rPr>
        <w:br w:type="textWrapping" w:clear="all"/>
      </w:r>
      <w:r w:rsidR="00502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взаимодействия педагогов и родителей с детьми;  </w:t>
      </w:r>
    </w:p>
    <w:p w:rsidR="001B0C71" w:rsidRPr="00586676" w:rsidRDefault="00586676">
      <w:pPr>
        <w:ind w:left="46" w:firstLine="708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sz w:val="24"/>
          <w:szCs w:val="24"/>
        </w:rPr>
        <w:lastRenderedPageBreak/>
        <w:t>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привлечение семей воспитанников к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частию в совместных с педагогами мероприяти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х, ор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г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аниз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емых в районе (городе, области);  </w:t>
      </w:r>
    </w:p>
    <w:p w:rsidR="001B0C71" w:rsidRPr="00586676" w:rsidRDefault="00586676">
      <w:pPr>
        <w:ind w:left="46" w:firstLine="708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поощрение</w:t>
      </w:r>
      <w:r w:rsidR="00502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родителей</w:t>
      </w:r>
      <w:r w:rsidR="00502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</w:t>
      </w:r>
      <w:r w:rsidR="00502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внимательное</w:t>
      </w:r>
      <w:r w:rsidR="00502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шение</w:t>
      </w:r>
      <w:r w:rsidR="00502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502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="00502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стремлениям</w:t>
      </w:r>
      <w:r w:rsidR="00502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502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потребностям</w:t>
      </w:r>
      <w:r w:rsidR="00502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ребенка,</w:t>
      </w:r>
      <w:r w:rsidR="00502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</w:t>
      </w:r>
      <w:r w:rsidR="00502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имых</w:t>
      </w:r>
      <w:r w:rsidR="00502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словий  </w:t>
      </w:r>
    </w:p>
    <w:p w:rsidR="001B0C71" w:rsidRPr="00586676" w:rsidRDefault="00502430">
      <w:pPr>
        <w:ind w:left="46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их 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довлетворения в семье.  </w:t>
      </w:r>
    </w:p>
    <w:p w:rsidR="001B0C71" w:rsidRPr="00586676" w:rsidRDefault="00586676">
      <w:pPr>
        <w:tabs>
          <w:tab w:val="left" w:pos="10261"/>
        </w:tabs>
        <w:ind w:left="46" w:firstLine="708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Формы работы с семьей</w:t>
      </w:r>
      <w:r w:rsidRPr="0058667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ab/>
      </w:r>
    </w:p>
    <w:p w:rsidR="001B0C71" w:rsidRPr="00586676" w:rsidRDefault="00586676">
      <w:pPr>
        <w:ind w:left="46" w:firstLine="708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родительские собрания;  </w:t>
      </w:r>
    </w:p>
    <w:p w:rsidR="001B0C71" w:rsidRPr="00586676" w:rsidRDefault="00586676">
      <w:pPr>
        <w:ind w:left="46" w:firstLine="708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льтации;  </w:t>
      </w:r>
    </w:p>
    <w:p w:rsidR="001B0C71" w:rsidRPr="00586676" w:rsidRDefault="00586676">
      <w:pPr>
        <w:ind w:left="46" w:firstLine="708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беседы;  </w:t>
      </w:r>
    </w:p>
    <w:p w:rsidR="001B0C71" w:rsidRPr="00586676" w:rsidRDefault="00586676">
      <w:pPr>
        <w:spacing w:line="333" w:lineRule="exact"/>
        <w:ind w:left="754" w:right="47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совместные мероприятия</w:t>
      </w:r>
      <w:proofErr w:type="gramStart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 </w:t>
      </w:r>
      <w:proofErr w:type="gramEnd"/>
      <w:r w:rsidRPr="00586676">
        <w:rPr>
          <w:lang w:val="ru-RU"/>
        </w:rPr>
        <w:br w:type="textWrapping" w:clear="all"/>
      </w:r>
      <w:r>
        <w:rPr>
          <w:rFonts w:ascii="Symbol" w:hAnsi="Symbol" w:cs="Symbol"/>
          <w:color w:val="000000"/>
          <w:sz w:val="24"/>
          <w:szCs w:val="24"/>
        </w:rPr>
        <w:t>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проекты;  </w:t>
      </w:r>
    </w:p>
    <w:p w:rsidR="001B0C71" w:rsidRPr="00586676" w:rsidRDefault="00586676">
      <w:pPr>
        <w:ind w:left="46" w:firstLine="708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конк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рсы;  </w:t>
      </w:r>
    </w:p>
    <w:p w:rsidR="001B0C71" w:rsidRPr="00586676" w:rsidRDefault="00586676">
      <w:pPr>
        <w:ind w:left="46" w:firstLine="708"/>
        <w:rPr>
          <w:rFonts w:ascii="Times New Roman" w:hAnsi="Times New Roman" w:cs="Times New Roman"/>
          <w:color w:val="010302"/>
          <w:lang w:val="ru-RU"/>
        </w:rPr>
      </w:pPr>
      <w:proofErr w:type="gramStart"/>
      <w:r>
        <w:rPr>
          <w:rFonts w:ascii="Symbol" w:hAnsi="Symbol" w:cs="Symbol"/>
          <w:color w:val="000000"/>
          <w:sz w:val="24"/>
          <w:szCs w:val="24"/>
        </w:rPr>
        <w:t>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выставки.</w:t>
      </w:r>
      <w:proofErr w:type="gramEnd"/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1B0C71" w:rsidRPr="00974D85" w:rsidRDefault="00586676" w:rsidP="00974D85">
      <w:pPr>
        <w:ind w:left="46" w:firstLine="6665"/>
        <w:rPr>
          <w:rFonts w:ascii="Times New Roman" w:hAnsi="Times New Roman" w:cs="Times New Roman"/>
          <w:color w:val="010302"/>
          <w:highlight w:val="yellow"/>
          <w:lang w:val="ru-RU"/>
        </w:rPr>
      </w:pPr>
      <w:r w:rsidRPr="00974D85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План раб</w:t>
      </w:r>
      <w:r w:rsidRPr="00974D85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о</w:t>
      </w:r>
      <w:r w:rsidRPr="00974D85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ты с родит</w:t>
      </w:r>
      <w:r w:rsidRPr="00974D85">
        <w:rPr>
          <w:rFonts w:ascii="Times New Roman,Bold" w:hAnsi="Times New Roman,Bold" w:cs="Times New Roman,Bold"/>
          <w:b/>
          <w:bCs/>
          <w:color w:val="000000"/>
          <w:spacing w:val="-3"/>
          <w:sz w:val="24"/>
          <w:szCs w:val="24"/>
          <w:lang w:val="ru-RU"/>
        </w:rPr>
        <w:t>е</w:t>
      </w:r>
      <w:r w:rsidRPr="00974D85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лями</w:t>
      </w:r>
      <w:r w:rsidR="0065406F">
        <w:rPr>
          <w:noProof/>
          <w:highlight w:val="yellow"/>
          <w:lang w:val="ru-RU" w:eastAsia="ru-RU"/>
        </w:rPr>
        <w:pict>
          <v:shape id="Freeform 439" o:spid="_x0000_s1324" style="position:absolute;left:0;text-align:left;margin-left:56.4pt;margin-top:0;width:.5pt;height:.5pt;z-index:-251805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" path="m,6096r6096,l6096,,,,,6096xe" fillcolor="black" stroked="f" strokeweight="1pt">
            <v:path arrowok="t"/>
            <w10:wrap anchorx="page"/>
          </v:shape>
        </w:pict>
      </w:r>
      <w:r w:rsidR="0065406F">
        <w:rPr>
          <w:noProof/>
          <w:highlight w:val="yellow"/>
          <w:lang w:val="ru-RU" w:eastAsia="ru-RU"/>
        </w:rPr>
        <w:pict>
          <v:shape id="Freeform 440" o:spid="_x0000_s1323" style="position:absolute;left:0;text-align:left;margin-left:56.4pt;margin-top:0;width:.5pt;height:.5pt;z-index:-251809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" path="m,6096r6096,l6096,,,,,6096xe" fillcolor="black" stroked="f" strokeweight="1pt">
            <v:path arrowok="t"/>
            <w10:wrap anchorx="page"/>
          </v:shape>
        </w:pict>
      </w:r>
      <w:r w:rsidR="0065406F">
        <w:rPr>
          <w:noProof/>
          <w:highlight w:val="yellow"/>
          <w:lang w:val="ru-RU" w:eastAsia="ru-RU"/>
        </w:rPr>
        <w:pict>
          <v:shape id="Freeform 441" o:spid="_x0000_s1322" style="position:absolute;left:0;text-align:left;margin-left:184.1pt;margin-top:0;width:.5pt;height:.5pt;z-index:-251799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" path="m,6096r6096,l6096,,,,,6096xe" fillcolor="black" stroked="f" strokeweight="1pt">
            <v:path arrowok="t"/>
            <w10:wrap anchorx="page"/>
          </v:shape>
        </w:pict>
      </w:r>
      <w:r w:rsidR="0065406F">
        <w:rPr>
          <w:noProof/>
          <w:highlight w:val="yellow"/>
          <w:lang w:val="ru-RU" w:eastAsia="ru-RU"/>
        </w:rPr>
        <w:pict>
          <v:shape id="Freeform 442" o:spid="_x0000_s1321" style="position:absolute;left:0;text-align:left;margin-left:680.25pt;margin-top:0;width:.5pt;height:.5pt;z-index:-251792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5xTWwIAAJcFAAAOAAAAZHJzL2Uyb0RvYy54bWysVMGO2yAQvVfqPyDujZ1ou2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" path="m,6096r6096,l6096,,,,,6096xe" fillcolor="black" stroked="f" strokeweight="1pt">
            <v:path arrowok="t"/>
            <w10:wrap anchorx="page"/>
          </v:shape>
        </w:pict>
      </w:r>
      <w:r w:rsidR="0065406F">
        <w:rPr>
          <w:noProof/>
          <w:highlight w:val="yellow"/>
          <w:lang w:val="ru-RU" w:eastAsia="ru-RU"/>
        </w:rPr>
        <w:pict>
          <v:shape id="Freeform 443" o:spid="_x0000_s1320" style="position:absolute;left:0;text-align:left;margin-left:680.25pt;margin-top:0;width:.5pt;height:.5pt;z-index:-251794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" path="m,6096r6096,l6096,,,,,6096xe" fillcolor="black" stroked="f" strokeweight="1pt">
            <v:path arrowok="t"/>
            <w10:wrap anchorx="page"/>
          </v:shape>
        </w:pict>
      </w:r>
    </w:p>
    <w:tbl>
      <w:tblPr>
        <w:tblW w:w="154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11624"/>
      </w:tblGrid>
      <w:tr w:rsidR="00974D85" w:rsidRPr="00974D85" w:rsidTr="00974D85">
        <w:trPr>
          <w:trHeight w:val="2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85" w:rsidRPr="00974D85" w:rsidRDefault="00974D85" w:rsidP="00974D85">
            <w:pPr>
              <w:widowControl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Месяц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85" w:rsidRPr="00974D85" w:rsidRDefault="00974D85" w:rsidP="00974D85">
            <w:pPr>
              <w:widowControl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Мероприятия</w:t>
            </w:r>
          </w:p>
        </w:tc>
      </w:tr>
      <w:tr w:rsidR="00974D85" w:rsidRPr="0065406F" w:rsidTr="00974D8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Родительское со</w:t>
            </w:r>
            <w:r w:rsidR="007E1C7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брание «Растить </w:t>
            </w:r>
            <w:proofErr w:type="gramStart"/>
            <w:r w:rsidR="007E1C7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любознательных</w:t>
            </w:r>
            <w:proofErr w:type="gramEnd"/>
            <w:r w:rsidR="007E1C7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»;</w:t>
            </w:r>
          </w:p>
          <w:p w:rsidR="007E1C74" w:rsidRDefault="007E1C74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Анкетирование «Чего вы ждёте от детского сада в этом учебном году»;</w:t>
            </w:r>
          </w:p>
          <w:p w:rsidR="007E1C74" w:rsidRPr="00974D85" w:rsidRDefault="007E1C74" w:rsidP="00974D8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семейных поделок «Дары осени»;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Консультация «Выбираем автокресло»                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Консультация «Профилактика педикулеза»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Памятка для родителей «Возрастные особенности детей среднего возраста»</w:t>
            </w:r>
            <w:r w:rsidR="007E1C7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</w:tr>
      <w:tr w:rsidR="00974D85" w:rsidRPr="0065406F" w:rsidTr="00974D8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85" w:rsidRPr="00974D85" w:rsidRDefault="00974D85" w:rsidP="00974D8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Памятка «Действия в ЧС»;</w:t>
            </w:r>
          </w:p>
          <w:p w:rsidR="00974D85" w:rsidRPr="00974D85" w:rsidRDefault="00974D85" w:rsidP="00974D8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Консультация «Игрушки для детей 4-5 лет». «Какие лучше купить настольные игры по математике». «Если у вас застенчивый ребенок»;</w:t>
            </w:r>
          </w:p>
          <w:p w:rsidR="00974D85" w:rsidRPr="00974D85" w:rsidRDefault="00974D85" w:rsidP="00B316F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Консультация: «</w:t>
            </w:r>
            <w:r w:rsidR="00B316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Профилактика</w:t>
            </w: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простудных заболеваний в осенний период</w:t>
            </w:r>
            <w:r w:rsidR="00B316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</w:tr>
      <w:tr w:rsidR="00974D85" w:rsidRPr="0065406F" w:rsidTr="00974D8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Памятки для родителей: «Как отвечать на детские вопросы»;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Калейдоскоп добрых дел: «Зимняя столовая!» - изготовление родителями и детьми кормушек для птиц;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Памятка по ПБ;    </w:t>
            </w:r>
          </w:p>
          <w:p w:rsidR="003E1709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Беседа «Роль дидактической игры в семье и детском саду!»</w:t>
            </w:r>
            <w:r w:rsidR="003E17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Памятка «Советы по соблюдению ПДД в осенне-зимний период»;              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Бюллетень «</w:t>
            </w:r>
            <w:proofErr w:type="spellStart"/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Ротовирусная</w:t>
            </w:r>
            <w:proofErr w:type="spellEnd"/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 </w:t>
            </w:r>
            <w:proofErr w:type="spellStart"/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норовирусная</w:t>
            </w:r>
            <w:proofErr w:type="spellEnd"/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инфекция».</w:t>
            </w:r>
          </w:p>
        </w:tc>
      </w:tr>
      <w:tr w:rsidR="00974D85" w:rsidRPr="00B316F8" w:rsidTr="00974D8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Конкурс семейных поделок «Новогодняя игрушка»;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Памятка «Что важно знать о туберкулезе»;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Консультация: «Как одевать детей в холодное время года», «Безопасный Новый год»;</w:t>
            </w:r>
          </w:p>
          <w:p w:rsid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Беседа «Ребенок в автомобиле»;</w:t>
            </w:r>
          </w:p>
          <w:p w:rsidR="00B316F8" w:rsidRPr="00974D85" w:rsidRDefault="00B316F8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Утренник «Новый год»;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Консультация  «Трудовое воспитание дошкольников»</w:t>
            </w:r>
          </w:p>
        </w:tc>
      </w:tr>
      <w:tr w:rsidR="00974D85" w:rsidRPr="0065406F" w:rsidTr="00974D8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Январь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Анкетирование «Любит ли фантазировать Ваш ребенок?»;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Консультация: «Роль сюжетно-ролевой игры в развитии речи детей дошкольного возраста»;</w:t>
            </w:r>
          </w:p>
          <w:p w:rsid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Памятка «Как определить темперамент ребёнка?»;</w:t>
            </w:r>
          </w:p>
          <w:p w:rsidR="00B316F8" w:rsidRPr="00974D85" w:rsidRDefault="00B316F8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Памятка «Действия при обнаружении подозрительных предметов»;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Буклет «Играем дома всей семьей»;</w:t>
            </w:r>
          </w:p>
        </w:tc>
      </w:tr>
      <w:tr w:rsidR="00974D85" w:rsidRPr="00974D85" w:rsidTr="00974D8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Творческая выставка «Мой папа лучше всех»;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Консультация «Развитие поисково-исследовательской деятельности»;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Консультации: «Секреты воспитания вежливого ребёнка»;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Папка – передвижка «Книга – лучший друг детей</w:t>
            </w:r>
            <w:r w:rsidR="003E17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Папка-передвижка «</w:t>
            </w:r>
            <w:proofErr w:type="spellStart"/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Масленница</w:t>
            </w:r>
            <w:proofErr w:type="spellEnd"/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».</w:t>
            </w:r>
          </w:p>
        </w:tc>
      </w:tr>
      <w:tr w:rsidR="00974D85" w:rsidRPr="00974D85" w:rsidTr="00974D8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Март 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Утренник «8 марта»;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Стенгазета «Вести с прогулки»;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Консультация: «Так ли важно рисование в жизни ребенка?»;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Памятка «Как правильно одеть ребенка на прогулку весной»;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Консультация: «Хитрая математика для дошкольников»; 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Консультация «Экологическое воспитание дошкольников».</w:t>
            </w:r>
          </w:p>
        </w:tc>
      </w:tr>
      <w:tr w:rsidR="00974D85" w:rsidRPr="00974D85" w:rsidTr="00974D8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Ремонт деревянных лопат, подготовка к посадке цветов;</w:t>
            </w:r>
          </w:p>
          <w:p w:rsidR="00974D85" w:rsidRPr="00974D85" w:rsidRDefault="00B316F8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Беседа: </w:t>
            </w:r>
            <w:r w:rsidR="00974D85"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«Болезни грязных рук»;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Круглый стол «Речевая культура ребенка рождается в семье»;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Буклеты «Пожарная безопасность» « Соблюдайте правила дорожного движения»;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Консультация «Безопасный лед»</w:t>
            </w:r>
          </w:p>
        </w:tc>
      </w:tr>
      <w:tr w:rsidR="00974D85" w:rsidRPr="00974D85" w:rsidTr="003E1709">
        <w:trPr>
          <w:trHeight w:val="27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Май 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Стенгазета «День Победы»;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Проведение итогового родительского собрания: «Как повзрослели и чему научились наши дети за этот год</w:t>
            </w:r>
            <w:r w:rsidR="003E17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Организация летнего отдыха детей»;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Анкетирование «По результатам года»; </w:t>
            </w:r>
          </w:p>
        </w:tc>
      </w:tr>
      <w:tr w:rsidR="00974D85" w:rsidRPr="0065406F" w:rsidTr="00974D85">
        <w:trPr>
          <w:trHeight w:val="27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Июнь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Спортивный праздник «Папа, мама, я – спортивная семья»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Консультации: «Организация совместного семейного отдыха на природе», «Как избежать неприятностей на природе»;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Индивидуальные беседы: «Режим дня в детском саду на летний период», «Профилактика кишечных инфекций».</w:t>
            </w:r>
          </w:p>
        </w:tc>
      </w:tr>
      <w:tr w:rsidR="00974D85" w:rsidRPr="0065406F" w:rsidTr="00974D85">
        <w:trPr>
          <w:trHeight w:val="3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Июль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Ремонт оборудования на участке;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Конкурс на самый интересный головной убор;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Буклет «Пожарная безопасность», «Соблюдайте правила дорожного движения»;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Консультации: «Пальчиковые игры»;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Памятки: «Солнечный удар», «Польза плавания».</w:t>
            </w:r>
          </w:p>
        </w:tc>
      </w:tr>
      <w:tr w:rsidR="00974D85" w:rsidRPr="00974D85" w:rsidTr="00974D85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Август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Пополнение участка новым оборудованием;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Праздник «До свиданья лето»;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Папка – передвижка: «Дисциплина на улице – залог безопасности пешеходов»;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Консультация: «Почему ребенок врет: ложь и фантазия», «Компьютер и телевизор: за и против»;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Консультация «Профилактика детского травматизма».</w:t>
            </w:r>
          </w:p>
        </w:tc>
      </w:tr>
    </w:tbl>
    <w:p w:rsidR="00B626B2" w:rsidRDefault="00B626B2">
      <w:pPr>
        <w:rPr>
          <w:rFonts w:ascii="Times New Roman" w:hAnsi="Times New Roman"/>
          <w:color w:val="000000" w:themeColor="text1"/>
          <w:sz w:val="24"/>
          <w:szCs w:val="24"/>
          <w:highlight w:val="yellow"/>
          <w:lang w:val="ru-RU"/>
        </w:rPr>
      </w:pPr>
    </w:p>
    <w:p w:rsidR="006D10D2" w:rsidRPr="006D10D2" w:rsidRDefault="006D10D2" w:rsidP="006D10D2">
      <w:pPr>
        <w:spacing w:line="360" w:lineRule="auto"/>
        <w:ind w:firstLine="567"/>
        <w:jc w:val="center"/>
        <w:rPr>
          <w:b/>
          <w:lang w:val="ru-RU"/>
        </w:rPr>
      </w:pPr>
      <w:r w:rsidRPr="006D10D2">
        <w:rPr>
          <w:b/>
          <w:sz w:val="24"/>
          <w:szCs w:val="24"/>
          <w:lang w:val="ru-RU"/>
        </w:rPr>
        <w:t xml:space="preserve">Раздел 3. Организационный </w:t>
      </w:r>
    </w:p>
    <w:p w:rsidR="006D10D2" w:rsidRDefault="006D10D2" w:rsidP="006D10D2">
      <w:pPr>
        <w:spacing w:line="360" w:lineRule="auto"/>
        <w:ind w:firstLine="567"/>
        <w:jc w:val="center"/>
        <w:rPr>
          <w:b/>
          <w:lang w:val="ru-RU"/>
        </w:rPr>
      </w:pPr>
      <w:r w:rsidRPr="006D10D2">
        <w:rPr>
          <w:b/>
          <w:lang w:val="ru-RU"/>
        </w:rPr>
        <w:t xml:space="preserve">3.1. Описание материально-технического обеспечения основной образовательной программы дошкольного образования в группе комбинированной направленности по пяти образовательным областям </w:t>
      </w:r>
    </w:p>
    <w:p w:rsidR="006D10D2" w:rsidRDefault="006D10D2" w:rsidP="006D10D2">
      <w:pPr>
        <w:spacing w:line="360" w:lineRule="auto"/>
        <w:ind w:firstLine="567"/>
        <w:jc w:val="both"/>
        <w:rPr>
          <w:lang w:val="ru-RU"/>
        </w:rPr>
      </w:pPr>
      <w:r w:rsidRPr="006D10D2">
        <w:rPr>
          <w:lang w:val="ru-RU"/>
        </w:rPr>
        <w:t xml:space="preserve">- диван детский – 1 шт. </w:t>
      </w:r>
    </w:p>
    <w:p w:rsidR="006D10D2" w:rsidRDefault="006D10D2" w:rsidP="006D10D2">
      <w:pPr>
        <w:spacing w:line="360" w:lineRule="auto"/>
        <w:ind w:firstLine="567"/>
        <w:jc w:val="both"/>
        <w:rPr>
          <w:lang w:val="ru-RU"/>
        </w:rPr>
      </w:pPr>
      <w:r w:rsidRPr="006D10D2">
        <w:rPr>
          <w:lang w:val="ru-RU"/>
        </w:rPr>
        <w:t xml:space="preserve">- кухня детская – 1 шт. </w:t>
      </w:r>
    </w:p>
    <w:p w:rsidR="006D10D2" w:rsidRDefault="006D10D2" w:rsidP="006D10D2">
      <w:pPr>
        <w:spacing w:line="360" w:lineRule="auto"/>
        <w:ind w:firstLine="567"/>
        <w:jc w:val="both"/>
        <w:rPr>
          <w:lang w:val="ru-RU"/>
        </w:rPr>
      </w:pPr>
      <w:r w:rsidRPr="006D10D2">
        <w:rPr>
          <w:lang w:val="ru-RU"/>
        </w:rPr>
        <w:t xml:space="preserve">- стеллаж для игрушек – 1 шт. </w:t>
      </w:r>
    </w:p>
    <w:p w:rsidR="006D10D2" w:rsidRDefault="006D10D2" w:rsidP="006D10D2">
      <w:pPr>
        <w:spacing w:line="360" w:lineRule="auto"/>
        <w:ind w:firstLine="567"/>
        <w:jc w:val="both"/>
        <w:rPr>
          <w:lang w:val="ru-RU"/>
        </w:rPr>
      </w:pPr>
      <w:r w:rsidRPr="006D10D2">
        <w:rPr>
          <w:lang w:val="ru-RU"/>
        </w:rPr>
        <w:t xml:space="preserve">- уголок творчества/ художественной литературы – 1 шт. </w:t>
      </w:r>
    </w:p>
    <w:p w:rsidR="006D10D2" w:rsidRDefault="006D10D2" w:rsidP="006D10D2">
      <w:pPr>
        <w:spacing w:line="360" w:lineRule="auto"/>
        <w:ind w:firstLine="567"/>
        <w:jc w:val="both"/>
        <w:rPr>
          <w:lang w:val="ru-RU"/>
        </w:rPr>
      </w:pPr>
      <w:r w:rsidRPr="006D10D2">
        <w:rPr>
          <w:lang w:val="ru-RU"/>
        </w:rPr>
        <w:t xml:space="preserve">-стенка игровая – 1шт. </w:t>
      </w:r>
    </w:p>
    <w:p w:rsidR="006D10D2" w:rsidRDefault="006D10D2" w:rsidP="006D10D2">
      <w:pPr>
        <w:spacing w:line="360" w:lineRule="auto"/>
        <w:ind w:firstLine="567"/>
        <w:jc w:val="both"/>
        <w:rPr>
          <w:lang w:val="ru-RU"/>
        </w:rPr>
      </w:pPr>
      <w:r w:rsidRPr="006D10D2">
        <w:rPr>
          <w:lang w:val="ru-RU"/>
        </w:rPr>
        <w:t xml:space="preserve">- уголок экспериментирования/ природы – 1 шт. </w:t>
      </w:r>
    </w:p>
    <w:p w:rsidR="006D10D2" w:rsidRDefault="006D10D2" w:rsidP="006D10D2">
      <w:pPr>
        <w:spacing w:line="360" w:lineRule="auto"/>
        <w:ind w:firstLine="567"/>
        <w:jc w:val="both"/>
        <w:rPr>
          <w:lang w:val="ru-RU"/>
        </w:rPr>
      </w:pPr>
      <w:r w:rsidRPr="006D10D2">
        <w:rPr>
          <w:lang w:val="ru-RU"/>
        </w:rPr>
        <w:t xml:space="preserve">- уголок красоты детский – 1 шт. </w:t>
      </w:r>
    </w:p>
    <w:p w:rsidR="006D10D2" w:rsidRDefault="006D10D2" w:rsidP="006D10D2">
      <w:pPr>
        <w:spacing w:line="360" w:lineRule="auto"/>
        <w:ind w:firstLine="567"/>
        <w:jc w:val="both"/>
        <w:rPr>
          <w:lang w:val="ru-RU"/>
        </w:rPr>
      </w:pPr>
      <w:r w:rsidRPr="006D10D2">
        <w:rPr>
          <w:lang w:val="ru-RU"/>
        </w:rPr>
        <w:t xml:space="preserve">- спортивный уголок – 1 шт. </w:t>
      </w:r>
    </w:p>
    <w:p w:rsidR="006D10D2" w:rsidRDefault="006D10D2" w:rsidP="006D10D2">
      <w:pPr>
        <w:spacing w:line="360" w:lineRule="auto"/>
        <w:ind w:firstLine="567"/>
        <w:jc w:val="both"/>
        <w:rPr>
          <w:lang w:val="ru-RU"/>
        </w:rPr>
      </w:pPr>
      <w:r>
        <w:rPr>
          <w:lang w:val="ru-RU"/>
        </w:rPr>
        <w:t xml:space="preserve">- гараж – 1 шт. </w:t>
      </w:r>
      <w:r w:rsidRPr="006D10D2">
        <w:rPr>
          <w:lang w:val="ru-RU"/>
        </w:rPr>
        <w:t xml:space="preserve"> </w:t>
      </w:r>
    </w:p>
    <w:p w:rsidR="006D10D2" w:rsidRDefault="006D10D2" w:rsidP="006D10D2">
      <w:pPr>
        <w:spacing w:line="360" w:lineRule="auto"/>
        <w:ind w:firstLine="567"/>
        <w:jc w:val="both"/>
        <w:rPr>
          <w:lang w:val="ru-RU"/>
        </w:rPr>
      </w:pPr>
      <w:r w:rsidRPr="006D10D2">
        <w:rPr>
          <w:lang w:val="ru-RU"/>
        </w:rPr>
        <w:t xml:space="preserve">- супермаркет – 1 шт. </w:t>
      </w:r>
    </w:p>
    <w:p w:rsidR="006D10D2" w:rsidRDefault="006D10D2" w:rsidP="006D10D2">
      <w:pPr>
        <w:spacing w:line="360" w:lineRule="auto"/>
        <w:ind w:firstLine="567"/>
        <w:jc w:val="both"/>
        <w:rPr>
          <w:lang w:val="ru-RU"/>
        </w:rPr>
      </w:pPr>
      <w:r w:rsidRPr="006D10D2">
        <w:rPr>
          <w:lang w:val="ru-RU"/>
        </w:rPr>
        <w:t xml:space="preserve">- набор кукольной мебели – 1 шт. </w:t>
      </w:r>
    </w:p>
    <w:p w:rsidR="006D10D2" w:rsidRDefault="006D10D2" w:rsidP="006D10D2">
      <w:pPr>
        <w:spacing w:line="360" w:lineRule="auto"/>
        <w:ind w:firstLine="567"/>
        <w:jc w:val="both"/>
        <w:rPr>
          <w:lang w:val="ru-RU"/>
        </w:rPr>
      </w:pPr>
      <w:r w:rsidRPr="006D10D2">
        <w:rPr>
          <w:lang w:val="ru-RU"/>
        </w:rPr>
        <w:t xml:space="preserve">- поликлиника – 1 шт. </w:t>
      </w:r>
    </w:p>
    <w:p w:rsidR="006D10D2" w:rsidRDefault="006D10D2" w:rsidP="006D10D2">
      <w:pPr>
        <w:spacing w:line="360" w:lineRule="auto"/>
        <w:ind w:firstLine="567"/>
        <w:jc w:val="both"/>
        <w:rPr>
          <w:lang w:val="ru-RU"/>
        </w:rPr>
      </w:pPr>
      <w:r w:rsidRPr="006D10D2">
        <w:rPr>
          <w:lang w:val="ru-RU"/>
        </w:rPr>
        <w:t>- стол взрослый – 1 шт.</w:t>
      </w:r>
    </w:p>
    <w:p w:rsidR="006D10D2" w:rsidRDefault="006D10D2" w:rsidP="006D10D2">
      <w:pPr>
        <w:spacing w:line="360" w:lineRule="auto"/>
        <w:ind w:firstLine="567"/>
        <w:jc w:val="both"/>
        <w:rPr>
          <w:lang w:val="ru-RU"/>
        </w:rPr>
      </w:pPr>
      <w:r w:rsidRPr="006D10D2">
        <w:rPr>
          <w:lang w:val="ru-RU"/>
        </w:rPr>
        <w:lastRenderedPageBreak/>
        <w:t xml:space="preserve"> - стол детский – 5 шт. </w:t>
      </w:r>
    </w:p>
    <w:p w:rsidR="006D10D2" w:rsidRDefault="006D10D2" w:rsidP="006D10D2">
      <w:pPr>
        <w:spacing w:line="360" w:lineRule="auto"/>
        <w:ind w:firstLine="567"/>
        <w:jc w:val="both"/>
        <w:rPr>
          <w:lang w:val="ru-RU"/>
        </w:rPr>
      </w:pPr>
      <w:r w:rsidRPr="006D10D2">
        <w:rPr>
          <w:lang w:val="ru-RU"/>
        </w:rPr>
        <w:t xml:space="preserve">- стул взрослый – 1 шт. </w:t>
      </w:r>
    </w:p>
    <w:p w:rsidR="006D10D2" w:rsidRDefault="006D10D2" w:rsidP="006D10D2">
      <w:pPr>
        <w:spacing w:line="360" w:lineRule="auto"/>
        <w:ind w:firstLine="567"/>
        <w:jc w:val="both"/>
        <w:rPr>
          <w:lang w:val="ru-RU"/>
        </w:rPr>
      </w:pPr>
      <w:r w:rsidRPr="006D10D2">
        <w:rPr>
          <w:lang w:val="ru-RU"/>
        </w:rPr>
        <w:t xml:space="preserve">- стул детский – 15 шт. </w:t>
      </w:r>
    </w:p>
    <w:p w:rsidR="006D10D2" w:rsidRDefault="006D10D2" w:rsidP="006D10D2">
      <w:pPr>
        <w:spacing w:line="360" w:lineRule="auto"/>
        <w:ind w:firstLine="567"/>
        <w:jc w:val="both"/>
        <w:rPr>
          <w:lang w:val="ru-RU"/>
        </w:rPr>
      </w:pPr>
      <w:r w:rsidRPr="006D10D2">
        <w:rPr>
          <w:lang w:val="ru-RU"/>
        </w:rPr>
        <w:t xml:space="preserve">Кухня: </w:t>
      </w:r>
    </w:p>
    <w:p w:rsidR="006D10D2" w:rsidRDefault="006D10D2" w:rsidP="006D10D2">
      <w:pPr>
        <w:spacing w:line="360" w:lineRule="auto"/>
        <w:ind w:firstLine="567"/>
        <w:jc w:val="both"/>
        <w:rPr>
          <w:lang w:val="ru-RU"/>
        </w:rPr>
      </w:pPr>
      <w:r w:rsidRPr="006D10D2">
        <w:rPr>
          <w:lang w:val="ru-RU"/>
        </w:rPr>
        <w:t>- мойка – 1 шт.</w:t>
      </w:r>
    </w:p>
    <w:p w:rsidR="006D10D2" w:rsidRDefault="006D10D2" w:rsidP="006D10D2">
      <w:pPr>
        <w:spacing w:line="360" w:lineRule="auto"/>
        <w:ind w:firstLine="567"/>
        <w:jc w:val="both"/>
        <w:rPr>
          <w:lang w:val="ru-RU"/>
        </w:rPr>
      </w:pPr>
      <w:r w:rsidRPr="006D10D2">
        <w:rPr>
          <w:lang w:val="ru-RU"/>
        </w:rPr>
        <w:t xml:space="preserve"> - стол кухонный – 1 шт. </w:t>
      </w:r>
    </w:p>
    <w:p w:rsidR="006D10D2" w:rsidRDefault="006D10D2" w:rsidP="006D10D2">
      <w:pPr>
        <w:spacing w:line="360" w:lineRule="auto"/>
        <w:ind w:firstLine="567"/>
        <w:jc w:val="both"/>
        <w:rPr>
          <w:lang w:val="ru-RU"/>
        </w:rPr>
      </w:pPr>
      <w:r w:rsidRPr="006D10D2">
        <w:rPr>
          <w:lang w:val="ru-RU"/>
        </w:rPr>
        <w:t xml:space="preserve">- шкаф кухонный навесной – 2 шт. </w:t>
      </w:r>
    </w:p>
    <w:p w:rsidR="006D10D2" w:rsidRDefault="006D10D2" w:rsidP="006D10D2">
      <w:pPr>
        <w:spacing w:line="360" w:lineRule="auto"/>
        <w:ind w:firstLine="567"/>
        <w:jc w:val="both"/>
        <w:rPr>
          <w:lang w:val="ru-RU"/>
        </w:rPr>
      </w:pPr>
      <w:r w:rsidRPr="006D10D2">
        <w:rPr>
          <w:lang w:val="ru-RU"/>
        </w:rPr>
        <w:t xml:space="preserve">- водонагреватель – 1 шт. </w:t>
      </w:r>
    </w:p>
    <w:p w:rsidR="006D10D2" w:rsidRDefault="006D10D2" w:rsidP="006D10D2">
      <w:pPr>
        <w:spacing w:line="360" w:lineRule="auto"/>
        <w:ind w:firstLine="567"/>
        <w:jc w:val="both"/>
        <w:rPr>
          <w:lang w:val="ru-RU"/>
        </w:rPr>
      </w:pPr>
      <w:r w:rsidRPr="006D10D2">
        <w:rPr>
          <w:lang w:val="ru-RU"/>
        </w:rPr>
        <w:t xml:space="preserve">Приемная: </w:t>
      </w:r>
    </w:p>
    <w:p w:rsidR="006D10D2" w:rsidRDefault="006D10D2" w:rsidP="006D10D2">
      <w:pPr>
        <w:spacing w:line="360" w:lineRule="auto"/>
        <w:ind w:firstLine="567"/>
        <w:jc w:val="both"/>
        <w:rPr>
          <w:lang w:val="ru-RU"/>
        </w:rPr>
      </w:pPr>
      <w:r w:rsidRPr="006D10D2">
        <w:rPr>
          <w:lang w:val="ru-RU"/>
        </w:rPr>
        <w:t>- шкаф раздевальный двухсекционный – 1 ш</w:t>
      </w:r>
      <w:r>
        <w:rPr>
          <w:lang w:val="ru-RU"/>
        </w:rPr>
        <w:t>т.</w:t>
      </w:r>
    </w:p>
    <w:p w:rsidR="006D10D2" w:rsidRDefault="006D10D2" w:rsidP="006D10D2">
      <w:pPr>
        <w:spacing w:line="360" w:lineRule="auto"/>
        <w:ind w:firstLine="567"/>
        <w:jc w:val="both"/>
        <w:rPr>
          <w:lang w:val="ru-RU"/>
        </w:rPr>
      </w:pPr>
      <w:r w:rsidRPr="006D10D2">
        <w:rPr>
          <w:lang w:val="ru-RU"/>
        </w:rPr>
        <w:t xml:space="preserve">- шкаф раздевальный </w:t>
      </w:r>
      <w:proofErr w:type="spellStart"/>
      <w:r w:rsidRPr="006D10D2">
        <w:rPr>
          <w:lang w:val="ru-RU"/>
        </w:rPr>
        <w:t>пятисекционный</w:t>
      </w:r>
      <w:proofErr w:type="spellEnd"/>
      <w:r w:rsidRPr="006D10D2">
        <w:rPr>
          <w:lang w:val="ru-RU"/>
        </w:rPr>
        <w:t xml:space="preserve"> – 3 шт. </w:t>
      </w:r>
    </w:p>
    <w:p w:rsidR="007E1C74" w:rsidRDefault="006D10D2" w:rsidP="00547B29">
      <w:pPr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6D10D2">
        <w:rPr>
          <w:lang w:val="ru-RU"/>
        </w:rPr>
        <w:t>- скамейка детская – 5 шт.</w:t>
      </w:r>
    </w:p>
    <w:p w:rsidR="00B626B2" w:rsidRPr="00B626B2" w:rsidRDefault="00B626B2" w:rsidP="00B626B2">
      <w:pPr>
        <w:spacing w:line="36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B626B2">
        <w:rPr>
          <w:rFonts w:ascii="Times New Roman" w:hAnsi="Times New Roman"/>
          <w:b/>
          <w:sz w:val="24"/>
          <w:szCs w:val="24"/>
          <w:lang w:val="ru-RU"/>
        </w:rPr>
        <w:t>3.2. Обеспеченность методическими материалами и средствами обучения и воспитания</w:t>
      </w:r>
    </w:p>
    <w:p w:rsidR="00BE7E82" w:rsidRPr="00BE7E82" w:rsidRDefault="00B626B2" w:rsidP="00547B29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proofErr w:type="spellStart"/>
      <w:r w:rsidRPr="00852B94">
        <w:rPr>
          <w:rFonts w:ascii="Times New Roman" w:hAnsi="Times New Roman"/>
          <w:b/>
          <w:sz w:val="24"/>
          <w:szCs w:val="24"/>
        </w:rPr>
        <w:t>Методическое</w:t>
      </w:r>
      <w:proofErr w:type="spellEnd"/>
      <w:r w:rsidRPr="00852B9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52B94">
        <w:rPr>
          <w:rFonts w:ascii="Times New Roman" w:hAnsi="Times New Roman"/>
          <w:b/>
          <w:sz w:val="24"/>
          <w:szCs w:val="24"/>
        </w:rPr>
        <w:t>обеспечение</w:t>
      </w:r>
      <w:proofErr w:type="spellEnd"/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4678"/>
        <w:gridCol w:w="6521"/>
      </w:tblGrid>
      <w:tr w:rsidR="00B626B2" w:rsidRPr="0065406F" w:rsidTr="00957D6A">
        <w:tc>
          <w:tcPr>
            <w:tcW w:w="2235" w:type="dxa"/>
          </w:tcPr>
          <w:p w:rsidR="00B626B2" w:rsidRPr="00852B94" w:rsidRDefault="00B626B2" w:rsidP="00B626B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52B94">
              <w:rPr>
                <w:rFonts w:ascii="Times New Roman" w:hAnsi="Times New Roman"/>
                <w:b/>
                <w:sz w:val="24"/>
                <w:szCs w:val="24"/>
              </w:rPr>
              <w:t>Направления</w:t>
            </w:r>
            <w:proofErr w:type="spellEnd"/>
            <w:r w:rsidRPr="00852B9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52B94">
              <w:rPr>
                <w:rFonts w:ascii="Times New Roman" w:hAnsi="Times New Roman"/>
                <w:b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2409" w:type="dxa"/>
          </w:tcPr>
          <w:p w:rsidR="00B626B2" w:rsidRPr="00852B94" w:rsidRDefault="00B626B2" w:rsidP="00B626B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52B94">
              <w:rPr>
                <w:rFonts w:ascii="Times New Roman" w:hAnsi="Times New Roman"/>
                <w:b/>
                <w:sz w:val="24"/>
                <w:szCs w:val="24"/>
              </w:rPr>
              <w:t>Поднаправление</w:t>
            </w:r>
            <w:proofErr w:type="spellEnd"/>
          </w:p>
        </w:tc>
        <w:tc>
          <w:tcPr>
            <w:tcW w:w="4678" w:type="dxa"/>
          </w:tcPr>
          <w:p w:rsidR="00B626B2" w:rsidRPr="00852B94" w:rsidRDefault="00B626B2" w:rsidP="00B626B2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52B94">
              <w:rPr>
                <w:rFonts w:ascii="Times New Roman" w:hAnsi="Times New Roman"/>
                <w:b/>
                <w:sz w:val="24"/>
                <w:szCs w:val="24"/>
              </w:rPr>
              <w:t>Обязательная</w:t>
            </w:r>
            <w:proofErr w:type="spellEnd"/>
            <w:r w:rsidRPr="00852B9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52B94">
              <w:rPr>
                <w:rFonts w:ascii="Times New Roman" w:hAnsi="Times New Roman"/>
                <w:b/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6521" w:type="dxa"/>
          </w:tcPr>
          <w:p w:rsidR="00B626B2" w:rsidRPr="00B626B2" w:rsidRDefault="00B626B2" w:rsidP="00B626B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Часть, формируемая участниками</w:t>
            </w:r>
          </w:p>
          <w:p w:rsidR="00B626B2" w:rsidRPr="00B626B2" w:rsidRDefault="00B626B2" w:rsidP="00B626B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образовательного процесса</w:t>
            </w:r>
          </w:p>
        </w:tc>
      </w:tr>
      <w:tr w:rsidR="00B626B2" w:rsidRPr="0065406F" w:rsidTr="00957D6A">
        <w:tc>
          <w:tcPr>
            <w:tcW w:w="2235" w:type="dxa"/>
          </w:tcPr>
          <w:p w:rsidR="00B626B2" w:rsidRPr="00852B94" w:rsidRDefault="00B626B2" w:rsidP="00B626B2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52B94">
              <w:rPr>
                <w:rFonts w:ascii="Times New Roman" w:hAnsi="Times New Roman"/>
                <w:b/>
                <w:sz w:val="24"/>
                <w:szCs w:val="24"/>
              </w:rPr>
              <w:t>Социально-коммуникативн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852B94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proofErr w:type="spellEnd"/>
          </w:p>
        </w:tc>
        <w:tc>
          <w:tcPr>
            <w:tcW w:w="2409" w:type="dxa"/>
          </w:tcPr>
          <w:p w:rsidR="00B626B2" w:rsidRPr="00B626B2" w:rsidRDefault="00B626B2" w:rsidP="00B626B2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Социализация, развитие общения, нравственное воспитание</w:t>
            </w:r>
          </w:p>
        </w:tc>
        <w:tc>
          <w:tcPr>
            <w:tcW w:w="4678" w:type="dxa"/>
          </w:tcPr>
          <w:p w:rsidR="00B626B2" w:rsidRPr="00B626B2" w:rsidRDefault="00B626B2" w:rsidP="00B626B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Примерная основная общеобразовательная программа дошкольного образования  «От рождения до школы» / Под ред. Н.Е. </w:t>
            </w:r>
            <w:proofErr w:type="spellStart"/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Вераксы</w:t>
            </w:r>
            <w:proofErr w:type="spellEnd"/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Т.С.Комаровой</w:t>
            </w:r>
            <w:proofErr w:type="spellEnd"/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М.А. Васильевой. 3-е изд., </w:t>
            </w:r>
            <w:proofErr w:type="spellStart"/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испр</w:t>
            </w:r>
            <w:proofErr w:type="spellEnd"/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. и доп. – М.: МОЗАИКА-СИНТЕЗ, 2014. – 368с.;</w:t>
            </w:r>
          </w:p>
          <w:p w:rsidR="00B626B2" w:rsidRDefault="00957D6A" w:rsidP="00957D6A">
            <w:pPr>
              <w:contextualSpacing/>
              <w:jc w:val="both"/>
              <w:rPr>
                <w:lang w:val="ru-RU"/>
              </w:rPr>
            </w:pPr>
            <w:proofErr w:type="spellStart"/>
            <w:r w:rsidRPr="00957D6A">
              <w:rPr>
                <w:lang w:val="ru-RU"/>
              </w:rPr>
              <w:t>В.И.Петрова</w:t>
            </w:r>
            <w:proofErr w:type="spellEnd"/>
            <w:r w:rsidRPr="00957D6A">
              <w:rPr>
                <w:lang w:val="ru-RU"/>
              </w:rPr>
              <w:t xml:space="preserve">, </w:t>
            </w:r>
            <w:proofErr w:type="spellStart"/>
            <w:r w:rsidRPr="00957D6A">
              <w:rPr>
                <w:lang w:val="ru-RU"/>
              </w:rPr>
              <w:t>Т.Д.Стульник</w:t>
            </w:r>
            <w:proofErr w:type="spellEnd"/>
            <w:r w:rsidRPr="00957D6A">
              <w:rPr>
                <w:lang w:val="ru-RU"/>
              </w:rPr>
              <w:t xml:space="preserve"> «Этические беседы с дошкольниками. Для занятий с детьми 4-7 лет», </w:t>
            </w:r>
            <w:proofErr w:type="spellStart"/>
            <w:r w:rsidRPr="00957D6A">
              <w:rPr>
                <w:lang w:val="ru-RU"/>
              </w:rPr>
              <w:t>М.:Мозаика-Синтез</w:t>
            </w:r>
            <w:proofErr w:type="spellEnd"/>
            <w:r w:rsidRPr="00957D6A">
              <w:rPr>
                <w:lang w:val="ru-RU"/>
              </w:rPr>
              <w:t xml:space="preserve">, 2015.-80 с. (71) </w:t>
            </w:r>
          </w:p>
          <w:p w:rsidR="00957D6A" w:rsidRPr="00957D6A" w:rsidRDefault="00957D6A" w:rsidP="00957D6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57D6A">
              <w:rPr>
                <w:lang w:val="ru-RU"/>
              </w:rPr>
              <w:t>Н.Ф.Губанова</w:t>
            </w:r>
            <w:proofErr w:type="spellEnd"/>
            <w:r w:rsidRPr="00957D6A">
              <w:rPr>
                <w:lang w:val="ru-RU"/>
              </w:rPr>
              <w:t xml:space="preserve"> «Развитие игровой деятельности. Система работы в средней группе детского сада», М., Мозаика-Синтез, 2009, 164 с.</w:t>
            </w:r>
          </w:p>
        </w:tc>
        <w:tc>
          <w:tcPr>
            <w:tcW w:w="6521" w:type="dxa"/>
          </w:tcPr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Парциальная программа С.Н. Николаева «Юный эколог»;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«Мы живем на Урале» образовательная программа с учетом специфики национальных, социокультурных и иных условий, в которых осуществляется образовательная деятельность с детьми дошкольного возраста/ </w:t>
            </w:r>
            <w:proofErr w:type="spellStart"/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О.В.Толстикова</w:t>
            </w:r>
            <w:proofErr w:type="spellEnd"/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О.В.Савельева</w:t>
            </w:r>
            <w:proofErr w:type="spellEnd"/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gramStart"/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–Е</w:t>
            </w:r>
            <w:proofErr w:type="gramEnd"/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катеринбург: ГАОУ ДПО СО «ИРО». – 2014 – 110с.</w:t>
            </w:r>
          </w:p>
          <w:p w:rsidR="00B626B2" w:rsidRPr="00B626B2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- Бондаренко А.К. Дидактические игры в детском саду: Кн. Для воспитателя детского сада. – 20е изд., </w:t>
            </w:r>
            <w:proofErr w:type="spellStart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дораб</w:t>
            </w:r>
            <w:proofErr w:type="spellEnd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. – М.: Просвещение, 1991. – 160 с. </w:t>
            </w:r>
          </w:p>
          <w:p w:rsidR="00B626B2" w:rsidRPr="00B626B2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Михайленко Н.Я. Организация сюжетной игры в детском саду: пособие для воспитателя/</w:t>
            </w:r>
            <w:proofErr w:type="spellStart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Н.Я.Михайленко</w:t>
            </w:r>
            <w:proofErr w:type="spellEnd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Н.А.Короткова</w:t>
            </w:r>
            <w:proofErr w:type="spellEnd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. – 3-е изд., </w:t>
            </w:r>
            <w:proofErr w:type="spellStart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испр</w:t>
            </w:r>
            <w:proofErr w:type="spellEnd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. – М.: ЛИНКА-ПРЕСС, 2009. – 96 с.</w:t>
            </w:r>
          </w:p>
          <w:p w:rsidR="00B626B2" w:rsidRPr="00B626B2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Шорыгина Т.А. Общительные сказки: Социально-</w:t>
            </w: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lastRenderedPageBreak/>
              <w:t xml:space="preserve">нравственное воспитание. – М.: Книголюб, 2006. – 80с. (Развивающие сказки для детей) 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Л.Е. Орлова: Работа детского сада с семьей. «Издательство Скрипторий 2003» 2008 – 72 стр.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Н.А. Кочкина, А.Н. </w:t>
            </w:r>
            <w:proofErr w:type="spellStart"/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Чернышова</w:t>
            </w:r>
            <w:proofErr w:type="spellEnd"/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: Портфолио в ДОУ. «Издательство Скрипторий 2003» 2009 – 72 стр.</w:t>
            </w:r>
          </w:p>
          <w:p w:rsidR="00B626B2" w:rsidRPr="00B626B2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Сертакова</w:t>
            </w:r>
            <w:proofErr w:type="spellEnd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Н.М. Игра как средство социальной адаптации дошкольников: Методическое пособие для педагогов ДОУ. – СПб</w:t>
            </w:r>
            <w:proofErr w:type="gramStart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.: </w:t>
            </w:r>
            <w:proofErr w:type="gramEnd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ООО ИЗДАТЕЛЬСТВО «ДЕТСТВО-ПРЕСС», 2009. – 64с. </w:t>
            </w:r>
          </w:p>
          <w:p w:rsidR="00B626B2" w:rsidRPr="00B626B2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Миняева</w:t>
            </w:r>
            <w:proofErr w:type="spellEnd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С.А. Подвижные игры дома и на улице. От 2 до 14 лет\Светлана </w:t>
            </w:r>
            <w:proofErr w:type="spellStart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Миняева</w:t>
            </w:r>
            <w:proofErr w:type="spellEnd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. – 2-е изд. – М.: Айрис-пресс, 2007. – 208 с.: ил. – (Внимание: дети!) </w:t>
            </w:r>
          </w:p>
          <w:p w:rsidR="00B626B2" w:rsidRPr="00B626B2" w:rsidRDefault="00B626B2" w:rsidP="00B626B2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- Комарова Т.С., </w:t>
            </w:r>
            <w:proofErr w:type="spellStart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Куцакова</w:t>
            </w:r>
            <w:proofErr w:type="spellEnd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Л.В., Павлова Л.Ю. Трудовое воспитание в детском саду. Программа и методические рекомендации. – 2-е изд., </w:t>
            </w:r>
            <w:proofErr w:type="spellStart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испр</w:t>
            </w:r>
            <w:proofErr w:type="spellEnd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. И доп. – М.: МОЗАИКА – СИНТЕЗ, 2006. – 80 с.</w:t>
            </w:r>
          </w:p>
          <w:p w:rsidR="00B626B2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Шорыгина Т.А. Вежливые сказки: Этикет для малышей. – М.: Прометей; Книголюб, 2005. – 64с.</w:t>
            </w:r>
          </w:p>
          <w:p w:rsidR="00957D6A" w:rsidRPr="00957D6A" w:rsidRDefault="00957D6A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957D6A">
              <w:rPr>
                <w:sz w:val="24"/>
                <w:szCs w:val="24"/>
                <w:lang w:val="ru-RU"/>
              </w:rPr>
              <w:t>Н.М.Сертакова</w:t>
            </w:r>
            <w:proofErr w:type="spellEnd"/>
            <w:r w:rsidRPr="00957D6A">
              <w:rPr>
                <w:sz w:val="24"/>
                <w:szCs w:val="24"/>
                <w:lang w:val="ru-RU"/>
              </w:rPr>
              <w:t xml:space="preserve"> «Игра как средство социальной адаптации дошкольников», СПб</w:t>
            </w:r>
            <w:proofErr w:type="gramStart"/>
            <w:r w:rsidRPr="00957D6A">
              <w:rPr>
                <w:sz w:val="24"/>
                <w:szCs w:val="24"/>
                <w:lang w:val="ru-RU"/>
              </w:rPr>
              <w:t xml:space="preserve">., </w:t>
            </w:r>
            <w:proofErr w:type="gramEnd"/>
            <w:r w:rsidRPr="00957D6A">
              <w:rPr>
                <w:sz w:val="24"/>
                <w:szCs w:val="24"/>
                <w:lang w:val="ru-RU"/>
              </w:rPr>
              <w:t>ООО «ИЗДАТЕЛЬСТВО «ДЕТСТВО - ПРЕСС», 2009 – 64 с. Серия обучающие карточки «Что такое</w:t>
            </w:r>
            <w:r w:rsidRPr="00957D6A">
              <w:rPr>
                <w:lang w:val="ru-RU"/>
              </w:rPr>
              <w:t xml:space="preserve"> хорошо и что такое плохо», Ростов на Дону, «</w:t>
            </w:r>
            <w:proofErr w:type="spellStart"/>
            <w:r w:rsidRPr="00957D6A">
              <w:rPr>
                <w:lang w:val="ru-RU"/>
              </w:rPr>
              <w:t>Проф</w:t>
            </w:r>
            <w:proofErr w:type="spellEnd"/>
            <w:r w:rsidRPr="00957D6A">
              <w:rPr>
                <w:lang w:val="ru-RU"/>
              </w:rPr>
              <w:t>-Пресс», 2013г.</w:t>
            </w:r>
          </w:p>
        </w:tc>
      </w:tr>
      <w:tr w:rsidR="00B626B2" w:rsidRPr="0065406F" w:rsidTr="00957D6A">
        <w:tc>
          <w:tcPr>
            <w:tcW w:w="2235" w:type="dxa"/>
          </w:tcPr>
          <w:p w:rsidR="00B626B2" w:rsidRPr="00B626B2" w:rsidRDefault="00B626B2" w:rsidP="00B626B2">
            <w:pPr>
              <w:spacing w:line="360" w:lineRule="auto"/>
              <w:ind w:firstLine="567"/>
              <w:contextualSpacing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B626B2" w:rsidRPr="00B626B2" w:rsidRDefault="00B626B2" w:rsidP="00B626B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Ребенок в семье и сообществе</w:t>
            </w:r>
          </w:p>
        </w:tc>
        <w:tc>
          <w:tcPr>
            <w:tcW w:w="4678" w:type="dxa"/>
          </w:tcPr>
          <w:p w:rsidR="00B626B2" w:rsidRDefault="00B626B2" w:rsidP="00B626B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Примерная основная общеобразовательная программа дошкольного образования  «От рождения до школы» / Под ред. Н.Е. </w:t>
            </w:r>
            <w:proofErr w:type="spellStart"/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Вераксы</w:t>
            </w:r>
            <w:proofErr w:type="spellEnd"/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Т.С.Комаровой</w:t>
            </w:r>
            <w:proofErr w:type="spellEnd"/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М.А. Васильевой. 3-е изд., </w:t>
            </w:r>
            <w:proofErr w:type="spellStart"/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испр</w:t>
            </w:r>
            <w:proofErr w:type="spellEnd"/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. и доп. – М.: МОЗАИКА-СИНТЕЗ, 2014. – 368с.;</w:t>
            </w:r>
          </w:p>
          <w:p w:rsidR="00B626B2" w:rsidRPr="00054C25" w:rsidRDefault="00054C25" w:rsidP="00054C25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054C25">
              <w:rPr>
                <w:sz w:val="24"/>
                <w:szCs w:val="24"/>
                <w:lang w:val="ru-RU"/>
              </w:rPr>
              <w:t>Дыбина</w:t>
            </w:r>
            <w:proofErr w:type="spellEnd"/>
            <w:r w:rsidRPr="00054C25">
              <w:rPr>
                <w:sz w:val="24"/>
                <w:szCs w:val="24"/>
                <w:lang w:val="ru-RU"/>
              </w:rPr>
              <w:t xml:space="preserve"> О.В. Ознакомление с предметным и социальным окружением. Средняя группа. – М.: МОЗАИКА-СИНТНЗ, 2015. – 96 с.</w:t>
            </w:r>
          </w:p>
        </w:tc>
        <w:tc>
          <w:tcPr>
            <w:tcW w:w="6521" w:type="dxa"/>
          </w:tcPr>
          <w:p w:rsidR="00B626B2" w:rsidRPr="00B626B2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Михайленко Н.Я. Организация сюжетной игры в детском саду: пособие для воспитателя/</w:t>
            </w:r>
            <w:proofErr w:type="spellStart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Н.Я.Михайленко</w:t>
            </w:r>
            <w:proofErr w:type="spellEnd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Н.А.Короткова</w:t>
            </w:r>
            <w:proofErr w:type="spellEnd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. – 3-е изд., </w:t>
            </w:r>
            <w:proofErr w:type="spellStart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испр</w:t>
            </w:r>
            <w:proofErr w:type="spellEnd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. – М.: ЛИНКА-ПРЕСС, 2009. – 96 с.</w:t>
            </w:r>
          </w:p>
          <w:p w:rsidR="00B626B2" w:rsidRPr="00B626B2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- Шорыгина Т.А. Общительные сказки: Социально-нравственное воспитание. – М.: Книголюб, 2006. – 80с. (Развивающие сказки для детей) </w:t>
            </w:r>
          </w:p>
          <w:p w:rsidR="00B626B2" w:rsidRPr="00B626B2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Сертакова</w:t>
            </w:r>
            <w:proofErr w:type="spellEnd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Н.М. Игра как средство социальной адаптации дошкольников: Методическое пособие для педагогов ДОУ. – СПб</w:t>
            </w:r>
            <w:proofErr w:type="gramStart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.: </w:t>
            </w:r>
            <w:proofErr w:type="gramEnd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ООО ИЗДАТЕЛЬСТВО «ДЕТСТВО-ПРЕСС», 2009. – 64с. </w:t>
            </w:r>
          </w:p>
          <w:p w:rsidR="00B626B2" w:rsidRPr="00B626B2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- Шорыгина Т.А. Вежливые сказки: Этикет для малышей. – </w:t>
            </w: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lastRenderedPageBreak/>
              <w:t>М.: Прометей; Книголюб, 2005. – 64с.</w:t>
            </w:r>
          </w:p>
        </w:tc>
      </w:tr>
      <w:tr w:rsidR="00B626B2" w:rsidRPr="0065406F" w:rsidTr="00054C25">
        <w:trPr>
          <w:trHeight w:val="3914"/>
        </w:trPr>
        <w:tc>
          <w:tcPr>
            <w:tcW w:w="2235" w:type="dxa"/>
          </w:tcPr>
          <w:p w:rsidR="00B626B2" w:rsidRPr="00B626B2" w:rsidRDefault="00B626B2" w:rsidP="00B626B2">
            <w:pPr>
              <w:spacing w:line="360" w:lineRule="auto"/>
              <w:ind w:firstLine="567"/>
              <w:contextualSpacing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B626B2" w:rsidRDefault="00B626B2" w:rsidP="00B626B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52B94">
              <w:rPr>
                <w:rFonts w:ascii="Times New Roman" w:hAnsi="Times New Roman"/>
                <w:b/>
                <w:sz w:val="24"/>
                <w:szCs w:val="24"/>
              </w:rPr>
              <w:t>Самообслужи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вание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,</w:t>
            </w:r>
          </w:p>
          <w:p w:rsidR="00B626B2" w:rsidRPr="00852B94" w:rsidRDefault="00B626B2" w:rsidP="00B626B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52B94">
              <w:rPr>
                <w:rFonts w:ascii="Times New Roman" w:hAnsi="Times New Roman"/>
                <w:b/>
                <w:sz w:val="24"/>
                <w:szCs w:val="24"/>
              </w:rPr>
              <w:t>самостоятельность</w:t>
            </w:r>
            <w:proofErr w:type="spellEnd"/>
            <w:r w:rsidRPr="00852B94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52B94">
              <w:rPr>
                <w:rFonts w:ascii="Times New Roman" w:hAnsi="Times New Roman"/>
                <w:b/>
                <w:sz w:val="24"/>
                <w:szCs w:val="24"/>
              </w:rPr>
              <w:t>трудовое</w:t>
            </w:r>
            <w:proofErr w:type="spellEnd"/>
            <w:r w:rsidRPr="00852B9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52B94">
              <w:rPr>
                <w:rFonts w:ascii="Times New Roman" w:hAnsi="Times New Roman"/>
                <w:b/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4678" w:type="dxa"/>
          </w:tcPr>
          <w:p w:rsidR="00B626B2" w:rsidRPr="00054C25" w:rsidRDefault="00B626B2" w:rsidP="00B626B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4C2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Примерная основная общеобразовательная программа дошкольного образования  «От рождения до школы» / Под ред. Н.Е. </w:t>
            </w:r>
            <w:proofErr w:type="spellStart"/>
            <w:r w:rsidRPr="00054C25">
              <w:rPr>
                <w:rFonts w:ascii="Times New Roman" w:hAnsi="Times New Roman"/>
                <w:sz w:val="24"/>
                <w:szCs w:val="24"/>
                <w:lang w:val="ru-RU"/>
              </w:rPr>
              <w:t>Вераксы</w:t>
            </w:r>
            <w:proofErr w:type="spellEnd"/>
            <w:r w:rsidRPr="00054C2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54C25">
              <w:rPr>
                <w:rFonts w:ascii="Times New Roman" w:hAnsi="Times New Roman"/>
                <w:sz w:val="24"/>
                <w:szCs w:val="24"/>
                <w:lang w:val="ru-RU"/>
              </w:rPr>
              <w:t>Т.С.Комаровой</w:t>
            </w:r>
            <w:proofErr w:type="spellEnd"/>
            <w:r w:rsidRPr="00054C2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М.А. Васильевой. 3-е изд., </w:t>
            </w:r>
            <w:proofErr w:type="spellStart"/>
            <w:r w:rsidRPr="00054C25">
              <w:rPr>
                <w:rFonts w:ascii="Times New Roman" w:hAnsi="Times New Roman"/>
                <w:sz w:val="24"/>
                <w:szCs w:val="24"/>
                <w:lang w:val="ru-RU"/>
              </w:rPr>
              <w:t>испр</w:t>
            </w:r>
            <w:proofErr w:type="spellEnd"/>
            <w:r w:rsidRPr="00054C25">
              <w:rPr>
                <w:rFonts w:ascii="Times New Roman" w:hAnsi="Times New Roman"/>
                <w:sz w:val="24"/>
                <w:szCs w:val="24"/>
                <w:lang w:val="ru-RU"/>
              </w:rPr>
              <w:t>. и доп. – М.: МОЗАИКА-СИНТЕЗ, 2014. – 368с.;</w:t>
            </w:r>
          </w:p>
          <w:p w:rsidR="00054C25" w:rsidRPr="00054C25" w:rsidRDefault="00054C25" w:rsidP="00B626B2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054C25">
              <w:rPr>
                <w:sz w:val="24"/>
                <w:szCs w:val="24"/>
                <w:lang w:val="ru-RU"/>
              </w:rPr>
              <w:t>Дыбина</w:t>
            </w:r>
            <w:proofErr w:type="spellEnd"/>
            <w:r w:rsidRPr="00054C25">
              <w:rPr>
                <w:sz w:val="24"/>
                <w:szCs w:val="24"/>
                <w:lang w:val="ru-RU"/>
              </w:rPr>
              <w:t xml:space="preserve"> О.В. Ознакомление с предметным и социальным окружением. Средняя группа. – М.: МОЗАИКА-СИНТНЗ, 2015. – 96 с. (121); </w:t>
            </w:r>
            <w:proofErr w:type="spellStart"/>
            <w:r w:rsidRPr="00054C25">
              <w:rPr>
                <w:sz w:val="24"/>
                <w:szCs w:val="24"/>
                <w:lang w:val="ru-RU"/>
              </w:rPr>
              <w:t>Куцакова</w:t>
            </w:r>
            <w:proofErr w:type="spellEnd"/>
            <w:r w:rsidRPr="00054C25">
              <w:rPr>
                <w:sz w:val="24"/>
                <w:szCs w:val="24"/>
                <w:lang w:val="ru-RU"/>
              </w:rPr>
              <w:t xml:space="preserve"> Л.В. Трудовое воспитание в детском саду: для занятий с детьми 3-7 лет;</w:t>
            </w:r>
          </w:p>
          <w:p w:rsidR="00054C25" w:rsidRPr="00054C25" w:rsidRDefault="00054C25" w:rsidP="00B626B2">
            <w:pPr>
              <w:contextualSpacing/>
              <w:jc w:val="both"/>
              <w:rPr>
                <w:lang w:val="ru-RU"/>
              </w:rPr>
            </w:pPr>
            <w:r w:rsidRPr="00054C25">
              <w:rPr>
                <w:sz w:val="24"/>
                <w:szCs w:val="24"/>
                <w:lang w:val="ru-RU"/>
              </w:rPr>
              <w:t>Москва, «Мозаика-Синтез», 2010 – 96 стр. - «Наглядно-дидактические пособия в картинках», М, Мозаика – Синтез, 2003: «Профессии», «Инструменты»</w:t>
            </w:r>
          </w:p>
        </w:tc>
        <w:tc>
          <w:tcPr>
            <w:tcW w:w="6521" w:type="dxa"/>
          </w:tcPr>
          <w:p w:rsidR="00B626B2" w:rsidRDefault="00B626B2" w:rsidP="00B626B2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- Комарова Т.С., </w:t>
            </w:r>
            <w:proofErr w:type="spellStart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Куцакова</w:t>
            </w:r>
            <w:proofErr w:type="spellEnd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Л.В., Павлова Л.Ю. Трудовое воспитание в детском саду. Программа и методические рекомендации. – 2-е изд., </w:t>
            </w:r>
            <w:proofErr w:type="spellStart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испр</w:t>
            </w:r>
            <w:proofErr w:type="spellEnd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. И доп. – М.: МОЗАИКА – СИНТЕЗ, 2006. – 80 с.</w:t>
            </w:r>
          </w:p>
          <w:p w:rsidR="00957D6A" w:rsidRPr="00054C25" w:rsidRDefault="00054C25" w:rsidP="00B626B2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54C25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054C25">
              <w:rPr>
                <w:sz w:val="24"/>
                <w:szCs w:val="24"/>
                <w:lang w:val="ru-RU"/>
              </w:rPr>
              <w:t>Н.Михайленко</w:t>
            </w:r>
            <w:proofErr w:type="spellEnd"/>
            <w:r w:rsidRPr="00054C25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54C25">
              <w:rPr>
                <w:sz w:val="24"/>
                <w:szCs w:val="24"/>
                <w:lang w:val="ru-RU"/>
              </w:rPr>
              <w:t>Н.Короткова</w:t>
            </w:r>
            <w:proofErr w:type="spellEnd"/>
            <w:r w:rsidRPr="00054C25">
              <w:rPr>
                <w:sz w:val="24"/>
                <w:szCs w:val="24"/>
                <w:lang w:val="ru-RU"/>
              </w:rPr>
              <w:t xml:space="preserve"> «Организация сюжетной игры в детском саду», М., ЛИНКА – ПРЕСС,2009 -96с.</w:t>
            </w:r>
          </w:p>
        </w:tc>
      </w:tr>
      <w:tr w:rsidR="00B626B2" w:rsidRPr="0065406F" w:rsidTr="00957D6A">
        <w:tc>
          <w:tcPr>
            <w:tcW w:w="2235" w:type="dxa"/>
          </w:tcPr>
          <w:p w:rsidR="00B626B2" w:rsidRPr="00B626B2" w:rsidRDefault="00B626B2" w:rsidP="00B626B2">
            <w:pPr>
              <w:spacing w:line="360" w:lineRule="auto"/>
              <w:ind w:firstLine="567"/>
              <w:contextualSpacing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B626B2" w:rsidRPr="00852B94" w:rsidRDefault="00B626B2" w:rsidP="00B626B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52B94">
              <w:rPr>
                <w:rFonts w:ascii="Times New Roman" w:hAnsi="Times New Roman"/>
                <w:b/>
                <w:sz w:val="24"/>
                <w:szCs w:val="24"/>
              </w:rPr>
              <w:t>Формирование</w:t>
            </w:r>
            <w:proofErr w:type="spellEnd"/>
            <w:r w:rsidRPr="00852B9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52B94">
              <w:rPr>
                <w:rFonts w:ascii="Times New Roman" w:hAnsi="Times New Roman"/>
                <w:b/>
                <w:sz w:val="24"/>
                <w:szCs w:val="24"/>
              </w:rPr>
              <w:t>основ</w:t>
            </w:r>
            <w:proofErr w:type="spellEnd"/>
            <w:r w:rsidRPr="00852B9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52B94">
              <w:rPr>
                <w:rFonts w:ascii="Times New Roman" w:hAnsi="Times New Roman"/>
                <w:b/>
                <w:sz w:val="24"/>
                <w:szCs w:val="24"/>
              </w:rPr>
              <w:t>безопасности</w:t>
            </w:r>
            <w:proofErr w:type="spellEnd"/>
          </w:p>
        </w:tc>
        <w:tc>
          <w:tcPr>
            <w:tcW w:w="4678" w:type="dxa"/>
          </w:tcPr>
          <w:p w:rsidR="00B626B2" w:rsidRDefault="00B626B2" w:rsidP="00B626B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Примерная основная общеобразовательная программа дошкольного образования  «От рождения до школы» / Под ред. Н.Е. </w:t>
            </w:r>
            <w:proofErr w:type="spellStart"/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Вераксы</w:t>
            </w:r>
            <w:proofErr w:type="spellEnd"/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Т.С.Комаровой</w:t>
            </w:r>
            <w:proofErr w:type="spellEnd"/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М.А. Васильевой. 3-е изд., </w:t>
            </w:r>
            <w:proofErr w:type="spellStart"/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испр</w:t>
            </w:r>
            <w:proofErr w:type="spellEnd"/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. и доп. – М.: МОЗАИКА-СИНТЕЗ, 2014. – 368с.;</w:t>
            </w:r>
          </w:p>
          <w:p w:rsidR="00054C25" w:rsidRPr="00054C25" w:rsidRDefault="00054C25" w:rsidP="00B626B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54C25">
              <w:rPr>
                <w:sz w:val="24"/>
                <w:szCs w:val="24"/>
                <w:lang w:val="ru-RU"/>
              </w:rPr>
              <w:t>К.Ю.Белая</w:t>
            </w:r>
            <w:proofErr w:type="spellEnd"/>
            <w:r w:rsidRPr="00054C25">
              <w:rPr>
                <w:sz w:val="24"/>
                <w:szCs w:val="24"/>
                <w:lang w:val="ru-RU"/>
              </w:rPr>
              <w:t xml:space="preserve"> «Формирование основ безопасности у дошкольников» М.:</w:t>
            </w:r>
            <w:proofErr w:type="spellStart"/>
            <w:r w:rsidRPr="00054C25">
              <w:rPr>
                <w:sz w:val="24"/>
                <w:szCs w:val="24"/>
                <w:lang w:val="ru-RU"/>
              </w:rPr>
              <w:t>МозаикаСинтез</w:t>
            </w:r>
            <w:proofErr w:type="spellEnd"/>
            <w:r w:rsidRPr="00054C25">
              <w:rPr>
                <w:sz w:val="24"/>
                <w:szCs w:val="24"/>
                <w:lang w:val="ru-RU"/>
              </w:rPr>
              <w:t xml:space="preserve">, 2016.-64 с. (72) - И.Ю. </w:t>
            </w:r>
            <w:proofErr w:type="spellStart"/>
            <w:r w:rsidRPr="00054C25">
              <w:rPr>
                <w:sz w:val="24"/>
                <w:szCs w:val="24"/>
                <w:lang w:val="ru-RU"/>
              </w:rPr>
              <w:t>Бордачева</w:t>
            </w:r>
            <w:proofErr w:type="spellEnd"/>
            <w:r w:rsidRPr="00054C25">
              <w:rPr>
                <w:sz w:val="24"/>
                <w:szCs w:val="24"/>
                <w:lang w:val="ru-RU"/>
              </w:rPr>
              <w:t xml:space="preserve"> Наглядно-дидактическое пособие «Дорожные знаки» для работы с детьми 4-7 лет – М.: МОЗАИКА-СИНТЕЗ, 2012.</w:t>
            </w:r>
          </w:p>
          <w:p w:rsidR="00B626B2" w:rsidRPr="00B626B2" w:rsidRDefault="00B626B2" w:rsidP="00B626B2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521" w:type="dxa"/>
          </w:tcPr>
          <w:p w:rsidR="00B626B2" w:rsidRPr="0089060C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О.Ю.Старцева</w:t>
            </w:r>
            <w:proofErr w:type="spellEnd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«Школа дорожных наук», Москва, ТЦ «Сфера», 2012 – 64 стр.</w:t>
            </w:r>
          </w:p>
          <w:p w:rsidR="00B626B2" w:rsidRPr="0089060C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Н.В.Елжова</w:t>
            </w:r>
            <w:proofErr w:type="spellEnd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«ПДД в детском саду», Ростов-на-Дону, Феникс, 2013 – 172 стр.</w:t>
            </w:r>
          </w:p>
          <w:p w:rsidR="00B626B2" w:rsidRPr="0089060C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Е.А.Романова</w:t>
            </w:r>
            <w:proofErr w:type="spellEnd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А.Б.Малюшкина</w:t>
            </w:r>
            <w:proofErr w:type="spellEnd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«Правила дорожного движения для детей дошкольного возраста», Москва, ТЦ «Сфера», 2006 – 64 стр.</w:t>
            </w:r>
          </w:p>
          <w:p w:rsidR="00B626B2" w:rsidRPr="0089060C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Н.М. Кузнецова «Психолог</w:t>
            </w:r>
            <w:proofErr w:type="gramStart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о-</w:t>
            </w:r>
            <w:proofErr w:type="gramEnd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педагогические основы дорожной безопасности несовершеннолетних» учебно-методическое пособие.- Екатеринбург: Изд-во УТ «Альфа-</w:t>
            </w:r>
            <w:proofErr w:type="spellStart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Принт</w:t>
            </w:r>
            <w:proofErr w:type="spellEnd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», 2016.-84с.</w:t>
            </w:r>
          </w:p>
          <w:p w:rsidR="00B626B2" w:rsidRPr="0089060C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Н.В.Елжова</w:t>
            </w:r>
            <w:proofErr w:type="spellEnd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«ПДД в детском саду: развивающая среда и методика по ознакомлению детей с ПДД, перспективное планирование, конспекты занятий. – изд.2-е – </w:t>
            </w:r>
            <w:proofErr w:type="spellStart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Ростовн</w:t>
            </w:r>
            <w:proofErr w:type="spellEnd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/</w:t>
            </w:r>
            <w:proofErr w:type="spellStart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Д</w:t>
            </w:r>
            <w:proofErr w:type="gramStart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:Ф</w:t>
            </w:r>
            <w:proofErr w:type="gramEnd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еникс</w:t>
            </w:r>
            <w:proofErr w:type="spellEnd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, 2013. – 173с.(сердце отдаю детям).</w:t>
            </w:r>
          </w:p>
          <w:p w:rsidR="00B626B2" w:rsidRPr="0089060C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Сборник методических материалов к занятиям по ПБ «Детям об огне», Екатеринбург, 2005 – 35 стр.</w:t>
            </w:r>
          </w:p>
          <w:p w:rsidR="00B626B2" w:rsidRPr="0089060C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Н.А.Горохова</w:t>
            </w:r>
            <w:proofErr w:type="spellEnd"/>
            <w:proofErr w:type="gramStart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Е.А. Кузнецова, Сборник методических разработок к занятиям по ПБ «Берегись огня», </w:t>
            </w:r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lastRenderedPageBreak/>
              <w:t>Екатеринбург, 2006 – 48 стр.</w:t>
            </w:r>
          </w:p>
          <w:p w:rsidR="00054C25" w:rsidRPr="0089060C" w:rsidRDefault="00054C25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Три сигнала светофора: Дидактические игры, сценарии вечеров досуга: </w:t>
            </w:r>
            <w:proofErr w:type="spellStart"/>
            <w:r w:rsidRPr="0089060C">
              <w:rPr>
                <w:sz w:val="24"/>
                <w:szCs w:val="24"/>
                <w:lang w:val="ru-RU"/>
              </w:rPr>
              <w:t>Кн</w:t>
            </w:r>
            <w:proofErr w:type="gramStart"/>
            <w:r w:rsidRPr="0089060C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89060C">
              <w:rPr>
                <w:sz w:val="24"/>
                <w:szCs w:val="24"/>
                <w:lang w:val="ru-RU"/>
              </w:rPr>
              <w:t>ля</w:t>
            </w:r>
            <w:proofErr w:type="spellEnd"/>
            <w:r w:rsidRPr="0089060C">
              <w:rPr>
                <w:sz w:val="24"/>
                <w:szCs w:val="24"/>
                <w:lang w:val="ru-RU"/>
              </w:rPr>
              <w:t xml:space="preserve"> воспитателей </w:t>
            </w:r>
            <w:proofErr w:type="spellStart"/>
            <w:r w:rsidRPr="0089060C">
              <w:rPr>
                <w:sz w:val="24"/>
                <w:szCs w:val="24"/>
                <w:lang w:val="ru-RU"/>
              </w:rPr>
              <w:t>дет.сада</w:t>
            </w:r>
            <w:proofErr w:type="spellEnd"/>
            <w:r w:rsidRPr="0089060C">
              <w:rPr>
                <w:sz w:val="24"/>
                <w:szCs w:val="24"/>
                <w:lang w:val="ru-RU"/>
              </w:rPr>
              <w:t>: Из опыта работы/</w:t>
            </w:r>
            <w:proofErr w:type="spellStart"/>
            <w:r w:rsidRPr="0089060C">
              <w:rPr>
                <w:sz w:val="24"/>
                <w:szCs w:val="24"/>
                <w:lang w:val="ru-RU"/>
              </w:rPr>
              <w:t>В.А.Добрякова</w:t>
            </w:r>
            <w:proofErr w:type="spellEnd"/>
            <w:r w:rsidRPr="0089060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9060C">
              <w:rPr>
                <w:sz w:val="24"/>
                <w:szCs w:val="24"/>
                <w:lang w:val="ru-RU"/>
              </w:rPr>
              <w:t>Н.В.Борисова</w:t>
            </w:r>
            <w:proofErr w:type="spellEnd"/>
            <w:r w:rsidRPr="0089060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9060C">
              <w:rPr>
                <w:sz w:val="24"/>
                <w:szCs w:val="24"/>
                <w:lang w:val="ru-RU"/>
              </w:rPr>
              <w:t>Т.А.Панина</w:t>
            </w:r>
            <w:proofErr w:type="spellEnd"/>
            <w:r w:rsidRPr="0089060C">
              <w:rPr>
                <w:sz w:val="24"/>
                <w:szCs w:val="24"/>
                <w:lang w:val="ru-RU"/>
              </w:rPr>
              <w:t xml:space="preserve">, 46 </w:t>
            </w:r>
            <w:proofErr w:type="spellStart"/>
            <w:r w:rsidRPr="0089060C">
              <w:rPr>
                <w:sz w:val="24"/>
                <w:szCs w:val="24"/>
                <w:lang w:val="ru-RU"/>
              </w:rPr>
              <w:t>С.А.Уклонская</w:t>
            </w:r>
            <w:proofErr w:type="spellEnd"/>
            <w:r w:rsidRPr="0089060C">
              <w:rPr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89060C">
              <w:rPr>
                <w:sz w:val="24"/>
                <w:szCs w:val="24"/>
                <w:lang w:val="ru-RU"/>
              </w:rPr>
              <w:t>СостТ.Ф.Саулина</w:t>
            </w:r>
            <w:proofErr w:type="spellEnd"/>
            <w:r w:rsidRPr="0089060C">
              <w:rPr>
                <w:sz w:val="24"/>
                <w:szCs w:val="24"/>
                <w:lang w:val="ru-RU"/>
              </w:rPr>
              <w:t xml:space="preserve">-М: Просвещение, 1989-62с. </w:t>
            </w:r>
          </w:p>
          <w:p w:rsidR="00054C25" w:rsidRPr="0089060C" w:rsidRDefault="00054C25" w:rsidP="00054C25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89060C">
              <w:rPr>
                <w:sz w:val="24"/>
                <w:szCs w:val="24"/>
                <w:lang w:val="ru-RU"/>
              </w:rPr>
              <w:t>О.А.Скоролупова</w:t>
            </w:r>
            <w:proofErr w:type="spellEnd"/>
            <w:r w:rsidRPr="0089060C">
              <w:rPr>
                <w:sz w:val="24"/>
                <w:szCs w:val="24"/>
                <w:lang w:val="ru-RU"/>
              </w:rPr>
              <w:t xml:space="preserve"> «Занятия с детьми старшего дошкольного возраста по теме «Правила и безопасность дорожного движения» </w:t>
            </w:r>
            <w:proofErr w:type="gramStart"/>
            <w:r w:rsidRPr="0089060C">
              <w:rPr>
                <w:sz w:val="24"/>
                <w:szCs w:val="24"/>
                <w:lang w:val="ru-RU"/>
              </w:rPr>
              <w:t>-М</w:t>
            </w:r>
            <w:proofErr w:type="gramEnd"/>
            <w:r w:rsidRPr="0089060C">
              <w:rPr>
                <w:sz w:val="24"/>
                <w:szCs w:val="24"/>
                <w:lang w:val="ru-RU"/>
              </w:rPr>
              <w:t xml:space="preserve">.: «Издательство Скрипторий 2003», 2004 – 40 с. </w:t>
            </w:r>
          </w:p>
          <w:p w:rsidR="00054C25" w:rsidRPr="0089060C" w:rsidRDefault="00054C25" w:rsidP="00054C25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Беседы с ребенком «Безопасность на дорогах», </w:t>
            </w:r>
            <w:proofErr w:type="spellStart"/>
            <w:r w:rsidRPr="0089060C">
              <w:rPr>
                <w:sz w:val="24"/>
                <w:szCs w:val="24"/>
                <w:lang w:val="ru-RU"/>
              </w:rPr>
              <w:t>Изд</w:t>
            </w:r>
            <w:proofErr w:type="gramStart"/>
            <w:r w:rsidRPr="0089060C">
              <w:rPr>
                <w:sz w:val="24"/>
                <w:szCs w:val="24"/>
                <w:lang w:val="ru-RU"/>
              </w:rPr>
              <w:t>.»</w:t>
            </w:r>
            <w:proofErr w:type="gramEnd"/>
            <w:r w:rsidRPr="0089060C">
              <w:rPr>
                <w:sz w:val="24"/>
                <w:szCs w:val="24"/>
                <w:lang w:val="ru-RU"/>
              </w:rPr>
              <w:t>Карапуз</w:t>
            </w:r>
            <w:proofErr w:type="spellEnd"/>
            <w:r w:rsidRPr="0089060C">
              <w:rPr>
                <w:sz w:val="24"/>
                <w:szCs w:val="24"/>
                <w:lang w:val="ru-RU"/>
              </w:rPr>
              <w:t xml:space="preserve">» - </w:t>
            </w:r>
            <w:proofErr w:type="spellStart"/>
            <w:r w:rsidRPr="0089060C">
              <w:rPr>
                <w:sz w:val="24"/>
                <w:szCs w:val="24"/>
                <w:lang w:val="ru-RU"/>
              </w:rPr>
              <w:t>Т.А.Шорыгина</w:t>
            </w:r>
            <w:proofErr w:type="spellEnd"/>
            <w:r w:rsidRPr="0089060C">
              <w:rPr>
                <w:sz w:val="24"/>
                <w:szCs w:val="24"/>
                <w:lang w:val="ru-RU"/>
              </w:rPr>
              <w:t xml:space="preserve"> «Осторожные сказки», Москва, Книголюб», 2005 – 80 стр. </w:t>
            </w:r>
          </w:p>
          <w:p w:rsidR="00054C25" w:rsidRPr="0089060C" w:rsidRDefault="00054C25" w:rsidP="00054C25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Сборник методических материалов к занятиям по ПБ «Детям об огне», Екатеринбург, 2005 – 35 стр. </w:t>
            </w:r>
          </w:p>
          <w:p w:rsidR="00054C25" w:rsidRPr="0089060C" w:rsidRDefault="00054C25" w:rsidP="00054C25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89060C">
              <w:rPr>
                <w:sz w:val="24"/>
                <w:szCs w:val="24"/>
                <w:lang w:val="ru-RU"/>
              </w:rPr>
              <w:t>Н.А.Горохова</w:t>
            </w:r>
            <w:proofErr w:type="spellEnd"/>
            <w:proofErr w:type="gramStart"/>
            <w:r w:rsidRPr="0089060C"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 w:rsidRPr="0089060C">
              <w:rPr>
                <w:sz w:val="24"/>
                <w:szCs w:val="24"/>
                <w:lang w:val="ru-RU"/>
              </w:rPr>
              <w:t xml:space="preserve">Е.А. Кузнецова, Сборник методических разработок к занятиям по ПБ «Берегись огня», Екатеринбург, 2006 – 48 стр. </w:t>
            </w:r>
          </w:p>
          <w:p w:rsidR="00054C25" w:rsidRPr="0089060C" w:rsidRDefault="00054C25" w:rsidP="00054C25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Демонстрационный дидактический материал: </w:t>
            </w:r>
          </w:p>
          <w:p w:rsidR="00054C25" w:rsidRPr="0089060C" w:rsidRDefault="00054C25" w:rsidP="00054C25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89060C">
              <w:rPr>
                <w:sz w:val="24"/>
                <w:szCs w:val="24"/>
                <w:lang w:val="ru-RU"/>
              </w:rPr>
              <w:t>С.Вохринцева</w:t>
            </w:r>
            <w:proofErr w:type="spellEnd"/>
            <w:r w:rsidRPr="0089060C">
              <w:rPr>
                <w:sz w:val="24"/>
                <w:szCs w:val="24"/>
                <w:lang w:val="ru-RU"/>
              </w:rPr>
              <w:t>, «Транспорт», Екатеринбург, «Страна фантазий», 2003;</w:t>
            </w:r>
          </w:p>
          <w:p w:rsidR="00054C25" w:rsidRPr="0089060C" w:rsidRDefault="00054C25" w:rsidP="00054C25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«Не играй с огнем», Киров «Весна-Дизайн», 2009 - Тематический уголок ДОУ «Безопасность ребенка», Москва, ТЦ «Сфера», 2013; </w:t>
            </w:r>
          </w:p>
          <w:p w:rsidR="00054C25" w:rsidRPr="0089060C" w:rsidRDefault="00054C25" w:rsidP="00054C25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Тематический уголок ДОУ «Безопасность дорожного движения», Москва, ТЦ «Сфера», 2013; </w:t>
            </w:r>
          </w:p>
          <w:p w:rsidR="00054C25" w:rsidRPr="0089060C" w:rsidRDefault="00054C25" w:rsidP="00054C25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Тематический уголок ДОУ «Безопасность ребенка», Москва, ТЦ «Сфера», 2013; </w:t>
            </w:r>
          </w:p>
          <w:p w:rsidR="00054C25" w:rsidRPr="0089060C" w:rsidRDefault="00054C25" w:rsidP="00054C25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>- Тематический уголок ДО</w:t>
            </w:r>
            <w:proofErr w:type="gramStart"/>
            <w:r w:rsidRPr="0089060C">
              <w:rPr>
                <w:sz w:val="24"/>
                <w:szCs w:val="24"/>
                <w:lang w:val="ru-RU"/>
              </w:rPr>
              <w:t>У«</w:t>
            </w:r>
            <w:proofErr w:type="gramEnd"/>
            <w:r w:rsidRPr="0089060C">
              <w:rPr>
                <w:sz w:val="24"/>
                <w:szCs w:val="24"/>
                <w:lang w:val="ru-RU"/>
              </w:rPr>
              <w:t>ПДД», Москва, ТЦ «Сфера», 2013;</w:t>
            </w:r>
          </w:p>
        </w:tc>
      </w:tr>
      <w:tr w:rsidR="00B626B2" w:rsidRPr="0065406F" w:rsidTr="00957D6A">
        <w:tc>
          <w:tcPr>
            <w:tcW w:w="2235" w:type="dxa"/>
          </w:tcPr>
          <w:p w:rsidR="00B626B2" w:rsidRPr="00852B94" w:rsidRDefault="00B626B2" w:rsidP="00B626B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52B9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Познавательное</w:t>
            </w:r>
            <w:proofErr w:type="spellEnd"/>
            <w:r w:rsidRPr="00852B9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52B94">
              <w:rPr>
                <w:rFonts w:ascii="Times New Roman" w:hAnsi="Times New Roman"/>
                <w:b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2409" w:type="dxa"/>
          </w:tcPr>
          <w:p w:rsidR="00B626B2" w:rsidRPr="00852B94" w:rsidRDefault="00B626B2" w:rsidP="00B626B2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Примерная основная общеобразовательная программа дошкольного образования  «От рождения до школы» / Под ред. Н.Е. </w:t>
            </w:r>
            <w:proofErr w:type="spellStart"/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Вераксы</w:t>
            </w:r>
            <w:proofErr w:type="spellEnd"/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Т.С.Комаровой</w:t>
            </w:r>
            <w:proofErr w:type="spellEnd"/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М.А. Васильевой. 3-е изд., </w:t>
            </w:r>
            <w:proofErr w:type="spellStart"/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испр</w:t>
            </w:r>
            <w:proofErr w:type="spellEnd"/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. и доп. – М.: МОЗАИКА-СИНТЕЗ, 2014. – 368с.;</w:t>
            </w:r>
          </w:p>
          <w:p w:rsidR="00B626B2" w:rsidRPr="00DF71BE" w:rsidRDefault="00DF71BE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F71BE">
              <w:rPr>
                <w:sz w:val="24"/>
                <w:szCs w:val="24"/>
                <w:lang w:val="ru-RU"/>
              </w:rPr>
              <w:lastRenderedPageBreak/>
              <w:t>И. А. Помора</w:t>
            </w:r>
            <w:r>
              <w:rPr>
                <w:sz w:val="24"/>
                <w:szCs w:val="24"/>
                <w:lang w:val="ru-RU"/>
              </w:rPr>
              <w:t xml:space="preserve">6ева, В.А. </w:t>
            </w:r>
            <w:proofErr w:type="spellStart"/>
            <w:r>
              <w:rPr>
                <w:sz w:val="24"/>
                <w:szCs w:val="24"/>
                <w:lang w:val="ru-RU"/>
              </w:rPr>
              <w:t>Позина</w:t>
            </w:r>
            <w:proofErr w:type="spellEnd"/>
            <w:r>
              <w:rPr>
                <w:sz w:val="24"/>
                <w:szCs w:val="24"/>
                <w:lang w:val="ru-RU"/>
              </w:rPr>
              <w:t>. Формирование элементарных математичес</w:t>
            </w:r>
            <w:r w:rsidRPr="00DF71BE">
              <w:rPr>
                <w:sz w:val="24"/>
                <w:szCs w:val="24"/>
                <w:lang w:val="ru-RU"/>
              </w:rPr>
              <w:t xml:space="preserve">ких представлений: Средняя группа.– </w:t>
            </w:r>
            <w:r w:rsidRPr="00DF71BE">
              <w:rPr>
                <w:sz w:val="24"/>
                <w:szCs w:val="24"/>
              </w:rPr>
              <w:t>М.: МОЗАИКА-СИНТЕЗ, 2016.–64 с.</w:t>
            </w:r>
          </w:p>
        </w:tc>
        <w:tc>
          <w:tcPr>
            <w:tcW w:w="6521" w:type="dxa"/>
          </w:tcPr>
          <w:p w:rsidR="00B626B2" w:rsidRPr="0089060C" w:rsidRDefault="00B626B2" w:rsidP="00DF71B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060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- </w:t>
            </w:r>
            <w:r w:rsidR="00DF71BE" w:rsidRPr="008906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  <w:r w:rsidRPr="0089060C">
              <w:rPr>
                <w:rFonts w:ascii="Times New Roman" w:hAnsi="Times New Roman"/>
                <w:sz w:val="24"/>
                <w:szCs w:val="24"/>
                <w:lang w:val="ru-RU"/>
              </w:rPr>
              <w:t>Парциальная программа С.Н. Николаевой «Юный эколог»</w:t>
            </w:r>
          </w:p>
          <w:p w:rsidR="00B626B2" w:rsidRPr="0089060C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06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«Мы живем на Урале» образовательная программа с учетом специфики национальных, социокультурных и иных условий, в которых осуществляется образовательная деятельность с детьми дошкольного </w:t>
            </w:r>
            <w:r w:rsidRPr="0089060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возраста/</w:t>
            </w:r>
            <w:proofErr w:type="spellStart"/>
            <w:r w:rsidRPr="0089060C">
              <w:rPr>
                <w:rFonts w:ascii="Times New Roman" w:hAnsi="Times New Roman"/>
                <w:sz w:val="24"/>
                <w:szCs w:val="24"/>
                <w:lang w:val="ru-RU"/>
              </w:rPr>
              <w:t>О.В.Толстикова</w:t>
            </w:r>
            <w:proofErr w:type="spellEnd"/>
            <w:r w:rsidRPr="008906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9060C">
              <w:rPr>
                <w:rFonts w:ascii="Times New Roman" w:hAnsi="Times New Roman"/>
                <w:sz w:val="24"/>
                <w:szCs w:val="24"/>
                <w:lang w:val="ru-RU"/>
              </w:rPr>
              <w:t>О.В.Савельева</w:t>
            </w:r>
            <w:proofErr w:type="spellEnd"/>
            <w:r w:rsidRPr="008906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gramStart"/>
            <w:r w:rsidRPr="0089060C">
              <w:rPr>
                <w:rFonts w:ascii="Times New Roman" w:hAnsi="Times New Roman"/>
                <w:sz w:val="24"/>
                <w:szCs w:val="24"/>
                <w:lang w:val="ru-RU"/>
              </w:rPr>
              <w:t>–Е</w:t>
            </w:r>
            <w:proofErr w:type="gramEnd"/>
            <w:r w:rsidRPr="0089060C">
              <w:rPr>
                <w:rFonts w:ascii="Times New Roman" w:hAnsi="Times New Roman"/>
                <w:sz w:val="24"/>
                <w:szCs w:val="24"/>
                <w:lang w:val="ru-RU"/>
              </w:rPr>
              <w:t>катеринбург: ГАОУ ДПО СО «ИРО». – 2014 – 110с.</w:t>
            </w:r>
          </w:p>
          <w:p w:rsidR="00B626B2" w:rsidRPr="0089060C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B626B2" w:rsidRPr="0065406F" w:rsidTr="00957D6A">
        <w:tc>
          <w:tcPr>
            <w:tcW w:w="2235" w:type="dxa"/>
          </w:tcPr>
          <w:p w:rsidR="00B626B2" w:rsidRPr="00B626B2" w:rsidRDefault="00B626B2" w:rsidP="00B626B2">
            <w:pPr>
              <w:spacing w:line="36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B626B2" w:rsidRPr="00852B94" w:rsidRDefault="00B626B2" w:rsidP="00B626B2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>Формирование</w:t>
            </w:r>
            <w:proofErr w:type="spellEnd"/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>элементарных</w:t>
            </w:r>
            <w:proofErr w:type="spellEnd"/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>математических</w:t>
            </w:r>
            <w:proofErr w:type="spellEnd"/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>представлений</w:t>
            </w:r>
            <w:proofErr w:type="spellEnd"/>
          </w:p>
        </w:tc>
        <w:tc>
          <w:tcPr>
            <w:tcW w:w="4678" w:type="dxa"/>
          </w:tcPr>
          <w:p w:rsidR="00B626B2" w:rsidRPr="007E1C74" w:rsidRDefault="00DF71BE" w:rsidP="00DF71BE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7E1C74">
              <w:rPr>
                <w:sz w:val="24"/>
                <w:szCs w:val="24"/>
                <w:lang w:val="ru-RU"/>
              </w:rPr>
              <w:t xml:space="preserve">И. А. Помора6ева, В.А. </w:t>
            </w:r>
            <w:proofErr w:type="spellStart"/>
            <w:r w:rsidRPr="007E1C74">
              <w:rPr>
                <w:sz w:val="24"/>
                <w:szCs w:val="24"/>
                <w:lang w:val="ru-RU"/>
              </w:rPr>
              <w:t>Позина</w:t>
            </w:r>
            <w:proofErr w:type="spellEnd"/>
            <w:r w:rsidRPr="007E1C74">
              <w:rPr>
                <w:sz w:val="24"/>
                <w:szCs w:val="24"/>
                <w:lang w:val="ru-RU"/>
              </w:rPr>
              <w:t xml:space="preserve">. Формирование элементарных </w:t>
            </w:r>
            <w:proofErr w:type="spellStart"/>
            <w:proofErr w:type="gramStart"/>
            <w:r w:rsidRPr="007E1C74">
              <w:rPr>
                <w:sz w:val="24"/>
                <w:szCs w:val="24"/>
                <w:lang w:val="ru-RU"/>
              </w:rPr>
              <w:t>математичес</w:t>
            </w:r>
            <w:proofErr w:type="spellEnd"/>
            <w:r w:rsidRPr="007E1C74">
              <w:rPr>
                <w:sz w:val="24"/>
                <w:szCs w:val="24"/>
                <w:lang w:val="ru-RU"/>
              </w:rPr>
              <w:t>-ких</w:t>
            </w:r>
            <w:proofErr w:type="gramEnd"/>
            <w:r w:rsidRPr="007E1C74">
              <w:rPr>
                <w:sz w:val="24"/>
                <w:szCs w:val="24"/>
                <w:lang w:val="ru-RU"/>
              </w:rPr>
              <w:t xml:space="preserve"> представлений: Средняя группа.– </w:t>
            </w:r>
            <w:r w:rsidRPr="007E1C74">
              <w:rPr>
                <w:sz w:val="24"/>
                <w:szCs w:val="24"/>
              </w:rPr>
              <w:t>М.: МОЗАИКА-СИНТЕЗ, 2016.–64 с.</w:t>
            </w:r>
          </w:p>
        </w:tc>
        <w:tc>
          <w:tcPr>
            <w:tcW w:w="6521" w:type="dxa"/>
          </w:tcPr>
          <w:p w:rsidR="00B626B2" w:rsidRPr="0089060C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- Бондаренко А.К. Дидактические игры в детском саду: Кн. Для воспитателя детского сада. – 20е изд., </w:t>
            </w:r>
            <w:proofErr w:type="spellStart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дораб</w:t>
            </w:r>
            <w:proofErr w:type="spellEnd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. – М.: Просвещение, 1991. – 160 с. </w:t>
            </w:r>
          </w:p>
        </w:tc>
      </w:tr>
      <w:tr w:rsidR="00B626B2" w:rsidRPr="0065406F" w:rsidTr="00957D6A">
        <w:tc>
          <w:tcPr>
            <w:tcW w:w="2235" w:type="dxa"/>
          </w:tcPr>
          <w:p w:rsidR="00B626B2" w:rsidRPr="00B626B2" w:rsidRDefault="00B626B2" w:rsidP="00B626B2">
            <w:pPr>
              <w:spacing w:line="360" w:lineRule="auto"/>
              <w:ind w:firstLine="567"/>
              <w:contextualSpacing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B626B2" w:rsidRPr="00852B94" w:rsidRDefault="00B626B2" w:rsidP="00B626B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52B94">
              <w:rPr>
                <w:rFonts w:ascii="Times New Roman" w:hAnsi="Times New Roman"/>
                <w:b/>
                <w:sz w:val="24"/>
                <w:szCs w:val="24"/>
              </w:rPr>
              <w:t>Развитие</w:t>
            </w:r>
            <w:proofErr w:type="spellEnd"/>
            <w:r w:rsidRPr="00852B9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52B94">
              <w:rPr>
                <w:rFonts w:ascii="Times New Roman" w:hAnsi="Times New Roman"/>
                <w:b/>
                <w:sz w:val="24"/>
                <w:szCs w:val="24"/>
              </w:rPr>
              <w:t>познавательно-исследовательской</w:t>
            </w:r>
            <w:proofErr w:type="spellEnd"/>
            <w:r w:rsidRPr="00852B9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52B94">
              <w:rPr>
                <w:rFonts w:ascii="Times New Roman" w:hAnsi="Times New Roman"/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4678" w:type="dxa"/>
          </w:tcPr>
          <w:p w:rsidR="00DF71BE" w:rsidRPr="007E1C74" w:rsidRDefault="00DF71BE" w:rsidP="007E1C74">
            <w:pPr>
              <w:rPr>
                <w:sz w:val="24"/>
                <w:szCs w:val="24"/>
                <w:lang w:val="ru-RU"/>
              </w:rPr>
            </w:pPr>
            <w:r w:rsidRPr="007E1C74">
              <w:rPr>
                <w:sz w:val="24"/>
                <w:szCs w:val="24"/>
                <w:lang w:val="ru-RU"/>
              </w:rPr>
              <w:t xml:space="preserve">- Примерная основная общеобразовательная программа дошкольного образования «От рождения до школы» / Под ред. Н.Е. </w:t>
            </w:r>
            <w:proofErr w:type="spellStart"/>
            <w:r w:rsidRPr="007E1C74">
              <w:rPr>
                <w:sz w:val="24"/>
                <w:szCs w:val="24"/>
                <w:lang w:val="ru-RU"/>
              </w:rPr>
              <w:t>Вераксы</w:t>
            </w:r>
            <w:proofErr w:type="spellEnd"/>
            <w:r w:rsidRPr="007E1C74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E1C74">
              <w:rPr>
                <w:sz w:val="24"/>
                <w:szCs w:val="24"/>
                <w:lang w:val="ru-RU"/>
              </w:rPr>
              <w:t>Т.С.Комаровой</w:t>
            </w:r>
            <w:proofErr w:type="spellEnd"/>
            <w:r w:rsidRPr="007E1C74">
              <w:rPr>
                <w:sz w:val="24"/>
                <w:szCs w:val="24"/>
                <w:lang w:val="ru-RU"/>
              </w:rPr>
              <w:t xml:space="preserve">, М.А. Васильевой. 3-е изд., </w:t>
            </w:r>
            <w:proofErr w:type="spellStart"/>
            <w:r w:rsidRPr="007E1C74">
              <w:rPr>
                <w:sz w:val="24"/>
                <w:szCs w:val="24"/>
                <w:lang w:val="ru-RU"/>
              </w:rPr>
              <w:t>испр</w:t>
            </w:r>
            <w:proofErr w:type="spellEnd"/>
            <w:r w:rsidRPr="007E1C74">
              <w:rPr>
                <w:sz w:val="24"/>
                <w:szCs w:val="24"/>
                <w:lang w:val="ru-RU"/>
              </w:rPr>
              <w:t xml:space="preserve">. и доп. – М.: МОЗАИКА-СИНТЕЗ, 2015. – 368с. - </w:t>
            </w:r>
            <w:proofErr w:type="spellStart"/>
            <w:r w:rsidRPr="007E1C74">
              <w:rPr>
                <w:sz w:val="24"/>
                <w:szCs w:val="24"/>
                <w:lang w:val="ru-RU"/>
              </w:rPr>
              <w:t>Дыбина</w:t>
            </w:r>
            <w:proofErr w:type="spellEnd"/>
            <w:r w:rsidRPr="007E1C74">
              <w:rPr>
                <w:sz w:val="24"/>
                <w:szCs w:val="24"/>
                <w:lang w:val="ru-RU"/>
              </w:rPr>
              <w:t xml:space="preserve"> О.В. Ознакомление с предметным и социальным окружением. Средняя группа. – М.: МОЗАИКА-СИНТНЗ, 2015. – 96 с. (121) «Наглядно-дидактические пособия в картинках», М, Мозаика – Синтез, 2003: </w:t>
            </w:r>
          </w:p>
          <w:p w:rsidR="00B626B2" w:rsidRPr="007E1C74" w:rsidRDefault="00DF71BE" w:rsidP="00DF71BE">
            <w:pPr>
              <w:jc w:val="both"/>
              <w:rPr>
                <w:sz w:val="24"/>
                <w:szCs w:val="24"/>
                <w:lang w:val="ru-RU"/>
              </w:rPr>
            </w:pPr>
            <w:r w:rsidRPr="007E1C74">
              <w:rPr>
                <w:sz w:val="24"/>
                <w:szCs w:val="24"/>
                <w:lang w:val="ru-RU"/>
              </w:rPr>
              <w:t>- Автомобильный транспорт.</w:t>
            </w:r>
          </w:p>
          <w:p w:rsidR="00DF71BE" w:rsidRPr="007E1C74" w:rsidRDefault="00DF71BE" w:rsidP="00DF71BE">
            <w:pPr>
              <w:jc w:val="both"/>
              <w:rPr>
                <w:sz w:val="24"/>
                <w:szCs w:val="24"/>
                <w:lang w:val="ru-RU"/>
              </w:rPr>
            </w:pPr>
            <w:r w:rsidRPr="007E1C74">
              <w:rPr>
                <w:sz w:val="24"/>
                <w:szCs w:val="24"/>
                <w:lang w:val="ru-RU"/>
              </w:rPr>
              <w:t xml:space="preserve">- Водный транспорт </w:t>
            </w:r>
          </w:p>
          <w:p w:rsidR="00DF71BE" w:rsidRPr="007E1C74" w:rsidRDefault="00DF71BE" w:rsidP="00DF71BE">
            <w:pPr>
              <w:jc w:val="both"/>
              <w:rPr>
                <w:sz w:val="24"/>
                <w:szCs w:val="24"/>
                <w:lang w:val="ru-RU"/>
              </w:rPr>
            </w:pPr>
            <w:r w:rsidRPr="007E1C74">
              <w:rPr>
                <w:sz w:val="24"/>
                <w:szCs w:val="24"/>
                <w:lang w:val="ru-RU"/>
              </w:rPr>
              <w:t xml:space="preserve">- Инструменты </w:t>
            </w:r>
          </w:p>
          <w:p w:rsidR="00DF71BE" w:rsidRPr="007E1C74" w:rsidRDefault="00DF71BE" w:rsidP="00DF71BE">
            <w:pPr>
              <w:jc w:val="both"/>
              <w:rPr>
                <w:sz w:val="24"/>
                <w:szCs w:val="24"/>
                <w:lang w:val="ru-RU"/>
              </w:rPr>
            </w:pPr>
            <w:r w:rsidRPr="007E1C74">
              <w:rPr>
                <w:sz w:val="24"/>
                <w:szCs w:val="24"/>
                <w:lang w:val="ru-RU"/>
              </w:rPr>
              <w:t xml:space="preserve">- Одежда </w:t>
            </w:r>
          </w:p>
          <w:p w:rsidR="00DF71BE" w:rsidRPr="007E1C74" w:rsidRDefault="00DF71BE" w:rsidP="00DF71BE">
            <w:pPr>
              <w:jc w:val="both"/>
              <w:rPr>
                <w:sz w:val="24"/>
                <w:szCs w:val="24"/>
                <w:lang w:val="ru-RU"/>
              </w:rPr>
            </w:pPr>
            <w:r w:rsidRPr="007E1C74">
              <w:rPr>
                <w:sz w:val="24"/>
                <w:szCs w:val="24"/>
                <w:lang w:val="ru-RU"/>
              </w:rPr>
              <w:t>- Посуда</w:t>
            </w:r>
          </w:p>
          <w:p w:rsidR="00DF71BE" w:rsidRPr="00DF71BE" w:rsidRDefault="00DF71BE" w:rsidP="00DF71BE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E1C74">
              <w:rPr>
                <w:sz w:val="24"/>
                <w:szCs w:val="24"/>
                <w:lang w:val="ru-RU"/>
              </w:rPr>
              <w:t>- Бытовая техника</w:t>
            </w:r>
          </w:p>
        </w:tc>
        <w:tc>
          <w:tcPr>
            <w:tcW w:w="6521" w:type="dxa"/>
          </w:tcPr>
          <w:p w:rsidR="00B626B2" w:rsidRPr="0089060C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Т. Клименко, «1000 пословиц, поговорок, загадок для самых умных малышей». – М.: АСТ; СПб</w:t>
            </w:r>
            <w:proofErr w:type="gramStart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.: </w:t>
            </w:r>
            <w:proofErr w:type="gramEnd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Сова, 2009. – 256 с.: ил. </w:t>
            </w:r>
          </w:p>
          <w:p w:rsidR="00B626B2" w:rsidRPr="0089060C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– М.: МОЗАИКА - СИНТЕЗ, 2016 – 80с. </w:t>
            </w:r>
          </w:p>
          <w:p w:rsidR="00B626B2" w:rsidRPr="0089060C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Л.И.Мусякина</w:t>
            </w:r>
            <w:proofErr w:type="spellEnd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Методическое руководство</w:t>
            </w:r>
          </w:p>
          <w:p w:rsidR="00B626B2" w:rsidRPr="0089060C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к картинам «Кем быть?» Пособие для воспитателя. Издание 3-е, переработанное. Москва «Просвещение» 1989 </w:t>
            </w:r>
          </w:p>
          <w:p w:rsidR="00B626B2" w:rsidRPr="0089060C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Чего на свете не бывает?</w:t>
            </w:r>
            <w:proofErr w:type="gramStart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:</w:t>
            </w:r>
            <w:proofErr w:type="spellStart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З</w:t>
            </w:r>
            <w:proofErr w:type="gramEnd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анимат</w:t>
            </w:r>
            <w:proofErr w:type="spellEnd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. Игры для детей от 3 до 6 лет: Кн. Для воспитателей дет</w:t>
            </w:r>
            <w:proofErr w:type="gramStart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.</w:t>
            </w:r>
            <w:proofErr w:type="gramEnd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</w:t>
            </w:r>
            <w:proofErr w:type="gramEnd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ада и родителей/</w:t>
            </w:r>
            <w:proofErr w:type="spellStart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Е.Л.Агаева</w:t>
            </w:r>
            <w:proofErr w:type="spellEnd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В.В.Брофман</w:t>
            </w:r>
            <w:proofErr w:type="spellEnd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А.И.Булычева</w:t>
            </w:r>
            <w:proofErr w:type="spellEnd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и др.; Под ред. </w:t>
            </w:r>
            <w:proofErr w:type="spellStart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О.М.Дьяченко</w:t>
            </w:r>
            <w:proofErr w:type="spellEnd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Е.Л.Агаевой</w:t>
            </w:r>
            <w:proofErr w:type="spellEnd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. – М.: Просвещение, 1991. – 64с.: ил. </w:t>
            </w:r>
          </w:p>
          <w:p w:rsidR="00B626B2" w:rsidRPr="0089060C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Дидактические игры – занятия в ДОУ (младший возраст): Практическое пособие для воспитателей и методистов ДОУ</w:t>
            </w:r>
            <w:proofErr w:type="gramStart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/А</w:t>
            </w:r>
            <w:proofErr w:type="gramEnd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вт.-сост. </w:t>
            </w:r>
            <w:proofErr w:type="spellStart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Е.Н.Панова</w:t>
            </w:r>
            <w:proofErr w:type="spellEnd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– Воронеж: ТЦ «Учитель», 2006 – 79с. </w:t>
            </w:r>
          </w:p>
          <w:p w:rsidR="00B626B2" w:rsidRPr="0089060C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О.Ю.Старцева</w:t>
            </w:r>
            <w:proofErr w:type="spellEnd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«Школа дорожных наук», Москва, ТЦ «Сфера», 2012 – 64 стр.</w:t>
            </w:r>
          </w:p>
          <w:p w:rsidR="00B626B2" w:rsidRPr="0089060C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Н.В.Елжова</w:t>
            </w:r>
            <w:proofErr w:type="spellEnd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«ПДД в детском саду», Ростов-на-Дону, Феникс, 2013 – 172 стр.</w:t>
            </w:r>
          </w:p>
          <w:p w:rsidR="00B626B2" w:rsidRPr="0089060C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Е.А.Романова</w:t>
            </w:r>
            <w:proofErr w:type="spellEnd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А.Б.Малюшкина</w:t>
            </w:r>
            <w:proofErr w:type="spellEnd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«Правила дорожного движения для детей дошкольного возраста», Москва, ТЦ «Сфера», 2006 – 64 стр.</w:t>
            </w:r>
          </w:p>
          <w:p w:rsidR="00B626B2" w:rsidRPr="0089060C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Н.М. Кузнецова «Психолог</w:t>
            </w:r>
            <w:proofErr w:type="gramStart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о-</w:t>
            </w:r>
            <w:proofErr w:type="gramEnd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педагогические основы дорожной безопасности несовершеннолетних» учебно-методическое пособие.- Екатеринбург: Изд-во УТ «Альфа-</w:t>
            </w:r>
            <w:proofErr w:type="spellStart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Принт</w:t>
            </w:r>
            <w:proofErr w:type="spellEnd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», 2016.-84с.</w:t>
            </w:r>
          </w:p>
          <w:p w:rsidR="00B626B2" w:rsidRPr="0089060C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lastRenderedPageBreak/>
              <w:t xml:space="preserve">- </w:t>
            </w:r>
            <w:proofErr w:type="spellStart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Н.В.Елжова</w:t>
            </w:r>
            <w:proofErr w:type="spellEnd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«ПДД в детском саду: развивающая среда и методика по ознакомлению детей с ПДД, перспективное планирование, конспекты занятий. – изд.2-е – </w:t>
            </w:r>
            <w:proofErr w:type="spellStart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Ростовн</w:t>
            </w:r>
            <w:proofErr w:type="spellEnd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/</w:t>
            </w:r>
            <w:proofErr w:type="spellStart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Д</w:t>
            </w:r>
            <w:proofErr w:type="gramStart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:Ф</w:t>
            </w:r>
            <w:proofErr w:type="gramEnd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еникс</w:t>
            </w:r>
            <w:proofErr w:type="spellEnd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, 2013. – 173с.(сердце отдаю детям).</w:t>
            </w:r>
          </w:p>
          <w:p w:rsidR="00B626B2" w:rsidRPr="0089060C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Сборник методических материалов к занятиям по ПБ «Детям об огне», Екатеринбург, 2005 – 35 стр.</w:t>
            </w:r>
          </w:p>
          <w:p w:rsidR="00B626B2" w:rsidRPr="0089060C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Н.А.Горохова</w:t>
            </w:r>
            <w:proofErr w:type="spellEnd"/>
            <w:proofErr w:type="gramStart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Е.А. Кузнецова, Сборник методических разработок к занятиям по ПБ «Берегись огня», Екатеринбург, 2006 – 48 стр.</w:t>
            </w:r>
          </w:p>
        </w:tc>
      </w:tr>
      <w:tr w:rsidR="00B626B2" w:rsidRPr="00944E97" w:rsidTr="00957D6A">
        <w:tc>
          <w:tcPr>
            <w:tcW w:w="2235" w:type="dxa"/>
          </w:tcPr>
          <w:p w:rsidR="00B626B2" w:rsidRPr="00B626B2" w:rsidRDefault="00B626B2" w:rsidP="00B626B2">
            <w:pPr>
              <w:spacing w:line="360" w:lineRule="auto"/>
              <w:ind w:firstLine="567"/>
              <w:contextualSpacing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B626B2" w:rsidRPr="00852B94" w:rsidRDefault="00B626B2" w:rsidP="00B626B2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>Ознакомление</w:t>
            </w:r>
            <w:proofErr w:type="spellEnd"/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 </w:t>
            </w:r>
            <w:proofErr w:type="spellStart"/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предметным</w:t>
            </w:r>
            <w:proofErr w:type="spellEnd"/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>окружением</w:t>
            </w:r>
            <w:proofErr w:type="spellEnd"/>
          </w:p>
        </w:tc>
        <w:tc>
          <w:tcPr>
            <w:tcW w:w="4678" w:type="dxa"/>
          </w:tcPr>
          <w:p w:rsidR="00D574E0" w:rsidRPr="007E1C74" w:rsidRDefault="00DF71BE" w:rsidP="007E1C74">
            <w:pPr>
              <w:rPr>
                <w:sz w:val="24"/>
                <w:szCs w:val="24"/>
                <w:lang w:val="ru-RU"/>
              </w:rPr>
            </w:pPr>
            <w:r w:rsidRPr="00D574E0">
              <w:rPr>
                <w:sz w:val="24"/>
                <w:szCs w:val="24"/>
                <w:lang w:val="ru-RU"/>
              </w:rPr>
              <w:t xml:space="preserve">- </w:t>
            </w:r>
            <w:r w:rsidRPr="007E1C74">
              <w:rPr>
                <w:sz w:val="24"/>
                <w:szCs w:val="24"/>
                <w:lang w:val="ru-RU"/>
              </w:rPr>
              <w:t xml:space="preserve">Примерная основная общеобразовательная программа дошкольного образования «От рождения до школы» / Под ред. Н.Е. </w:t>
            </w:r>
            <w:proofErr w:type="spellStart"/>
            <w:r w:rsidRPr="007E1C74">
              <w:rPr>
                <w:sz w:val="24"/>
                <w:szCs w:val="24"/>
                <w:lang w:val="ru-RU"/>
              </w:rPr>
              <w:t>Вераксы</w:t>
            </w:r>
            <w:proofErr w:type="spellEnd"/>
            <w:r w:rsidRPr="007E1C74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E1C74">
              <w:rPr>
                <w:sz w:val="24"/>
                <w:szCs w:val="24"/>
                <w:lang w:val="ru-RU"/>
              </w:rPr>
              <w:t>Т.С.Комаровой</w:t>
            </w:r>
            <w:proofErr w:type="spellEnd"/>
            <w:r w:rsidRPr="007E1C74">
              <w:rPr>
                <w:sz w:val="24"/>
                <w:szCs w:val="24"/>
                <w:lang w:val="ru-RU"/>
              </w:rPr>
              <w:t xml:space="preserve">, М.А. Васильевой. 3-е изд., </w:t>
            </w:r>
            <w:proofErr w:type="spellStart"/>
            <w:r w:rsidRPr="007E1C74">
              <w:rPr>
                <w:sz w:val="24"/>
                <w:szCs w:val="24"/>
                <w:lang w:val="ru-RU"/>
              </w:rPr>
              <w:t>испр</w:t>
            </w:r>
            <w:proofErr w:type="spellEnd"/>
            <w:r w:rsidRPr="007E1C74">
              <w:rPr>
                <w:sz w:val="24"/>
                <w:szCs w:val="24"/>
                <w:lang w:val="ru-RU"/>
              </w:rPr>
              <w:t xml:space="preserve">. и доп. – М.: МОЗАИКА-СИНТЕЗ, 2015. – 368с. - </w:t>
            </w:r>
            <w:proofErr w:type="spellStart"/>
            <w:r w:rsidRPr="007E1C74">
              <w:rPr>
                <w:sz w:val="24"/>
                <w:szCs w:val="24"/>
                <w:lang w:val="ru-RU"/>
              </w:rPr>
              <w:t>Дыбина</w:t>
            </w:r>
            <w:proofErr w:type="spellEnd"/>
            <w:r w:rsidRPr="007E1C74">
              <w:rPr>
                <w:sz w:val="24"/>
                <w:szCs w:val="24"/>
                <w:lang w:val="ru-RU"/>
              </w:rPr>
              <w:t xml:space="preserve"> О.В. Ознакомление с предметным и социальным окружением. Средняя группа. – М.: МОЗАИКА-СИНТНЗ, 2015. – 96 с. (121) «Наглядно-дидактические пособия в картинках», М, Мозаика – Синтез, 2</w:t>
            </w:r>
            <w:r w:rsidR="00D574E0" w:rsidRPr="007E1C74">
              <w:rPr>
                <w:sz w:val="24"/>
                <w:szCs w:val="24"/>
                <w:lang w:val="ru-RU"/>
              </w:rPr>
              <w:t>003;</w:t>
            </w:r>
            <w:r w:rsidRPr="007E1C74">
              <w:rPr>
                <w:sz w:val="24"/>
                <w:szCs w:val="24"/>
                <w:lang w:val="ru-RU"/>
              </w:rPr>
              <w:t xml:space="preserve"> </w:t>
            </w:r>
          </w:p>
          <w:p w:rsidR="00B626B2" w:rsidRPr="007E1C74" w:rsidRDefault="00DF71BE" w:rsidP="007E1C74">
            <w:pPr>
              <w:rPr>
                <w:sz w:val="24"/>
                <w:szCs w:val="24"/>
                <w:lang w:val="ru-RU"/>
              </w:rPr>
            </w:pPr>
            <w:r w:rsidRPr="007E1C74">
              <w:rPr>
                <w:sz w:val="24"/>
                <w:szCs w:val="24"/>
                <w:lang w:val="ru-RU"/>
              </w:rPr>
              <w:t>- Автомобильный транспорт</w:t>
            </w:r>
          </w:p>
          <w:p w:rsidR="00D574E0" w:rsidRPr="007E1C74" w:rsidRDefault="00D574E0" w:rsidP="007E1C74">
            <w:pPr>
              <w:rPr>
                <w:sz w:val="24"/>
                <w:szCs w:val="24"/>
                <w:lang w:val="ru-RU"/>
              </w:rPr>
            </w:pPr>
            <w:r w:rsidRPr="007E1C74">
              <w:rPr>
                <w:sz w:val="24"/>
                <w:szCs w:val="24"/>
                <w:lang w:val="ru-RU"/>
              </w:rPr>
              <w:t xml:space="preserve">- Водный транспорт </w:t>
            </w:r>
          </w:p>
          <w:p w:rsidR="00D574E0" w:rsidRPr="007E1C74" w:rsidRDefault="00D574E0" w:rsidP="007E1C74">
            <w:pPr>
              <w:rPr>
                <w:sz w:val="24"/>
                <w:szCs w:val="24"/>
                <w:lang w:val="ru-RU"/>
              </w:rPr>
            </w:pPr>
            <w:r w:rsidRPr="007E1C74">
              <w:rPr>
                <w:sz w:val="24"/>
                <w:szCs w:val="24"/>
                <w:lang w:val="ru-RU"/>
              </w:rPr>
              <w:t xml:space="preserve">- Инструменты </w:t>
            </w:r>
          </w:p>
          <w:p w:rsidR="00D574E0" w:rsidRPr="007E1C74" w:rsidRDefault="00D574E0" w:rsidP="007E1C74">
            <w:pPr>
              <w:rPr>
                <w:sz w:val="24"/>
                <w:szCs w:val="24"/>
                <w:lang w:val="ru-RU"/>
              </w:rPr>
            </w:pPr>
            <w:r w:rsidRPr="007E1C74">
              <w:rPr>
                <w:sz w:val="24"/>
                <w:szCs w:val="24"/>
                <w:lang w:val="ru-RU"/>
              </w:rPr>
              <w:t xml:space="preserve">- Одежда </w:t>
            </w:r>
          </w:p>
          <w:p w:rsidR="00D574E0" w:rsidRPr="007E1C74" w:rsidRDefault="00D574E0" w:rsidP="007E1C74">
            <w:pPr>
              <w:rPr>
                <w:sz w:val="24"/>
                <w:szCs w:val="24"/>
                <w:lang w:val="ru-RU"/>
              </w:rPr>
            </w:pPr>
            <w:r w:rsidRPr="007E1C74">
              <w:rPr>
                <w:sz w:val="24"/>
                <w:szCs w:val="24"/>
                <w:lang w:val="ru-RU"/>
              </w:rPr>
              <w:t>- Посуда</w:t>
            </w:r>
          </w:p>
          <w:p w:rsidR="00D574E0" w:rsidRPr="00D574E0" w:rsidRDefault="00D574E0" w:rsidP="007E1C74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E1C74">
              <w:rPr>
                <w:sz w:val="24"/>
                <w:szCs w:val="24"/>
                <w:lang w:val="ru-RU"/>
              </w:rPr>
              <w:t>- Бытовая техника</w:t>
            </w:r>
          </w:p>
        </w:tc>
        <w:tc>
          <w:tcPr>
            <w:tcW w:w="6521" w:type="dxa"/>
          </w:tcPr>
          <w:p w:rsidR="00DF71BE" w:rsidRPr="0089060C" w:rsidRDefault="00B626B2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  <w:r w:rsidR="00DF71BE" w:rsidRPr="0089060C">
              <w:rPr>
                <w:sz w:val="24"/>
                <w:szCs w:val="24"/>
                <w:lang w:val="ru-RU"/>
              </w:rPr>
              <w:t>- «Мы живем на Урале» образовательная программа с учетом специфики национальных, социокультурных и иных условий, в которых осуществляется образовательная деятельность с детьми дошкольного возраста/</w:t>
            </w:r>
            <w:proofErr w:type="spellStart"/>
            <w:r w:rsidR="00DF71BE" w:rsidRPr="0089060C">
              <w:rPr>
                <w:sz w:val="24"/>
                <w:szCs w:val="24"/>
                <w:lang w:val="ru-RU"/>
              </w:rPr>
              <w:t>О.В.Толстикова</w:t>
            </w:r>
            <w:proofErr w:type="spellEnd"/>
            <w:r w:rsidR="00DF71BE" w:rsidRPr="0089060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="00DF71BE" w:rsidRPr="0089060C">
              <w:rPr>
                <w:sz w:val="24"/>
                <w:szCs w:val="24"/>
                <w:lang w:val="ru-RU"/>
              </w:rPr>
              <w:t>О.В.Савельева</w:t>
            </w:r>
            <w:proofErr w:type="spellEnd"/>
            <w:r w:rsidR="00DF71BE" w:rsidRPr="0089060C">
              <w:rPr>
                <w:sz w:val="24"/>
                <w:szCs w:val="24"/>
                <w:lang w:val="ru-RU"/>
              </w:rPr>
              <w:t>. – Екатеринбург: ГАОУ ДПО СО «ИРО». – 2014 – 110с. - Серия «Учебное пособие для дошкольников», «Одежда» - Обучающие карточки. Ростов – на - Дону, изд. «</w:t>
            </w:r>
            <w:proofErr w:type="spellStart"/>
            <w:proofErr w:type="gramStart"/>
            <w:r w:rsidR="00DF71BE" w:rsidRPr="0089060C">
              <w:rPr>
                <w:sz w:val="24"/>
                <w:szCs w:val="24"/>
                <w:lang w:val="ru-RU"/>
              </w:rPr>
              <w:t>Проф</w:t>
            </w:r>
            <w:proofErr w:type="spellEnd"/>
            <w:proofErr w:type="gramEnd"/>
            <w:r w:rsidR="00DF71BE" w:rsidRPr="0089060C">
              <w:rPr>
                <w:sz w:val="24"/>
                <w:szCs w:val="24"/>
                <w:lang w:val="ru-RU"/>
              </w:rPr>
              <w:t xml:space="preserve"> - Пресс» 2012. - Демонстрационный дидактический материал: </w:t>
            </w:r>
            <w:proofErr w:type="spellStart"/>
            <w:r w:rsidR="00DF71BE" w:rsidRPr="0089060C">
              <w:rPr>
                <w:sz w:val="24"/>
                <w:szCs w:val="24"/>
                <w:lang w:val="ru-RU"/>
              </w:rPr>
              <w:t>С.Вохринцева</w:t>
            </w:r>
            <w:proofErr w:type="spellEnd"/>
            <w:r w:rsidR="00DF71BE" w:rsidRPr="0089060C">
              <w:rPr>
                <w:sz w:val="24"/>
                <w:szCs w:val="24"/>
                <w:lang w:val="ru-RU"/>
              </w:rPr>
              <w:t>, Екатеринбург, «Страна фантазий», 2003;</w:t>
            </w:r>
          </w:p>
          <w:p w:rsidR="00DF71BE" w:rsidRPr="0089060C" w:rsidRDefault="00DF71BE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Водный транспорт </w:t>
            </w:r>
          </w:p>
          <w:p w:rsidR="00DF71BE" w:rsidRPr="0089060C" w:rsidRDefault="00DF71BE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Инструменты </w:t>
            </w:r>
          </w:p>
          <w:p w:rsidR="00D574E0" w:rsidRPr="0089060C" w:rsidRDefault="00D574E0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>- Одежда</w:t>
            </w:r>
            <w:r w:rsidR="00DF71BE" w:rsidRPr="0089060C">
              <w:rPr>
                <w:sz w:val="24"/>
                <w:szCs w:val="24"/>
                <w:lang w:val="ru-RU"/>
              </w:rPr>
              <w:t xml:space="preserve"> </w:t>
            </w:r>
          </w:p>
          <w:p w:rsidR="00D574E0" w:rsidRPr="0089060C" w:rsidRDefault="00D574E0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>- Посуда</w:t>
            </w:r>
          </w:p>
          <w:p w:rsidR="00D574E0" w:rsidRPr="0089060C" w:rsidRDefault="00DF71BE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Бытовая техника </w:t>
            </w:r>
          </w:p>
          <w:p w:rsidR="00D574E0" w:rsidRPr="0089060C" w:rsidRDefault="00DF71BE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Наш дом </w:t>
            </w:r>
          </w:p>
          <w:p w:rsidR="00B626B2" w:rsidRPr="0089060C" w:rsidRDefault="00DF71BE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>- Транспорт</w:t>
            </w:r>
          </w:p>
        </w:tc>
      </w:tr>
      <w:tr w:rsidR="00B626B2" w:rsidRPr="0065406F" w:rsidTr="00D574E0">
        <w:trPr>
          <w:trHeight w:val="3128"/>
        </w:trPr>
        <w:tc>
          <w:tcPr>
            <w:tcW w:w="2235" w:type="dxa"/>
          </w:tcPr>
          <w:p w:rsidR="00B626B2" w:rsidRPr="00B626B2" w:rsidRDefault="00B626B2" w:rsidP="00B626B2">
            <w:pPr>
              <w:spacing w:line="360" w:lineRule="auto"/>
              <w:ind w:firstLine="567"/>
              <w:contextualSpacing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B626B2" w:rsidRPr="00852B94" w:rsidRDefault="00B626B2" w:rsidP="00B626B2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>Ознакомление</w:t>
            </w:r>
            <w:proofErr w:type="spellEnd"/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 </w:t>
            </w:r>
            <w:proofErr w:type="spellStart"/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>социальным</w:t>
            </w:r>
            <w:proofErr w:type="spellEnd"/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>миром</w:t>
            </w:r>
            <w:proofErr w:type="spellEnd"/>
          </w:p>
        </w:tc>
        <w:tc>
          <w:tcPr>
            <w:tcW w:w="4678" w:type="dxa"/>
          </w:tcPr>
          <w:p w:rsidR="00D574E0" w:rsidRPr="007E1C74" w:rsidRDefault="00D574E0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7E1C74">
              <w:rPr>
                <w:sz w:val="24"/>
                <w:szCs w:val="24"/>
                <w:lang w:val="ru-RU"/>
              </w:rPr>
              <w:t xml:space="preserve">Примерная основная общеобразовательная программа дошкольного образования «От рождения до школы» / Под ред. Н.Е. </w:t>
            </w:r>
            <w:proofErr w:type="spellStart"/>
            <w:r w:rsidRPr="007E1C74">
              <w:rPr>
                <w:sz w:val="24"/>
                <w:szCs w:val="24"/>
                <w:lang w:val="ru-RU"/>
              </w:rPr>
              <w:t>Вераксы</w:t>
            </w:r>
            <w:proofErr w:type="spellEnd"/>
            <w:r w:rsidRPr="007E1C74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E1C74">
              <w:rPr>
                <w:sz w:val="24"/>
                <w:szCs w:val="24"/>
                <w:lang w:val="ru-RU"/>
              </w:rPr>
              <w:t>Т.С.Комаровой</w:t>
            </w:r>
            <w:proofErr w:type="spellEnd"/>
            <w:r w:rsidRPr="007E1C74">
              <w:rPr>
                <w:sz w:val="24"/>
                <w:szCs w:val="24"/>
                <w:lang w:val="ru-RU"/>
              </w:rPr>
              <w:t xml:space="preserve">, М.А. Васильевой. 3-е изд., </w:t>
            </w:r>
            <w:proofErr w:type="spellStart"/>
            <w:r w:rsidRPr="007E1C74">
              <w:rPr>
                <w:sz w:val="24"/>
                <w:szCs w:val="24"/>
                <w:lang w:val="ru-RU"/>
              </w:rPr>
              <w:t>испр</w:t>
            </w:r>
            <w:proofErr w:type="spellEnd"/>
            <w:r w:rsidRPr="007E1C74">
              <w:rPr>
                <w:sz w:val="24"/>
                <w:szCs w:val="24"/>
                <w:lang w:val="ru-RU"/>
              </w:rPr>
              <w:t xml:space="preserve">. и доп. – М.: МОЗАИКА-СИНТЕЗ, 2015. – 368с. </w:t>
            </w:r>
          </w:p>
          <w:p w:rsidR="00D574E0" w:rsidRPr="007E1C74" w:rsidRDefault="00D574E0" w:rsidP="00B626B2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7E1C74">
              <w:rPr>
                <w:sz w:val="24"/>
                <w:szCs w:val="24"/>
                <w:lang w:val="ru-RU"/>
              </w:rPr>
              <w:t>Дыбина</w:t>
            </w:r>
            <w:proofErr w:type="spellEnd"/>
            <w:r w:rsidRPr="007E1C74">
              <w:rPr>
                <w:sz w:val="24"/>
                <w:szCs w:val="24"/>
                <w:lang w:val="ru-RU"/>
              </w:rPr>
              <w:t xml:space="preserve"> О.В. Ознакомление с предметным и социальным окружением. Средняя группа. - М.: МОЗАИК</w:t>
            </w:r>
            <w:proofErr w:type="gramStart"/>
            <w:r w:rsidRPr="007E1C74">
              <w:rPr>
                <w:sz w:val="24"/>
                <w:szCs w:val="24"/>
                <w:lang w:val="ru-RU"/>
              </w:rPr>
              <w:t>А-</w:t>
            </w:r>
            <w:proofErr w:type="gramEnd"/>
            <w:r w:rsidRPr="007E1C74">
              <w:rPr>
                <w:sz w:val="24"/>
                <w:szCs w:val="24"/>
                <w:lang w:val="ru-RU"/>
              </w:rPr>
              <w:t xml:space="preserve"> СИНТЕЗ, 2016 96 с. </w:t>
            </w:r>
          </w:p>
          <w:p w:rsidR="00B626B2" w:rsidRPr="00D574E0" w:rsidRDefault="00D574E0" w:rsidP="00D574E0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7E1C74">
              <w:rPr>
                <w:sz w:val="24"/>
                <w:szCs w:val="24"/>
                <w:lang w:val="ru-RU"/>
              </w:rPr>
              <w:t>«Наглядно-дидактические пособия в картинках», М, Мозаика – Синтез, 2003: - «Профессии»</w:t>
            </w:r>
          </w:p>
        </w:tc>
        <w:tc>
          <w:tcPr>
            <w:tcW w:w="6521" w:type="dxa"/>
          </w:tcPr>
          <w:p w:rsidR="00D574E0" w:rsidRPr="0089060C" w:rsidRDefault="00D574E0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>«Мы живем на Урале» образовательная программа с учетом специфики национальных, социокультурных и иных условий, в которых осуществляется образовательная деятельность с детьми дошкольного возраста/</w:t>
            </w:r>
            <w:proofErr w:type="spellStart"/>
            <w:r w:rsidRPr="0089060C">
              <w:rPr>
                <w:sz w:val="24"/>
                <w:szCs w:val="24"/>
                <w:lang w:val="ru-RU"/>
              </w:rPr>
              <w:t>О.В.Толстикова</w:t>
            </w:r>
            <w:proofErr w:type="spellEnd"/>
            <w:r w:rsidRPr="0089060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9060C">
              <w:rPr>
                <w:sz w:val="24"/>
                <w:szCs w:val="24"/>
                <w:lang w:val="ru-RU"/>
              </w:rPr>
              <w:t>О.В.Савельева</w:t>
            </w:r>
            <w:proofErr w:type="spellEnd"/>
            <w:r w:rsidRPr="0089060C">
              <w:rPr>
                <w:sz w:val="24"/>
                <w:szCs w:val="24"/>
                <w:lang w:val="ru-RU"/>
              </w:rPr>
              <w:t xml:space="preserve">. – Екатеринбург: ГАОУ ДПО СО «ИРО». – 2014 – 110с. - Демонстрационный дидактический материал: </w:t>
            </w:r>
            <w:proofErr w:type="spellStart"/>
            <w:r w:rsidRPr="0089060C">
              <w:rPr>
                <w:sz w:val="24"/>
                <w:szCs w:val="24"/>
                <w:lang w:val="ru-RU"/>
              </w:rPr>
              <w:t>С.Вохринцева</w:t>
            </w:r>
            <w:proofErr w:type="spellEnd"/>
            <w:r w:rsidRPr="0089060C">
              <w:rPr>
                <w:sz w:val="24"/>
                <w:szCs w:val="24"/>
                <w:lang w:val="ru-RU"/>
              </w:rPr>
              <w:t xml:space="preserve">, Екатеринбург, «Страна фантазий», 2003: </w:t>
            </w:r>
          </w:p>
          <w:p w:rsidR="00D574E0" w:rsidRPr="0089060C" w:rsidRDefault="00D574E0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>- Наш дом</w:t>
            </w:r>
          </w:p>
          <w:p w:rsidR="00D574E0" w:rsidRPr="0089060C" w:rsidRDefault="00D574E0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Космос </w:t>
            </w:r>
          </w:p>
          <w:p w:rsidR="00D574E0" w:rsidRPr="0089060C" w:rsidRDefault="00D574E0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Профессии </w:t>
            </w:r>
          </w:p>
          <w:p w:rsidR="00B626B2" w:rsidRPr="0089060C" w:rsidRDefault="00D574E0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>- Защитники Отечества</w:t>
            </w:r>
          </w:p>
        </w:tc>
      </w:tr>
      <w:tr w:rsidR="00B626B2" w:rsidRPr="0065406F" w:rsidTr="00957D6A">
        <w:tc>
          <w:tcPr>
            <w:tcW w:w="2235" w:type="dxa"/>
          </w:tcPr>
          <w:p w:rsidR="00B626B2" w:rsidRPr="00B626B2" w:rsidRDefault="00B626B2" w:rsidP="00B626B2">
            <w:pPr>
              <w:spacing w:line="360" w:lineRule="auto"/>
              <w:ind w:firstLine="567"/>
              <w:contextualSpacing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B626B2" w:rsidRPr="00852B94" w:rsidRDefault="00B626B2" w:rsidP="00B626B2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>Ознакомление</w:t>
            </w:r>
            <w:proofErr w:type="spellEnd"/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 </w:t>
            </w:r>
            <w:proofErr w:type="spellStart"/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>миром</w:t>
            </w:r>
            <w:proofErr w:type="spellEnd"/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>природы</w:t>
            </w:r>
            <w:proofErr w:type="spellEnd"/>
          </w:p>
        </w:tc>
        <w:tc>
          <w:tcPr>
            <w:tcW w:w="4678" w:type="dxa"/>
          </w:tcPr>
          <w:p w:rsidR="00D574E0" w:rsidRPr="007E1C74" w:rsidRDefault="00D574E0" w:rsidP="00D574E0">
            <w:pPr>
              <w:jc w:val="both"/>
              <w:rPr>
                <w:sz w:val="24"/>
                <w:szCs w:val="24"/>
                <w:lang w:val="ru-RU"/>
              </w:rPr>
            </w:pPr>
            <w:r w:rsidRPr="007E1C74">
              <w:rPr>
                <w:sz w:val="24"/>
                <w:szCs w:val="24"/>
                <w:lang w:val="ru-RU"/>
              </w:rPr>
              <w:t xml:space="preserve">Примерная основная общеобразовательная программа дошкольного образования «От рождения до школы» / Под ред. Н.Е. </w:t>
            </w:r>
            <w:proofErr w:type="spellStart"/>
            <w:r w:rsidRPr="007E1C74">
              <w:rPr>
                <w:sz w:val="24"/>
                <w:szCs w:val="24"/>
                <w:lang w:val="ru-RU"/>
              </w:rPr>
              <w:t>Вераксы</w:t>
            </w:r>
            <w:proofErr w:type="spellEnd"/>
            <w:r w:rsidRPr="007E1C74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E1C74">
              <w:rPr>
                <w:sz w:val="24"/>
                <w:szCs w:val="24"/>
                <w:lang w:val="ru-RU"/>
              </w:rPr>
              <w:t>Т.С.Комаровой</w:t>
            </w:r>
            <w:proofErr w:type="spellEnd"/>
            <w:r w:rsidRPr="007E1C74">
              <w:rPr>
                <w:sz w:val="24"/>
                <w:szCs w:val="24"/>
                <w:lang w:val="ru-RU"/>
              </w:rPr>
              <w:t xml:space="preserve">, М.А. Васильевой. 3-е изд., </w:t>
            </w:r>
            <w:proofErr w:type="spellStart"/>
            <w:r w:rsidRPr="007E1C74">
              <w:rPr>
                <w:sz w:val="24"/>
                <w:szCs w:val="24"/>
                <w:lang w:val="ru-RU"/>
              </w:rPr>
              <w:t>испр</w:t>
            </w:r>
            <w:proofErr w:type="spellEnd"/>
            <w:r w:rsidRPr="007E1C74">
              <w:rPr>
                <w:sz w:val="24"/>
                <w:szCs w:val="24"/>
                <w:lang w:val="ru-RU"/>
              </w:rPr>
              <w:t xml:space="preserve">. и доп. – М.: МОЗАИКА-СИНТЕЗ, 2014. – 368с. </w:t>
            </w:r>
          </w:p>
          <w:p w:rsidR="00B626B2" w:rsidRPr="00B626B2" w:rsidRDefault="00D574E0" w:rsidP="00D574E0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E1C74">
              <w:rPr>
                <w:sz w:val="24"/>
                <w:szCs w:val="24"/>
                <w:lang w:val="ru-RU"/>
              </w:rPr>
              <w:t xml:space="preserve">О.А. </w:t>
            </w:r>
            <w:proofErr w:type="spellStart"/>
            <w:r w:rsidRPr="007E1C74">
              <w:rPr>
                <w:sz w:val="24"/>
                <w:szCs w:val="24"/>
                <w:lang w:val="ru-RU"/>
              </w:rPr>
              <w:t>Соломенникова</w:t>
            </w:r>
            <w:proofErr w:type="spellEnd"/>
            <w:r w:rsidRPr="007E1C74">
              <w:rPr>
                <w:sz w:val="24"/>
                <w:szCs w:val="24"/>
                <w:lang w:val="ru-RU"/>
              </w:rPr>
              <w:t xml:space="preserve">. Ознакомление с природой в детском саду: Средняя группа. – М: МОЗАИКА-СИНТЕЗ, 2016. – 96 с. (115); Николаева С.Н. Парциальная программа «Юный эколог». Система работы в средней группе детского сада.- М.:МОЗАИКА-СИНТЕЗ, 2020.- </w:t>
            </w:r>
            <w:r w:rsidRPr="007E1C74">
              <w:rPr>
                <w:sz w:val="24"/>
                <w:szCs w:val="24"/>
              </w:rPr>
              <w:t>176с.</w:t>
            </w:r>
            <w:proofErr w:type="gramStart"/>
            <w:r w:rsidRPr="007E1C74">
              <w:rPr>
                <w:sz w:val="24"/>
                <w:szCs w:val="24"/>
              </w:rPr>
              <w:t>:ц</w:t>
            </w:r>
            <w:proofErr w:type="gramEnd"/>
            <w:r w:rsidRPr="007E1C74">
              <w:rPr>
                <w:sz w:val="24"/>
                <w:szCs w:val="24"/>
              </w:rPr>
              <w:t>в.вкл</w:t>
            </w:r>
          </w:p>
        </w:tc>
        <w:tc>
          <w:tcPr>
            <w:tcW w:w="6521" w:type="dxa"/>
          </w:tcPr>
          <w:p w:rsidR="00D574E0" w:rsidRPr="0089060C" w:rsidRDefault="00D574E0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</w:t>
            </w:r>
            <w:proofErr w:type="spellStart"/>
            <w:r w:rsidRPr="0089060C">
              <w:rPr>
                <w:sz w:val="24"/>
                <w:szCs w:val="24"/>
                <w:lang w:val="ru-RU"/>
              </w:rPr>
              <w:t>И.В.Кравченко</w:t>
            </w:r>
            <w:proofErr w:type="spellEnd"/>
            <w:r w:rsidRPr="0089060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9060C">
              <w:rPr>
                <w:sz w:val="24"/>
                <w:szCs w:val="24"/>
                <w:lang w:val="ru-RU"/>
              </w:rPr>
              <w:t>Т.Л.Долгова</w:t>
            </w:r>
            <w:proofErr w:type="spellEnd"/>
            <w:r w:rsidRPr="0089060C">
              <w:rPr>
                <w:sz w:val="24"/>
                <w:szCs w:val="24"/>
                <w:lang w:val="ru-RU"/>
              </w:rPr>
              <w:t>, «Прогулки в детском саду. Младшая и средняя группы». – М.: ТЦ Сфера, 2009. – 176 с.</w:t>
            </w:r>
          </w:p>
          <w:p w:rsidR="00D574E0" w:rsidRPr="0089060C" w:rsidRDefault="00D574E0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89060C">
              <w:rPr>
                <w:sz w:val="24"/>
                <w:szCs w:val="24"/>
                <w:lang w:val="ru-RU"/>
              </w:rPr>
              <w:t>Т.А.Шорыгина</w:t>
            </w:r>
            <w:proofErr w:type="spellEnd"/>
            <w:r w:rsidRPr="0089060C">
              <w:rPr>
                <w:sz w:val="24"/>
                <w:szCs w:val="24"/>
                <w:lang w:val="ru-RU"/>
              </w:rPr>
              <w:t xml:space="preserve">, «Зеленые сказки» Экология для детей. – М.: изд. Книголюб, 2006 – 104 с. 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89060C">
              <w:rPr>
                <w:sz w:val="24"/>
                <w:szCs w:val="24"/>
                <w:lang w:val="ru-RU"/>
              </w:rPr>
              <w:t>Н.В.Нищева</w:t>
            </w:r>
            <w:proofErr w:type="spellEnd"/>
            <w:r w:rsidRPr="0089060C">
              <w:rPr>
                <w:sz w:val="24"/>
                <w:szCs w:val="24"/>
                <w:lang w:val="ru-RU"/>
              </w:rPr>
              <w:t>, «Мир природы. Животные». Серия демонстрационных картин с методическими рекомендациями по обучению дошкольников рассказыванию. – СПб</w:t>
            </w:r>
            <w:proofErr w:type="gramStart"/>
            <w:r w:rsidRPr="0089060C">
              <w:rPr>
                <w:sz w:val="24"/>
                <w:szCs w:val="24"/>
                <w:lang w:val="ru-RU"/>
              </w:rPr>
              <w:t xml:space="preserve">.: </w:t>
            </w:r>
            <w:proofErr w:type="gramEnd"/>
            <w:r w:rsidRPr="0089060C">
              <w:rPr>
                <w:sz w:val="24"/>
                <w:szCs w:val="24"/>
                <w:lang w:val="ru-RU"/>
              </w:rPr>
              <w:t xml:space="preserve">ДЕТСТВО – ПРЕСС, 2007.- 16 картин; 23 с. </w:t>
            </w:r>
            <w:proofErr w:type="spellStart"/>
            <w:r w:rsidRPr="0089060C">
              <w:rPr>
                <w:sz w:val="24"/>
                <w:szCs w:val="24"/>
                <w:lang w:val="ru-RU"/>
              </w:rPr>
              <w:t>методич</w:t>
            </w:r>
            <w:proofErr w:type="spellEnd"/>
            <w:r w:rsidRPr="0089060C">
              <w:rPr>
                <w:sz w:val="24"/>
                <w:szCs w:val="24"/>
                <w:lang w:val="ru-RU"/>
              </w:rPr>
              <w:t xml:space="preserve">. рек. 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О.А. </w:t>
            </w:r>
            <w:proofErr w:type="spellStart"/>
            <w:r w:rsidRPr="0089060C">
              <w:rPr>
                <w:sz w:val="24"/>
                <w:szCs w:val="24"/>
                <w:lang w:val="ru-RU"/>
              </w:rPr>
              <w:t>Воронкевич</w:t>
            </w:r>
            <w:proofErr w:type="spellEnd"/>
            <w:r w:rsidRPr="0089060C">
              <w:rPr>
                <w:sz w:val="24"/>
                <w:szCs w:val="24"/>
                <w:lang w:val="ru-RU"/>
              </w:rPr>
              <w:t xml:space="preserve">, «Добро пожаловать в экологию!» 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«Четыре времени года» /под </w:t>
            </w:r>
            <w:proofErr w:type="spellStart"/>
            <w:r w:rsidRPr="0089060C">
              <w:rPr>
                <w:sz w:val="24"/>
                <w:szCs w:val="24"/>
                <w:lang w:val="ru-RU"/>
              </w:rPr>
              <w:t>ред</w:t>
            </w:r>
            <w:proofErr w:type="spellEnd"/>
            <w:proofErr w:type="gramStart"/>
            <w:r w:rsidRPr="0089060C">
              <w:rPr>
                <w:sz w:val="24"/>
                <w:szCs w:val="24"/>
                <w:lang w:val="ru-RU"/>
              </w:rPr>
              <w:t xml:space="preserve"> .</w:t>
            </w:r>
            <w:proofErr w:type="spellStart"/>
            <w:proofErr w:type="gramEnd"/>
            <w:r w:rsidRPr="0089060C">
              <w:rPr>
                <w:sz w:val="24"/>
                <w:szCs w:val="24"/>
                <w:lang w:val="ru-RU"/>
              </w:rPr>
              <w:t>Е.А.Даниловой</w:t>
            </w:r>
            <w:proofErr w:type="spellEnd"/>
            <w:r w:rsidRPr="0089060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9060C">
              <w:rPr>
                <w:sz w:val="24"/>
                <w:szCs w:val="24"/>
                <w:lang w:val="ru-RU"/>
              </w:rPr>
              <w:t>М.:Просвещение</w:t>
            </w:r>
            <w:proofErr w:type="spellEnd"/>
            <w:r w:rsidRPr="0089060C">
              <w:rPr>
                <w:sz w:val="24"/>
                <w:szCs w:val="24"/>
                <w:lang w:val="ru-RU"/>
              </w:rPr>
              <w:t>, 1970 – 190 с. – (19) 49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 -</w:t>
            </w:r>
            <w:proofErr w:type="spellStart"/>
            <w:r w:rsidRPr="0089060C">
              <w:rPr>
                <w:sz w:val="24"/>
                <w:szCs w:val="24"/>
                <w:lang w:val="ru-RU"/>
              </w:rPr>
              <w:t>П.Н.Иванов</w:t>
            </w:r>
            <w:proofErr w:type="spellEnd"/>
            <w:r w:rsidRPr="0089060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9060C">
              <w:rPr>
                <w:sz w:val="24"/>
                <w:szCs w:val="24"/>
                <w:lang w:val="ru-RU"/>
              </w:rPr>
              <w:t>А.Д.Голубкова</w:t>
            </w:r>
            <w:proofErr w:type="spellEnd"/>
            <w:r w:rsidRPr="0089060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9060C">
              <w:rPr>
                <w:sz w:val="24"/>
                <w:szCs w:val="24"/>
                <w:lang w:val="ru-RU"/>
              </w:rPr>
              <w:t>Е.Н.Зайцева</w:t>
            </w:r>
            <w:proofErr w:type="spellEnd"/>
            <w:r w:rsidRPr="0089060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9060C">
              <w:rPr>
                <w:sz w:val="24"/>
                <w:szCs w:val="24"/>
                <w:lang w:val="ru-RU"/>
              </w:rPr>
              <w:t>Е.Н.Евтюхова</w:t>
            </w:r>
            <w:proofErr w:type="spellEnd"/>
            <w:r w:rsidRPr="0089060C">
              <w:rPr>
                <w:sz w:val="24"/>
                <w:szCs w:val="24"/>
                <w:lang w:val="ru-RU"/>
              </w:rPr>
              <w:t xml:space="preserve">: Цветы нашей родины: Издательство «Колос» Москва, 1969- 167с. 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-Демонстрационный дидактический материал: </w:t>
            </w:r>
            <w:proofErr w:type="spellStart"/>
            <w:r w:rsidRPr="0089060C">
              <w:rPr>
                <w:sz w:val="24"/>
                <w:szCs w:val="24"/>
                <w:lang w:val="ru-RU"/>
              </w:rPr>
              <w:t>С.Вохринцева</w:t>
            </w:r>
            <w:proofErr w:type="spellEnd"/>
            <w:r w:rsidRPr="0089060C">
              <w:rPr>
                <w:sz w:val="24"/>
                <w:szCs w:val="24"/>
                <w:lang w:val="ru-RU"/>
              </w:rPr>
              <w:t xml:space="preserve">, Екатеринбург, «Страна фантазий, 2003: 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>- Осень.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 - Лето. 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>- Зима.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 - Весна.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 - Фрукты 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 - Перелетные птицы 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lastRenderedPageBreak/>
              <w:t xml:space="preserve"> - Серия «Учебные пособия для дошкольников» «Животные Австралии», Обучающие карточки. – Ростов – на – Дону, изд. «</w:t>
            </w:r>
            <w:proofErr w:type="spellStart"/>
            <w:proofErr w:type="gramStart"/>
            <w:r w:rsidRPr="0089060C">
              <w:rPr>
                <w:sz w:val="24"/>
                <w:szCs w:val="24"/>
                <w:lang w:val="ru-RU"/>
              </w:rPr>
              <w:t>Проф</w:t>
            </w:r>
            <w:proofErr w:type="spellEnd"/>
            <w:proofErr w:type="gramEnd"/>
            <w:r w:rsidRPr="0089060C">
              <w:rPr>
                <w:sz w:val="24"/>
                <w:szCs w:val="24"/>
                <w:lang w:val="ru-RU"/>
              </w:rPr>
              <w:t xml:space="preserve"> – Пресс» 2012. - Серия «Учебные пособия для дошкольников» «Насекомые», Обучающие карточки. – Ростов – на – Дону, изд. «</w:t>
            </w:r>
            <w:proofErr w:type="spellStart"/>
            <w:proofErr w:type="gramStart"/>
            <w:r w:rsidRPr="0089060C">
              <w:rPr>
                <w:sz w:val="24"/>
                <w:szCs w:val="24"/>
                <w:lang w:val="ru-RU"/>
              </w:rPr>
              <w:t>Проф</w:t>
            </w:r>
            <w:proofErr w:type="spellEnd"/>
            <w:proofErr w:type="gramEnd"/>
            <w:r w:rsidRPr="0089060C">
              <w:rPr>
                <w:sz w:val="24"/>
                <w:szCs w:val="24"/>
                <w:lang w:val="ru-RU"/>
              </w:rPr>
              <w:t xml:space="preserve"> – Пресс» 2012. 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Комплект открыток «Мир поздравлений», 2010 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«Дикие животные и птицы» 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«Домашние животные и птицы» 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Альбомы для рассматривания: </w:t>
            </w:r>
            <w:proofErr w:type="gramStart"/>
            <w:r w:rsidRPr="0089060C">
              <w:rPr>
                <w:sz w:val="24"/>
                <w:szCs w:val="24"/>
                <w:lang w:val="ru-RU"/>
              </w:rPr>
              <w:t xml:space="preserve">«Лето», «Осень», «Зима», «Весна» «Наглядно-дидактические пособия в картинках», М, Мозаика – Синтез, 2003: </w:t>
            </w:r>
            <w:proofErr w:type="gramEnd"/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Домашние животные 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Животные средней полосы 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Домашние птицы 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Деревья и листья 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Цветы. 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Ягоды садовые 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Ягоды лесные 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Овощи. 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Картины для рассматривания: 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«Коза с козлятами» 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«Кошка с котятами» 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«Свинья с поросятами» 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«Корова с теленком» 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«Овцы с ягнятами» 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«Утки и гуси» 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«Ежи» 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«Кролики» 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«Куры» 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Наглядно - дидактическое пособие, Москва МОЗАИКА – СИНТЕЗ, 2012: </w:t>
            </w:r>
          </w:p>
          <w:p w:rsidR="0089060C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-Хлеб </w:t>
            </w:r>
          </w:p>
          <w:p w:rsidR="00B626B2" w:rsidRPr="0089060C" w:rsidRDefault="00D574E0" w:rsidP="00D574E0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>- Как наши предки выращивали хлеб</w:t>
            </w:r>
          </w:p>
        </w:tc>
      </w:tr>
      <w:tr w:rsidR="00B626B2" w:rsidRPr="0065406F" w:rsidTr="00957D6A">
        <w:tc>
          <w:tcPr>
            <w:tcW w:w="2235" w:type="dxa"/>
          </w:tcPr>
          <w:p w:rsidR="00B626B2" w:rsidRPr="00852B94" w:rsidRDefault="00B626B2" w:rsidP="00B626B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52B9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Речевое</w:t>
            </w:r>
            <w:proofErr w:type="spellEnd"/>
            <w:r w:rsidRPr="00852B9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52B94">
              <w:rPr>
                <w:rFonts w:ascii="Times New Roman" w:hAnsi="Times New Roman"/>
                <w:b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2409" w:type="dxa"/>
          </w:tcPr>
          <w:p w:rsidR="00B626B2" w:rsidRPr="00500BB0" w:rsidRDefault="00500BB0" w:rsidP="00B626B2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Развитие речи</w:t>
            </w:r>
          </w:p>
        </w:tc>
        <w:tc>
          <w:tcPr>
            <w:tcW w:w="4678" w:type="dxa"/>
          </w:tcPr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Примерная основная общеобразовательная программа дошкольного образования  «От рождения до школы» / Под ред. Н.Е. </w:t>
            </w:r>
            <w:proofErr w:type="spellStart"/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Вераксы</w:t>
            </w:r>
            <w:proofErr w:type="spellEnd"/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Т.С.Комаровой</w:t>
            </w:r>
            <w:proofErr w:type="spellEnd"/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М.А. Васильевой. 3-е изд., </w:t>
            </w:r>
            <w:proofErr w:type="spellStart"/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испр</w:t>
            </w:r>
            <w:proofErr w:type="spellEnd"/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. и доп. – М.: МОЗАИКА-СИНТЕЗ, 2014. – 368с.;</w:t>
            </w:r>
          </w:p>
          <w:p w:rsidR="00B626B2" w:rsidRPr="00500BB0" w:rsidRDefault="00500BB0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500BB0">
              <w:rPr>
                <w:sz w:val="24"/>
                <w:szCs w:val="24"/>
                <w:lang w:val="ru-RU"/>
              </w:rPr>
              <w:t xml:space="preserve">В.В. </w:t>
            </w:r>
            <w:proofErr w:type="spellStart"/>
            <w:r w:rsidRPr="00500BB0">
              <w:rPr>
                <w:sz w:val="24"/>
                <w:szCs w:val="24"/>
                <w:lang w:val="ru-RU"/>
              </w:rPr>
              <w:t>Гербова</w:t>
            </w:r>
            <w:proofErr w:type="spellEnd"/>
            <w:r w:rsidRPr="00500BB0">
              <w:rPr>
                <w:sz w:val="24"/>
                <w:szCs w:val="24"/>
                <w:lang w:val="ru-RU"/>
              </w:rPr>
              <w:t>. Развитие речи в детском саду. Средняя группа. – М.: Мозаика-Синтез, 2016. – 80 с. (117)</w:t>
            </w:r>
          </w:p>
        </w:tc>
        <w:tc>
          <w:tcPr>
            <w:tcW w:w="6521" w:type="dxa"/>
          </w:tcPr>
          <w:p w:rsidR="00500BB0" w:rsidRDefault="00500BB0" w:rsidP="00500BB0">
            <w:pPr>
              <w:jc w:val="both"/>
              <w:rPr>
                <w:sz w:val="24"/>
                <w:szCs w:val="24"/>
                <w:lang w:val="ru-RU"/>
              </w:rPr>
            </w:pPr>
            <w:r w:rsidRPr="00500BB0">
              <w:rPr>
                <w:lang w:val="ru-RU"/>
              </w:rPr>
              <w:lastRenderedPageBreak/>
              <w:t>«</w:t>
            </w:r>
            <w:r w:rsidRPr="00500BB0">
              <w:rPr>
                <w:sz w:val="24"/>
                <w:szCs w:val="24"/>
                <w:lang w:val="ru-RU"/>
              </w:rPr>
              <w:t xml:space="preserve">Мы живем на Урале» образовательная программа с учетом специфики национальных, социокультурных и иных условий, в которых осуществляется образовательная </w:t>
            </w:r>
            <w:r w:rsidRPr="00500BB0">
              <w:rPr>
                <w:sz w:val="24"/>
                <w:szCs w:val="24"/>
                <w:lang w:val="ru-RU"/>
              </w:rPr>
              <w:lastRenderedPageBreak/>
              <w:t>деятельность с детьми дошкольного возраста/</w:t>
            </w:r>
            <w:proofErr w:type="spellStart"/>
            <w:r w:rsidRPr="00500BB0">
              <w:rPr>
                <w:sz w:val="24"/>
                <w:szCs w:val="24"/>
                <w:lang w:val="ru-RU"/>
              </w:rPr>
              <w:t>О.В.Толстикова</w:t>
            </w:r>
            <w:proofErr w:type="spellEnd"/>
            <w:r w:rsidRPr="00500BB0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00BB0">
              <w:rPr>
                <w:sz w:val="24"/>
                <w:szCs w:val="24"/>
                <w:lang w:val="ru-RU"/>
              </w:rPr>
              <w:t>О.В.Савельева</w:t>
            </w:r>
            <w:proofErr w:type="spellEnd"/>
            <w:r w:rsidRPr="00500BB0">
              <w:rPr>
                <w:sz w:val="24"/>
                <w:szCs w:val="24"/>
                <w:lang w:val="ru-RU"/>
              </w:rPr>
              <w:t xml:space="preserve">. – Екатеринбург: ГАОУ ДПО СО «ИРО». – 2014 – 110с. - </w:t>
            </w:r>
            <w:proofErr w:type="spellStart"/>
            <w:r w:rsidRPr="00500BB0">
              <w:rPr>
                <w:sz w:val="24"/>
                <w:szCs w:val="24"/>
                <w:lang w:val="ru-RU"/>
              </w:rPr>
              <w:t>Г.С.Швайко</w:t>
            </w:r>
            <w:proofErr w:type="spellEnd"/>
            <w:r w:rsidRPr="00500BB0">
              <w:rPr>
                <w:sz w:val="24"/>
                <w:szCs w:val="24"/>
                <w:lang w:val="ru-RU"/>
              </w:rPr>
              <w:t xml:space="preserve">, </w:t>
            </w:r>
          </w:p>
          <w:p w:rsidR="00500BB0" w:rsidRDefault="00500BB0" w:rsidP="00500BB0">
            <w:pPr>
              <w:jc w:val="both"/>
              <w:rPr>
                <w:sz w:val="24"/>
                <w:szCs w:val="24"/>
                <w:lang w:val="ru-RU"/>
              </w:rPr>
            </w:pPr>
            <w:r w:rsidRPr="00500BB0">
              <w:rPr>
                <w:sz w:val="24"/>
                <w:szCs w:val="24"/>
                <w:lang w:val="ru-RU"/>
              </w:rPr>
              <w:t xml:space="preserve">«Игры и игровые упражнения по развитию речи: пособие для </w:t>
            </w:r>
            <w:proofErr w:type="spellStart"/>
            <w:r w:rsidRPr="00500BB0">
              <w:rPr>
                <w:sz w:val="24"/>
                <w:szCs w:val="24"/>
                <w:lang w:val="ru-RU"/>
              </w:rPr>
              <w:t>практ</w:t>
            </w:r>
            <w:proofErr w:type="spellEnd"/>
            <w:r w:rsidRPr="00500BB0">
              <w:rPr>
                <w:sz w:val="24"/>
                <w:szCs w:val="24"/>
                <w:lang w:val="ru-RU"/>
              </w:rPr>
              <w:t xml:space="preserve">. Работников ДОУ». – М.: Айрис – пресс, 2007 – 176 с. - </w:t>
            </w:r>
            <w:proofErr w:type="spellStart"/>
            <w:r w:rsidRPr="00500BB0">
              <w:rPr>
                <w:sz w:val="24"/>
                <w:szCs w:val="24"/>
                <w:lang w:val="ru-RU"/>
              </w:rPr>
              <w:t>А.Е.Белая</w:t>
            </w:r>
            <w:proofErr w:type="spellEnd"/>
            <w:r w:rsidRPr="00500BB0">
              <w:rPr>
                <w:sz w:val="24"/>
                <w:szCs w:val="24"/>
                <w:lang w:val="ru-RU"/>
              </w:rPr>
              <w:t xml:space="preserve"> </w:t>
            </w:r>
          </w:p>
          <w:p w:rsidR="00500BB0" w:rsidRDefault="00500BB0" w:rsidP="00500BB0">
            <w:pPr>
              <w:jc w:val="both"/>
              <w:rPr>
                <w:sz w:val="24"/>
                <w:szCs w:val="24"/>
                <w:lang w:val="ru-RU"/>
              </w:rPr>
            </w:pPr>
            <w:r w:rsidRPr="00500BB0">
              <w:rPr>
                <w:sz w:val="24"/>
                <w:szCs w:val="24"/>
                <w:lang w:val="ru-RU"/>
              </w:rPr>
              <w:t xml:space="preserve">«Пальчиковые игры для развития речи дошкольников: Пособие для родителей и педагогов». – М.: ООО «Издательство </w:t>
            </w:r>
            <w:proofErr w:type="spellStart"/>
            <w:r w:rsidRPr="00500BB0">
              <w:rPr>
                <w:sz w:val="24"/>
                <w:szCs w:val="24"/>
                <w:lang w:val="ru-RU"/>
              </w:rPr>
              <w:t>Астрель</w:t>
            </w:r>
            <w:proofErr w:type="spellEnd"/>
            <w:r w:rsidRPr="00500BB0">
              <w:rPr>
                <w:sz w:val="24"/>
                <w:szCs w:val="24"/>
                <w:lang w:val="ru-RU"/>
              </w:rPr>
              <w:t xml:space="preserve">»: ООО «Издательство </w:t>
            </w:r>
            <w:r>
              <w:rPr>
                <w:sz w:val="24"/>
                <w:szCs w:val="24"/>
                <w:lang w:val="ru-RU"/>
              </w:rPr>
              <w:t xml:space="preserve">АСТ», 2004. – 46, (2) с.: ил. </w:t>
            </w:r>
          </w:p>
          <w:p w:rsidR="00500BB0" w:rsidRDefault="00500BB0" w:rsidP="00500BB0">
            <w:pPr>
              <w:jc w:val="both"/>
              <w:rPr>
                <w:sz w:val="24"/>
                <w:szCs w:val="24"/>
                <w:lang w:val="ru-RU"/>
              </w:rPr>
            </w:pPr>
            <w:r w:rsidRPr="00500BB0">
              <w:rPr>
                <w:sz w:val="24"/>
                <w:szCs w:val="24"/>
                <w:lang w:val="ru-RU"/>
              </w:rPr>
              <w:t xml:space="preserve">«Полная хрестоматия для дошкольников» </w:t>
            </w:r>
            <w:proofErr w:type="spellStart"/>
            <w:r w:rsidRPr="00500BB0">
              <w:rPr>
                <w:sz w:val="24"/>
                <w:szCs w:val="24"/>
                <w:lang w:val="ru-RU"/>
              </w:rPr>
              <w:t>С.Д.Томилова</w:t>
            </w:r>
            <w:proofErr w:type="spellEnd"/>
            <w:r w:rsidRPr="00500BB0">
              <w:rPr>
                <w:sz w:val="24"/>
                <w:szCs w:val="24"/>
                <w:lang w:val="ru-RU"/>
              </w:rPr>
              <w:t xml:space="preserve">, М., </w:t>
            </w:r>
            <w:proofErr w:type="spellStart"/>
            <w:r>
              <w:rPr>
                <w:sz w:val="24"/>
                <w:szCs w:val="24"/>
                <w:lang w:val="ru-RU"/>
              </w:rPr>
              <w:t>Астрель</w:t>
            </w:r>
            <w:proofErr w:type="spellEnd"/>
            <w:r>
              <w:rPr>
                <w:sz w:val="24"/>
                <w:szCs w:val="24"/>
                <w:lang w:val="ru-RU"/>
              </w:rPr>
              <w:t>, 2011 (</w:t>
            </w:r>
            <w:proofErr w:type="spellStart"/>
            <w:r>
              <w:rPr>
                <w:sz w:val="24"/>
                <w:szCs w:val="24"/>
                <w:lang w:val="ru-RU"/>
              </w:rPr>
              <w:t>чистоговорки</w:t>
            </w:r>
            <w:proofErr w:type="spellEnd"/>
            <w:r>
              <w:rPr>
                <w:sz w:val="24"/>
                <w:szCs w:val="24"/>
                <w:lang w:val="ru-RU"/>
              </w:rPr>
              <w:t>);</w:t>
            </w:r>
          </w:p>
          <w:p w:rsidR="00500BB0" w:rsidRDefault="00500BB0" w:rsidP="00500BB0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500BB0">
              <w:rPr>
                <w:sz w:val="24"/>
                <w:szCs w:val="24"/>
                <w:lang w:val="ru-RU"/>
              </w:rPr>
              <w:t>А.К.Бондаренко</w:t>
            </w:r>
            <w:proofErr w:type="spellEnd"/>
            <w:r w:rsidRPr="00500BB0">
              <w:rPr>
                <w:sz w:val="24"/>
                <w:szCs w:val="24"/>
                <w:lang w:val="ru-RU"/>
              </w:rPr>
              <w:t>, «Дидактические игры в детском саду» - М</w:t>
            </w:r>
            <w:r>
              <w:rPr>
                <w:sz w:val="24"/>
                <w:szCs w:val="24"/>
                <w:lang w:val="ru-RU"/>
              </w:rPr>
              <w:t xml:space="preserve">.: Просвещение, 1991. – 160 с. </w:t>
            </w:r>
            <w:r w:rsidRPr="00500BB0">
              <w:rPr>
                <w:sz w:val="24"/>
                <w:szCs w:val="24"/>
                <w:lang w:val="ru-RU"/>
              </w:rPr>
              <w:t xml:space="preserve"> </w:t>
            </w:r>
          </w:p>
          <w:p w:rsidR="00B626B2" w:rsidRPr="00500BB0" w:rsidRDefault="00500BB0" w:rsidP="00500BB0">
            <w:pPr>
              <w:jc w:val="both"/>
              <w:rPr>
                <w:sz w:val="24"/>
                <w:szCs w:val="24"/>
                <w:lang w:val="ru-RU"/>
              </w:rPr>
            </w:pPr>
            <w:r w:rsidRPr="00500BB0">
              <w:rPr>
                <w:sz w:val="24"/>
                <w:szCs w:val="24"/>
                <w:lang w:val="ru-RU"/>
              </w:rPr>
              <w:t>Т. Клименко, «1000 пословиц, поговорок, загадок для самых умных малышей». – М.: АСТ; СП</w:t>
            </w:r>
            <w:r>
              <w:rPr>
                <w:sz w:val="24"/>
                <w:szCs w:val="24"/>
                <w:lang w:val="ru-RU"/>
              </w:rPr>
              <w:t>б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.: 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Сова, 2009. – 256 с.: ил. </w:t>
            </w:r>
            <w:proofErr w:type="spellStart"/>
            <w:r w:rsidRPr="00500BB0">
              <w:rPr>
                <w:sz w:val="24"/>
                <w:szCs w:val="24"/>
                <w:lang w:val="ru-RU"/>
              </w:rPr>
              <w:t>Е.С.Анищенкова</w:t>
            </w:r>
            <w:proofErr w:type="spellEnd"/>
            <w:r w:rsidRPr="00500BB0">
              <w:rPr>
                <w:sz w:val="24"/>
                <w:szCs w:val="24"/>
                <w:lang w:val="ru-RU"/>
              </w:rPr>
              <w:t xml:space="preserve"> «Артикуляционная гимнастика для развития речи дошкольников: пособие для родителей и педагогов», М.:</w:t>
            </w:r>
            <w:proofErr w:type="spellStart"/>
            <w:r w:rsidRPr="00500BB0">
              <w:rPr>
                <w:sz w:val="24"/>
                <w:szCs w:val="24"/>
                <w:lang w:val="ru-RU"/>
              </w:rPr>
              <w:t>АСТ</w:t>
            </w:r>
            <w:proofErr w:type="gramStart"/>
            <w:r w:rsidRPr="00500BB0">
              <w:rPr>
                <w:sz w:val="24"/>
                <w:szCs w:val="24"/>
                <w:lang w:val="ru-RU"/>
              </w:rPr>
              <w:t>:А</w:t>
            </w:r>
            <w:proofErr w:type="gramEnd"/>
            <w:r w:rsidRPr="00500BB0">
              <w:rPr>
                <w:sz w:val="24"/>
                <w:szCs w:val="24"/>
                <w:lang w:val="ru-RU"/>
              </w:rPr>
              <w:t>стрель</w:t>
            </w:r>
            <w:proofErr w:type="spellEnd"/>
            <w:r w:rsidRPr="00500BB0">
              <w:rPr>
                <w:sz w:val="24"/>
                <w:szCs w:val="24"/>
                <w:lang w:val="ru-RU"/>
              </w:rPr>
              <w:t>, 2007 -58 с.</w:t>
            </w:r>
          </w:p>
        </w:tc>
      </w:tr>
      <w:tr w:rsidR="00B626B2" w:rsidRPr="0065406F" w:rsidTr="00957D6A">
        <w:tc>
          <w:tcPr>
            <w:tcW w:w="2235" w:type="dxa"/>
          </w:tcPr>
          <w:p w:rsidR="00B626B2" w:rsidRPr="00EE625A" w:rsidRDefault="00B626B2" w:rsidP="00B626B2">
            <w:pPr>
              <w:spacing w:line="360" w:lineRule="auto"/>
              <w:ind w:firstLine="567"/>
              <w:contextualSpacing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B626B2" w:rsidRPr="00852B94" w:rsidRDefault="00B626B2" w:rsidP="00B626B2">
            <w:pPr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proofErr w:type="spellStart"/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>Художественная</w:t>
            </w:r>
            <w:proofErr w:type="spellEnd"/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4678" w:type="dxa"/>
          </w:tcPr>
          <w:p w:rsidR="00B626B2" w:rsidRPr="00B626B2" w:rsidRDefault="00B626B2" w:rsidP="00B626B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Примерная основная общеобразовательная программа дошкольного образования  «От рождения до школы» / Под ред. Н.Е. </w:t>
            </w:r>
            <w:proofErr w:type="spellStart"/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Вераксы</w:t>
            </w:r>
            <w:proofErr w:type="spellEnd"/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Т.С.Комаровой</w:t>
            </w:r>
            <w:proofErr w:type="spellEnd"/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М.А. Васильевой. 3-е изд., </w:t>
            </w:r>
            <w:proofErr w:type="spellStart"/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испр</w:t>
            </w:r>
            <w:proofErr w:type="spellEnd"/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. и доп. – М.: МОЗАИКА-СИНТЕЗ, 2014. – 368с.;</w:t>
            </w:r>
          </w:p>
          <w:p w:rsidR="00B626B2" w:rsidRPr="00B626B2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Развитие речи в детском саду. Младшая группа – М.: МОЗАИКА – СИНТЕЗ, 2016 – 96 с.</w:t>
            </w:r>
          </w:p>
          <w:p w:rsidR="00B626B2" w:rsidRPr="00B626B2" w:rsidRDefault="00B626B2" w:rsidP="00B626B2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521" w:type="dxa"/>
          </w:tcPr>
          <w:p w:rsidR="00B626B2" w:rsidRPr="00B626B2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Хрестоматия для дошкольников 2-4 года. Пособие для воспитателей детского сада и родителей./</w:t>
            </w:r>
            <w:proofErr w:type="spellStart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Сост.Н.П.Ильчук</w:t>
            </w:r>
            <w:proofErr w:type="spellEnd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и др.-1 издание, М., АСТ, 1999-576 с.</w:t>
            </w:r>
          </w:p>
          <w:p w:rsidR="00B626B2" w:rsidRPr="00B626B2" w:rsidRDefault="00B626B2" w:rsidP="00B626B2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«Книга для чтения детям от года до семи»</w:t>
            </w:r>
            <w:proofErr w:type="gramStart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.</w:t>
            </w:r>
            <w:proofErr w:type="gramEnd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– Тула: ООО «Издательство «Родничок», М.: Издательство </w:t>
            </w:r>
            <w:proofErr w:type="spellStart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Астрель</w:t>
            </w:r>
            <w:proofErr w:type="spellEnd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», 2004. – 331с.</w:t>
            </w:r>
            <w:proofErr w:type="gramStart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ил.</w:t>
            </w:r>
          </w:p>
          <w:p w:rsidR="00B626B2" w:rsidRPr="00B626B2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- Книга для чтения в детском саду и дома: 2-4 года: Пособие для воспитателей </w:t>
            </w:r>
            <w:proofErr w:type="spellStart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деьского</w:t>
            </w:r>
            <w:proofErr w:type="spellEnd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сада и родителей/Сост. </w:t>
            </w:r>
            <w:proofErr w:type="spellStart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В.В.Гербова</w:t>
            </w:r>
            <w:proofErr w:type="spellEnd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и др</w:t>
            </w:r>
            <w:proofErr w:type="gramStart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.-</w:t>
            </w:r>
            <w:proofErr w:type="gramEnd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М: ОНИКС 21 век, 2005-272с.</w:t>
            </w:r>
          </w:p>
          <w:p w:rsidR="00B626B2" w:rsidRPr="00B626B2" w:rsidRDefault="00B626B2" w:rsidP="00B626B2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- О.А. </w:t>
            </w:r>
            <w:proofErr w:type="gramStart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Новиковская</w:t>
            </w:r>
            <w:proofErr w:type="gramEnd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«500 лучших стихов и песенок для детских праздников». – М.: </w:t>
            </w:r>
            <w:proofErr w:type="spellStart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Астрель</w:t>
            </w:r>
            <w:proofErr w:type="spellEnd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; СПб</w:t>
            </w:r>
            <w:proofErr w:type="gramStart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.: </w:t>
            </w:r>
            <w:proofErr w:type="gramEnd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Сова; Владимир: ВКТ, 2010 – 224 с.: ил. – (Для самых умных малышей).</w:t>
            </w:r>
          </w:p>
          <w:p w:rsidR="00B626B2" w:rsidRPr="00B626B2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«250 золотых страниц: лучшие произведения для детей. – М.: ОЛМА-ПРЕСС; Красноярск: БОНУС,2002. – 256 с.</w:t>
            </w:r>
          </w:p>
          <w:p w:rsidR="00B626B2" w:rsidRPr="00B626B2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Сборник «Русские сказки о животных», М.: ЭКСМО» - 2005 – 132 с.</w:t>
            </w:r>
          </w:p>
          <w:p w:rsidR="00B626B2" w:rsidRPr="00B626B2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К.И.Чуковский</w:t>
            </w:r>
            <w:proofErr w:type="spellEnd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«Девчонкам и мальчишкам» сборник</w:t>
            </w:r>
          </w:p>
          <w:p w:rsidR="00B626B2" w:rsidRPr="00B626B2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lastRenderedPageBreak/>
              <w:t>- «Русские Волшебные Сказки» сборник</w:t>
            </w:r>
          </w:p>
          <w:p w:rsidR="00B626B2" w:rsidRPr="00B626B2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- В. </w:t>
            </w:r>
            <w:proofErr w:type="spellStart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Сутеев</w:t>
            </w:r>
            <w:proofErr w:type="spellEnd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«Сказки» сборник</w:t>
            </w:r>
          </w:p>
          <w:p w:rsidR="00B626B2" w:rsidRPr="00B626B2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– М.: Просвещение, 1991. – 64с.: ил. </w:t>
            </w:r>
          </w:p>
          <w:p w:rsidR="00B626B2" w:rsidRPr="00B626B2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- Полная хрестоматия для дошкольников с методическими подсказками для педагогов и родителей. В 2 кн. Кн.1/авт.-сост. </w:t>
            </w:r>
            <w:proofErr w:type="spellStart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С.Д.Томилова</w:t>
            </w:r>
            <w:proofErr w:type="spellEnd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– М.: </w:t>
            </w:r>
            <w:proofErr w:type="spellStart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Астрель</w:t>
            </w:r>
            <w:proofErr w:type="spellEnd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: АСТ, 2011 – 702,</w:t>
            </w:r>
          </w:p>
          <w:p w:rsidR="00B626B2" w:rsidRPr="00B626B2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- Книга для чтения в детском саду и дома: 2-4 года: Пособие для воспитателей детского сада и родителей/Сост. </w:t>
            </w:r>
            <w:proofErr w:type="spellStart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В.В.Гербова</w:t>
            </w:r>
            <w:proofErr w:type="spellEnd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и др</w:t>
            </w:r>
            <w:proofErr w:type="gramStart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.-</w:t>
            </w:r>
            <w:proofErr w:type="gramEnd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М: ОНИКС 21 век, 2005-272с.</w:t>
            </w:r>
          </w:p>
          <w:p w:rsidR="00B626B2" w:rsidRPr="00B626B2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Хрестоматия для дошкольников 2-4 года. Пособие для воспитателей детского сада и родителей./</w:t>
            </w:r>
            <w:proofErr w:type="spellStart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Сост.Н.П.Ильчук</w:t>
            </w:r>
            <w:proofErr w:type="spellEnd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и др.-1 издание, М., АСТ, 1999-576 с.</w:t>
            </w:r>
          </w:p>
        </w:tc>
      </w:tr>
      <w:tr w:rsidR="00B626B2" w:rsidRPr="00500BB0" w:rsidTr="00957D6A">
        <w:trPr>
          <w:trHeight w:val="263"/>
        </w:trPr>
        <w:tc>
          <w:tcPr>
            <w:tcW w:w="2235" w:type="dxa"/>
          </w:tcPr>
          <w:p w:rsidR="00B626B2" w:rsidRPr="00852B94" w:rsidRDefault="00B626B2" w:rsidP="00B626B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52B9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Художественно-эстетическое</w:t>
            </w:r>
            <w:proofErr w:type="spellEnd"/>
            <w:r w:rsidRPr="00852B9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52B94">
              <w:rPr>
                <w:rFonts w:ascii="Times New Roman" w:hAnsi="Times New Roman"/>
                <w:b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2409" w:type="dxa"/>
          </w:tcPr>
          <w:p w:rsidR="00B626B2" w:rsidRPr="00852B94" w:rsidRDefault="00B626B2" w:rsidP="00B626B2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B626B2" w:rsidRPr="00500BB0" w:rsidRDefault="00500BB0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500BB0">
              <w:rPr>
                <w:sz w:val="24"/>
                <w:szCs w:val="24"/>
                <w:lang w:val="ru-RU"/>
              </w:rPr>
              <w:t xml:space="preserve">Примерная основная общеобразовательная программа дошкольного образования «От рождения до школы» / Под ред. Н.Е. </w:t>
            </w:r>
            <w:proofErr w:type="spellStart"/>
            <w:r w:rsidRPr="00500BB0">
              <w:rPr>
                <w:sz w:val="24"/>
                <w:szCs w:val="24"/>
                <w:lang w:val="ru-RU"/>
              </w:rPr>
              <w:t>Вераксы</w:t>
            </w:r>
            <w:proofErr w:type="spellEnd"/>
            <w:r w:rsidRPr="00500BB0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00BB0">
              <w:rPr>
                <w:sz w:val="24"/>
                <w:szCs w:val="24"/>
                <w:lang w:val="ru-RU"/>
              </w:rPr>
              <w:t>Т.С.Комаровой</w:t>
            </w:r>
            <w:proofErr w:type="spellEnd"/>
            <w:r w:rsidRPr="00500BB0">
              <w:rPr>
                <w:sz w:val="24"/>
                <w:szCs w:val="24"/>
                <w:lang w:val="ru-RU"/>
              </w:rPr>
              <w:t xml:space="preserve">, М.А. Васильевой. 3-е изд., </w:t>
            </w:r>
            <w:proofErr w:type="spellStart"/>
            <w:r w:rsidRPr="00500BB0">
              <w:rPr>
                <w:sz w:val="24"/>
                <w:szCs w:val="24"/>
                <w:lang w:val="ru-RU"/>
              </w:rPr>
              <w:t>испр</w:t>
            </w:r>
            <w:proofErr w:type="spellEnd"/>
            <w:r w:rsidRPr="00500BB0">
              <w:rPr>
                <w:sz w:val="24"/>
                <w:szCs w:val="24"/>
                <w:lang w:val="ru-RU"/>
              </w:rPr>
              <w:t>. и доп. – М.: МОЗАИКА-СИНТЕЗ, 2015. – 368с.</w:t>
            </w:r>
          </w:p>
        </w:tc>
        <w:tc>
          <w:tcPr>
            <w:tcW w:w="6521" w:type="dxa"/>
          </w:tcPr>
          <w:p w:rsidR="00500BB0" w:rsidRDefault="00500BB0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500BB0">
              <w:rPr>
                <w:sz w:val="24"/>
                <w:szCs w:val="24"/>
                <w:lang w:val="ru-RU"/>
              </w:rPr>
              <w:t xml:space="preserve">- «Полная хрестоматия для дошкольников с методическими подсказками для педагогов и родителей» </w:t>
            </w:r>
            <w:proofErr w:type="spellStart"/>
            <w:r w:rsidRPr="00500BB0">
              <w:rPr>
                <w:sz w:val="24"/>
                <w:szCs w:val="24"/>
                <w:lang w:val="ru-RU"/>
              </w:rPr>
              <w:t>С.Д.Томилова</w:t>
            </w:r>
            <w:proofErr w:type="spellEnd"/>
            <w:r w:rsidRPr="00500BB0">
              <w:rPr>
                <w:sz w:val="24"/>
                <w:szCs w:val="24"/>
                <w:lang w:val="ru-RU"/>
              </w:rPr>
              <w:t xml:space="preserve">, М., </w:t>
            </w:r>
            <w:proofErr w:type="spellStart"/>
            <w:r w:rsidRPr="00500BB0">
              <w:rPr>
                <w:sz w:val="24"/>
                <w:szCs w:val="24"/>
                <w:lang w:val="ru-RU"/>
              </w:rPr>
              <w:t>Астрель</w:t>
            </w:r>
            <w:proofErr w:type="spellEnd"/>
            <w:r w:rsidRPr="00500BB0">
              <w:rPr>
                <w:sz w:val="24"/>
                <w:szCs w:val="24"/>
                <w:lang w:val="ru-RU"/>
              </w:rPr>
              <w:t xml:space="preserve">, 2011 – 612 с; – </w:t>
            </w:r>
            <w:proofErr w:type="spellStart"/>
            <w:proofErr w:type="gramStart"/>
            <w:r w:rsidRPr="00500BB0">
              <w:rPr>
                <w:sz w:val="24"/>
                <w:szCs w:val="24"/>
                <w:lang w:val="ru-RU"/>
              </w:rPr>
              <w:t>Сост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0BB0">
              <w:rPr>
                <w:sz w:val="24"/>
                <w:szCs w:val="24"/>
                <w:lang w:val="ru-RU"/>
              </w:rPr>
              <w:t>В.В.Гербова</w:t>
            </w:r>
            <w:proofErr w:type="spellEnd"/>
            <w:r w:rsidRPr="00500BB0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00BB0">
              <w:rPr>
                <w:sz w:val="24"/>
                <w:szCs w:val="24"/>
                <w:lang w:val="ru-RU"/>
              </w:rPr>
              <w:t>Н.П.Ильчук</w:t>
            </w:r>
            <w:proofErr w:type="spellEnd"/>
            <w:r w:rsidRPr="00500BB0">
              <w:rPr>
                <w:sz w:val="24"/>
                <w:szCs w:val="24"/>
                <w:lang w:val="ru-RU"/>
              </w:rPr>
              <w:t xml:space="preserve"> </w:t>
            </w:r>
          </w:p>
          <w:p w:rsidR="00500BB0" w:rsidRDefault="00500BB0" w:rsidP="00B626B2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Pr="00500BB0">
              <w:rPr>
                <w:sz w:val="24"/>
                <w:szCs w:val="24"/>
                <w:lang w:val="ru-RU"/>
              </w:rPr>
              <w:t>«Книга для чтения в детском саду и дома: 5 -7 лет: пособие для воспитателей детского сада и родителей» / М.:</w:t>
            </w:r>
            <w:proofErr w:type="spellStart"/>
            <w:proofErr w:type="gramStart"/>
            <w:r w:rsidRPr="00500BB0">
              <w:rPr>
                <w:sz w:val="24"/>
                <w:szCs w:val="24"/>
                <w:lang w:val="ru-RU"/>
              </w:rPr>
              <w:t>Изд</w:t>
            </w:r>
            <w:proofErr w:type="spellEnd"/>
            <w:proofErr w:type="gramEnd"/>
            <w:r w:rsidRPr="00500BB0">
              <w:rPr>
                <w:sz w:val="24"/>
                <w:szCs w:val="24"/>
                <w:lang w:val="ru-RU"/>
              </w:rPr>
              <w:t xml:space="preserve">: ОНИКС_ЛИТ, 2015. – 368 с. : ил. – «250 золотых страниц: лучшие произведения для детей. – М.: </w:t>
            </w:r>
            <w:proofErr w:type="spellStart"/>
            <w:r w:rsidRPr="00500BB0">
              <w:rPr>
                <w:sz w:val="24"/>
                <w:szCs w:val="24"/>
                <w:lang w:val="ru-RU"/>
              </w:rPr>
              <w:t>оЛМА</w:t>
            </w:r>
            <w:proofErr w:type="spellEnd"/>
            <w:r w:rsidRPr="00500BB0">
              <w:rPr>
                <w:sz w:val="24"/>
                <w:szCs w:val="24"/>
                <w:lang w:val="ru-RU"/>
              </w:rPr>
              <w:t xml:space="preserve">-ПРЕСС; Красноярск: БОНУС,2002. – 256 с. сборник «Русские сказки о животных», М.: ЭКСМО» - 2005 – 132 с. </w:t>
            </w:r>
          </w:p>
          <w:p w:rsidR="00500BB0" w:rsidRDefault="00500BB0" w:rsidP="00B626B2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500BB0">
              <w:rPr>
                <w:sz w:val="24"/>
                <w:szCs w:val="24"/>
                <w:lang w:val="ru-RU"/>
              </w:rPr>
              <w:t>К.И.Чуковский</w:t>
            </w:r>
            <w:proofErr w:type="spellEnd"/>
            <w:r w:rsidRPr="00500BB0">
              <w:rPr>
                <w:sz w:val="24"/>
                <w:szCs w:val="24"/>
                <w:lang w:val="ru-RU"/>
              </w:rPr>
              <w:t xml:space="preserve"> «Девчонкам и мальчишкам» сборник </w:t>
            </w:r>
          </w:p>
          <w:p w:rsidR="00500BB0" w:rsidRDefault="00500BB0" w:rsidP="00B626B2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Pr="00500BB0">
              <w:rPr>
                <w:sz w:val="24"/>
                <w:szCs w:val="24"/>
                <w:lang w:val="ru-RU"/>
              </w:rPr>
              <w:t xml:space="preserve">«Русские Волшебные Сказки» сборник </w:t>
            </w:r>
          </w:p>
          <w:p w:rsidR="00500BB0" w:rsidRDefault="00500BB0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500BB0">
              <w:rPr>
                <w:sz w:val="24"/>
                <w:szCs w:val="24"/>
                <w:lang w:val="ru-RU"/>
              </w:rPr>
              <w:t xml:space="preserve">- Шарль Перро «Сказки» – сост. </w:t>
            </w:r>
            <w:proofErr w:type="spellStart"/>
            <w:r w:rsidRPr="00500BB0">
              <w:rPr>
                <w:sz w:val="24"/>
                <w:szCs w:val="24"/>
                <w:lang w:val="ru-RU"/>
              </w:rPr>
              <w:t>Р.И.Жуковского</w:t>
            </w:r>
            <w:proofErr w:type="spellEnd"/>
            <w:r w:rsidRPr="00500BB0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00BB0">
              <w:rPr>
                <w:sz w:val="24"/>
                <w:szCs w:val="24"/>
                <w:lang w:val="ru-RU"/>
              </w:rPr>
              <w:t>Л.А.Пеньевская</w:t>
            </w:r>
            <w:proofErr w:type="spellEnd"/>
            <w:r w:rsidRPr="00500BB0">
              <w:rPr>
                <w:sz w:val="24"/>
                <w:szCs w:val="24"/>
                <w:lang w:val="ru-RU"/>
              </w:rPr>
              <w:t xml:space="preserve"> </w:t>
            </w:r>
          </w:p>
          <w:p w:rsidR="00500BB0" w:rsidRDefault="00500BB0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500BB0">
              <w:rPr>
                <w:sz w:val="24"/>
                <w:szCs w:val="24"/>
                <w:lang w:val="ru-RU"/>
              </w:rPr>
              <w:t xml:space="preserve">- «Хрестоматия для детей старшего дошкольного возраста». М.: </w:t>
            </w:r>
            <w:proofErr w:type="spellStart"/>
            <w:proofErr w:type="gramStart"/>
            <w:r w:rsidRPr="00500BB0">
              <w:rPr>
                <w:sz w:val="24"/>
                <w:szCs w:val="24"/>
                <w:lang w:val="ru-RU"/>
              </w:rPr>
              <w:t>Изд</w:t>
            </w:r>
            <w:proofErr w:type="spellEnd"/>
            <w:proofErr w:type="gramEnd"/>
            <w:r w:rsidRPr="00500BB0">
              <w:rPr>
                <w:sz w:val="24"/>
                <w:szCs w:val="24"/>
                <w:lang w:val="ru-RU"/>
              </w:rPr>
              <w:t>: «Просвещение», 1968 – 354 с. 15 – сост.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Р.И.Жуковская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ru-RU"/>
              </w:rPr>
              <w:t>Л.А.Пеньевская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Pr="00500BB0">
              <w:rPr>
                <w:sz w:val="24"/>
                <w:szCs w:val="24"/>
                <w:lang w:val="ru-RU"/>
              </w:rPr>
              <w:t xml:space="preserve"> </w:t>
            </w:r>
          </w:p>
          <w:p w:rsidR="00500BB0" w:rsidRDefault="00500BB0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500BB0">
              <w:rPr>
                <w:sz w:val="24"/>
                <w:szCs w:val="24"/>
                <w:lang w:val="ru-RU"/>
              </w:rPr>
              <w:t xml:space="preserve">- «Хрестоматия для детей старшего дошкольного возраста». М.: </w:t>
            </w:r>
            <w:proofErr w:type="spellStart"/>
            <w:proofErr w:type="gramStart"/>
            <w:r w:rsidRPr="00500BB0">
              <w:rPr>
                <w:sz w:val="24"/>
                <w:szCs w:val="24"/>
                <w:lang w:val="ru-RU"/>
              </w:rPr>
              <w:t>Изд</w:t>
            </w:r>
            <w:proofErr w:type="spellEnd"/>
            <w:proofErr w:type="gramEnd"/>
            <w:r w:rsidRPr="00500BB0">
              <w:rPr>
                <w:sz w:val="24"/>
                <w:szCs w:val="24"/>
                <w:lang w:val="ru-RU"/>
              </w:rPr>
              <w:t xml:space="preserve">: «Просвещение», 1972 – 416 с. </w:t>
            </w:r>
          </w:p>
          <w:p w:rsidR="00500BB0" w:rsidRDefault="00500BB0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500BB0">
              <w:rPr>
                <w:sz w:val="24"/>
                <w:szCs w:val="24"/>
                <w:lang w:val="ru-RU"/>
              </w:rPr>
              <w:t xml:space="preserve">- О.А. </w:t>
            </w:r>
            <w:proofErr w:type="gramStart"/>
            <w:r w:rsidRPr="00500BB0">
              <w:rPr>
                <w:sz w:val="24"/>
                <w:szCs w:val="24"/>
                <w:lang w:val="ru-RU"/>
              </w:rPr>
              <w:t>Новиковская</w:t>
            </w:r>
            <w:proofErr w:type="gramEnd"/>
            <w:r w:rsidRPr="00500BB0">
              <w:rPr>
                <w:sz w:val="24"/>
                <w:szCs w:val="24"/>
                <w:lang w:val="ru-RU"/>
              </w:rPr>
              <w:t xml:space="preserve"> «500 лучших стихов и песенок для детских праздников». – М.: </w:t>
            </w:r>
            <w:proofErr w:type="spellStart"/>
            <w:r w:rsidRPr="00500BB0">
              <w:rPr>
                <w:sz w:val="24"/>
                <w:szCs w:val="24"/>
                <w:lang w:val="ru-RU"/>
              </w:rPr>
              <w:t>Астрель</w:t>
            </w:r>
            <w:proofErr w:type="spellEnd"/>
            <w:r w:rsidRPr="00500BB0">
              <w:rPr>
                <w:sz w:val="24"/>
                <w:szCs w:val="24"/>
                <w:lang w:val="ru-RU"/>
              </w:rPr>
              <w:t>; СПб</w:t>
            </w:r>
            <w:proofErr w:type="gramStart"/>
            <w:r w:rsidRPr="00500BB0">
              <w:rPr>
                <w:sz w:val="24"/>
                <w:szCs w:val="24"/>
                <w:lang w:val="ru-RU"/>
              </w:rPr>
              <w:t xml:space="preserve">.: </w:t>
            </w:r>
            <w:proofErr w:type="gramEnd"/>
            <w:r w:rsidRPr="00500BB0">
              <w:rPr>
                <w:sz w:val="24"/>
                <w:szCs w:val="24"/>
                <w:lang w:val="ru-RU"/>
              </w:rPr>
              <w:t xml:space="preserve">Сова; Владимир: ВКТ, 2010 – 224 с.: ил. – (Для самых умных малышей). </w:t>
            </w:r>
          </w:p>
          <w:p w:rsidR="00500BB0" w:rsidRDefault="00500BB0" w:rsidP="00B626B2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Pr="00500BB0">
              <w:rPr>
                <w:sz w:val="24"/>
                <w:szCs w:val="24"/>
                <w:lang w:val="ru-RU"/>
              </w:rPr>
              <w:t xml:space="preserve">«Четыре времени года» /под </w:t>
            </w:r>
            <w:proofErr w:type="spellStart"/>
            <w:r w:rsidRPr="00500BB0">
              <w:rPr>
                <w:sz w:val="24"/>
                <w:szCs w:val="24"/>
                <w:lang w:val="ru-RU"/>
              </w:rPr>
              <w:t>ред</w:t>
            </w:r>
            <w:proofErr w:type="spellEnd"/>
            <w:proofErr w:type="gramStart"/>
            <w:r w:rsidRPr="00500BB0">
              <w:rPr>
                <w:sz w:val="24"/>
                <w:szCs w:val="24"/>
                <w:lang w:val="ru-RU"/>
              </w:rPr>
              <w:t xml:space="preserve"> .</w:t>
            </w:r>
            <w:proofErr w:type="spellStart"/>
            <w:proofErr w:type="gramEnd"/>
            <w:r w:rsidRPr="00500BB0">
              <w:rPr>
                <w:sz w:val="24"/>
                <w:szCs w:val="24"/>
                <w:lang w:val="ru-RU"/>
              </w:rPr>
              <w:t>Е.А.Даниловой</w:t>
            </w:r>
            <w:proofErr w:type="spellEnd"/>
            <w:r w:rsidRPr="00500BB0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00BB0">
              <w:rPr>
                <w:sz w:val="24"/>
                <w:szCs w:val="24"/>
                <w:lang w:val="ru-RU"/>
              </w:rPr>
              <w:t>М.:Просвещение</w:t>
            </w:r>
            <w:proofErr w:type="spellEnd"/>
            <w:r w:rsidRPr="00500BB0">
              <w:rPr>
                <w:sz w:val="24"/>
                <w:szCs w:val="24"/>
                <w:lang w:val="ru-RU"/>
              </w:rPr>
              <w:t xml:space="preserve">, 1970 – 190 с. </w:t>
            </w:r>
          </w:p>
          <w:p w:rsidR="00500BB0" w:rsidRDefault="00500BB0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500BB0">
              <w:rPr>
                <w:sz w:val="24"/>
                <w:szCs w:val="24"/>
                <w:lang w:val="ru-RU"/>
              </w:rPr>
              <w:t xml:space="preserve">- Золотая книга Русских сказок – «Книга для чтения детям от </w:t>
            </w:r>
            <w:r w:rsidRPr="00500BB0">
              <w:rPr>
                <w:sz w:val="24"/>
                <w:szCs w:val="24"/>
                <w:lang w:val="ru-RU"/>
              </w:rPr>
              <w:lastRenderedPageBreak/>
              <w:t>года до семи»</w:t>
            </w:r>
            <w:proofErr w:type="gramStart"/>
            <w:r w:rsidRPr="00500BB0">
              <w:rPr>
                <w:sz w:val="24"/>
                <w:szCs w:val="24"/>
                <w:lang w:val="ru-RU"/>
              </w:rPr>
              <w:t xml:space="preserve"> .</w:t>
            </w:r>
            <w:proofErr w:type="gramEnd"/>
            <w:r w:rsidRPr="00500BB0">
              <w:rPr>
                <w:sz w:val="24"/>
                <w:szCs w:val="24"/>
                <w:lang w:val="ru-RU"/>
              </w:rPr>
              <w:t xml:space="preserve"> – Тула: ООО «Издательство «Родничок», М.: Издательство </w:t>
            </w:r>
            <w:proofErr w:type="spellStart"/>
            <w:r w:rsidRPr="00500BB0">
              <w:rPr>
                <w:sz w:val="24"/>
                <w:szCs w:val="24"/>
                <w:lang w:val="ru-RU"/>
              </w:rPr>
              <w:t>Астрель</w:t>
            </w:r>
            <w:proofErr w:type="spellEnd"/>
            <w:r w:rsidRPr="00500BB0">
              <w:rPr>
                <w:sz w:val="24"/>
                <w:szCs w:val="24"/>
                <w:lang w:val="ru-RU"/>
              </w:rPr>
              <w:t>», 2004. – 331с.</w:t>
            </w:r>
            <w:proofErr w:type="gramStart"/>
            <w:r w:rsidRPr="00500BB0">
              <w:rPr>
                <w:sz w:val="24"/>
                <w:szCs w:val="24"/>
                <w:lang w:val="ru-RU"/>
              </w:rPr>
              <w:t xml:space="preserve"> :</w:t>
            </w:r>
            <w:proofErr w:type="gramEnd"/>
            <w:r w:rsidRPr="00500BB0">
              <w:rPr>
                <w:sz w:val="24"/>
                <w:szCs w:val="24"/>
                <w:lang w:val="ru-RU"/>
              </w:rPr>
              <w:t xml:space="preserve"> ил. </w:t>
            </w:r>
          </w:p>
          <w:p w:rsidR="00500BB0" w:rsidRDefault="00500BB0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500BB0">
              <w:rPr>
                <w:sz w:val="24"/>
                <w:szCs w:val="24"/>
                <w:lang w:val="ru-RU"/>
              </w:rPr>
              <w:t xml:space="preserve">-сборник стихов </w:t>
            </w:r>
            <w:proofErr w:type="spellStart"/>
            <w:r w:rsidRPr="00500BB0">
              <w:rPr>
                <w:sz w:val="24"/>
                <w:szCs w:val="24"/>
                <w:lang w:val="ru-RU"/>
              </w:rPr>
              <w:t>А.Барто</w:t>
            </w:r>
            <w:proofErr w:type="spellEnd"/>
            <w:r w:rsidRPr="00500BB0">
              <w:rPr>
                <w:sz w:val="24"/>
                <w:szCs w:val="24"/>
                <w:lang w:val="ru-RU"/>
              </w:rPr>
              <w:t xml:space="preserve"> - сборник </w:t>
            </w:r>
            <w:proofErr w:type="spellStart"/>
            <w:r w:rsidRPr="00500BB0">
              <w:rPr>
                <w:sz w:val="24"/>
                <w:szCs w:val="24"/>
                <w:lang w:val="ru-RU"/>
              </w:rPr>
              <w:t>К.И.Чуковский</w:t>
            </w:r>
            <w:proofErr w:type="spellEnd"/>
            <w:r w:rsidRPr="00500BB0">
              <w:rPr>
                <w:sz w:val="24"/>
                <w:szCs w:val="24"/>
                <w:lang w:val="ru-RU"/>
              </w:rPr>
              <w:t xml:space="preserve"> </w:t>
            </w:r>
          </w:p>
          <w:p w:rsidR="00500BB0" w:rsidRDefault="00500BB0" w:rsidP="00B626B2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Pr="00500BB0">
              <w:rPr>
                <w:sz w:val="24"/>
                <w:szCs w:val="24"/>
                <w:lang w:val="ru-RU"/>
              </w:rPr>
              <w:t xml:space="preserve">сборник В. </w:t>
            </w:r>
            <w:proofErr w:type="spellStart"/>
            <w:r w:rsidRPr="00500BB0">
              <w:rPr>
                <w:sz w:val="24"/>
                <w:szCs w:val="24"/>
                <w:lang w:val="ru-RU"/>
              </w:rPr>
              <w:t>Сутеев</w:t>
            </w:r>
            <w:proofErr w:type="spellEnd"/>
            <w:r w:rsidRPr="00500BB0">
              <w:rPr>
                <w:sz w:val="24"/>
                <w:szCs w:val="24"/>
                <w:lang w:val="ru-RU"/>
              </w:rPr>
              <w:t xml:space="preserve"> «Сказки» </w:t>
            </w:r>
          </w:p>
          <w:p w:rsidR="00500BB0" w:rsidRDefault="00500BB0" w:rsidP="00500BB0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Pr="00500BB0">
              <w:rPr>
                <w:sz w:val="24"/>
                <w:szCs w:val="24"/>
                <w:lang w:val="ru-RU"/>
              </w:rPr>
              <w:t xml:space="preserve">сборник «Сказки о животных» </w:t>
            </w:r>
          </w:p>
          <w:p w:rsidR="00500BB0" w:rsidRDefault="00500BB0" w:rsidP="00500BB0">
            <w:pPr>
              <w:jc w:val="both"/>
              <w:rPr>
                <w:sz w:val="24"/>
                <w:szCs w:val="24"/>
                <w:lang w:val="ru-RU"/>
              </w:rPr>
            </w:pPr>
            <w:r w:rsidRPr="00500BB0">
              <w:rPr>
                <w:sz w:val="24"/>
                <w:szCs w:val="24"/>
                <w:lang w:val="ru-RU"/>
              </w:rPr>
              <w:t xml:space="preserve">- сборник </w:t>
            </w:r>
            <w:proofErr w:type="spellStart"/>
            <w:r w:rsidRPr="00500BB0">
              <w:rPr>
                <w:sz w:val="24"/>
                <w:szCs w:val="24"/>
                <w:lang w:val="ru-RU"/>
              </w:rPr>
              <w:t>Д.</w:t>
            </w:r>
            <w:proofErr w:type="gramStart"/>
            <w:r w:rsidRPr="00500BB0">
              <w:rPr>
                <w:sz w:val="24"/>
                <w:szCs w:val="24"/>
                <w:lang w:val="ru-RU"/>
              </w:rPr>
              <w:t>Мамин</w:t>
            </w:r>
            <w:proofErr w:type="spellEnd"/>
            <w:r w:rsidRPr="00500BB0">
              <w:rPr>
                <w:sz w:val="24"/>
                <w:szCs w:val="24"/>
                <w:lang w:val="ru-RU"/>
              </w:rPr>
              <w:t>-Сибиряк</w:t>
            </w:r>
            <w:proofErr w:type="gramEnd"/>
            <w:r w:rsidRPr="00500BB0"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500BB0">
              <w:rPr>
                <w:sz w:val="24"/>
                <w:szCs w:val="24"/>
                <w:lang w:val="ru-RU"/>
              </w:rPr>
              <w:t>Аленушкины</w:t>
            </w:r>
            <w:proofErr w:type="spellEnd"/>
            <w:r w:rsidRPr="00500BB0">
              <w:rPr>
                <w:sz w:val="24"/>
                <w:szCs w:val="24"/>
                <w:lang w:val="ru-RU"/>
              </w:rPr>
              <w:t xml:space="preserve"> сказки» </w:t>
            </w:r>
          </w:p>
          <w:p w:rsidR="00B626B2" w:rsidRPr="00500BB0" w:rsidRDefault="00500BB0" w:rsidP="00500BB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00BB0">
              <w:rPr>
                <w:sz w:val="24"/>
                <w:szCs w:val="24"/>
                <w:lang w:val="ru-RU"/>
              </w:rPr>
              <w:t>- сборник «Былины»</w:t>
            </w:r>
          </w:p>
        </w:tc>
      </w:tr>
      <w:tr w:rsidR="00B626B2" w:rsidRPr="00852B94" w:rsidTr="00957D6A">
        <w:tc>
          <w:tcPr>
            <w:tcW w:w="2235" w:type="dxa"/>
          </w:tcPr>
          <w:p w:rsidR="00B626B2" w:rsidRPr="00500BB0" w:rsidRDefault="00BB56AC" w:rsidP="00547B29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Художественно-эстетическое развитие</w:t>
            </w:r>
          </w:p>
        </w:tc>
        <w:tc>
          <w:tcPr>
            <w:tcW w:w="2409" w:type="dxa"/>
          </w:tcPr>
          <w:p w:rsidR="00B626B2" w:rsidRPr="00852B94" w:rsidRDefault="00B626B2" w:rsidP="00B626B2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>Приобщение</w:t>
            </w:r>
            <w:proofErr w:type="spellEnd"/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 </w:t>
            </w:r>
            <w:proofErr w:type="spellStart"/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>искусству</w:t>
            </w:r>
            <w:proofErr w:type="spellEnd"/>
          </w:p>
        </w:tc>
        <w:tc>
          <w:tcPr>
            <w:tcW w:w="4678" w:type="dxa"/>
          </w:tcPr>
          <w:p w:rsidR="00B626B2" w:rsidRPr="00500BB0" w:rsidRDefault="00500BB0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500BB0">
              <w:rPr>
                <w:sz w:val="24"/>
                <w:szCs w:val="24"/>
                <w:lang w:val="ru-RU"/>
              </w:rPr>
              <w:t xml:space="preserve">Примерная основная общеобразовательная программа дошкольного образования «От рождения до школы» / Под ред. Н.Е. </w:t>
            </w:r>
            <w:proofErr w:type="spellStart"/>
            <w:r w:rsidRPr="00500BB0">
              <w:rPr>
                <w:sz w:val="24"/>
                <w:szCs w:val="24"/>
                <w:lang w:val="ru-RU"/>
              </w:rPr>
              <w:t>Вераксы</w:t>
            </w:r>
            <w:proofErr w:type="spellEnd"/>
            <w:r w:rsidRPr="00500BB0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00BB0">
              <w:rPr>
                <w:sz w:val="24"/>
                <w:szCs w:val="24"/>
                <w:lang w:val="ru-RU"/>
              </w:rPr>
              <w:t>Т.С.Комаровой</w:t>
            </w:r>
            <w:proofErr w:type="spellEnd"/>
            <w:r w:rsidRPr="00500BB0">
              <w:rPr>
                <w:sz w:val="24"/>
                <w:szCs w:val="24"/>
                <w:lang w:val="ru-RU"/>
              </w:rPr>
              <w:t xml:space="preserve">, М.А. Васильевой. 3-е изд., </w:t>
            </w:r>
            <w:proofErr w:type="spellStart"/>
            <w:r w:rsidRPr="00500BB0">
              <w:rPr>
                <w:sz w:val="24"/>
                <w:szCs w:val="24"/>
                <w:lang w:val="ru-RU"/>
              </w:rPr>
              <w:t>испр</w:t>
            </w:r>
            <w:proofErr w:type="spellEnd"/>
            <w:r w:rsidRPr="00500BB0">
              <w:rPr>
                <w:sz w:val="24"/>
                <w:szCs w:val="24"/>
                <w:lang w:val="ru-RU"/>
              </w:rPr>
              <w:t>. и доп. – М.</w:t>
            </w:r>
            <w:r>
              <w:rPr>
                <w:sz w:val="24"/>
                <w:szCs w:val="24"/>
                <w:lang w:val="ru-RU"/>
              </w:rPr>
              <w:t>: МОЗАИКА-СИНТЕЗ, 2015. – 368с.</w:t>
            </w:r>
            <w:r w:rsidR="00B626B2" w:rsidRPr="00500BB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521" w:type="dxa"/>
          </w:tcPr>
          <w:p w:rsidR="00B626B2" w:rsidRPr="00B626B2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- Искусство – детям. Матрешки. Москва. МОЗАИКА-СИНТЕЗ, </w:t>
            </w:r>
          </w:p>
          <w:p w:rsidR="00B626B2" w:rsidRPr="00852B94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- Искусство – детям. Дымковская игрушка. Москва. </w:t>
            </w:r>
            <w:r w:rsidRPr="00852B94">
              <w:rPr>
                <w:rFonts w:ascii="Times New Roman" w:eastAsia="Calibri" w:hAnsi="Times New Roman"/>
                <w:sz w:val="24"/>
                <w:szCs w:val="24"/>
              </w:rPr>
              <w:t xml:space="preserve">МОЗАИКА-СИНТЕЗ, 2012 </w:t>
            </w:r>
          </w:p>
        </w:tc>
      </w:tr>
      <w:tr w:rsidR="00B626B2" w:rsidRPr="005E1B06" w:rsidTr="00957D6A">
        <w:tc>
          <w:tcPr>
            <w:tcW w:w="2235" w:type="dxa"/>
          </w:tcPr>
          <w:p w:rsidR="00B626B2" w:rsidRPr="00852B94" w:rsidRDefault="00B626B2" w:rsidP="00B626B2">
            <w:pPr>
              <w:spacing w:line="360" w:lineRule="auto"/>
              <w:ind w:firstLine="567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B626B2" w:rsidRPr="00852B94" w:rsidRDefault="00B626B2" w:rsidP="00B626B2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>Изобразительная</w:t>
            </w:r>
            <w:proofErr w:type="spellEnd"/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4678" w:type="dxa"/>
          </w:tcPr>
          <w:p w:rsidR="00B626B2" w:rsidRPr="00BB56AC" w:rsidRDefault="00BB56AC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B56AC">
              <w:rPr>
                <w:sz w:val="24"/>
                <w:szCs w:val="24"/>
                <w:lang w:val="ru-RU"/>
              </w:rPr>
              <w:t xml:space="preserve">Примерная основная общеобразовательная программа дошкольного образования «От рождения до школы» / Под ред. Н.Е. </w:t>
            </w:r>
            <w:proofErr w:type="spellStart"/>
            <w:r w:rsidRPr="00BB56AC">
              <w:rPr>
                <w:sz w:val="24"/>
                <w:szCs w:val="24"/>
                <w:lang w:val="ru-RU"/>
              </w:rPr>
              <w:t>Вераксы</w:t>
            </w:r>
            <w:proofErr w:type="spellEnd"/>
            <w:r w:rsidRPr="00BB56A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B56AC">
              <w:rPr>
                <w:sz w:val="24"/>
                <w:szCs w:val="24"/>
                <w:lang w:val="ru-RU"/>
              </w:rPr>
              <w:t>Т.С.Комаровой</w:t>
            </w:r>
            <w:proofErr w:type="spellEnd"/>
            <w:r w:rsidRPr="00BB56AC">
              <w:rPr>
                <w:sz w:val="24"/>
                <w:szCs w:val="24"/>
                <w:lang w:val="ru-RU"/>
              </w:rPr>
              <w:t xml:space="preserve">, М.А. Васильевой. 3-е изд., </w:t>
            </w:r>
            <w:proofErr w:type="spellStart"/>
            <w:r w:rsidRPr="00BB56AC">
              <w:rPr>
                <w:sz w:val="24"/>
                <w:szCs w:val="24"/>
                <w:lang w:val="ru-RU"/>
              </w:rPr>
              <w:t>испр</w:t>
            </w:r>
            <w:proofErr w:type="spellEnd"/>
            <w:r w:rsidRPr="00BB56AC">
              <w:rPr>
                <w:sz w:val="24"/>
                <w:szCs w:val="24"/>
                <w:lang w:val="ru-RU"/>
              </w:rPr>
              <w:t xml:space="preserve">. и доп. – М.: МОЗАИКА-СИНТЕЗ, 2015. – 368с. - Т.С. Комарова. Изобразительная деятельность в детском саду: Средняя группа. </w:t>
            </w:r>
            <w:proofErr w:type="gramStart"/>
            <w:r w:rsidRPr="00BB56AC">
              <w:rPr>
                <w:sz w:val="24"/>
                <w:szCs w:val="24"/>
                <w:lang w:val="ru-RU"/>
              </w:rPr>
              <w:t>М.: МОЗАИКА-СИНТЕЗ, 2016. – 96 с. (120</w:t>
            </w:r>
            <w:proofErr w:type="gramEnd"/>
          </w:p>
        </w:tc>
        <w:tc>
          <w:tcPr>
            <w:tcW w:w="6521" w:type="dxa"/>
          </w:tcPr>
          <w:p w:rsidR="00BB56AC" w:rsidRDefault="00BB56AC" w:rsidP="00BB56AC">
            <w:pPr>
              <w:jc w:val="both"/>
              <w:rPr>
                <w:sz w:val="24"/>
                <w:szCs w:val="24"/>
                <w:lang w:val="ru-RU"/>
              </w:rPr>
            </w:pPr>
            <w:r w:rsidRPr="00BB56AC"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BB56AC">
              <w:rPr>
                <w:sz w:val="24"/>
                <w:szCs w:val="24"/>
                <w:lang w:val="ru-RU"/>
              </w:rPr>
              <w:t>Л.В.Котенко</w:t>
            </w:r>
            <w:proofErr w:type="spellEnd"/>
            <w:r w:rsidRPr="00BB56AC">
              <w:rPr>
                <w:sz w:val="24"/>
                <w:szCs w:val="24"/>
                <w:lang w:val="ru-RU"/>
              </w:rPr>
              <w:t xml:space="preserve">, «Что мы знаем о цвете?» Курс развивающих занятий для дошкольников. – М.: Книголюб, 2005. – 48 с. </w:t>
            </w:r>
          </w:p>
          <w:p w:rsidR="00BB56AC" w:rsidRDefault="00BB56AC" w:rsidP="00BB56AC">
            <w:pPr>
              <w:jc w:val="both"/>
              <w:rPr>
                <w:sz w:val="24"/>
                <w:szCs w:val="24"/>
                <w:lang w:val="ru-RU"/>
              </w:rPr>
            </w:pPr>
            <w:r w:rsidRPr="00BB56AC"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BB56AC">
              <w:rPr>
                <w:sz w:val="24"/>
                <w:szCs w:val="24"/>
                <w:lang w:val="ru-RU"/>
              </w:rPr>
              <w:t>Н.С.Васина</w:t>
            </w:r>
            <w:proofErr w:type="spellEnd"/>
            <w:r w:rsidRPr="00BB56AC">
              <w:rPr>
                <w:sz w:val="24"/>
                <w:szCs w:val="24"/>
                <w:lang w:val="ru-RU"/>
              </w:rPr>
              <w:t xml:space="preserve">, «Бумажные цветы» М.: Айрис – пресс, 2013. – 112 с.: </w:t>
            </w:r>
            <w:proofErr w:type="spellStart"/>
            <w:r w:rsidRPr="00BB56AC">
              <w:rPr>
                <w:sz w:val="24"/>
                <w:szCs w:val="24"/>
                <w:lang w:val="ru-RU"/>
              </w:rPr>
              <w:t>цв</w:t>
            </w:r>
            <w:proofErr w:type="spellEnd"/>
            <w:r w:rsidRPr="00BB56AC">
              <w:rPr>
                <w:sz w:val="24"/>
                <w:szCs w:val="24"/>
                <w:lang w:val="ru-RU"/>
              </w:rPr>
              <w:t xml:space="preserve">. ил. – (Внимание: дети!). </w:t>
            </w:r>
          </w:p>
          <w:p w:rsidR="00BB56AC" w:rsidRDefault="00BB56AC" w:rsidP="00BB56AC">
            <w:pPr>
              <w:jc w:val="both"/>
              <w:rPr>
                <w:sz w:val="24"/>
                <w:szCs w:val="24"/>
                <w:lang w:val="ru-RU"/>
              </w:rPr>
            </w:pPr>
            <w:r w:rsidRPr="00BB56AC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BB56AC">
              <w:rPr>
                <w:sz w:val="24"/>
                <w:szCs w:val="24"/>
                <w:lang w:val="ru-RU"/>
              </w:rPr>
              <w:t>А.Л.</w:t>
            </w:r>
            <w:proofErr w:type="gramStart"/>
            <w:r w:rsidRPr="00BB56AC">
              <w:rPr>
                <w:sz w:val="24"/>
                <w:szCs w:val="24"/>
                <w:lang w:val="ru-RU"/>
              </w:rPr>
              <w:t>Романовская</w:t>
            </w:r>
            <w:proofErr w:type="spellEnd"/>
            <w:proofErr w:type="gramEnd"/>
            <w:r w:rsidRPr="00BB56AC">
              <w:rPr>
                <w:sz w:val="24"/>
                <w:szCs w:val="24"/>
                <w:lang w:val="ru-RU"/>
              </w:rPr>
              <w:t xml:space="preserve">, «Поделки из слоеного теста». – М.: АСТ; Мн.: </w:t>
            </w:r>
            <w:proofErr w:type="spellStart"/>
            <w:r w:rsidRPr="00BB56AC">
              <w:rPr>
                <w:sz w:val="24"/>
                <w:szCs w:val="24"/>
                <w:lang w:val="ru-RU"/>
              </w:rPr>
              <w:t>Харвест</w:t>
            </w:r>
            <w:proofErr w:type="spellEnd"/>
            <w:r w:rsidRPr="00BB56AC">
              <w:rPr>
                <w:sz w:val="24"/>
                <w:szCs w:val="24"/>
                <w:lang w:val="ru-RU"/>
              </w:rPr>
              <w:t xml:space="preserve">, 2007. – 96 с.: ил. </w:t>
            </w:r>
          </w:p>
          <w:p w:rsidR="00BB56AC" w:rsidRDefault="00BB56AC" w:rsidP="00BB56AC">
            <w:pPr>
              <w:jc w:val="both"/>
              <w:rPr>
                <w:sz w:val="24"/>
                <w:szCs w:val="24"/>
                <w:lang w:val="ru-RU"/>
              </w:rPr>
            </w:pPr>
            <w:r w:rsidRPr="00BB56AC"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BB56AC">
              <w:rPr>
                <w:sz w:val="24"/>
                <w:szCs w:val="24"/>
                <w:lang w:val="ru-RU"/>
              </w:rPr>
              <w:t>Г.Н.Давыдова</w:t>
            </w:r>
            <w:proofErr w:type="spellEnd"/>
            <w:r w:rsidRPr="00BB56AC">
              <w:rPr>
                <w:sz w:val="24"/>
                <w:szCs w:val="24"/>
                <w:lang w:val="ru-RU"/>
              </w:rPr>
              <w:t>, «</w:t>
            </w:r>
            <w:proofErr w:type="spellStart"/>
            <w:r w:rsidRPr="00BB56AC">
              <w:rPr>
                <w:sz w:val="24"/>
                <w:szCs w:val="24"/>
                <w:lang w:val="ru-RU"/>
              </w:rPr>
              <w:t>Пластилинография</w:t>
            </w:r>
            <w:proofErr w:type="spellEnd"/>
            <w:r w:rsidRPr="00BB56AC">
              <w:rPr>
                <w:sz w:val="24"/>
                <w:szCs w:val="24"/>
                <w:lang w:val="ru-RU"/>
              </w:rPr>
              <w:t xml:space="preserve"> для малышей». – М.: изд. «Скрипторий 2003», 2008. – 80 с. </w:t>
            </w:r>
            <w:proofErr w:type="gramStart"/>
            <w:r w:rsidRPr="00BB56AC"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BB56AC">
              <w:rPr>
                <w:sz w:val="24"/>
                <w:szCs w:val="24"/>
                <w:lang w:val="ru-RU"/>
              </w:rPr>
              <w:t>Н</w:t>
            </w:r>
            <w:proofErr w:type="gramEnd"/>
            <w:r w:rsidRPr="00BB56AC">
              <w:rPr>
                <w:sz w:val="24"/>
                <w:szCs w:val="24"/>
                <w:lang w:val="ru-RU"/>
              </w:rPr>
              <w:t>.Г.Пищекова</w:t>
            </w:r>
            <w:proofErr w:type="spellEnd"/>
            <w:r w:rsidRPr="00BB56AC">
              <w:rPr>
                <w:sz w:val="24"/>
                <w:szCs w:val="24"/>
                <w:lang w:val="ru-RU"/>
              </w:rPr>
              <w:t xml:space="preserve">, «работа с бумагой в нетрадиционной технике – 2». – М.: изд. «Скрипторий 2003», 2007. – 64 с. </w:t>
            </w:r>
          </w:p>
          <w:p w:rsidR="00BB56AC" w:rsidRDefault="00BB56AC" w:rsidP="00BB56AC">
            <w:pPr>
              <w:jc w:val="both"/>
              <w:rPr>
                <w:sz w:val="24"/>
                <w:szCs w:val="24"/>
                <w:lang w:val="ru-RU"/>
              </w:rPr>
            </w:pPr>
            <w:r w:rsidRPr="00BB56AC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BB56AC">
              <w:rPr>
                <w:sz w:val="24"/>
                <w:szCs w:val="24"/>
                <w:lang w:val="ru-RU"/>
              </w:rPr>
              <w:t>Г.Н.Давыдова</w:t>
            </w:r>
            <w:proofErr w:type="spellEnd"/>
            <w:r w:rsidRPr="00BB56AC">
              <w:rPr>
                <w:sz w:val="24"/>
                <w:szCs w:val="24"/>
                <w:lang w:val="ru-RU"/>
              </w:rPr>
              <w:t xml:space="preserve">, «Детский дизайн. </w:t>
            </w:r>
            <w:proofErr w:type="spellStart"/>
            <w:r w:rsidRPr="00BB56AC">
              <w:rPr>
                <w:sz w:val="24"/>
                <w:szCs w:val="24"/>
                <w:lang w:val="ru-RU"/>
              </w:rPr>
              <w:t>Пластилинография</w:t>
            </w:r>
            <w:proofErr w:type="spellEnd"/>
            <w:r w:rsidRPr="00BB56AC">
              <w:rPr>
                <w:sz w:val="24"/>
                <w:szCs w:val="24"/>
                <w:lang w:val="ru-RU"/>
              </w:rPr>
              <w:t xml:space="preserve">». – М.: изд. «Скрипторий 2003», 2006. – 80 с. </w:t>
            </w:r>
          </w:p>
          <w:p w:rsidR="00BB56AC" w:rsidRDefault="00BB56AC" w:rsidP="00BB56AC">
            <w:pPr>
              <w:jc w:val="both"/>
              <w:rPr>
                <w:sz w:val="24"/>
                <w:szCs w:val="24"/>
                <w:lang w:val="ru-RU"/>
              </w:rPr>
            </w:pPr>
            <w:r w:rsidRPr="00BB56AC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BB56AC">
              <w:rPr>
                <w:sz w:val="24"/>
                <w:szCs w:val="24"/>
                <w:lang w:val="ru-RU"/>
              </w:rPr>
              <w:t>Н.Г.Пищикова</w:t>
            </w:r>
            <w:proofErr w:type="spellEnd"/>
            <w:r w:rsidRPr="00BB56AC">
              <w:rPr>
                <w:sz w:val="24"/>
                <w:szCs w:val="24"/>
                <w:lang w:val="ru-RU"/>
              </w:rPr>
              <w:t xml:space="preserve">, «Работа с бумагой в нетрадиционной технике - 3». – М.: изд. «Скрипторий 2003», 2008. – 48 с. </w:t>
            </w:r>
          </w:p>
          <w:p w:rsidR="00BB56AC" w:rsidRDefault="00BB56AC" w:rsidP="00BB56AC">
            <w:pPr>
              <w:jc w:val="both"/>
              <w:rPr>
                <w:sz w:val="24"/>
                <w:szCs w:val="24"/>
                <w:lang w:val="ru-RU"/>
              </w:rPr>
            </w:pPr>
            <w:r w:rsidRPr="00BB56AC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BB56AC">
              <w:rPr>
                <w:sz w:val="24"/>
                <w:szCs w:val="24"/>
                <w:lang w:val="ru-RU"/>
              </w:rPr>
              <w:t>С.А.Лесовская</w:t>
            </w:r>
            <w:proofErr w:type="spellEnd"/>
            <w:r w:rsidRPr="00BB56AC">
              <w:rPr>
                <w:sz w:val="24"/>
                <w:szCs w:val="24"/>
                <w:lang w:val="ru-RU"/>
              </w:rPr>
              <w:t xml:space="preserve"> «Зверушки из пластилина», М.: </w:t>
            </w:r>
            <w:proofErr w:type="spellStart"/>
            <w:r w:rsidRPr="00BB56AC">
              <w:rPr>
                <w:sz w:val="24"/>
                <w:szCs w:val="24"/>
                <w:lang w:val="ru-RU"/>
              </w:rPr>
              <w:t>Эксмо</w:t>
            </w:r>
            <w:proofErr w:type="spellEnd"/>
            <w:r w:rsidRPr="00BB56AC">
              <w:rPr>
                <w:sz w:val="24"/>
                <w:szCs w:val="24"/>
                <w:lang w:val="ru-RU"/>
              </w:rPr>
              <w:t xml:space="preserve">, 2014 – 53 64 с. </w:t>
            </w:r>
          </w:p>
          <w:p w:rsidR="00BB56AC" w:rsidRDefault="00BB56AC" w:rsidP="00BB56AC">
            <w:pPr>
              <w:rPr>
                <w:sz w:val="24"/>
                <w:szCs w:val="24"/>
                <w:lang w:val="ru-RU"/>
              </w:rPr>
            </w:pPr>
            <w:r w:rsidRPr="00BB56AC">
              <w:rPr>
                <w:sz w:val="24"/>
                <w:szCs w:val="24"/>
                <w:lang w:val="ru-RU"/>
              </w:rPr>
              <w:t>- Демонстрационный дидактический материал: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B56AC">
              <w:rPr>
                <w:sz w:val="24"/>
                <w:szCs w:val="24"/>
                <w:lang w:val="ru-RU"/>
              </w:rPr>
              <w:t>С.Вохринцева</w:t>
            </w:r>
            <w:proofErr w:type="spellEnd"/>
            <w:r w:rsidRPr="00BB56AC">
              <w:rPr>
                <w:sz w:val="24"/>
                <w:szCs w:val="24"/>
                <w:lang w:val="ru-RU"/>
              </w:rPr>
              <w:t xml:space="preserve">, Екатеринбург, «Страна фантазий, 2003: </w:t>
            </w:r>
          </w:p>
          <w:p w:rsidR="00BB56AC" w:rsidRDefault="00BB56AC" w:rsidP="00BB56AC">
            <w:pPr>
              <w:rPr>
                <w:sz w:val="24"/>
                <w:szCs w:val="24"/>
                <w:lang w:val="ru-RU"/>
              </w:rPr>
            </w:pPr>
            <w:r w:rsidRPr="00BB56AC">
              <w:rPr>
                <w:sz w:val="24"/>
                <w:szCs w:val="24"/>
                <w:lang w:val="ru-RU"/>
              </w:rPr>
              <w:t xml:space="preserve">- Народное творчество </w:t>
            </w:r>
          </w:p>
          <w:p w:rsidR="00B626B2" w:rsidRPr="00BB56AC" w:rsidRDefault="00BB56AC" w:rsidP="00BB56AC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B56AC">
              <w:rPr>
                <w:sz w:val="24"/>
                <w:szCs w:val="24"/>
                <w:lang w:val="ru-RU"/>
              </w:rPr>
              <w:t>- Народное творчество - 2</w:t>
            </w:r>
          </w:p>
        </w:tc>
      </w:tr>
      <w:tr w:rsidR="00B626B2" w:rsidRPr="0065406F" w:rsidTr="00957D6A">
        <w:tc>
          <w:tcPr>
            <w:tcW w:w="2235" w:type="dxa"/>
          </w:tcPr>
          <w:p w:rsidR="00B626B2" w:rsidRPr="00B626B2" w:rsidRDefault="00B626B2" w:rsidP="00B626B2">
            <w:pPr>
              <w:spacing w:line="360" w:lineRule="auto"/>
              <w:ind w:firstLine="567"/>
              <w:contextualSpacing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B626B2" w:rsidRPr="00852B94" w:rsidRDefault="00B626B2" w:rsidP="00B626B2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>Конструктивно-модельная</w:t>
            </w:r>
            <w:proofErr w:type="spellEnd"/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4678" w:type="dxa"/>
          </w:tcPr>
          <w:p w:rsidR="00BB56AC" w:rsidRDefault="00BB56AC" w:rsidP="00BB56AC">
            <w:pPr>
              <w:jc w:val="both"/>
              <w:rPr>
                <w:sz w:val="24"/>
                <w:szCs w:val="24"/>
                <w:lang w:val="ru-RU"/>
              </w:rPr>
            </w:pPr>
            <w:r w:rsidRPr="00BB56AC">
              <w:rPr>
                <w:sz w:val="24"/>
                <w:szCs w:val="24"/>
                <w:lang w:val="ru-RU"/>
              </w:rPr>
              <w:t xml:space="preserve">Примерная основная общеобразовательная программа дошкольного образования «От рождения до школы» / Под ред. Н.Е. </w:t>
            </w:r>
            <w:proofErr w:type="spellStart"/>
            <w:r w:rsidRPr="00BB56AC">
              <w:rPr>
                <w:sz w:val="24"/>
                <w:szCs w:val="24"/>
                <w:lang w:val="ru-RU"/>
              </w:rPr>
              <w:lastRenderedPageBreak/>
              <w:t>Вераксы</w:t>
            </w:r>
            <w:proofErr w:type="spellEnd"/>
            <w:r w:rsidRPr="00BB56A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B56AC">
              <w:rPr>
                <w:sz w:val="24"/>
                <w:szCs w:val="24"/>
                <w:lang w:val="ru-RU"/>
              </w:rPr>
              <w:t>Т.С.Комаровой</w:t>
            </w:r>
            <w:proofErr w:type="spellEnd"/>
            <w:r w:rsidRPr="00BB56AC">
              <w:rPr>
                <w:sz w:val="24"/>
                <w:szCs w:val="24"/>
                <w:lang w:val="ru-RU"/>
              </w:rPr>
              <w:t xml:space="preserve">, М.А. Васильевой. 3-е изд., </w:t>
            </w:r>
            <w:proofErr w:type="spellStart"/>
            <w:r w:rsidRPr="00BB56AC">
              <w:rPr>
                <w:sz w:val="24"/>
                <w:szCs w:val="24"/>
                <w:lang w:val="ru-RU"/>
              </w:rPr>
              <w:t>испр</w:t>
            </w:r>
            <w:proofErr w:type="spellEnd"/>
            <w:r w:rsidRPr="00BB56AC">
              <w:rPr>
                <w:sz w:val="24"/>
                <w:szCs w:val="24"/>
                <w:lang w:val="ru-RU"/>
              </w:rPr>
              <w:t xml:space="preserve">. и доп. – М.: МОЗАИКА-СИНТЕЗ, 2015. – 368с. </w:t>
            </w:r>
          </w:p>
          <w:p w:rsidR="00B626B2" w:rsidRPr="00BB56AC" w:rsidRDefault="00BB56AC" w:rsidP="00BB56AC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B56AC">
              <w:rPr>
                <w:sz w:val="24"/>
                <w:szCs w:val="24"/>
                <w:lang w:val="ru-RU"/>
              </w:rPr>
              <w:t xml:space="preserve">Л.В. </w:t>
            </w:r>
            <w:proofErr w:type="spellStart"/>
            <w:r w:rsidRPr="00BB56AC">
              <w:rPr>
                <w:sz w:val="24"/>
                <w:szCs w:val="24"/>
                <w:lang w:val="ru-RU"/>
              </w:rPr>
              <w:t>Куцакова</w:t>
            </w:r>
            <w:proofErr w:type="spellEnd"/>
            <w:r w:rsidRPr="00BB56AC">
              <w:rPr>
                <w:sz w:val="24"/>
                <w:szCs w:val="24"/>
                <w:lang w:val="ru-RU"/>
              </w:rPr>
              <w:t>. Конструирование из строительного материала: средняя группа. – М.: МОЗАИКА-СИНТЕЗ, 2014. – 80 с. (118)</w:t>
            </w:r>
          </w:p>
        </w:tc>
        <w:tc>
          <w:tcPr>
            <w:tcW w:w="6521" w:type="dxa"/>
          </w:tcPr>
          <w:p w:rsidR="00B626B2" w:rsidRPr="00B626B2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lastRenderedPageBreak/>
              <w:t xml:space="preserve">- </w:t>
            </w:r>
            <w:proofErr w:type="spellStart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С.А.Лесовская</w:t>
            </w:r>
            <w:proofErr w:type="spellEnd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«Зверушки  из пластилина», М., ЭКСМО, 2014-64 с.</w:t>
            </w:r>
          </w:p>
          <w:p w:rsidR="00B626B2" w:rsidRPr="00B626B2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– </w:t>
            </w:r>
            <w:proofErr w:type="spellStart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Э.К.Гульянц</w:t>
            </w:r>
            <w:proofErr w:type="spellEnd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, И.Я. </w:t>
            </w:r>
            <w:proofErr w:type="spellStart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Базик</w:t>
            </w:r>
            <w:proofErr w:type="spellEnd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«Что можно сделать из </w:t>
            </w: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lastRenderedPageBreak/>
              <w:t xml:space="preserve">природного материала» - 2-е доработанное, М.: </w:t>
            </w:r>
            <w:proofErr w:type="spellStart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Просвящение</w:t>
            </w:r>
            <w:proofErr w:type="spellEnd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, 1991 -175с.</w:t>
            </w:r>
          </w:p>
          <w:p w:rsidR="00B626B2" w:rsidRPr="00B626B2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31 - </w:t>
            </w:r>
            <w:proofErr w:type="spellStart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И.А.Вербицкий</w:t>
            </w:r>
            <w:proofErr w:type="spellEnd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, «Конструирование из поролона</w:t>
            </w:r>
            <w:proofErr w:type="gramStart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». - - </w:t>
            </w:r>
            <w:proofErr w:type="gramEnd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Детские маски. – СПб</w:t>
            </w:r>
            <w:proofErr w:type="gramStart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.: </w:t>
            </w:r>
            <w:proofErr w:type="gramEnd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ДЕТСТВО – ПРЕСС, 2007. – 96 с., ил.</w:t>
            </w:r>
          </w:p>
          <w:p w:rsidR="00B626B2" w:rsidRPr="00B626B2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– </w:t>
            </w:r>
            <w:proofErr w:type="spellStart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А.В.Козлина</w:t>
            </w:r>
            <w:proofErr w:type="spellEnd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«Уроки ручного труда в детском саду и начальной школе» М., Мозаика синтез, 2006. – 64 с.</w:t>
            </w:r>
          </w:p>
          <w:p w:rsidR="00B626B2" w:rsidRPr="00B626B2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– </w:t>
            </w:r>
            <w:proofErr w:type="spellStart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Н.Б.Халезова</w:t>
            </w:r>
            <w:proofErr w:type="spellEnd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«Декоративная лепка в детском саду: Пособие для воспитателя». – М.ТЦ СФЕРА, 2005 – 112с.</w:t>
            </w:r>
          </w:p>
          <w:p w:rsidR="00B626B2" w:rsidRPr="00B626B2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– </w:t>
            </w:r>
            <w:proofErr w:type="spellStart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Н.Ф.Тарловская</w:t>
            </w:r>
            <w:proofErr w:type="spellEnd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, Л.Ф. Топоркова «Обучение детей дошкольного возраста конструированию и ручному труду»- М., Просвещение, 1994 -216 с.</w:t>
            </w:r>
          </w:p>
          <w:p w:rsidR="00B626B2" w:rsidRPr="00B626B2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– </w:t>
            </w:r>
            <w:proofErr w:type="spellStart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А.Л.</w:t>
            </w:r>
            <w:proofErr w:type="gramStart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Романовская</w:t>
            </w:r>
            <w:proofErr w:type="spellEnd"/>
            <w:proofErr w:type="gramEnd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«Поделки из соленого теста», М: АСТ.,2007-96с.</w:t>
            </w:r>
          </w:p>
          <w:p w:rsidR="00B626B2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– </w:t>
            </w:r>
            <w:proofErr w:type="spellStart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Г.Н.Давыдова</w:t>
            </w:r>
            <w:proofErr w:type="spellEnd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«Детский дизайн. </w:t>
            </w:r>
            <w:proofErr w:type="spellStart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Пластилинография</w:t>
            </w:r>
            <w:proofErr w:type="spellEnd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», М., </w:t>
            </w:r>
            <w:proofErr w:type="spellStart"/>
            <w:proofErr w:type="gramStart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Изд</w:t>
            </w:r>
            <w:proofErr w:type="spellEnd"/>
            <w:proofErr w:type="gramEnd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«Скрипторий 2003», 2006 – 80с.</w:t>
            </w:r>
          </w:p>
          <w:p w:rsidR="00BB56AC" w:rsidRPr="00BB56AC" w:rsidRDefault="00BB56AC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BB56AC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BB56AC">
              <w:rPr>
                <w:sz w:val="24"/>
                <w:szCs w:val="24"/>
                <w:lang w:val="ru-RU"/>
              </w:rPr>
              <w:t>И.А.Вербицкий</w:t>
            </w:r>
            <w:proofErr w:type="spellEnd"/>
            <w:r w:rsidRPr="00BB56AC">
              <w:rPr>
                <w:sz w:val="24"/>
                <w:szCs w:val="24"/>
                <w:lang w:val="ru-RU"/>
              </w:rPr>
              <w:t>, «Конструирование из поролона». Детские маски. – СПб</w:t>
            </w:r>
            <w:proofErr w:type="gramStart"/>
            <w:r w:rsidRPr="00BB56AC">
              <w:rPr>
                <w:sz w:val="24"/>
                <w:szCs w:val="24"/>
                <w:lang w:val="ru-RU"/>
              </w:rPr>
              <w:t xml:space="preserve">.: </w:t>
            </w:r>
            <w:proofErr w:type="gramEnd"/>
            <w:r w:rsidRPr="00BB56AC">
              <w:rPr>
                <w:sz w:val="24"/>
                <w:szCs w:val="24"/>
                <w:lang w:val="ru-RU"/>
              </w:rPr>
              <w:t xml:space="preserve">ДЕТСТВО – ПРЕСС, 2007. – 96 с., ил. - </w:t>
            </w:r>
            <w:proofErr w:type="spellStart"/>
            <w:r w:rsidRPr="00BB56AC">
              <w:rPr>
                <w:sz w:val="24"/>
                <w:szCs w:val="24"/>
                <w:lang w:val="ru-RU"/>
              </w:rPr>
              <w:t>Г.И.Долженко</w:t>
            </w:r>
            <w:proofErr w:type="spellEnd"/>
            <w:r w:rsidRPr="00BB56AC">
              <w:rPr>
                <w:sz w:val="24"/>
                <w:szCs w:val="24"/>
                <w:lang w:val="ru-RU"/>
              </w:rPr>
              <w:t xml:space="preserve">, «200 фигурок и игрушек из бумаги и оригами». – Ярославль: ООО «Академия развития», 2011. – 320 с., ил. </w:t>
            </w:r>
          </w:p>
          <w:p w:rsidR="00BB56AC" w:rsidRPr="00BB56AC" w:rsidRDefault="00BB56AC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B56AC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BB56AC">
              <w:rPr>
                <w:sz w:val="24"/>
                <w:szCs w:val="24"/>
                <w:lang w:val="ru-RU"/>
              </w:rPr>
              <w:t>Гульянц</w:t>
            </w:r>
            <w:proofErr w:type="spellEnd"/>
            <w:r w:rsidRPr="00BB56AC">
              <w:rPr>
                <w:sz w:val="24"/>
                <w:szCs w:val="24"/>
                <w:lang w:val="ru-RU"/>
              </w:rPr>
              <w:t xml:space="preserve"> Э.К., </w:t>
            </w:r>
            <w:proofErr w:type="spellStart"/>
            <w:r w:rsidRPr="00BB56AC">
              <w:rPr>
                <w:sz w:val="24"/>
                <w:szCs w:val="24"/>
                <w:lang w:val="ru-RU"/>
              </w:rPr>
              <w:t>Базик</w:t>
            </w:r>
            <w:proofErr w:type="spellEnd"/>
            <w:r w:rsidRPr="00BB56AC">
              <w:rPr>
                <w:sz w:val="24"/>
                <w:szCs w:val="24"/>
                <w:lang w:val="ru-RU"/>
              </w:rPr>
              <w:t xml:space="preserve"> И.Я. Что можно сделать из природного матер </w:t>
            </w:r>
            <w:proofErr w:type="spellStart"/>
            <w:r w:rsidRPr="00BB56AC">
              <w:rPr>
                <w:sz w:val="24"/>
                <w:szCs w:val="24"/>
                <w:lang w:val="ru-RU"/>
              </w:rPr>
              <w:t>иала</w:t>
            </w:r>
            <w:proofErr w:type="spellEnd"/>
            <w:r w:rsidRPr="00BB56AC">
              <w:rPr>
                <w:sz w:val="24"/>
                <w:szCs w:val="24"/>
                <w:lang w:val="ru-RU"/>
              </w:rPr>
              <w:t>: для воспитателя дет</w:t>
            </w:r>
            <w:proofErr w:type="gramStart"/>
            <w:r w:rsidRPr="00BB56AC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BB56AC">
              <w:rPr>
                <w:sz w:val="24"/>
                <w:szCs w:val="24"/>
                <w:lang w:val="ru-RU"/>
              </w:rPr>
              <w:t xml:space="preserve">ада-2-е </w:t>
            </w:r>
            <w:proofErr w:type="spellStart"/>
            <w:r w:rsidRPr="00BB56AC">
              <w:rPr>
                <w:sz w:val="24"/>
                <w:szCs w:val="24"/>
                <w:lang w:val="ru-RU"/>
              </w:rPr>
              <w:t>изд</w:t>
            </w:r>
            <w:proofErr w:type="spellEnd"/>
            <w:r w:rsidRPr="00BB56AC">
              <w:rPr>
                <w:sz w:val="24"/>
                <w:szCs w:val="24"/>
                <w:lang w:val="ru-RU"/>
              </w:rPr>
              <w:t>.,</w:t>
            </w:r>
            <w:proofErr w:type="spellStart"/>
            <w:r w:rsidRPr="00BB56AC">
              <w:rPr>
                <w:sz w:val="24"/>
                <w:szCs w:val="24"/>
                <w:lang w:val="ru-RU"/>
              </w:rPr>
              <w:t>дораб</w:t>
            </w:r>
            <w:proofErr w:type="spellEnd"/>
            <w:r w:rsidRPr="00BB56AC">
              <w:rPr>
                <w:sz w:val="24"/>
                <w:szCs w:val="24"/>
                <w:lang w:val="ru-RU"/>
              </w:rPr>
              <w:t>.-М: Просвещение,1991-175с.</w:t>
            </w:r>
          </w:p>
        </w:tc>
      </w:tr>
      <w:tr w:rsidR="00B626B2" w:rsidRPr="0065406F" w:rsidTr="00957D6A">
        <w:tc>
          <w:tcPr>
            <w:tcW w:w="2235" w:type="dxa"/>
          </w:tcPr>
          <w:p w:rsidR="00B626B2" w:rsidRPr="00B626B2" w:rsidRDefault="00B626B2" w:rsidP="00B626B2">
            <w:pPr>
              <w:spacing w:line="360" w:lineRule="auto"/>
              <w:ind w:firstLine="567"/>
              <w:contextualSpacing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B626B2" w:rsidRPr="00852B94" w:rsidRDefault="00B626B2" w:rsidP="00B626B2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>Музыкальная</w:t>
            </w:r>
            <w:proofErr w:type="spellEnd"/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4678" w:type="dxa"/>
          </w:tcPr>
          <w:p w:rsidR="00B626B2" w:rsidRPr="00B626B2" w:rsidRDefault="00B626B2" w:rsidP="00B626B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Примерная основная общеобразовательная программа дошкольного образования  «От рождения до школы» / Под ред. Н.Е. </w:t>
            </w:r>
            <w:proofErr w:type="spellStart"/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Вераксы</w:t>
            </w:r>
            <w:proofErr w:type="spellEnd"/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Т.С.Комаровой</w:t>
            </w:r>
            <w:proofErr w:type="spellEnd"/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М.А. Васильевой. 3-е изд., </w:t>
            </w:r>
            <w:proofErr w:type="spellStart"/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испр</w:t>
            </w:r>
            <w:proofErr w:type="spellEnd"/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. и доп. – М.: МОЗАИКА-СИНТЕЗ, 2014. – 368с.;</w:t>
            </w:r>
          </w:p>
          <w:p w:rsidR="00B626B2" w:rsidRPr="00B626B2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proofErr w:type="spellStart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М.Б.Зацепина</w:t>
            </w:r>
            <w:proofErr w:type="spellEnd"/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«Музыкальное воспитание в детском саду. Для занятий с детьми 2-7 лет», М.: МОЗАИКА-СИНТЕЗ, 2015- 96 с.</w:t>
            </w:r>
          </w:p>
          <w:p w:rsidR="00B626B2" w:rsidRPr="00B626B2" w:rsidRDefault="00B626B2" w:rsidP="00BB56AC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521" w:type="dxa"/>
          </w:tcPr>
          <w:p w:rsidR="00BB56AC" w:rsidRDefault="00BB56AC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BB56AC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BB56AC">
              <w:rPr>
                <w:sz w:val="24"/>
                <w:szCs w:val="24"/>
                <w:lang w:val="ru-RU"/>
              </w:rPr>
              <w:t>С.Ю.Антропова</w:t>
            </w:r>
            <w:proofErr w:type="spellEnd"/>
            <w:r w:rsidRPr="00BB56AC">
              <w:rPr>
                <w:sz w:val="24"/>
                <w:szCs w:val="24"/>
                <w:lang w:val="ru-RU"/>
              </w:rPr>
              <w:t xml:space="preserve"> «Осень зимушку ведет»: праздники для дошкольников», Волгоград, Учитель, 208, 255 </w:t>
            </w:r>
            <w:proofErr w:type="spellStart"/>
            <w:proofErr w:type="gramStart"/>
            <w:r w:rsidRPr="00BB56AC">
              <w:rPr>
                <w:sz w:val="24"/>
                <w:szCs w:val="24"/>
                <w:lang w:val="ru-RU"/>
              </w:rPr>
              <w:t>стр</w:t>
            </w:r>
            <w:proofErr w:type="spellEnd"/>
            <w:proofErr w:type="gramEnd"/>
            <w:r w:rsidRPr="00BB56AC">
              <w:rPr>
                <w:sz w:val="24"/>
                <w:szCs w:val="24"/>
                <w:lang w:val="ru-RU"/>
              </w:rPr>
              <w:t xml:space="preserve">; - </w:t>
            </w:r>
            <w:proofErr w:type="spellStart"/>
            <w:r w:rsidRPr="00BB56AC">
              <w:rPr>
                <w:sz w:val="24"/>
                <w:szCs w:val="24"/>
                <w:lang w:val="ru-RU"/>
              </w:rPr>
              <w:t>М.Ю.Картушина</w:t>
            </w:r>
            <w:proofErr w:type="spellEnd"/>
            <w:r w:rsidRPr="00BB56AC">
              <w:rPr>
                <w:sz w:val="24"/>
                <w:szCs w:val="24"/>
                <w:lang w:val="ru-RU"/>
              </w:rPr>
              <w:t xml:space="preserve"> «Праздники в детском саду» для детей 5-6 лет, М., Сфера, 2010, 128 стр.</w:t>
            </w:r>
          </w:p>
          <w:p w:rsidR="00BB56AC" w:rsidRDefault="00BB56AC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BB56AC">
              <w:rPr>
                <w:sz w:val="24"/>
                <w:szCs w:val="24"/>
                <w:lang w:val="ru-RU"/>
              </w:rPr>
              <w:t xml:space="preserve"> - </w:t>
            </w:r>
            <w:proofErr w:type="spellStart"/>
            <w:r w:rsidRPr="00BB56AC">
              <w:rPr>
                <w:sz w:val="24"/>
                <w:szCs w:val="24"/>
                <w:lang w:val="ru-RU"/>
              </w:rPr>
              <w:t>Е.А.Никонова</w:t>
            </w:r>
            <w:proofErr w:type="spellEnd"/>
            <w:r w:rsidRPr="00BB56AC">
              <w:rPr>
                <w:sz w:val="24"/>
                <w:szCs w:val="24"/>
                <w:lang w:val="ru-RU"/>
              </w:rPr>
              <w:t xml:space="preserve"> «Праздники и развлечения в детском саду. Хоровод круглый год», </w:t>
            </w:r>
            <w:proofErr w:type="gramStart"/>
            <w:r w:rsidRPr="00BB56AC">
              <w:rPr>
                <w:sz w:val="24"/>
                <w:szCs w:val="24"/>
                <w:lang w:val="ru-RU"/>
              </w:rPr>
              <w:t>С-П</w:t>
            </w:r>
            <w:proofErr w:type="gramEnd"/>
            <w:r w:rsidRPr="00BB56AC">
              <w:rPr>
                <w:sz w:val="24"/>
                <w:szCs w:val="24"/>
                <w:lang w:val="ru-RU"/>
              </w:rPr>
              <w:t xml:space="preserve">., Паритет, 2008, 160 стр. </w:t>
            </w:r>
          </w:p>
          <w:p w:rsidR="00BB56AC" w:rsidRDefault="00BB56AC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BB56AC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BB56AC">
              <w:rPr>
                <w:sz w:val="24"/>
                <w:szCs w:val="24"/>
                <w:lang w:val="ru-RU"/>
              </w:rPr>
              <w:t>Г.А.Лапшина</w:t>
            </w:r>
            <w:proofErr w:type="spellEnd"/>
            <w:r w:rsidRPr="00BB56AC">
              <w:rPr>
                <w:sz w:val="24"/>
                <w:szCs w:val="24"/>
                <w:lang w:val="ru-RU"/>
              </w:rPr>
              <w:t xml:space="preserve"> «Календарные и народные праздники в детском саду» Осень </w:t>
            </w:r>
            <w:proofErr w:type="gramStart"/>
            <w:r w:rsidRPr="00BB56AC">
              <w:rPr>
                <w:sz w:val="24"/>
                <w:szCs w:val="24"/>
                <w:lang w:val="ru-RU"/>
              </w:rPr>
              <w:t>–З</w:t>
            </w:r>
            <w:proofErr w:type="gramEnd"/>
            <w:r w:rsidRPr="00BB56AC">
              <w:rPr>
                <w:sz w:val="24"/>
                <w:szCs w:val="24"/>
                <w:lang w:val="ru-RU"/>
              </w:rPr>
              <w:t>има, Вол</w:t>
            </w:r>
            <w:r>
              <w:rPr>
                <w:sz w:val="24"/>
                <w:szCs w:val="24"/>
                <w:lang w:val="ru-RU"/>
              </w:rPr>
              <w:t xml:space="preserve">гоград, Учитель, 2005, 83 стр. </w:t>
            </w:r>
          </w:p>
          <w:p w:rsidR="00BB56AC" w:rsidRDefault="00BB56AC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BB56AC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BB56AC">
              <w:rPr>
                <w:sz w:val="24"/>
                <w:szCs w:val="24"/>
                <w:lang w:val="ru-RU"/>
              </w:rPr>
              <w:t>Г.А.Лапшина</w:t>
            </w:r>
            <w:proofErr w:type="spellEnd"/>
            <w:r w:rsidRPr="00BB56AC">
              <w:rPr>
                <w:sz w:val="24"/>
                <w:szCs w:val="24"/>
                <w:lang w:val="ru-RU"/>
              </w:rPr>
              <w:t xml:space="preserve"> «Календарные и народные праздники в детском саду» Весна, Волгоград, Учитель, 2005, 83 стр. </w:t>
            </w:r>
          </w:p>
          <w:p w:rsidR="00BB56AC" w:rsidRDefault="00BB56AC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BB56AC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BB56AC">
              <w:rPr>
                <w:sz w:val="24"/>
                <w:szCs w:val="24"/>
                <w:lang w:val="ru-RU"/>
              </w:rPr>
              <w:t>Н.М.Амирова</w:t>
            </w:r>
            <w:proofErr w:type="spellEnd"/>
            <w:r w:rsidRPr="00BB56A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B56AC">
              <w:rPr>
                <w:sz w:val="24"/>
                <w:szCs w:val="24"/>
                <w:lang w:val="ru-RU"/>
              </w:rPr>
              <w:t>О.П.Власенко</w:t>
            </w:r>
            <w:proofErr w:type="spellEnd"/>
            <w:r w:rsidRPr="00BB56AC">
              <w:rPr>
                <w:sz w:val="24"/>
                <w:szCs w:val="24"/>
                <w:lang w:val="ru-RU"/>
              </w:rPr>
              <w:t xml:space="preserve"> «Осень в гости к нам пришла: </w:t>
            </w:r>
            <w:r w:rsidRPr="00BB56AC">
              <w:rPr>
                <w:sz w:val="24"/>
                <w:szCs w:val="24"/>
                <w:lang w:val="ru-RU"/>
              </w:rPr>
              <w:lastRenderedPageBreak/>
              <w:t xml:space="preserve">сценарии утренников и развлечений для дошкольников», Волгоград, Учитель, 2010, 348 стр. </w:t>
            </w:r>
          </w:p>
          <w:p w:rsidR="00BB56AC" w:rsidRDefault="00BB56AC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BB56AC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BB56AC">
              <w:rPr>
                <w:sz w:val="24"/>
                <w:szCs w:val="24"/>
                <w:lang w:val="ru-RU"/>
              </w:rPr>
              <w:t>Е.А.Гальцова</w:t>
            </w:r>
            <w:proofErr w:type="spellEnd"/>
            <w:r w:rsidRPr="00BB56AC">
              <w:rPr>
                <w:sz w:val="24"/>
                <w:szCs w:val="24"/>
                <w:lang w:val="ru-RU"/>
              </w:rPr>
              <w:t xml:space="preserve"> «Забавные истории обо всем на свете: театрализованные и игровые занятия с детьми», Волгоград, Учитель, 2008, 127 с. </w:t>
            </w:r>
          </w:p>
          <w:p w:rsidR="00BB56AC" w:rsidRDefault="00BB56AC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BB56AC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BB56AC">
              <w:rPr>
                <w:sz w:val="24"/>
                <w:szCs w:val="24"/>
                <w:lang w:val="ru-RU"/>
              </w:rPr>
              <w:t>Л.А.Топникова</w:t>
            </w:r>
            <w:proofErr w:type="spellEnd"/>
            <w:r w:rsidRPr="00BB56AC">
              <w:rPr>
                <w:sz w:val="24"/>
                <w:szCs w:val="24"/>
                <w:lang w:val="ru-RU"/>
              </w:rPr>
              <w:t xml:space="preserve"> «Праздники для современных малышей», Ярославль, Академия развития, 2006, 160 с. 54 </w:t>
            </w:r>
          </w:p>
          <w:p w:rsidR="00BB56AC" w:rsidRDefault="00BB56AC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BB56AC"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BB56AC">
              <w:rPr>
                <w:sz w:val="24"/>
                <w:szCs w:val="24"/>
                <w:lang w:val="ru-RU"/>
              </w:rPr>
              <w:t>Е.Л.Кисленко</w:t>
            </w:r>
            <w:proofErr w:type="spellEnd"/>
            <w:r w:rsidRPr="00BB56AC">
              <w:rPr>
                <w:sz w:val="24"/>
                <w:szCs w:val="24"/>
                <w:lang w:val="ru-RU"/>
              </w:rPr>
              <w:t xml:space="preserve"> «Волшебные колокольчики. Утренники в детском саду», Ростов-на-Дону, Феникс, 2005, 220 с. Демонстрационный дидактический материал: </w:t>
            </w:r>
          </w:p>
          <w:p w:rsidR="00BB56AC" w:rsidRDefault="00BB56AC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BB56AC">
              <w:rPr>
                <w:sz w:val="24"/>
                <w:szCs w:val="24"/>
                <w:lang w:val="ru-RU"/>
              </w:rPr>
              <w:t xml:space="preserve">- Музыкальные инструменты. – М.: Мозаика-Синтез, 2005 </w:t>
            </w:r>
          </w:p>
          <w:p w:rsidR="00BB56AC" w:rsidRDefault="00BB56AC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BB56AC">
              <w:rPr>
                <w:sz w:val="24"/>
                <w:szCs w:val="24"/>
                <w:lang w:val="ru-RU"/>
              </w:rPr>
              <w:t xml:space="preserve">- Набор «Музыкальные инструменты» </w:t>
            </w:r>
          </w:p>
          <w:p w:rsidR="00B626B2" w:rsidRPr="00BB56AC" w:rsidRDefault="00BB56AC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B56AC">
              <w:rPr>
                <w:sz w:val="24"/>
                <w:szCs w:val="24"/>
                <w:lang w:val="ru-RU"/>
              </w:rPr>
              <w:t>- Народные инструменты</w:t>
            </w:r>
          </w:p>
        </w:tc>
      </w:tr>
      <w:tr w:rsidR="00B626B2" w:rsidRPr="0065406F" w:rsidTr="00957D6A">
        <w:tc>
          <w:tcPr>
            <w:tcW w:w="2235" w:type="dxa"/>
          </w:tcPr>
          <w:p w:rsidR="00B626B2" w:rsidRPr="00852B94" w:rsidRDefault="00B626B2" w:rsidP="00B626B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52B9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Физическое</w:t>
            </w:r>
            <w:proofErr w:type="spellEnd"/>
            <w:r w:rsidRPr="00852B9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52B94">
              <w:rPr>
                <w:rFonts w:ascii="Times New Roman" w:hAnsi="Times New Roman"/>
                <w:b/>
                <w:sz w:val="24"/>
                <w:szCs w:val="24"/>
              </w:rPr>
              <w:t>развитие</w:t>
            </w:r>
            <w:proofErr w:type="spellEnd"/>
          </w:p>
          <w:p w:rsidR="00B626B2" w:rsidRPr="00852B94" w:rsidRDefault="00B626B2" w:rsidP="00B626B2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626B2" w:rsidRPr="00852B94" w:rsidRDefault="00B626B2" w:rsidP="00B626B2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B626B2" w:rsidRPr="00BB56AC" w:rsidRDefault="00BB56AC" w:rsidP="00BB56AC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Формирование начальных представлений о здоровом образе жизни.</w:t>
            </w:r>
          </w:p>
        </w:tc>
        <w:tc>
          <w:tcPr>
            <w:tcW w:w="4678" w:type="dxa"/>
          </w:tcPr>
          <w:p w:rsidR="00BB56AC" w:rsidRDefault="00BB56AC" w:rsidP="00BB56AC">
            <w:pPr>
              <w:contextualSpacing/>
              <w:rPr>
                <w:sz w:val="24"/>
                <w:szCs w:val="24"/>
                <w:lang w:val="ru-RU"/>
              </w:rPr>
            </w:pPr>
            <w:r w:rsidRPr="00BB56AC">
              <w:rPr>
                <w:sz w:val="24"/>
                <w:szCs w:val="24"/>
                <w:lang w:val="ru-RU"/>
              </w:rPr>
              <w:t xml:space="preserve">- Примерная основная общеобразовательная программа дошкольного образования «От рождения до школы» / Под ред. Н.Е. </w:t>
            </w:r>
            <w:proofErr w:type="spellStart"/>
            <w:r w:rsidRPr="00BB56AC">
              <w:rPr>
                <w:sz w:val="24"/>
                <w:szCs w:val="24"/>
                <w:lang w:val="ru-RU"/>
              </w:rPr>
              <w:t>Вераксы</w:t>
            </w:r>
            <w:proofErr w:type="spellEnd"/>
            <w:r w:rsidRPr="00BB56A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B56AC">
              <w:rPr>
                <w:sz w:val="24"/>
                <w:szCs w:val="24"/>
                <w:lang w:val="ru-RU"/>
              </w:rPr>
              <w:t>Т.С.Комаровой</w:t>
            </w:r>
            <w:proofErr w:type="spellEnd"/>
            <w:r w:rsidRPr="00BB56AC">
              <w:rPr>
                <w:sz w:val="24"/>
                <w:szCs w:val="24"/>
                <w:lang w:val="ru-RU"/>
              </w:rPr>
              <w:t xml:space="preserve">, М.А. Васильевой. 3-е изд., </w:t>
            </w:r>
            <w:proofErr w:type="spellStart"/>
            <w:r w:rsidRPr="00BB56AC">
              <w:rPr>
                <w:sz w:val="24"/>
                <w:szCs w:val="24"/>
                <w:lang w:val="ru-RU"/>
              </w:rPr>
              <w:t>испр</w:t>
            </w:r>
            <w:proofErr w:type="spellEnd"/>
            <w:r w:rsidRPr="00BB56AC">
              <w:rPr>
                <w:sz w:val="24"/>
                <w:szCs w:val="24"/>
                <w:lang w:val="ru-RU"/>
              </w:rPr>
              <w:t xml:space="preserve">. и доп. – М.: МОЗАИКА-СИНТЕЗ, 2015. – 368с. </w:t>
            </w:r>
          </w:p>
          <w:p w:rsidR="00BB56AC" w:rsidRDefault="00BB56AC" w:rsidP="00BB56AC">
            <w:pPr>
              <w:contextualSpacing/>
              <w:rPr>
                <w:sz w:val="24"/>
                <w:szCs w:val="24"/>
                <w:lang w:val="ru-RU"/>
              </w:rPr>
            </w:pPr>
            <w:r w:rsidRPr="00BB56AC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BB56AC">
              <w:rPr>
                <w:sz w:val="24"/>
                <w:szCs w:val="24"/>
                <w:lang w:val="ru-RU"/>
              </w:rPr>
              <w:t>Пензулаева</w:t>
            </w:r>
            <w:proofErr w:type="spellEnd"/>
            <w:r w:rsidRPr="00BB56AC">
              <w:rPr>
                <w:sz w:val="24"/>
                <w:szCs w:val="24"/>
                <w:lang w:val="ru-RU"/>
              </w:rPr>
              <w:t xml:space="preserve"> Л.И. «Оздоровительная гимнастика: комплекс упражнений для детей с 2 до 7 лет» </w:t>
            </w:r>
          </w:p>
          <w:p w:rsidR="00B626B2" w:rsidRPr="00BB56AC" w:rsidRDefault="00BB56AC" w:rsidP="00BB56AC">
            <w:pPr>
              <w:contextualSpacing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B56AC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BB56AC">
              <w:rPr>
                <w:sz w:val="24"/>
                <w:szCs w:val="24"/>
                <w:lang w:val="ru-RU"/>
              </w:rPr>
              <w:t>Э.Я.Степаненко</w:t>
            </w:r>
            <w:proofErr w:type="spellEnd"/>
            <w:r w:rsidRPr="00BB56AC">
              <w:rPr>
                <w:sz w:val="24"/>
                <w:szCs w:val="24"/>
                <w:lang w:val="ru-RU"/>
              </w:rPr>
              <w:t xml:space="preserve"> «Сборник подвижных игр. Для занятий с детьми 2-7 лет» - М.: МОЗАИКАСИНТЕЗ, 2016 – 144 </w:t>
            </w:r>
            <w:proofErr w:type="gramStart"/>
            <w:r w:rsidRPr="00BB56AC">
              <w:rPr>
                <w:sz w:val="24"/>
                <w:szCs w:val="24"/>
                <w:lang w:val="ru-RU"/>
              </w:rPr>
              <w:t>с</w:t>
            </w:r>
            <w:proofErr w:type="gramEnd"/>
          </w:p>
          <w:p w:rsidR="00B626B2" w:rsidRPr="00B626B2" w:rsidRDefault="00B626B2" w:rsidP="00BB56AC">
            <w:pPr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521" w:type="dxa"/>
          </w:tcPr>
          <w:p w:rsidR="00B626B2" w:rsidRPr="00BB56AC" w:rsidRDefault="009C7430" w:rsidP="00BB56A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- </w:t>
            </w:r>
            <w:proofErr w:type="spellStart"/>
            <w:r w:rsidR="00BB56AC" w:rsidRPr="00BB56AC">
              <w:rPr>
                <w:sz w:val="24"/>
                <w:szCs w:val="24"/>
                <w:lang w:val="ru-RU"/>
              </w:rPr>
              <w:t>М.Ю.Картушина</w:t>
            </w:r>
            <w:proofErr w:type="spellEnd"/>
            <w:r w:rsidR="00BB56AC" w:rsidRPr="00BB56AC">
              <w:rPr>
                <w:sz w:val="24"/>
                <w:szCs w:val="24"/>
                <w:lang w:val="ru-RU"/>
              </w:rPr>
              <w:t xml:space="preserve"> «Праздники здоровья для детей 5-6 лет. Сценарии для ДОУ», М.: ТЦ Сфера, 2010 -128с.</w:t>
            </w:r>
          </w:p>
        </w:tc>
      </w:tr>
      <w:tr w:rsidR="00B626B2" w:rsidRPr="0065406F" w:rsidTr="00957D6A">
        <w:tc>
          <w:tcPr>
            <w:tcW w:w="2235" w:type="dxa"/>
          </w:tcPr>
          <w:p w:rsidR="00B626B2" w:rsidRPr="00B626B2" w:rsidRDefault="00B626B2" w:rsidP="00B626B2">
            <w:pPr>
              <w:spacing w:line="360" w:lineRule="auto"/>
              <w:ind w:firstLine="567"/>
              <w:contextualSpacing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B626B2" w:rsidRPr="00852B94" w:rsidRDefault="00B626B2" w:rsidP="00B626B2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>Физическая</w:t>
            </w:r>
            <w:proofErr w:type="spellEnd"/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>культура</w:t>
            </w:r>
            <w:proofErr w:type="spellEnd"/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</w:p>
          <w:p w:rsidR="00B626B2" w:rsidRPr="00852B94" w:rsidRDefault="00B626B2" w:rsidP="00B626B2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B626B2" w:rsidRDefault="00B626B2" w:rsidP="00B626B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Примерная основная общеобразовательная программа дошкольного образования  «От рождения до школы» / Под ред. Н.Е. </w:t>
            </w:r>
            <w:proofErr w:type="spellStart"/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Вераксы</w:t>
            </w:r>
            <w:proofErr w:type="spellEnd"/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Т.С.Комаровой</w:t>
            </w:r>
            <w:proofErr w:type="spellEnd"/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М.А. Васильевой. 3-е изд., </w:t>
            </w:r>
            <w:proofErr w:type="spellStart"/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испр</w:t>
            </w:r>
            <w:proofErr w:type="spellEnd"/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. и доп. – М.: МОЗАИКА-СИНТЕЗ, 2014. – 368с.</w:t>
            </w:r>
          </w:p>
          <w:p w:rsidR="009C7430" w:rsidRPr="009C7430" w:rsidRDefault="009C7430" w:rsidP="00B626B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C7430">
              <w:rPr>
                <w:sz w:val="24"/>
                <w:szCs w:val="24"/>
                <w:lang w:val="ru-RU"/>
              </w:rPr>
              <w:t>Пензулаева</w:t>
            </w:r>
            <w:proofErr w:type="spellEnd"/>
            <w:r w:rsidRPr="009C7430">
              <w:rPr>
                <w:sz w:val="24"/>
                <w:szCs w:val="24"/>
                <w:lang w:val="ru-RU"/>
              </w:rPr>
              <w:t xml:space="preserve"> Л.И. «Физическая культура в детском саду» средняя группа </w:t>
            </w:r>
            <w:proofErr w:type="gramStart"/>
            <w:r w:rsidRPr="009C7430">
              <w:rPr>
                <w:sz w:val="24"/>
                <w:szCs w:val="24"/>
                <w:lang w:val="ru-RU"/>
              </w:rPr>
              <w:t xml:space="preserve">( </w:t>
            </w:r>
            <w:proofErr w:type="gramEnd"/>
            <w:r w:rsidRPr="009C7430">
              <w:rPr>
                <w:sz w:val="24"/>
                <w:szCs w:val="24"/>
                <w:lang w:val="ru-RU"/>
              </w:rPr>
              <w:t>5 лет)</w:t>
            </w:r>
          </w:p>
        </w:tc>
        <w:tc>
          <w:tcPr>
            <w:tcW w:w="6521" w:type="dxa"/>
          </w:tcPr>
          <w:p w:rsidR="009C7430" w:rsidRDefault="009C7430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9C7430">
              <w:rPr>
                <w:lang w:val="ru-RU"/>
              </w:rPr>
              <w:t>«</w:t>
            </w:r>
            <w:r w:rsidRPr="009C7430">
              <w:rPr>
                <w:sz w:val="24"/>
                <w:szCs w:val="24"/>
                <w:lang w:val="ru-RU"/>
              </w:rPr>
              <w:t>Мы живем на Урале» образовательная программа с учетом специфики национальных, социокультурных и иных условий, в которых осуществляется образовательная деятельность с детьми дошкольного возраста/</w:t>
            </w:r>
            <w:proofErr w:type="spellStart"/>
            <w:r w:rsidRPr="009C7430">
              <w:rPr>
                <w:sz w:val="24"/>
                <w:szCs w:val="24"/>
                <w:lang w:val="ru-RU"/>
              </w:rPr>
              <w:t>О.В.Толстикова</w:t>
            </w:r>
            <w:proofErr w:type="spellEnd"/>
            <w:r w:rsidRPr="009C7430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C7430">
              <w:rPr>
                <w:sz w:val="24"/>
                <w:szCs w:val="24"/>
                <w:lang w:val="ru-RU"/>
              </w:rPr>
              <w:t>О.В.Савельева</w:t>
            </w:r>
            <w:proofErr w:type="spellEnd"/>
            <w:r w:rsidRPr="009C7430">
              <w:rPr>
                <w:sz w:val="24"/>
                <w:szCs w:val="24"/>
                <w:lang w:val="ru-RU"/>
              </w:rPr>
              <w:t xml:space="preserve">. – Екатеринбург: ГАОУ ДПО СО «ИРО». – 2014 – 110с. </w:t>
            </w:r>
          </w:p>
          <w:p w:rsidR="009C7430" w:rsidRDefault="009C7430" w:rsidP="00B626B2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9C7430">
              <w:rPr>
                <w:sz w:val="24"/>
                <w:szCs w:val="24"/>
                <w:lang w:val="ru-RU"/>
              </w:rPr>
              <w:t>С.А.Миняева</w:t>
            </w:r>
            <w:proofErr w:type="spellEnd"/>
            <w:r w:rsidRPr="009C7430">
              <w:rPr>
                <w:sz w:val="24"/>
                <w:szCs w:val="24"/>
                <w:lang w:val="ru-RU"/>
              </w:rPr>
              <w:t xml:space="preserve"> «Подвижные игры дома и на улице. От 2 до 14 </w:t>
            </w:r>
            <w:proofErr w:type="spellStart"/>
            <w:r w:rsidRPr="009C7430">
              <w:rPr>
                <w:sz w:val="24"/>
                <w:szCs w:val="24"/>
                <w:lang w:val="ru-RU"/>
              </w:rPr>
              <w:t>лет</w:t>
            </w:r>
            <w:proofErr w:type="gramStart"/>
            <w:r w:rsidRPr="009C7430">
              <w:rPr>
                <w:sz w:val="24"/>
                <w:szCs w:val="24"/>
                <w:lang w:val="ru-RU"/>
              </w:rPr>
              <w:t>.М</w:t>
            </w:r>
            <w:proofErr w:type="spellEnd"/>
            <w:proofErr w:type="gramEnd"/>
            <w:r w:rsidRPr="009C7430">
              <w:rPr>
                <w:sz w:val="24"/>
                <w:szCs w:val="24"/>
                <w:lang w:val="ru-RU"/>
              </w:rPr>
              <w:t>., Айрис-Пресс, 2008, 208 с. -</w:t>
            </w:r>
            <w:proofErr w:type="spellStart"/>
            <w:r w:rsidRPr="009C7430">
              <w:rPr>
                <w:sz w:val="24"/>
                <w:szCs w:val="24"/>
                <w:lang w:val="ru-RU"/>
              </w:rPr>
              <w:t>Г.Н.Гришнина</w:t>
            </w:r>
            <w:proofErr w:type="spellEnd"/>
            <w:r w:rsidRPr="009C7430">
              <w:rPr>
                <w:sz w:val="24"/>
                <w:szCs w:val="24"/>
                <w:lang w:val="ru-RU"/>
              </w:rPr>
              <w:t xml:space="preserve"> «Игры для детей на все времена», М., Сфера, 2008, 96с. </w:t>
            </w:r>
          </w:p>
          <w:p w:rsidR="009C7430" w:rsidRDefault="009C7430" w:rsidP="00B626B2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9C7430">
              <w:rPr>
                <w:sz w:val="24"/>
                <w:szCs w:val="24"/>
                <w:lang w:val="ru-RU"/>
              </w:rPr>
              <w:lastRenderedPageBreak/>
              <w:t>Е.А.Сочеванова</w:t>
            </w:r>
            <w:proofErr w:type="spellEnd"/>
            <w:r w:rsidRPr="009C7430">
              <w:rPr>
                <w:sz w:val="24"/>
                <w:szCs w:val="24"/>
                <w:lang w:val="ru-RU"/>
              </w:rPr>
              <w:t xml:space="preserve"> «Подвижные игры с бегом для детей 4-7 лет», С-п, Детство </w:t>
            </w:r>
            <w:proofErr w:type="gramStart"/>
            <w:r w:rsidRPr="009C7430">
              <w:rPr>
                <w:sz w:val="24"/>
                <w:szCs w:val="24"/>
                <w:lang w:val="ru-RU"/>
              </w:rPr>
              <w:t>–П</w:t>
            </w:r>
            <w:proofErr w:type="gramEnd"/>
            <w:r w:rsidRPr="009C7430">
              <w:rPr>
                <w:sz w:val="24"/>
                <w:szCs w:val="24"/>
                <w:lang w:val="ru-RU"/>
              </w:rPr>
              <w:t xml:space="preserve">ресс, 2008,48 с. </w:t>
            </w:r>
          </w:p>
          <w:p w:rsidR="009C7430" w:rsidRDefault="009C7430" w:rsidP="00B626B2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9C7430">
              <w:rPr>
                <w:sz w:val="24"/>
                <w:szCs w:val="24"/>
                <w:lang w:val="ru-RU"/>
              </w:rPr>
              <w:t>Е.И.Подольская</w:t>
            </w:r>
            <w:proofErr w:type="spellEnd"/>
            <w:r w:rsidRPr="009C7430">
              <w:rPr>
                <w:sz w:val="24"/>
                <w:szCs w:val="24"/>
                <w:lang w:val="ru-RU"/>
              </w:rPr>
              <w:t xml:space="preserve"> «Необ</w:t>
            </w:r>
            <w:r>
              <w:rPr>
                <w:sz w:val="24"/>
                <w:szCs w:val="24"/>
                <w:lang w:val="ru-RU"/>
              </w:rPr>
              <w:t xml:space="preserve">ычные физкультурные занятия для </w:t>
            </w:r>
            <w:r w:rsidRPr="009C7430">
              <w:rPr>
                <w:sz w:val="24"/>
                <w:szCs w:val="24"/>
                <w:lang w:val="ru-RU"/>
              </w:rPr>
              <w:t xml:space="preserve">дошкольников», Волгоград, Учитель, 2010, 167 с. </w:t>
            </w:r>
          </w:p>
          <w:p w:rsidR="00B626B2" w:rsidRPr="009C7430" w:rsidRDefault="009C7430" w:rsidP="00B626B2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  <w:proofErr w:type="spellStart"/>
            <w:r w:rsidRPr="009C7430">
              <w:rPr>
                <w:sz w:val="24"/>
                <w:szCs w:val="24"/>
                <w:lang w:val="ru-RU"/>
              </w:rPr>
              <w:t>Н.Ч.Железняк</w:t>
            </w:r>
            <w:proofErr w:type="spellEnd"/>
            <w:r w:rsidRPr="009C7430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C7430">
              <w:rPr>
                <w:sz w:val="24"/>
                <w:szCs w:val="24"/>
                <w:lang w:val="ru-RU"/>
              </w:rPr>
              <w:t>Е.Ф.Желобкович</w:t>
            </w:r>
            <w:proofErr w:type="spellEnd"/>
            <w:r w:rsidRPr="009C7430">
              <w:rPr>
                <w:sz w:val="24"/>
                <w:szCs w:val="24"/>
                <w:lang w:val="ru-RU"/>
              </w:rPr>
              <w:t xml:space="preserve"> «100 комплексов ОРУ для старших дошкольников с использованием стандартного и нестандартного оборудования», М., «</w:t>
            </w:r>
            <w:proofErr w:type="spellStart"/>
            <w:r w:rsidRPr="009C7430">
              <w:rPr>
                <w:sz w:val="24"/>
                <w:szCs w:val="24"/>
                <w:lang w:val="ru-RU"/>
              </w:rPr>
              <w:t>Скрептирий</w:t>
            </w:r>
            <w:proofErr w:type="spellEnd"/>
            <w:r w:rsidRPr="009C7430">
              <w:rPr>
                <w:sz w:val="24"/>
                <w:szCs w:val="24"/>
                <w:lang w:val="ru-RU"/>
              </w:rPr>
              <w:t>», 2009, 112с.</w:t>
            </w:r>
          </w:p>
        </w:tc>
      </w:tr>
    </w:tbl>
    <w:p w:rsidR="00B626B2" w:rsidRDefault="00B626B2" w:rsidP="00B626B2">
      <w:pPr>
        <w:spacing w:line="360" w:lineRule="auto"/>
        <w:contextualSpacing/>
        <w:rPr>
          <w:rFonts w:ascii="Times New Roman" w:hAnsi="Times New Roman"/>
          <w:b/>
          <w:color w:val="FF0000"/>
          <w:sz w:val="24"/>
          <w:szCs w:val="24"/>
          <w:lang w:val="ru-RU"/>
        </w:rPr>
      </w:pPr>
    </w:p>
    <w:p w:rsidR="00B626B2" w:rsidRPr="00B626B2" w:rsidRDefault="00B626B2" w:rsidP="00B626B2">
      <w:pPr>
        <w:spacing w:line="360" w:lineRule="auto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B626B2">
        <w:rPr>
          <w:rFonts w:ascii="Times New Roman" w:hAnsi="Times New Roman"/>
          <w:b/>
          <w:sz w:val="24"/>
          <w:szCs w:val="24"/>
          <w:lang w:val="ru-RU"/>
        </w:rPr>
        <w:t>3.3. Календарно-учебный график, учебный план, НОД, распорядок и режим дня</w:t>
      </w:r>
    </w:p>
    <w:p w:rsidR="00B626B2" w:rsidRPr="003C542F" w:rsidRDefault="00B626B2" w:rsidP="00B626B2">
      <w:pPr>
        <w:spacing w:line="36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3C542F">
        <w:rPr>
          <w:rFonts w:ascii="Times New Roman" w:hAnsi="Times New Roman"/>
          <w:b/>
          <w:sz w:val="24"/>
          <w:szCs w:val="24"/>
        </w:rPr>
        <w:t>Календарно-учебный</w:t>
      </w:r>
      <w:proofErr w:type="spellEnd"/>
      <w:r w:rsidRPr="003C542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C542F">
        <w:rPr>
          <w:rFonts w:ascii="Times New Roman" w:hAnsi="Times New Roman"/>
          <w:b/>
          <w:sz w:val="24"/>
          <w:szCs w:val="24"/>
        </w:rPr>
        <w:t>график</w:t>
      </w:r>
      <w:proofErr w:type="spellEnd"/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8"/>
        <w:gridCol w:w="11057"/>
      </w:tblGrid>
      <w:tr w:rsidR="00B626B2" w:rsidRPr="0065406F" w:rsidTr="00B626B2">
        <w:tc>
          <w:tcPr>
            <w:tcW w:w="4678" w:type="dxa"/>
          </w:tcPr>
          <w:p w:rsidR="00B626B2" w:rsidRPr="003C542F" w:rsidRDefault="00B626B2" w:rsidP="00B626B2">
            <w:pPr>
              <w:spacing w:line="36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C542F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11057" w:type="dxa"/>
          </w:tcPr>
          <w:p w:rsidR="00B626B2" w:rsidRPr="00B626B2" w:rsidRDefault="00B626B2" w:rsidP="00B626B2">
            <w:pPr>
              <w:spacing w:line="36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Количество НОД </w:t>
            </w: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(10 занятий в неделю)</w:t>
            </w:r>
          </w:p>
        </w:tc>
      </w:tr>
      <w:tr w:rsidR="00B626B2" w:rsidRPr="003C542F" w:rsidTr="00B626B2">
        <w:tc>
          <w:tcPr>
            <w:tcW w:w="4678" w:type="dxa"/>
          </w:tcPr>
          <w:p w:rsidR="00B626B2" w:rsidRPr="003C542F" w:rsidRDefault="00B626B2" w:rsidP="00B626B2">
            <w:pPr>
              <w:spacing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542F">
              <w:rPr>
                <w:rFonts w:ascii="Times New Roman" w:hAnsi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1057" w:type="dxa"/>
          </w:tcPr>
          <w:p w:rsidR="00B626B2" w:rsidRPr="003C542F" w:rsidRDefault="00B626B2" w:rsidP="00B626B2">
            <w:pPr>
              <w:spacing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</w:tr>
      <w:tr w:rsidR="00B626B2" w:rsidRPr="003C542F" w:rsidTr="00B626B2">
        <w:tc>
          <w:tcPr>
            <w:tcW w:w="4678" w:type="dxa"/>
          </w:tcPr>
          <w:p w:rsidR="00B626B2" w:rsidRPr="003C542F" w:rsidRDefault="00B626B2" w:rsidP="00B626B2">
            <w:pPr>
              <w:spacing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542F">
              <w:rPr>
                <w:rFonts w:ascii="Times New Roman" w:hAnsi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1057" w:type="dxa"/>
          </w:tcPr>
          <w:p w:rsidR="00B626B2" w:rsidRPr="003C542F" w:rsidRDefault="00B626B2" w:rsidP="00B626B2">
            <w:pPr>
              <w:spacing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626B2" w:rsidRPr="003C542F" w:rsidTr="00B626B2">
        <w:tc>
          <w:tcPr>
            <w:tcW w:w="4678" w:type="dxa"/>
          </w:tcPr>
          <w:p w:rsidR="00B626B2" w:rsidRPr="003C542F" w:rsidRDefault="00B626B2" w:rsidP="00B626B2">
            <w:pPr>
              <w:spacing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542F">
              <w:rPr>
                <w:rFonts w:ascii="Times New Roman" w:hAnsi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1057" w:type="dxa"/>
          </w:tcPr>
          <w:p w:rsidR="00B626B2" w:rsidRPr="003C542F" w:rsidRDefault="00B626B2" w:rsidP="00B626B2">
            <w:pPr>
              <w:spacing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626B2" w:rsidRPr="003C542F" w:rsidTr="00B626B2">
        <w:tc>
          <w:tcPr>
            <w:tcW w:w="4678" w:type="dxa"/>
          </w:tcPr>
          <w:p w:rsidR="00B626B2" w:rsidRPr="003C542F" w:rsidRDefault="00B626B2" w:rsidP="00B626B2">
            <w:pPr>
              <w:spacing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542F">
              <w:rPr>
                <w:rFonts w:ascii="Times New Roman" w:hAnsi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1057" w:type="dxa"/>
          </w:tcPr>
          <w:p w:rsidR="00B626B2" w:rsidRPr="003C542F" w:rsidRDefault="00B626B2" w:rsidP="00B626B2">
            <w:pPr>
              <w:spacing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626B2" w:rsidRPr="003C542F" w:rsidTr="00B626B2">
        <w:tc>
          <w:tcPr>
            <w:tcW w:w="4678" w:type="dxa"/>
          </w:tcPr>
          <w:p w:rsidR="00B626B2" w:rsidRPr="003C542F" w:rsidRDefault="00B626B2" w:rsidP="00B626B2">
            <w:pPr>
              <w:spacing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542F">
              <w:rPr>
                <w:rFonts w:ascii="Times New Roman" w:hAnsi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1057" w:type="dxa"/>
          </w:tcPr>
          <w:p w:rsidR="00B626B2" w:rsidRPr="00B626B2" w:rsidRDefault="00B626B2" w:rsidP="00B626B2">
            <w:pPr>
              <w:spacing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</w:tr>
      <w:tr w:rsidR="00B626B2" w:rsidRPr="003C542F" w:rsidTr="00B626B2">
        <w:tc>
          <w:tcPr>
            <w:tcW w:w="4678" w:type="dxa"/>
          </w:tcPr>
          <w:p w:rsidR="00B626B2" w:rsidRPr="003C542F" w:rsidRDefault="00B626B2" w:rsidP="00B626B2">
            <w:pPr>
              <w:spacing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542F">
              <w:rPr>
                <w:rFonts w:ascii="Times New Roman" w:hAnsi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1057" w:type="dxa"/>
          </w:tcPr>
          <w:p w:rsidR="00B626B2" w:rsidRPr="003C542F" w:rsidRDefault="00B626B2" w:rsidP="00B626B2">
            <w:pPr>
              <w:spacing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B626B2" w:rsidRPr="003C542F" w:rsidTr="00B626B2">
        <w:tc>
          <w:tcPr>
            <w:tcW w:w="4678" w:type="dxa"/>
          </w:tcPr>
          <w:p w:rsidR="00B626B2" w:rsidRPr="003C542F" w:rsidRDefault="00B626B2" w:rsidP="00B626B2">
            <w:pPr>
              <w:spacing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542F">
              <w:rPr>
                <w:rFonts w:ascii="Times New Roman" w:hAnsi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1057" w:type="dxa"/>
          </w:tcPr>
          <w:p w:rsidR="00B626B2" w:rsidRPr="003C542F" w:rsidRDefault="00B626B2" w:rsidP="00B626B2">
            <w:pPr>
              <w:spacing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</w:tr>
      <w:tr w:rsidR="00B626B2" w:rsidRPr="003C542F" w:rsidTr="00B626B2">
        <w:tc>
          <w:tcPr>
            <w:tcW w:w="4678" w:type="dxa"/>
          </w:tcPr>
          <w:p w:rsidR="00B626B2" w:rsidRPr="003C542F" w:rsidRDefault="00B626B2" w:rsidP="00B626B2">
            <w:pPr>
              <w:spacing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542F">
              <w:rPr>
                <w:rFonts w:ascii="Times New Roman" w:hAnsi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1057" w:type="dxa"/>
          </w:tcPr>
          <w:p w:rsidR="00B626B2" w:rsidRPr="003C542F" w:rsidRDefault="00B626B2" w:rsidP="00B626B2">
            <w:pPr>
              <w:spacing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626B2" w:rsidRPr="003C542F" w:rsidTr="00B626B2">
        <w:tc>
          <w:tcPr>
            <w:tcW w:w="4678" w:type="dxa"/>
          </w:tcPr>
          <w:p w:rsidR="00B626B2" w:rsidRPr="003C542F" w:rsidRDefault="00B626B2" w:rsidP="00B626B2">
            <w:pPr>
              <w:spacing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542F">
              <w:rPr>
                <w:rFonts w:ascii="Times New Roman" w:hAnsi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1057" w:type="dxa"/>
          </w:tcPr>
          <w:p w:rsidR="00B626B2" w:rsidRPr="003C542F" w:rsidRDefault="00B626B2" w:rsidP="00B626B2">
            <w:pPr>
              <w:spacing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3C542F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626B2" w:rsidRPr="003C542F" w:rsidTr="00B626B2">
        <w:tc>
          <w:tcPr>
            <w:tcW w:w="4678" w:type="dxa"/>
          </w:tcPr>
          <w:p w:rsidR="00B626B2" w:rsidRPr="003C542F" w:rsidRDefault="00B626B2" w:rsidP="00B626B2">
            <w:pPr>
              <w:spacing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542F">
              <w:rPr>
                <w:rFonts w:ascii="Times New Roman" w:hAnsi="Times New Roman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11057" w:type="dxa"/>
          </w:tcPr>
          <w:p w:rsidR="00B626B2" w:rsidRPr="00B626B2" w:rsidRDefault="00B626B2" w:rsidP="00B626B2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Летняя оздоровительная работа</w:t>
            </w:r>
          </w:p>
          <w:p w:rsidR="00B626B2" w:rsidRPr="00B626B2" w:rsidRDefault="00B626B2" w:rsidP="00B626B2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12 НОД по физическому воспитанию</w:t>
            </w:r>
          </w:p>
          <w:p w:rsidR="00B626B2" w:rsidRPr="003C542F" w:rsidRDefault="00B626B2" w:rsidP="00B626B2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3C542F">
              <w:rPr>
                <w:rFonts w:ascii="Times New Roman" w:hAnsi="Times New Roman"/>
                <w:sz w:val="24"/>
                <w:szCs w:val="24"/>
              </w:rPr>
              <w:t xml:space="preserve"> НОД </w:t>
            </w:r>
            <w:proofErr w:type="spellStart"/>
            <w:r w:rsidRPr="003C542F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3C54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542F">
              <w:rPr>
                <w:rFonts w:ascii="Times New Roman" w:hAnsi="Times New Roman"/>
                <w:sz w:val="24"/>
                <w:szCs w:val="24"/>
              </w:rPr>
              <w:t>музыкальному</w:t>
            </w:r>
            <w:proofErr w:type="spellEnd"/>
            <w:r w:rsidRPr="003C54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542F">
              <w:rPr>
                <w:rFonts w:ascii="Times New Roman" w:hAnsi="Times New Roman"/>
                <w:sz w:val="24"/>
                <w:szCs w:val="24"/>
              </w:rPr>
              <w:t>воспитанию</w:t>
            </w:r>
            <w:proofErr w:type="spellEnd"/>
          </w:p>
        </w:tc>
      </w:tr>
      <w:tr w:rsidR="00B626B2" w:rsidRPr="003C542F" w:rsidTr="00B626B2">
        <w:tc>
          <w:tcPr>
            <w:tcW w:w="4678" w:type="dxa"/>
          </w:tcPr>
          <w:p w:rsidR="00B626B2" w:rsidRPr="003C542F" w:rsidRDefault="00B626B2" w:rsidP="00B626B2">
            <w:pPr>
              <w:spacing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542F">
              <w:rPr>
                <w:rFonts w:ascii="Times New Roman" w:hAnsi="Times New Roman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11057" w:type="dxa"/>
          </w:tcPr>
          <w:p w:rsidR="00B626B2" w:rsidRPr="00B626B2" w:rsidRDefault="00B626B2" w:rsidP="00B626B2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Летняя оздоровительная работа</w:t>
            </w:r>
          </w:p>
          <w:p w:rsidR="00B626B2" w:rsidRPr="00B626B2" w:rsidRDefault="00B626B2" w:rsidP="00B626B2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13 НОД по физическому воспитанию</w:t>
            </w:r>
          </w:p>
          <w:p w:rsidR="00B626B2" w:rsidRPr="003C542F" w:rsidRDefault="00B626B2" w:rsidP="00B626B2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3C542F">
              <w:rPr>
                <w:rFonts w:ascii="Times New Roman" w:hAnsi="Times New Roman"/>
                <w:sz w:val="24"/>
                <w:szCs w:val="24"/>
              </w:rPr>
              <w:t xml:space="preserve"> НОД </w:t>
            </w:r>
            <w:proofErr w:type="spellStart"/>
            <w:r w:rsidRPr="003C542F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3C54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542F">
              <w:rPr>
                <w:rFonts w:ascii="Times New Roman" w:hAnsi="Times New Roman"/>
                <w:sz w:val="24"/>
                <w:szCs w:val="24"/>
              </w:rPr>
              <w:t>музыкальному</w:t>
            </w:r>
            <w:proofErr w:type="spellEnd"/>
            <w:r w:rsidRPr="003C54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542F">
              <w:rPr>
                <w:rFonts w:ascii="Times New Roman" w:hAnsi="Times New Roman"/>
                <w:sz w:val="24"/>
                <w:szCs w:val="24"/>
              </w:rPr>
              <w:t>воспитанию</w:t>
            </w:r>
            <w:proofErr w:type="spellEnd"/>
          </w:p>
        </w:tc>
      </w:tr>
      <w:tr w:rsidR="00B626B2" w:rsidRPr="00C7716B" w:rsidTr="00B626B2">
        <w:tc>
          <w:tcPr>
            <w:tcW w:w="4678" w:type="dxa"/>
          </w:tcPr>
          <w:p w:rsidR="00B626B2" w:rsidRPr="003C542F" w:rsidRDefault="00B626B2" w:rsidP="00B626B2">
            <w:pPr>
              <w:spacing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542F">
              <w:rPr>
                <w:rFonts w:ascii="Times New Roman" w:hAnsi="Times New Roman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1057" w:type="dxa"/>
          </w:tcPr>
          <w:p w:rsidR="00B626B2" w:rsidRPr="00B626B2" w:rsidRDefault="00B626B2" w:rsidP="00B626B2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Летняя оздоровительная работа</w:t>
            </w:r>
          </w:p>
          <w:p w:rsidR="00B626B2" w:rsidRPr="00B626B2" w:rsidRDefault="00C7716B" w:rsidP="00B626B2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13 </w:t>
            </w:r>
            <w:r w:rsidR="00B626B2"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НОД по физическому воспитанию</w:t>
            </w:r>
          </w:p>
          <w:p w:rsidR="00B626B2" w:rsidRPr="00C7716B" w:rsidRDefault="00B626B2" w:rsidP="00B626B2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  </w:t>
            </w:r>
            <w:r w:rsidR="00C7716B"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  <w:r w:rsidRPr="00C7716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НОД по музыкальному воспитанию</w:t>
            </w:r>
          </w:p>
        </w:tc>
      </w:tr>
    </w:tbl>
    <w:p w:rsidR="00B626B2" w:rsidRPr="00C7716B" w:rsidRDefault="00B626B2" w:rsidP="00B626B2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B626B2" w:rsidRPr="00B626B2" w:rsidRDefault="00B626B2" w:rsidP="00B626B2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B626B2">
        <w:rPr>
          <w:rFonts w:ascii="Times New Roman" w:hAnsi="Times New Roman"/>
          <w:b/>
          <w:sz w:val="24"/>
          <w:szCs w:val="24"/>
          <w:lang w:val="ru-RU"/>
        </w:rPr>
        <w:t>Учебный план</w:t>
      </w:r>
    </w:p>
    <w:p w:rsidR="00B626B2" w:rsidRPr="00B626B2" w:rsidRDefault="00B626B2" w:rsidP="00B626B2">
      <w:pPr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B626B2">
        <w:rPr>
          <w:rFonts w:ascii="Times New Roman" w:hAnsi="Times New Roman"/>
          <w:sz w:val="24"/>
          <w:szCs w:val="24"/>
          <w:lang w:val="ru-RU"/>
        </w:rPr>
        <w:t xml:space="preserve">В муниципальном автономном дошкольном образовательном учреждении (далее </w:t>
      </w:r>
      <w:proofErr w:type="gramStart"/>
      <w:r w:rsidRPr="00B626B2">
        <w:rPr>
          <w:rFonts w:ascii="Times New Roman" w:hAnsi="Times New Roman"/>
          <w:sz w:val="24"/>
          <w:szCs w:val="24"/>
          <w:lang w:val="ru-RU"/>
        </w:rPr>
        <w:t>–Д</w:t>
      </w:r>
      <w:proofErr w:type="gramEnd"/>
      <w:r w:rsidRPr="00B626B2">
        <w:rPr>
          <w:rFonts w:ascii="Times New Roman" w:hAnsi="Times New Roman"/>
          <w:sz w:val="24"/>
          <w:szCs w:val="24"/>
          <w:lang w:val="ru-RU"/>
        </w:rPr>
        <w:t>ОУ) реализуется основная образовательная программа дошкольного образования (далее – ОП ДОУ)  в группе общеразвив</w:t>
      </w:r>
      <w:r w:rsidR="00C7716B">
        <w:rPr>
          <w:rFonts w:ascii="Times New Roman" w:hAnsi="Times New Roman"/>
          <w:sz w:val="24"/>
          <w:szCs w:val="24"/>
          <w:lang w:val="ru-RU"/>
        </w:rPr>
        <w:t>ающей направленности для детей 5</w:t>
      </w:r>
      <w:r w:rsidRPr="00B626B2">
        <w:rPr>
          <w:rFonts w:ascii="Times New Roman" w:hAnsi="Times New Roman"/>
          <w:sz w:val="24"/>
          <w:szCs w:val="24"/>
          <w:lang w:val="ru-RU"/>
        </w:rPr>
        <w:t xml:space="preserve">-го года жизни (далее – группа). </w:t>
      </w:r>
      <w:proofErr w:type="gramStart"/>
      <w:r w:rsidRPr="00B626B2">
        <w:rPr>
          <w:rFonts w:ascii="Times New Roman" w:hAnsi="Times New Roman"/>
          <w:sz w:val="24"/>
          <w:szCs w:val="24"/>
          <w:lang w:val="ru-RU"/>
        </w:rPr>
        <w:t xml:space="preserve">Планирование </w:t>
      </w:r>
      <w:proofErr w:type="spellStart"/>
      <w:r w:rsidRPr="00B626B2">
        <w:rPr>
          <w:rFonts w:ascii="Times New Roman" w:hAnsi="Times New Roman"/>
          <w:sz w:val="24"/>
          <w:szCs w:val="24"/>
          <w:lang w:val="ru-RU"/>
        </w:rPr>
        <w:t>воспитательно</w:t>
      </w:r>
      <w:proofErr w:type="spellEnd"/>
      <w:r w:rsidRPr="00B626B2">
        <w:rPr>
          <w:rFonts w:ascii="Times New Roman" w:hAnsi="Times New Roman"/>
          <w:sz w:val="24"/>
          <w:szCs w:val="24"/>
          <w:lang w:val="ru-RU"/>
        </w:rPr>
        <w:t xml:space="preserve">-образовательной  работы с детьми представлено в рабочей программе по реализации основной образовательной программы дошкольного образования (далее – РП), разработанную в соответствии с утвержденной образовательной программой дошкольного образования, с учётом учебно-методических рекомендаций, представленных в виде проекта примерной общеобразовательной программы дошкольного образования «От рождения до школы» / Под ред. Н. Е. </w:t>
      </w:r>
      <w:proofErr w:type="spellStart"/>
      <w:r w:rsidRPr="00B626B2">
        <w:rPr>
          <w:rFonts w:ascii="Times New Roman" w:hAnsi="Times New Roman"/>
          <w:sz w:val="24"/>
          <w:szCs w:val="24"/>
          <w:lang w:val="ru-RU"/>
        </w:rPr>
        <w:t>Вераксы</w:t>
      </w:r>
      <w:proofErr w:type="spellEnd"/>
      <w:r w:rsidRPr="00B626B2">
        <w:rPr>
          <w:rFonts w:ascii="Times New Roman" w:hAnsi="Times New Roman"/>
          <w:sz w:val="24"/>
          <w:szCs w:val="24"/>
          <w:lang w:val="ru-RU"/>
        </w:rPr>
        <w:t>, Т. С. Комаровой, М. А. Васильевой.</w:t>
      </w:r>
      <w:proofErr w:type="gramEnd"/>
      <w:r w:rsidRPr="00B626B2">
        <w:rPr>
          <w:rFonts w:ascii="Times New Roman" w:hAnsi="Times New Roman"/>
          <w:sz w:val="24"/>
          <w:szCs w:val="24"/>
          <w:lang w:val="ru-RU"/>
        </w:rPr>
        <w:t xml:space="preserve"> — </w:t>
      </w:r>
      <w:proofErr w:type="gramStart"/>
      <w:r w:rsidRPr="00B626B2">
        <w:rPr>
          <w:rFonts w:ascii="Times New Roman" w:hAnsi="Times New Roman"/>
          <w:sz w:val="24"/>
          <w:szCs w:val="24"/>
          <w:lang w:val="ru-RU"/>
        </w:rPr>
        <w:t>М.: МОЗАИКА-СИНТЕЗ, 2014 (далее – «От рождения до школы» (обязательная  часть), парциальной  образовательной программой Толстиковой О.В., Савельевой О.В. Мы живем на Урале: с учетом специфики национальных, социокультурных и иных условий, в которых осуществляется образовательная деятельность с детьми дошкольного возраста.</w:t>
      </w:r>
      <w:proofErr w:type="gramEnd"/>
      <w:r w:rsidRPr="00B626B2">
        <w:rPr>
          <w:rFonts w:ascii="Times New Roman" w:hAnsi="Times New Roman"/>
          <w:sz w:val="24"/>
          <w:szCs w:val="24"/>
          <w:lang w:val="ru-RU"/>
        </w:rPr>
        <w:t xml:space="preserve"> – Екатеринбург: ГАОУ ДПО СО «ИРО». – 2014г., </w:t>
      </w:r>
      <w:r w:rsidRPr="00B626B2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Парциальной программой С.Н. Николаевой «Юный эколог», программой Л.В. </w:t>
      </w:r>
      <w:proofErr w:type="spellStart"/>
      <w:r w:rsidRPr="00B626B2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Куцаковой</w:t>
      </w:r>
      <w:proofErr w:type="spellEnd"/>
      <w:r w:rsidRPr="00B626B2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«Конструирование и художественный труд в детском саду».</w:t>
      </w:r>
    </w:p>
    <w:p w:rsidR="00B626B2" w:rsidRPr="00B626B2" w:rsidRDefault="00B626B2" w:rsidP="00B626B2">
      <w:pPr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B626B2">
        <w:rPr>
          <w:rFonts w:ascii="Times New Roman" w:hAnsi="Times New Roman"/>
          <w:sz w:val="24"/>
          <w:szCs w:val="24"/>
          <w:lang w:val="ru-RU"/>
        </w:rPr>
        <w:t xml:space="preserve">В структуру учебного плана входят две части: обязательная  60%  и  часть формируемая участниками образовательного процесса  40% . </w:t>
      </w:r>
    </w:p>
    <w:p w:rsidR="00B626B2" w:rsidRPr="00B626B2" w:rsidRDefault="00B626B2" w:rsidP="00B626B2">
      <w:pPr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B626B2">
        <w:rPr>
          <w:rFonts w:ascii="Times New Roman" w:hAnsi="Times New Roman"/>
          <w:sz w:val="24"/>
          <w:szCs w:val="24"/>
          <w:lang w:val="ru-RU"/>
        </w:rPr>
        <w:t>Обязательная  часть включает в себя пять модулей, обеспечивающих социально-коммуникативное, познавательно, речевое, художественно-эстетическое и физическое развитие дошкольников.</w:t>
      </w:r>
    </w:p>
    <w:p w:rsidR="00B626B2" w:rsidRPr="00B626B2" w:rsidRDefault="00B626B2" w:rsidP="00B626B2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B626B2">
        <w:rPr>
          <w:rFonts w:ascii="Times New Roman" w:hAnsi="Times New Roman"/>
          <w:sz w:val="24"/>
          <w:szCs w:val="24"/>
          <w:lang w:val="ru-RU"/>
        </w:rPr>
        <w:t>Принципы планирования:</w:t>
      </w:r>
    </w:p>
    <w:p w:rsidR="00B626B2" w:rsidRPr="00B626B2" w:rsidRDefault="00B626B2" w:rsidP="00B626B2">
      <w:pPr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B626B2">
        <w:rPr>
          <w:rFonts w:ascii="Times New Roman" w:hAnsi="Times New Roman"/>
          <w:sz w:val="24"/>
          <w:szCs w:val="24"/>
          <w:lang w:val="ru-RU"/>
        </w:rPr>
        <w:t>- индивидуализации;</w:t>
      </w:r>
    </w:p>
    <w:p w:rsidR="00B626B2" w:rsidRPr="00B626B2" w:rsidRDefault="00B626B2" w:rsidP="00B626B2">
      <w:pPr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B626B2">
        <w:rPr>
          <w:rFonts w:ascii="Times New Roman" w:hAnsi="Times New Roman"/>
          <w:sz w:val="24"/>
          <w:szCs w:val="24"/>
          <w:lang w:val="ru-RU"/>
        </w:rPr>
        <w:t>- единство воспитательных, развивающих и обучающих целей и задач процесса образования детей дошкольного возраста;</w:t>
      </w:r>
    </w:p>
    <w:p w:rsidR="00B626B2" w:rsidRPr="00B626B2" w:rsidRDefault="00B626B2" w:rsidP="00B626B2">
      <w:pPr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B626B2">
        <w:rPr>
          <w:rFonts w:ascii="Times New Roman" w:hAnsi="Times New Roman"/>
          <w:sz w:val="24"/>
          <w:szCs w:val="24"/>
          <w:lang w:val="ru-RU"/>
        </w:rPr>
        <w:t>- интеграции образовательных областей;</w:t>
      </w:r>
    </w:p>
    <w:p w:rsidR="00B626B2" w:rsidRPr="00B626B2" w:rsidRDefault="00B626B2" w:rsidP="00B626B2">
      <w:pPr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B626B2">
        <w:rPr>
          <w:rFonts w:ascii="Times New Roman" w:hAnsi="Times New Roman"/>
          <w:sz w:val="24"/>
          <w:szCs w:val="24"/>
          <w:lang w:val="ru-RU"/>
        </w:rPr>
        <w:t>- комплексно-тематического планирования;</w:t>
      </w:r>
    </w:p>
    <w:p w:rsidR="00B626B2" w:rsidRPr="00944E97" w:rsidRDefault="00B626B2" w:rsidP="00B626B2">
      <w:pPr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944E97">
        <w:rPr>
          <w:rFonts w:ascii="Times New Roman" w:hAnsi="Times New Roman"/>
          <w:sz w:val="24"/>
          <w:szCs w:val="24"/>
          <w:lang w:val="ru-RU"/>
        </w:rPr>
        <w:t>- системности и доступности;</w:t>
      </w:r>
    </w:p>
    <w:p w:rsidR="00B626B2" w:rsidRPr="00944E97" w:rsidRDefault="00B626B2" w:rsidP="00B626B2">
      <w:pPr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944E97">
        <w:rPr>
          <w:rFonts w:ascii="Times New Roman" w:hAnsi="Times New Roman"/>
          <w:sz w:val="24"/>
          <w:szCs w:val="24"/>
          <w:lang w:val="ru-RU"/>
        </w:rPr>
        <w:t>- возрастного подхода.</w:t>
      </w:r>
    </w:p>
    <w:p w:rsidR="00B626B2" w:rsidRPr="00944E97" w:rsidRDefault="00B626B2" w:rsidP="00B626B2">
      <w:pPr>
        <w:ind w:firstLine="567"/>
        <w:jc w:val="both"/>
        <w:rPr>
          <w:rFonts w:ascii="Times New Roman" w:hAnsi="Times New Roman"/>
          <w:color w:val="FF0000"/>
          <w:sz w:val="24"/>
          <w:szCs w:val="24"/>
          <w:lang w:val="ru-RU"/>
        </w:rPr>
      </w:pP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95"/>
        <w:gridCol w:w="2551"/>
        <w:gridCol w:w="2126"/>
        <w:gridCol w:w="6521"/>
      </w:tblGrid>
      <w:tr w:rsidR="00B626B2" w:rsidRPr="00837212" w:rsidTr="00B626B2">
        <w:tc>
          <w:tcPr>
            <w:tcW w:w="4395" w:type="dxa"/>
          </w:tcPr>
          <w:p w:rsidR="00B626B2" w:rsidRPr="00FF5542" w:rsidRDefault="00B626B2" w:rsidP="00B626B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FF554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области</w:t>
            </w:r>
            <w:proofErr w:type="spellEnd"/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направления</w:t>
            </w:r>
            <w:proofErr w:type="spellEnd"/>
          </w:p>
        </w:tc>
        <w:tc>
          <w:tcPr>
            <w:tcW w:w="2551" w:type="dxa"/>
          </w:tcPr>
          <w:p w:rsidR="00B626B2" w:rsidRPr="00FF5542" w:rsidRDefault="00B626B2" w:rsidP="00B626B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Виды</w:t>
            </w:r>
            <w:proofErr w:type="spellEnd"/>
            <w:r w:rsidRPr="00FF554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126" w:type="dxa"/>
          </w:tcPr>
          <w:p w:rsidR="00B626B2" w:rsidRPr="00B626B2" w:rsidRDefault="00B626B2" w:rsidP="00B626B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Кол-во часов в неделю</w:t>
            </w:r>
          </w:p>
        </w:tc>
        <w:tc>
          <w:tcPr>
            <w:tcW w:w="6521" w:type="dxa"/>
          </w:tcPr>
          <w:p w:rsidR="00B626B2" w:rsidRPr="00FF5542" w:rsidRDefault="00B626B2" w:rsidP="00B626B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Формы</w:t>
            </w:r>
            <w:proofErr w:type="spellEnd"/>
            <w:r w:rsidRPr="00FF554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работы</w:t>
            </w:r>
            <w:proofErr w:type="spellEnd"/>
            <w:r w:rsidRPr="00FF5542">
              <w:rPr>
                <w:rFonts w:ascii="Times New Roman" w:hAnsi="Times New Roman"/>
                <w:b/>
                <w:sz w:val="24"/>
                <w:szCs w:val="24"/>
              </w:rPr>
              <w:t xml:space="preserve"> в НОД</w:t>
            </w:r>
          </w:p>
        </w:tc>
      </w:tr>
      <w:tr w:rsidR="00B626B2" w:rsidRPr="00837212" w:rsidTr="00B626B2">
        <w:tc>
          <w:tcPr>
            <w:tcW w:w="15593" w:type="dxa"/>
            <w:gridSpan w:val="4"/>
          </w:tcPr>
          <w:p w:rsidR="00B626B2" w:rsidRPr="00FF5542" w:rsidRDefault="00B626B2" w:rsidP="00B626B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Обязательная</w:t>
            </w:r>
            <w:proofErr w:type="spellEnd"/>
            <w:r w:rsidRPr="00FF554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часть</w:t>
            </w:r>
            <w:proofErr w:type="spellEnd"/>
          </w:p>
        </w:tc>
      </w:tr>
      <w:tr w:rsidR="00B626B2" w:rsidRPr="00837212" w:rsidTr="00B626B2">
        <w:tc>
          <w:tcPr>
            <w:tcW w:w="4395" w:type="dxa"/>
          </w:tcPr>
          <w:p w:rsidR="00B626B2" w:rsidRPr="00B626B2" w:rsidRDefault="00B626B2" w:rsidP="00B626B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Социально-коммуникативное развитие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Социализация, развитие общения, нравственное воспитание.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Ребенок в семье и сообществе.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Самообслуживание, самостоятельность, трудовое воспитание.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Формирование основ безопасности.</w:t>
            </w:r>
          </w:p>
        </w:tc>
        <w:tc>
          <w:tcPr>
            <w:tcW w:w="2551" w:type="dxa"/>
          </w:tcPr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Игровая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Познавательно-исследовательская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Коммуникативная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Восприятие художественной литературы</w:t>
            </w:r>
          </w:p>
          <w:p w:rsidR="00B626B2" w:rsidRPr="00FF554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5542">
              <w:rPr>
                <w:rFonts w:ascii="Times New Roman" w:hAnsi="Times New Roman"/>
                <w:sz w:val="24"/>
                <w:szCs w:val="24"/>
              </w:rPr>
              <w:lastRenderedPageBreak/>
              <w:t>Двигательная</w:t>
            </w:r>
            <w:proofErr w:type="spellEnd"/>
          </w:p>
          <w:p w:rsidR="00B626B2" w:rsidRPr="00FF554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5542">
              <w:rPr>
                <w:rFonts w:ascii="Times New Roman" w:hAnsi="Times New Roman"/>
                <w:sz w:val="24"/>
                <w:szCs w:val="24"/>
              </w:rPr>
              <w:t>Продуктивная</w:t>
            </w:r>
            <w:proofErr w:type="spellEnd"/>
          </w:p>
        </w:tc>
        <w:tc>
          <w:tcPr>
            <w:tcW w:w="2126" w:type="dxa"/>
          </w:tcPr>
          <w:p w:rsidR="00B626B2" w:rsidRPr="00FF5542" w:rsidRDefault="00B626B2" w:rsidP="00B626B2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626B2" w:rsidRPr="00FF5542" w:rsidRDefault="00B626B2" w:rsidP="00B626B2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626B2" w:rsidRPr="00FF5542" w:rsidRDefault="00B626B2" w:rsidP="00B626B2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626B2" w:rsidRPr="00FF5542" w:rsidRDefault="00B626B2" w:rsidP="00B626B2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626B2" w:rsidRPr="00FF5542" w:rsidRDefault="00B626B2" w:rsidP="00B626B2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626B2" w:rsidRPr="00FF554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B626B2" w:rsidRPr="00FF5542" w:rsidRDefault="00B626B2" w:rsidP="00B626B2">
            <w:pPr>
              <w:tabs>
                <w:tab w:val="left" w:pos="9921"/>
              </w:tabs>
              <w:spacing w:line="360" w:lineRule="auto"/>
              <w:ind w:right="-2" w:firstLine="56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Вынесено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свободную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proofErr w:type="spellEnd"/>
          </w:p>
          <w:p w:rsidR="00B626B2" w:rsidRPr="00FF5542" w:rsidRDefault="00B626B2" w:rsidP="00B626B2">
            <w:pPr>
              <w:tabs>
                <w:tab w:val="left" w:pos="9921"/>
              </w:tabs>
              <w:spacing w:line="360" w:lineRule="auto"/>
              <w:ind w:right="-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26B2" w:rsidRPr="0065406F" w:rsidTr="00B626B2">
        <w:tc>
          <w:tcPr>
            <w:tcW w:w="15593" w:type="dxa"/>
            <w:gridSpan w:val="4"/>
          </w:tcPr>
          <w:p w:rsidR="00B626B2" w:rsidRPr="00B626B2" w:rsidRDefault="00B626B2" w:rsidP="00B626B2">
            <w:pPr>
              <w:spacing w:line="36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Часть, формируемая участниками образовательного процесса</w:t>
            </w:r>
          </w:p>
        </w:tc>
      </w:tr>
      <w:tr w:rsidR="00B626B2" w:rsidRPr="00837212" w:rsidTr="00B626B2">
        <w:tc>
          <w:tcPr>
            <w:tcW w:w="4395" w:type="dxa"/>
          </w:tcPr>
          <w:p w:rsidR="00B626B2" w:rsidRPr="00FF5542" w:rsidRDefault="00B626B2" w:rsidP="00B626B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Социально-коммуникативное</w:t>
            </w:r>
            <w:proofErr w:type="spellEnd"/>
            <w:r w:rsidRPr="00FF554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2551" w:type="dxa"/>
          </w:tcPr>
          <w:p w:rsidR="00B626B2" w:rsidRPr="00FF5542" w:rsidRDefault="00B626B2" w:rsidP="00B626B2">
            <w:pPr>
              <w:tabs>
                <w:tab w:val="left" w:pos="9921"/>
              </w:tabs>
              <w:spacing w:line="360" w:lineRule="auto"/>
              <w:ind w:right="-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2126" w:type="dxa"/>
          </w:tcPr>
          <w:p w:rsidR="00B626B2" w:rsidRPr="00FF5542" w:rsidRDefault="00B626B2" w:rsidP="00B626B2">
            <w:pPr>
              <w:tabs>
                <w:tab w:val="left" w:pos="9921"/>
              </w:tabs>
              <w:spacing w:line="360" w:lineRule="auto"/>
              <w:ind w:right="-2"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6521" w:type="dxa"/>
          </w:tcPr>
          <w:p w:rsidR="00B626B2" w:rsidRPr="00FF5542" w:rsidRDefault="00B626B2" w:rsidP="00B626B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B626B2" w:rsidRPr="00837212" w:rsidTr="00B626B2">
        <w:tc>
          <w:tcPr>
            <w:tcW w:w="15593" w:type="dxa"/>
            <w:gridSpan w:val="4"/>
          </w:tcPr>
          <w:p w:rsidR="00B626B2" w:rsidRPr="00FF5542" w:rsidRDefault="00B626B2" w:rsidP="00B626B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</w:t>
            </w:r>
            <w:proofErr w:type="spellStart"/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Обязательная</w:t>
            </w:r>
            <w:proofErr w:type="spellEnd"/>
            <w:r w:rsidRPr="00FF554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часть</w:t>
            </w:r>
            <w:proofErr w:type="spellEnd"/>
          </w:p>
        </w:tc>
      </w:tr>
      <w:tr w:rsidR="00B626B2" w:rsidRPr="00837212" w:rsidTr="00B626B2">
        <w:tc>
          <w:tcPr>
            <w:tcW w:w="4395" w:type="dxa"/>
          </w:tcPr>
          <w:p w:rsidR="00B626B2" w:rsidRPr="00B626B2" w:rsidRDefault="00B626B2" w:rsidP="00B626B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Познавательное развитие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элементарных математических представлений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Ознакомление с предметным и социальным окружением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Игровая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Познавательно-исследовательская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Коммуникативная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Восприятие художественной литературы</w:t>
            </w:r>
          </w:p>
          <w:p w:rsidR="00B626B2" w:rsidRPr="00FF554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5542">
              <w:rPr>
                <w:rFonts w:ascii="Times New Roman" w:hAnsi="Times New Roman"/>
                <w:sz w:val="24"/>
                <w:szCs w:val="24"/>
              </w:rPr>
              <w:t>Двигательная</w:t>
            </w:r>
            <w:proofErr w:type="spellEnd"/>
          </w:p>
          <w:p w:rsidR="00B626B2" w:rsidRPr="00FF554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5542">
              <w:rPr>
                <w:rFonts w:ascii="Times New Roman" w:hAnsi="Times New Roman"/>
                <w:sz w:val="24"/>
                <w:szCs w:val="24"/>
              </w:rPr>
              <w:t>Продуктивная</w:t>
            </w:r>
            <w:proofErr w:type="spellEnd"/>
          </w:p>
          <w:p w:rsidR="00B626B2" w:rsidRPr="00FF5542" w:rsidRDefault="00B626B2" w:rsidP="00B626B2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626B2" w:rsidRPr="00FF5542" w:rsidRDefault="00B626B2" w:rsidP="00B626B2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626B2" w:rsidRPr="00FF5542" w:rsidRDefault="009C7430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(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 w:rsidR="00B626B2" w:rsidRPr="00FF5542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626B2" w:rsidRPr="00FF5542" w:rsidRDefault="00B626B2" w:rsidP="00B626B2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626B2" w:rsidRPr="00FF5542" w:rsidRDefault="009C7430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 (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 w:rsidR="00B626B2" w:rsidRPr="00FF5542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626B2" w:rsidRPr="00FF5542" w:rsidRDefault="00B626B2" w:rsidP="00B626B2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626B2" w:rsidRPr="00FF554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626B2" w:rsidRPr="00FF554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-дидактические игры;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игры;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-экспериментирования;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игровые ситуации;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-экскурсии с целью ориентировки в ближайшем окружении;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наблюдение;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рассматривание иллюстративно-наглядного материала;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чтение художественной литературы;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составление описательных рассказов;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отгадывание загадок;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праздники;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развлечения;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просмотр видеофрагментов;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игровое моделирование;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рассматривание иллюстраций, художественных картин, репродукций;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продуктивная деятельность;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исследования и рассматривание изделий из различного материала;</w:t>
            </w:r>
          </w:p>
          <w:p w:rsidR="00B626B2" w:rsidRPr="00FF554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FF5542">
              <w:rPr>
                <w:rFonts w:ascii="Times New Roman" w:hAnsi="Times New Roman"/>
                <w:sz w:val="24"/>
                <w:szCs w:val="24"/>
              </w:rPr>
              <w:t>детско-родительские</w:t>
            </w:r>
            <w:proofErr w:type="spellEnd"/>
            <w:r w:rsidRPr="00FF55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F5542">
              <w:rPr>
                <w:rFonts w:ascii="Times New Roman" w:hAnsi="Times New Roman"/>
                <w:sz w:val="24"/>
                <w:szCs w:val="24"/>
              </w:rPr>
              <w:t>проекты</w:t>
            </w:r>
            <w:proofErr w:type="spellEnd"/>
          </w:p>
        </w:tc>
      </w:tr>
      <w:tr w:rsidR="00B626B2" w:rsidRPr="0065406F" w:rsidTr="00B626B2">
        <w:tc>
          <w:tcPr>
            <w:tcW w:w="15593" w:type="dxa"/>
            <w:gridSpan w:val="4"/>
          </w:tcPr>
          <w:p w:rsidR="00B626B2" w:rsidRPr="00B626B2" w:rsidRDefault="00B626B2" w:rsidP="00B626B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Часть, формируемая участниками образовательного процесса</w:t>
            </w:r>
          </w:p>
        </w:tc>
      </w:tr>
      <w:tr w:rsidR="00B626B2" w:rsidRPr="0065406F" w:rsidTr="00B626B2">
        <w:tc>
          <w:tcPr>
            <w:tcW w:w="4395" w:type="dxa"/>
            <w:shd w:val="clear" w:color="auto" w:fill="auto"/>
          </w:tcPr>
          <w:p w:rsidR="00B626B2" w:rsidRPr="00B626B2" w:rsidRDefault="00B626B2" w:rsidP="00B626B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Познавательное развитие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ru-RU"/>
              </w:rPr>
            </w:pPr>
            <w:r w:rsidRPr="00B626B2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Ознакомление с миром природы</w:t>
            </w:r>
          </w:p>
        </w:tc>
        <w:tc>
          <w:tcPr>
            <w:tcW w:w="2551" w:type="dxa"/>
          </w:tcPr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Игровая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Познавательно-исследовательская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Коммуникативная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Восприятие художественной литературы</w:t>
            </w:r>
          </w:p>
          <w:p w:rsidR="00B626B2" w:rsidRPr="00FF554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5542">
              <w:rPr>
                <w:rFonts w:ascii="Times New Roman" w:hAnsi="Times New Roman"/>
                <w:sz w:val="24"/>
                <w:szCs w:val="24"/>
              </w:rPr>
              <w:lastRenderedPageBreak/>
              <w:t>Двигательная</w:t>
            </w:r>
            <w:proofErr w:type="spellEnd"/>
          </w:p>
          <w:p w:rsidR="00B626B2" w:rsidRPr="00FF554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FF5542">
              <w:rPr>
                <w:rFonts w:ascii="Times New Roman" w:hAnsi="Times New Roman"/>
                <w:sz w:val="24"/>
                <w:szCs w:val="24"/>
              </w:rPr>
              <w:t>Продуктивная</w:t>
            </w:r>
            <w:proofErr w:type="spellEnd"/>
          </w:p>
        </w:tc>
        <w:tc>
          <w:tcPr>
            <w:tcW w:w="2126" w:type="dxa"/>
          </w:tcPr>
          <w:p w:rsidR="00B626B2" w:rsidRPr="00FF5542" w:rsidRDefault="009C7430" w:rsidP="00B626B2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0,5 (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 w:rsidR="00B626B2" w:rsidRPr="00B80C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521" w:type="dxa"/>
          </w:tcPr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-дидактические игры;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игры;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-экспериментирования;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игровые ситуации;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-экскурсии с целью ориентировки в ближайшем окружении;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наблюдение;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рассматривание иллюстративно-наглядного материала;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- чтение художественной литературы;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составление описательных рассказов;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отгадывание загадок;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праздники;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развлечения;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просмотр видеофрагментов;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игровое моделирование;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рассматривание иллюстраций, художественных картин, репродукций;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продуктивная деятельность;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детско-родительские проекты</w:t>
            </w:r>
          </w:p>
        </w:tc>
      </w:tr>
      <w:tr w:rsidR="00B626B2" w:rsidRPr="00837212" w:rsidTr="00B626B2">
        <w:tc>
          <w:tcPr>
            <w:tcW w:w="15593" w:type="dxa"/>
            <w:gridSpan w:val="4"/>
          </w:tcPr>
          <w:p w:rsidR="00B626B2" w:rsidRPr="00FF554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554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Обязательная</w:t>
            </w:r>
            <w:proofErr w:type="spellEnd"/>
            <w:r w:rsidRPr="00FF554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часть</w:t>
            </w:r>
            <w:proofErr w:type="spellEnd"/>
          </w:p>
        </w:tc>
      </w:tr>
      <w:tr w:rsidR="00B626B2" w:rsidRPr="00837212" w:rsidTr="00B626B2">
        <w:tc>
          <w:tcPr>
            <w:tcW w:w="4395" w:type="dxa"/>
          </w:tcPr>
          <w:p w:rsidR="00B626B2" w:rsidRPr="00B626B2" w:rsidRDefault="00B626B2" w:rsidP="00B626B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Речевое развитие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Развитие речи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Художественная литература</w:t>
            </w:r>
          </w:p>
        </w:tc>
        <w:tc>
          <w:tcPr>
            <w:tcW w:w="2551" w:type="dxa"/>
          </w:tcPr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Игровая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Коммуникативная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Восприятие художественной литературы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Театрализованная</w:t>
            </w:r>
          </w:p>
          <w:p w:rsidR="00B626B2" w:rsidRPr="00B626B2" w:rsidRDefault="00B626B2" w:rsidP="00B626B2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B626B2" w:rsidRPr="00B626B2" w:rsidRDefault="00B626B2" w:rsidP="00B626B2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626B2" w:rsidRPr="00FF5542" w:rsidRDefault="009C7430" w:rsidP="00B626B2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(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 w:rsidR="00B626B2" w:rsidRPr="00FF5542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626B2" w:rsidRPr="00FF5542" w:rsidRDefault="00B626B2" w:rsidP="00B626B2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B626B2" w:rsidRPr="00B626B2" w:rsidRDefault="00B626B2" w:rsidP="00B626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артикуляционная гимнастика;</w:t>
            </w:r>
          </w:p>
          <w:p w:rsidR="00B626B2" w:rsidRPr="00B626B2" w:rsidRDefault="00B626B2" w:rsidP="00B626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пальчиковая гимнастика;</w:t>
            </w:r>
          </w:p>
          <w:p w:rsidR="00B626B2" w:rsidRPr="00B626B2" w:rsidRDefault="00B626B2" w:rsidP="00B626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дидактические словесные  игры;</w:t>
            </w:r>
          </w:p>
          <w:p w:rsidR="00B626B2" w:rsidRPr="00B626B2" w:rsidRDefault="00B626B2" w:rsidP="00B626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рассматривание картин, иллюстраций, предметов репродукций;</w:t>
            </w:r>
          </w:p>
          <w:p w:rsidR="00B626B2" w:rsidRPr="00B626B2" w:rsidRDefault="00B626B2" w:rsidP="00B626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наблюдения;</w:t>
            </w:r>
          </w:p>
          <w:p w:rsidR="00B626B2" w:rsidRPr="00B626B2" w:rsidRDefault="00B626B2" w:rsidP="00B626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игры со звуком, словом;</w:t>
            </w:r>
          </w:p>
          <w:p w:rsidR="00B626B2" w:rsidRPr="00B626B2" w:rsidRDefault="00B626B2" w:rsidP="00B626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описательные рассказы по игрушкам;</w:t>
            </w:r>
          </w:p>
          <w:p w:rsidR="00B626B2" w:rsidRPr="00B626B2" w:rsidRDefault="00B626B2" w:rsidP="00B626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отгадывание загадок;</w:t>
            </w:r>
          </w:p>
          <w:p w:rsidR="00B626B2" w:rsidRPr="00FF5542" w:rsidRDefault="00B626B2" w:rsidP="00B626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FF5542">
              <w:rPr>
                <w:rFonts w:ascii="Times New Roman" w:hAnsi="Times New Roman"/>
                <w:sz w:val="24"/>
                <w:szCs w:val="24"/>
              </w:rPr>
              <w:t>экскурсии</w:t>
            </w:r>
            <w:proofErr w:type="spellEnd"/>
            <w:r w:rsidRPr="00FF554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626B2" w:rsidRPr="0065406F" w:rsidTr="00B626B2">
        <w:tc>
          <w:tcPr>
            <w:tcW w:w="15593" w:type="dxa"/>
            <w:gridSpan w:val="4"/>
          </w:tcPr>
          <w:p w:rsidR="00B626B2" w:rsidRPr="00B626B2" w:rsidRDefault="00B626B2" w:rsidP="00B626B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Часть, формируемая участниками образовательного процесса</w:t>
            </w:r>
          </w:p>
        </w:tc>
      </w:tr>
      <w:tr w:rsidR="00B626B2" w:rsidRPr="00837212" w:rsidTr="00B626B2">
        <w:tc>
          <w:tcPr>
            <w:tcW w:w="4395" w:type="dxa"/>
          </w:tcPr>
          <w:p w:rsidR="00B626B2" w:rsidRPr="00FF5542" w:rsidRDefault="00B626B2" w:rsidP="00B626B2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Речевое</w:t>
            </w:r>
            <w:proofErr w:type="spellEnd"/>
            <w:r w:rsidRPr="00FF554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2551" w:type="dxa"/>
          </w:tcPr>
          <w:p w:rsidR="00B626B2" w:rsidRPr="00FF5542" w:rsidRDefault="00B626B2" w:rsidP="00B626B2">
            <w:pPr>
              <w:tabs>
                <w:tab w:val="left" w:pos="9921"/>
              </w:tabs>
              <w:spacing w:line="360" w:lineRule="auto"/>
              <w:ind w:right="-2"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2126" w:type="dxa"/>
          </w:tcPr>
          <w:p w:rsidR="00B626B2" w:rsidRPr="00FF5542" w:rsidRDefault="00B626B2" w:rsidP="00B626B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6521" w:type="dxa"/>
          </w:tcPr>
          <w:p w:rsidR="00B626B2" w:rsidRPr="00FF5542" w:rsidRDefault="00B626B2" w:rsidP="00B626B2">
            <w:pPr>
              <w:tabs>
                <w:tab w:val="left" w:pos="9921"/>
              </w:tabs>
              <w:spacing w:line="360" w:lineRule="auto"/>
              <w:ind w:right="-2"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B626B2" w:rsidRPr="00837212" w:rsidTr="00B626B2">
        <w:tc>
          <w:tcPr>
            <w:tcW w:w="15593" w:type="dxa"/>
            <w:gridSpan w:val="4"/>
          </w:tcPr>
          <w:p w:rsidR="00B626B2" w:rsidRPr="00FF5542" w:rsidRDefault="00B626B2" w:rsidP="00B626B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Обязательная</w:t>
            </w:r>
            <w:proofErr w:type="spellEnd"/>
            <w:r w:rsidRPr="00FF554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часть</w:t>
            </w:r>
            <w:proofErr w:type="spellEnd"/>
          </w:p>
        </w:tc>
      </w:tr>
      <w:tr w:rsidR="00B626B2" w:rsidRPr="0065406F" w:rsidTr="00B626B2">
        <w:tc>
          <w:tcPr>
            <w:tcW w:w="4395" w:type="dxa"/>
          </w:tcPr>
          <w:p w:rsidR="00B626B2" w:rsidRPr="00B626B2" w:rsidRDefault="00B626B2" w:rsidP="00B626B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Художественно-эстетическое развитие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Приобщение к искусству</w:t>
            </w:r>
          </w:p>
          <w:p w:rsidR="00B626B2" w:rsidRPr="00FF554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5542">
              <w:rPr>
                <w:rFonts w:ascii="Times New Roman" w:hAnsi="Times New Roman"/>
                <w:sz w:val="24"/>
                <w:szCs w:val="24"/>
              </w:rPr>
              <w:t>Изобразительная</w:t>
            </w:r>
            <w:proofErr w:type="spellEnd"/>
            <w:r w:rsidRPr="00FF55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F5542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proofErr w:type="spellEnd"/>
          </w:p>
          <w:p w:rsidR="00B626B2" w:rsidRPr="00FF554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5542">
              <w:rPr>
                <w:rFonts w:ascii="Times New Roman" w:hAnsi="Times New Roman"/>
                <w:sz w:val="24"/>
                <w:szCs w:val="24"/>
              </w:rPr>
              <w:t>Музыкальная</w:t>
            </w:r>
            <w:proofErr w:type="spellEnd"/>
            <w:r w:rsidRPr="00FF55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F5542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2551" w:type="dxa"/>
          </w:tcPr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Игровая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Продуктивная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Музыкально-художественная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Познавательно-исследовательская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Коммуникативная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Восприятие художественной литературы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Двигательная</w:t>
            </w:r>
          </w:p>
        </w:tc>
        <w:tc>
          <w:tcPr>
            <w:tcW w:w="2126" w:type="dxa"/>
          </w:tcPr>
          <w:p w:rsidR="00B626B2" w:rsidRPr="00B626B2" w:rsidRDefault="00B626B2" w:rsidP="00B626B2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626B2" w:rsidRPr="00B626B2" w:rsidRDefault="00B626B2" w:rsidP="00B626B2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626B2" w:rsidRPr="00B626B2" w:rsidRDefault="00B626B2" w:rsidP="00B626B2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626B2" w:rsidRPr="00FF5542" w:rsidRDefault="009C7430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(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 w:rsidR="00B626B2" w:rsidRPr="00FF5542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626B2" w:rsidRPr="00FF5542" w:rsidRDefault="009C7430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(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 w:rsidR="00B626B2" w:rsidRPr="00FF554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521" w:type="dxa"/>
          </w:tcPr>
          <w:p w:rsidR="00B626B2" w:rsidRPr="00B626B2" w:rsidRDefault="00B626B2" w:rsidP="00B626B2">
            <w:pPr>
              <w:tabs>
                <w:tab w:val="left" w:pos="284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рисование, лепка, 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пение, слушание, танцы;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музыкально-дидактические игры;</w:t>
            </w:r>
          </w:p>
          <w:p w:rsidR="00B626B2" w:rsidRPr="00B626B2" w:rsidRDefault="00B626B2" w:rsidP="00B626B2">
            <w:pPr>
              <w:tabs>
                <w:tab w:val="left" w:pos="0"/>
                <w:tab w:val="left" w:pos="284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-декоративно-прикладное творчество;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чтение произведений 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экспериментирование с изобразительными материалами;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настольно-печатные игры;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выставки детского и семейного творчества;</w:t>
            </w:r>
          </w:p>
        </w:tc>
      </w:tr>
      <w:tr w:rsidR="00B626B2" w:rsidRPr="0065406F" w:rsidTr="00B626B2">
        <w:tc>
          <w:tcPr>
            <w:tcW w:w="15593" w:type="dxa"/>
            <w:gridSpan w:val="4"/>
          </w:tcPr>
          <w:p w:rsidR="00B626B2" w:rsidRPr="00B626B2" w:rsidRDefault="00B626B2" w:rsidP="00B626B2">
            <w:pPr>
              <w:spacing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Часть, формируемая участниками образовательного процесса</w:t>
            </w:r>
          </w:p>
        </w:tc>
      </w:tr>
      <w:tr w:rsidR="00B626B2" w:rsidRPr="00837212" w:rsidTr="00B626B2">
        <w:tc>
          <w:tcPr>
            <w:tcW w:w="4395" w:type="dxa"/>
          </w:tcPr>
          <w:p w:rsidR="00B626B2" w:rsidRPr="00B626B2" w:rsidRDefault="00B626B2" w:rsidP="00B626B2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Художественно-эстетическое развитие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Конструктивно-модельная деятельность</w:t>
            </w:r>
          </w:p>
        </w:tc>
        <w:tc>
          <w:tcPr>
            <w:tcW w:w="2551" w:type="dxa"/>
          </w:tcPr>
          <w:p w:rsidR="00B626B2" w:rsidRPr="00B80C9A" w:rsidRDefault="00B626B2" w:rsidP="00B626B2">
            <w:pPr>
              <w:tabs>
                <w:tab w:val="left" w:pos="9921"/>
              </w:tabs>
              <w:spacing w:line="360" w:lineRule="auto"/>
              <w:ind w:right="-2" w:firstLine="567"/>
              <w:rPr>
                <w:rFonts w:ascii="Times New Roman" w:hAnsi="Times New Roman"/>
                <w:sz w:val="24"/>
                <w:szCs w:val="24"/>
              </w:rPr>
            </w:pPr>
            <w:r w:rsidRPr="00B80C9A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2126" w:type="dxa"/>
          </w:tcPr>
          <w:p w:rsidR="00B626B2" w:rsidRPr="00B80C9A" w:rsidRDefault="00B626B2" w:rsidP="00B626B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B80C9A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6521" w:type="dxa"/>
          </w:tcPr>
          <w:p w:rsidR="00B626B2" w:rsidRPr="00FF5542" w:rsidRDefault="00B626B2" w:rsidP="00B626B2">
            <w:pPr>
              <w:tabs>
                <w:tab w:val="left" w:pos="9921"/>
              </w:tabs>
              <w:spacing w:line="360" w:lineRule="auto"/>
              <w:ind w:right="-2" w:firstLine="567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B626B2" w:rsidRPr="00837212" w:rsidTr="00B626B2">
        <w:tc>
          <w:tcPr>
            <w:tcW w:w="15593" w:type="dxa"/>
            <w:gridSpan w:val="4"/>
          </w:tcPr>
          <w:p w:rsidR="00B626B2" w:rsidRPr="00FF5542" w:rsidRDefault="00B626B2" w:rsidP="00B626B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Обязательная</w:t>
            </w:r>
            <w:proofErr w:type="spellEnd"/>
            <w:r w:rsidRPr="00FF554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часть</w:t>
            </w:r>
            <w:proofErr w:type="spellEnd"/>
          </w:p>
        </w:tc>
      </w:tr>
      <w:tr w:rsidR="00B626B2" w:rsidRPr="00837212" w:rsidTr="00B626B2">
        <w:tc>
          <w:tcPr>
            <w:tcW w:w="4395" w:type="dxa"/>
          </w:tcPr>
          <w:p w:rsidR="00B626B2" w:rsidRPr="00B626B2" w:rsidRDefault="00B626B2" w:rsidP="00B626B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Физическое развитие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начальных представлений о здоровом образе жизни</w:t>
            </w:r>
          </w:p>
          <w:p w:rsidR="00B626B2" w:rsidRPr="00FF554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5542">
              <w:rPr>
                <w:rFonts w:ascii="Times New Roman" w:hAnsi="Times New Roman"/>
                <w:sz w:val="24"/>
                <w:szCs w:val="24"/>
              </w:rPr>
              <w:t>Физическая</w:t>
            </w:r>
            <w:proofErr w:type="spellEnd"/>
            <w:r w:rsidRPr="00FF55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F5542">
              <w:rPr>
                <w:rFonts w:ascii="Times New Roman" w:hAnsi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551" w:type="dxa"/>
          </w:tcPr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Игровая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Двигательная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Продуктивная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Познавательно-исследовательская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Коммуникативная</w:t>
            </w:r>
          </w:p>
          <w:p w:rsidR="00B626B2" w:rsidRPr="00FF554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5542">
              <w:rPr>
                <w:rFonts w:ascii="Times New Roman" w:hAnsi="Times New Roman"/>
                <w:sz w:val="24"/>
                <w:szCs w:val="24"/>
              </w:rPr>
              <w:t>Восприятие</w:t>
            </w:r>
            <w:proofErr w:type="spellEnd"/>
            <w:r w:rsidRPr="00FF55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F5542">
              <w:rPr>
                <w:rFonts w:ascii="Times New Roman" w:hAnsi="Times New Roman"/>
                <w:sz w:val="24"/>
                <w:szCs w:val="24"/>
              </w:rPr>
              <w:t>художественной</w:t>
            </w:r>
            <w:proofErr w:type="spellEnd"/>
            <w:r w:rsidRPr="00FF55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F5542">
              <w:rPr>
                <w:rFonts w:ascii="Times New Roman" w:hAnsi="Times New Roman"/>
                <w:sz w:val="24"/>
                <w:szCs w:val="24"/>
              </w:rPr>
              <w:t>литературы</w:t>
            </w:r>
            <w:proofErr w:type="spellEnd"/>
          </w:p>
          <w:p w:rsidR="00B626B2" w:rsidRPr="00FF5542" w:rsidRDefault="00B626B2" w:rsidP="00B626B2">
            <w:pPr>
              <w:tabs>
                <w:tab w:val="left" w:pos="9921"/>
              </w:tabs>
              <w:ind w:right="-2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626B2" w:rsidRPr="00FF5542" w:rsidRDefault="00B626B2" w:rsidP="00B626B2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626B2" w:rsidRPr="00FF5542" w:rsidRDefault="00B626B2" w:rsidP="00B626B2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626B2" w:rsidRPr="00FF5542" w:rsidRDefault="009C7430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3(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 w:rsidR="00B626B2" w:rsidRPr="00FF5542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626B2" w:rsidRPr="00FF5542" w:rsidRDefault="00B626B2" w:rsidP="00B626B2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подвижная игра;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спортивное упражнение;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игра-путешествие;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дидактическая игра;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проблемные игровые </w:t>
            </w:r>
            <w:proofErr w:type="gramStart"/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ситуации</w:t>
            </w:r>
            <w:proofErr w:type="gramEnd"/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связанные с безопасной жизнедеятельностью человека;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увлекательные конкурсы;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беседа;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чтение народных </w:t>
            </w:r>
            <w:proofErr w:type="spellStart"/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потешек</w:t>
            </w:r>
            <w:proofErr w:type="spellEnd"/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стихотворений;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экскурсия;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проектная деятельность; 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обсуждение с ребенком особенностей поведения в быту, в детском саду, на улице, на дороге, в транспорте;</w:t>
            </w:r>
          </w:p>
          <w:p w:rsidR="00B626B2" w:rsidRPr="00FF5542" w:rsidRDefault="00B626B2" w:rsidP="00B626B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FF5542">
              <w:rPr>
                <w:rFonts w:ascii="Times New Roman" w:hAnsi="Times New Roman"/>
                <w:sz w:val="24"/>
                <w:szCs w:val="24"/>
              </w:rPr>
              <w:t>сюжетно-ролевая</w:t>
            </w:r>
            <w:proofErr w:type="spellEnd"/>
            <w:proofErr w:type="gramEnd"/>
            <w:r w:rsidRPr="00FF55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F5542">
              <w:rPr>
                <w:rFonts w:ascii="Times New Roman" w:hAnsi="Times New Roman"/>
                <w:sz w:val="24"/>
                <w:szCs w:val="24"/>
              </w:rPr>
              <w:t>игра</w:t>
            </w:r>
            <w:proofErr w:type="spellEnd"/>
            <w:r w:rsidRPr="00FF554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626B2" w:rsidRPr="0065406F" w:rsidTr="00B626B2">
        <w:tc>
          <w:tcPr>
            <w:tcW w:w="15593" w:type="dxa"/>
            <w:gridSpan w:val="4"/>
          </w:tcPr>
          <w:p w:rsidR="00B626B2" w:rsidRPr="00B626B2" w:rsidRDefault="00B626B2" w:rsidP="00B626B2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Часть, формируемая участниками образовательного процесса</w:t>
            </w:r>
          </w:p>
        </w:tc>
      </w:tr>
      <w:tr w:rsidR="00B626B2" w:rsidRPr="00837212" w:rsidTr="00B626B2">
        <w:tc>
          <w:tcPr>
            <w:tcW w:w="4395" w:type="dxa"/>
          </w:tcPr>
          <w:p w:rsidR="00B626B2" w:rsidRPr="00FF5542" w:rsidRDefault="00B626B2" w:rsidP="00B626B2">
            <w:pPr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Физическое</w:t>
            </w:r>
            <w:proofErr w:type="spellEnd"/>
            <w:r w:rsidRPr="00FF554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2551" w:type="dxa"/>
          </w:tcPr>
          <w:p w:rsidR="00B626B2" w:rsidRPr="00FF5542" w:rsidRDefault="00B626B2" w:rsidP="00B626B2">
            <w:pPr>
              <w:tabs>
                <w:tab w:val="left" w:pos="9921"/>
              </w:tabs>
              <w:ind w:right="-2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2126" w:type="dxa"/>
          </w:tcPr>
          <w:p w:rsidR="00B626B2" w:rsidRPr="00FF5542" w:rsidRDefault="00B626B2" w:rsidP="00B626B2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6521" w:type="dxa"/>
          </w:tcPr>
          <w:p w:rsidR="00B626B2" w:rsidRPr="00FF5542" w:rsidRDefault="00B626B2" w:rsidP="00B626B2">
            <w:pPr>
              <w:tabs>
                <w:tab w:val="left" w:pos="9921"/>
              </w:tabs>
              <w:ind w:right="-2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</w:tbl>
    <w:p w:rsidR="00C7716B" w:rsidRDefault="00B626B2" w:rsidP="009C7430">
      <w:pPr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B626B2">
        <w:rPr>
          <w:rFonts w:ascii="Times New Roman" w:hAnsi="Times New Roman"/>
          <w:sz w:val="24"/>
          <w:szCs w:val="24"/>
          <w:lang w:val="ru-RU"/>
        </w:rPr>
        <w:t xml:space="preserve">*  часть, формируемая участниками образовательного процесса по парциальной образовательной программе Толстиковой О.В., Савельевой О.В. «Мы живем на Урале»: с учетом специфики национальных, социокультурных и иных условий, в которых осуществляется образовательная деятельность с детьми дошкольного возраста, реализуется методом проектов, мини-музеем, русской избой и другими  формами организации совместной деятельности с детьми, по Парциальной программе </w:t>
      </w:r>
      <w:proofErr w:type="spellStart"/>
      <w:r w:rsidRPr="00B626B2">
        <w:rPr>
          <w:rFonts w:ascii="Times New Roman" w:hAnsi="Times New Roman"/>
          <w:sz w:val="24"/>
          <w:szCs w:val="24"/>
          <w:lang w:val="ru-RU"/>
        </w:rPr>
        <w:t>С.Н.Николаевой</w:t>
      </w:r>
      <w:proofErr w:type="spellEnd"/>
      <w:r w:rsidRPr="00B626B2">
        <w:rPr>
          <w:rFonts w:ascii="Times New Roman" w:hAnsi="Times New Roman"/>
          <w:sz w:val="24"/>
          <w:szCs w:val="24"/>
          <w:lang w:val="ru-RU"/>
        </w:rPr>
        <w:t xml:space="preserve"> «Юный эколог» и программой</w:t>
      </w:r>
      <w:proofErr w:type="gramEnd"/>
      <w:r w:rsidRPr="00B626B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626B2">
        <w:rPr>
          <w:rFonts w:ascii="Times New Roman" w:hAnsi="Times New Roman"/>
          <w:sz w:val="24"/>
          <w:szCs w:val="24"/>
          <w:lang w:val="ru-RU"/>
        </w:rPr>
        <w:t>Л.В.Куцаковой</w:t>
      </w:r>
      <w:proofErr w:type="spellEnd"/>
      <w:r w:rsidRPr="00B626B2">
        <w:rPr>
          <w:rFonts w:ascii="Times New Roman" w:hAnsi="Times New Roman"/>
          <w:sz w:val="24"/>
          <w:szCs w:val="24"/>
          <w:lang w:val="ru-RU"/>
        </w:rPr>
        <w:t xml:space="preserve"> «Конструирование и художественный труд в детском </w:t>
      </w:r>
      <w:proofErr w:type="spellStart"/>
      <w:r w:rsidRPr="00B626B2">
        <w:rPr>
          <w:rFonts w:ascii="Times New Roman" w:hAnsi="Times New Roman"/>
          <w:sz w:val="24"/>
          <w:szCs w:val="24"/>
          <w:lang w:val="ru-RU"/>
        </w:rPr>
        <w:t>саду»</w:t>
      </w:r>
      <w:proofErr w:type="gramStart"/>
      <w:r w:rsidRPr="00B626B2">
        <w:rPr>
          <w:rFonts w:ascii="Times New Roman" w:hAnsi="Times New Roman"/>
          <w:sz w:val="24"/>
          <w:szCs w:val="24"/>
          <w:lang w:val="ru-RU"/>
        </w:rPr>
        <w:t>.С</w:t>
      </w:r>
      <w:proofErr w:type="gramEnd"/>
      <w:r w:rsidRPr="00B626B2">
        <w:rPr>
          <w:rFonts w:ascii="Times New Roman" w:hAnsi="Times New Roman"/>
          <w:sz w:val="24"/>
          <w:szCs w:val="24"/>
          <w:lang w:val="ru-RU"/>
        </w:rPr>
        <w:t>огласно</w:t>
      </w:r>
      <w:proofErr w:type="spellEnd"/>
      <w:r w:rsidRPr="00B626B2">
        <w:rPr>
          <w:rFonts w:ascii="Times New Roman" w:hAnsi="Times New Roman"/>
          <w:sz w:val="24"/>
          <w:szCs w:val="24"/>
          <w:lang w:val="ru-RU"/>
        </w:rPr>
        <w:t xml:space="preserve"> комплексно-тематическому планированию.</w:t>
      </w:r>
    </w:p>
    <w:p w:rsidR="009C7430" w:rsidRDefault="009C7430" w:rsidP="009C7430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C77B0D" w:rsidRDefault="00C77B0D" w:rsidP="009C7430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C77B0D" w:rsidRDefault="00C77B0D" w:rsidP="009C7430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C77B0D" w:rsidRDefault="00C77B0D" w:rsidP="009C7430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C77B0D" w:rsidRDefault="00C77B0D" w:rsidP="009C7430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C77B0D" w:rsidRPr="009C7430" w:rsidRDefault="00C77B0D" w:rsidP="009C7430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B626B2" w:rsidRPr="008E2DF6" w:rsidRDefault="00B626B2" w:rsidP="00B626B2">
      <w:pPr>
        <w:spacing w:after="160"/>
        <w:ind w:firstLine="709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8E2DF6">
        <w:rPr>
          <w:rFonts w:ascii="Times New Roman" w:hAnsi="Times New Roman"/>
          <w:b/>
          <w:sz w:val="24"/>
          <w:szCs w:val="24"/>
        </w:rPr>
        <w:t>Организованная</w:t>
      </w:r>
      <w:proofErr w:type="spellEnd"/>
      <w:r w:rsidRPr="008E2D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E2DF6">
        <w:rPr>
          <w:rFonts w:ascii="Times New Roman" w:hAnsi="Times New Roman"/>
          <w:b/>
          <w:sz w:val="24"/>
          <w:szCs w:val="24"/>
        </w:rPr>
        <w:t>образовательная</w:t>
      </w:r>
      <w:proofErr w:type="spellEnd"/>
      <w:r w:rsidRPr="008E2D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E2DF6">
        <w:rPr>
          <w:rFonts w:ascii="Times New Roman" w:hAnsi="Times New Roman"/>
          <w:b/>
          <w:sz w:val="24"/>
          <w:szCs w:val="24"/>
        </w:rPr>
        <w:t>деятельность</w:t>
      </w:r>
      <w:proofErr w:type="spellEnd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1"/>
        <w:gridCol w:w="8201"/>
      </w:tblGrid>
      <w:tr w:rsidR="00B626B2" w:rsidRPr="0065406F" w:rsidTr="00B626B2">
        <w:tc>
          <w:tcPr>
            <w:tcW w:w="2431" w:type="dxa"/>
            <w:shd w:val="clear" w:color="auto" w:fill="auto"/>
          </w:tcPr>
          <w:p w:rsidR="00B626B2" w:rsidRPr="008E2DF6" w:rsidRDefault="009C7430" w:rsidP="00B626B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 xml:space="preserve">         </w:t>
            </w:r>
            <w:proofErr w:type="spellStart"/>
            <w:r w:rsidR="00B626B2" w:rsidRPr="008E2DF6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8201" w:type="dxa"/>
            <w:shd w:val="clear" w:color="auto" w:fill="auto"/>
          </w:tcPr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Изобразительная деятельность (лепка/аппликация)</w:t>
            </w:r>
          </w:p>
          <w:p w:rsidR="00B626B2" w:rsidRPr="00B626B2" w:rsidRDefault="00C7716B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Физическая культура</w:t>
            </w:r>
          </w:p>
        </w:tc>
      </w:tr>
      <w:tr w:rsidR="00B626B2" w:rsidRPr="0065406F" w:rsidTr="00B626B2">
        <w:tc>
          <w:tcPr>
            <w:tcW w:w="2431" w:type="dxa"/>
            <w:shd w:val="clear" w:color="auto" w:fill="auto"/>
          </w:tcPr>
          <w:p w:rsidR="00B626B2" w:rsidRPr="008E2DF6" w:rsidRDefault="00B626B2" w:rsidP="00B626B2">
            <w:pPr>
              <w:spacing w:line="36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E2DF6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  <w:proofErr w:type="spellEnd"/>
          </w:p>
        </w:tc>
        <w:tc>
          <w:tcPr>
            <w:tcW w:w="8201" w:type="dxa"/>
            <w:shd w:val="clear" w:color="auto" w:fill="auto"/>
          </w:tcPr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элементарных математических представлений</w:t>
            </w:r>
          </w:p>
          <w:p w:rsidR="00B626B2" w:rsidRPr="00B626B2" w:rsidRDefault="00C7716B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Музыкальное воспитание</w:t>
            </w:r>
          </w:p>
        </w:tc>
      </w:tr>
      <w:tr w:rsidR="00B626B2" w:rsidRPr="008E2DF6" w:rsidTr="00B626B2">
        <w:tc>
          <w:tcPr>
            <w:tcW w:w="2431" w:type="dxa"/>
            <w:shd w:val="clear" w:color="auto" w:fill="auto"/>
          </w:tcPr>
          <w:p w:rsidR="00B626B2" w:rsidRPr="008E2DF6" w:rsidRDefault="00B626B2" w:rsidP="00B626B2">
            <w:pPr>
              <w:spacing w:line="36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E2DF6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  <w:proofErr w:type="spellEnd"/>
          </w:p>
        </w:tc>
        <w:tc>
          <w:tcPr>
            <w:tcW w:w="8201" w:type="dxa"/>
            <w:shd w:val="clear" w:color="auto" w:fill="auto"/>
          </w:tcPr>
          <w:p w:rsidR="00B626B2" w:rsidRPr="008E2DF6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2DF6">
              <w:rPr>
                <w:rFonts w:ascii="Times New Roman" w:hAnsi="Times New Roman"/>
                <w:sz w:val="24"/>
                <w:szCs w:val="24"/>
              </w:rPr>
              <w:t>Развитие</w:t>
            </w:r>
            <w:proofErr w:type="spellEnd"/>
            <w:r w:rsidRPr="008E2D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2DF6">
              <w:rPr>
                <w:rFonts w:ascii="Times New Roman" w:hAnsi="Times New Roman"/>
                <w:sz w:val="24"/>
                <w:szCs w:val="24"/>
              </w:rPr>
              <w:t>речи</w:t>
            </w:r>
            <w:proofErr w:type="spellEnd"/>
          </w:p>
          <w:p w:rsidR="00B626B2" w:rsidRPr="00C7716B" w:rsidRDefault="00C7716B" w:rsidP="00B626B2">
            <w:pPr>
              <w:ind w:right="-14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Физическая культура</w:t>
            </w:r>
          </w:p>
        </w:tc>
      </w:tr>
      <w:tr w:rsidR="00B626B2" w:rsidRPr="008E2DF6" w:rsidTr="00B626B2">
        <w:tc>
          <w:tcPr>
            <w:tcW w:w="2431" w:type="dxa"/>
            <w:shd w:val="clear" w:color="auto" w:fill="auto"/>
          </w:tcPr>
          <w:p w:rsidR="00B626B2" w:rsidRPr="008E2DF6" w:rsidRDefault="00B626B2" w:rsidP="00B626B2">
            <w:pPr>
              <w:spacing w:line="36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E2DF6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  <w:proofErr w:type="spellEnd"/>
          </w:p>
        </w:tc>
        <w:tc>
          <w:tcPr>
            <w:tcW w:w="8201" w:type="dxa"/>
            <w:shd w:val="clear" w:color="auto" w:fill="auto"/>
          </w:tcPr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Ознакомление с предметным и социальным окружением 3 раза в месяц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Ознакомление с природой 1 раз в месяц</w:t>
            </w:r>
          </w:p>
          <w:p w:rsidR="00B626B2" w:rsidRPr="00C7716B" w:rsidRDefault="00C7716B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Музыкальное воспитание</w:t>
            </w:r>
          </w:p>
        </w:tc>
      </w:tr>
      <w:tr w:rsidR="00B626B2" w:rsidRPr="0065406F" w:rsidTr="00B626B2">
        <w:tc>
          <w:tcPr>
            <w:tcW w:w="2431" w:type="dxa"/>
            <w:shd w:val="clear" w:color="auto" w:fill="auto"/>
          </w:tcPr>
          <w:p w:rsidR="00B626B2" w:rsidRPr="008E2DF6" w:rsidRDefault="00B626B2" w:rsidP="00B626B2">
            <w:pPr>
              <w:spacing w:line="36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E2DF6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  <w:proofErr w:type="spellEnd"/>
          </w:p>
        </w:tc>
        <w:tc>
          <w:tcPr>
            <w:tcW w:w="8201" w:type="dxa"/>
            <w:shd w:val="clear" w:color="auto" w:fill="auto"/>
          </w:tcPr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Изобразительная деятельность (рисование)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Физическая культура</w:t>
            </w:r>
          </w:p>
        </w:tc>
      </w:tr>
    </w:tbl>
    <w:p w:rsidR="00EE625A" w:rsidRPr="00C77B0D" w:rsidRDefault="00B626B2" w:rsidP="00C77B0D">
      <w:pPr>
        <w:spacing w:before="100" w:beforeAutospacing="1" w:after="240"/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B626B2">
        <w:rPr>
          <w:rFonts w:ascii="Times New Roman" w:hAnsi="Times New Roman"/>
          <w:color w:val="000000"/>
          <w:sz w:val="24"/>
          <w:szCs w:val="24"/>
          <w:lang w:val="ru-RU"/>
        </w:rPr>
        <w:t>В режиме дня указана общая длительность занятий, включая перерывы между их различными видами. Педагог самостоятельно дозирует объем образовательной нагрузки, не превышая при этом максимально допустимую санитарно-эпидемиологическими правилами и нормативами нагрузку.</w:t>
      </w:r>
    </w:p>
    <w:p w:rsidR="00B626B2" w:rsidRPr="00B626B2" w:rsidRDefault="00B626B2" w:rsidP="00B626B2">
      <w:pPr>
        <w:ind w:firstLine="709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B626B2">
        <w:rPr>
          <w:rFonts w:ascii="Times New Roman" w:hAnsi="Times New Roman"/>
          <w:b/>
          <w:sz w:val="24"/>
          <w:szCs w:val="24"/>
          <w:lang w:val="ru-RU"/>
        </w:rPr>
        <w:t>Режим дня</w:t>
      </w:r>
    </w:p>
    <w:p w:rsidR="00B626B2" w:rsidRPr="00B626B2" w:rsidRDefault="00B626B2" w:rsidP="00B626B2">
      <w:pPr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B626B2">
        <w:rPr>
          <w:rFonts w:ascii="Times New Roman" w:hAnsi="Times New Roman"/>
          <w:b/>
          <w:sz w:val="24"/>
          <w:szCs w:val="24"/>
          <w:lang w:val="ru-RU"/>
        </w:rPr>
        <w:t>(осень, зима, весна)</w:t>
      </w:r>
    </w:p>
    <w:p w:rsidR="00B626B2" w:rsidRPr="00B626B2" w:rsidRDefault="00B626B2" w:rsidP="00B626B2">
      <w:pPr>
        <w:ind w:firstLine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W w:w="1261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0206"/>
      </w:tblGrid>
      <w:tr w:rsidR="00B626B2" w:rsidRPr="00851B43" w:rsidTr="00B626B2">
        <w:tc>
          <w:tcPr>
            <w:tcW w:w="2410" w:type="dxa"/>
            <w:shd w:val="clear" w:color="auto" w:fill="auto"/>
          </w:tcPr>
          <w:p w:rsidR="00B626B2" w:rsidRPr="00851B43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7.00 – 8.00</w:t>
            </w:r>
          </w:p>
        </w:tc>
        <w:tc>
          <w:tcPr>
            <w:tcW w:w="10206" w:type="dxa"/>
            <w:shd w:val="clear" w:color="auto" w:fill="auto"/>
          </w:tcPr>
          <w:p w:rsidR="00B626B2" w:rsidRPr="00851B43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1B43">
              <w:rPr>
                <w:rFonts w:ascii="Times New Roman" w:hAnsi="Times New Roman"/>
                <w:sz w:val="24"/>
                <w:szCs w:val="24"/>
              </w:rPr>
              <w:t>Прием</w:t>
            </w:r>
            <w:proofErr w:type="spellEnd"/>
            <w:r w:rsidRPr="00851B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1B43">
              <w:rPr>
                <w:rFonts w:ascii="Times New Roman" w:hAnsi="Times New Roman"/>
                <w:sz w:val="24"/>
                <w:szCs w:val="24"/>
              </w:rPr>
              <w:t>детей</w:t>
            </w:r>
            <w:proofErr w:type="spellEnd"/>
            <w:r w:rsidRPr="00851B4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51B43">
              <w:rPr>
                <w:rFonts w:ascii="Times New Roman" w:hAnsi="Times New Roman"/>
                <w:sz w:val="24"/>
                <w:szCs w:val="24"/>
              </w:rPr>
              <w:t>осмотр</w:t>
            </w:r>
            <w:proofErr w:type="spellEnd"/>
            <w:r w:rsidRPr="00851B4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51B43">
              <w:rPr>
                <w:rFonts w:ascii="Times New Roman" w:hAnsi="Times New Roman"/>
                <w:sz w:val="24"/>
                <w:szCs w:val="24"/>
              </w:rPr>
              <w:t>игры</w:t>
            </w:r>
            <w:proofErr w:type="spellEnd"/>
          </w:p>
        </w:tc>
      </w:tr>
      <w:tr w:rsidR="00B626B2" w:rsidRPr="00851B43" w:rsidTr="00B626B2">
        <w:tc>
          <w:tcPr>
            <w:tcW w:w="2410" w:type="dxa"/>
            <w:shd w:val="clear" w:color="auto" w:fill="auto"/>
          </w:tcPr>
          <w:p w:rsidR="00B626B2" w:rsidRPr="00851B43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8.00 – 8.10</w:t>
            </w:r>
          </w:p>
        </w:tc>
        <w:tc>
          <w:tcPr>
            <w:tcW w:w="10206" w:type="dxa"/>
            <w:shd w:val="clear" w:color="auto" w:fill="auto"/>
          </w:tcPr>
          <w:p w:rsidR="00B626B2" w:rsidRPr="00851B43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1B43">
              <w:rPr>
                <w:rFonts w:ascii="Times New Roman" w:hAnsi="Times New Roman"/>
                <w:sz w:val="24"/>
                <w:szCs w:val="24"/>
              </w:rPr>
              <w:t>Утренняя</w:t>
            </w:r>
            <w:proofErr w:type="spellEnd"/>
            <w:r w:rsidRPr="00851B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1B43">
              <w:rPr>
                <w:rFonts w:ascii="Times New Roman" w:hAnsi="Times New Roman"/>
                <w:sz w:val="24"/>
                <w:szCs w:val="24"/>
              </w:rPr>
              <w:t>гимнастика</w:t>
            </w:r>
            <w:proofErr w:type="spellEnd"/>
          </w:p>
        </w:tc>
      </w:tr>
      <w:tr w:rsidR="00B626B2" w:rsidRPr="00851B43" w:rsidTr="00B626B2">
        <w:tc>
          <w:tcPr>
            <w:tcW w:w="2410" w:type="dxa"/>
            <w:shd w:val="clear" w:color="auto" w:fill="auto"/>
          </w:tcPr>
          <w:p w:rsidR="00B626B2" w:rsidRPr="00851B43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8.10 – 8.30</w:t>
            </w:r>
          </w:p>
        </w:tc>
        <w:tc>
          <w:tcPr>
            <w:tcW w:w="10206" w:type="dxa"/>
            <w:shd w:val="clear" w:color="auto" w:fill="auto"/>
          </w:tcPr>
          <w:p w:rsidR="00B626B2" w:rsidRPr="00851B43" w:rsidRDefault="00B626B2" w:rsidP="00B626B2">
            <w:pPr>
              <w:spacing w:line="36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1B43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proofErr w:type="spellEnd"/>
            <w:r w:rsidRPr="00851B43">
              <w:rPr>
                <w:rFonts w:ascii="Times New Roman" w:hAnsi="Times New Roman"/>
                <w:sz w:val="24"/>
                <w:szCs w:val="24"/>
              </w:rPr>
              <w:t xml:space="preserve"> к </w:t>
            </w:r>
            <w:proofErr w:type="spellStart"/>
            <w:r w:rsidRPr="00851B43">
              <w:rPr>
                <w:rFonts w:ascii="Times New Roman" w:hAnsi="Times New Roman"/>
                <w:sz w:val="24"/>
                <w:szCs w:val="24"/>
              </w:rPr>
              <w:t>завтраку</w:t>
            </w:r>
            <w:proofErr w:type="spellEnd"/>
            <w:r w:rsidRPr="00851B4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51B43">
              <w:rPr>
                <w:rFonts w:ascii="Times New Roman" w:hAnsi="Times New Roman"/>
                <w:sz w:val="24"/>
                <w:szCs w:val="24"/>
              </w:rPr>
              <w:t>завтрак</w:t>
            </w:r>
            <w:proofErr w:type="spellEnd"/>
          </w:p>
        </w:tc>
      </w:tr>
      <w:tr w:rsidR="00B626B2" w:rsidRPr="0065406F" w:rsidTr="00B626B2">
        <w:tc>
          <w:tcPr>
            <w:tcW w:w="2410" w:type="dxa"/>
            <w:shd w:val="clear" w:color="auto" w:fill="auto"/>
          </w:tcPr>
          <w:p w:rsidR="00B626B2" w:rsidRPr="00851B43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8.30 -</w:t>
            </w:r>
            <w:r>
              <w:rPr>
                <w:rFonts w:ascii="Times New Roman" w:hAnsi="Times New Roman"/>
                <w:sz w:val="24"/>
                <w:szCs w:val="24"/>
              </w:rPr>
              <w:t>8.50</w:t>
            </w:r>
          </w:p>
        </w:tc>
        <w:tc>
          <w:tcPr>
            <w:tcW w:w="10206" w:type="dxa"/>
            <w:shd w:val="clear" w:color="auto" w:fill="auto"/>
          </w:tcPr>
          <w:p w:rsidR="00B626B2" w:rsidRPr="00B626B2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Игры, совместная деятельность детей с воспитателем</w:t>
            </w:r>
          </w:p>
        </w:tc>
      </w:tr>
      <w:tr w:rsidR="00B626B2" w:rsidRPr="0065406F" w:rsidTr="00B626B2">
        <w:tc>
          <w:tcPr>
            <w:tcW w:w="2410" w:type="dxa"/>
            <w:shd w:val="clear" w:color="auto" w:fill="auto"/>
          </w:tcPr>
          <w:p w:rsidR="00B626B2" w:rsidRPr="00851B43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8.50</w:t>
            </w:r>
            <w:r w:rsidRPr="00851B43">
              <w:rPr>
                <w:rFonts w:ascii="Times New Roman" w:hAnsi="Times New Roman"/>
                <w:sz w:val="24"/>
                <w:szCs w:val="24"/>
              </w:rPr>
              <w:t>-9.00</w:t>
            </w:r>
          </w:p>
        </w:tc>
        <w:tc>
          <w:tcPr>
            <w:tcW w:w="10206" w:type="dxa"/>
            <w:shd w:val="clear" w:color="auto" w:fill="auto"/>
          </w:tcPr>
          <w:p w:rsidR="00B626B2" w:rsidRPr="00B626B2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Подготовка к организованной образовательной деятельности</w:t>
            </w:r>
          </w:p>
        </w:tc>
      </w:tr>
      <w:tr w:rsidR="00B626B2" w:rsidRPr="00851B43" w:rsidTr="00B626B2">
        <w:tc>
          <w:tcPr>
            <w:tcW w:w="2410" w:type="dxa"/>
            <w:shd w:val="clear" w:color="auto" w:fill="auto"/>
          </w:tcPr>
          <w:p w:rsidR="00B626B2" w:rsidRPr="00851B43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9.00 – 9.15</w:t>
            </w:r>
          </w:p>
        </w:tc>
        <w:tc>
          <w:tcPr>
            <w:tcW w:w="10206" w:type="dxa"/>
            <w:shd w:val="clear" w:color="auto" w:fill="auto"/>
          </w:tcPr>
          <w:p w:rsidR="00B626B2" w:rsidRPr="00851B43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1B43">
              <w:rPr>
                <w:rFonts w:ascii="Times New Roman" w:hAnsi="Times New Roman"/>
                <w:sz w:val="24"/>
                <w:szCs w:val="24"/>
              </w:rPr>
              <w:t>Организованная</w:t>
            </w:r>
            <w:proofErr w:type="spellEnd"/>
            <w:r w:rsidRPr="00851B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1B43">
              <w:rPr>
                <w:rFonts w:ascii="Times New Roman" w:hAnsi="Times New Roman"/>
                <w:sz w:val="24"/>
                <w:szCs w:val="24"/>
              </w:rPr>
              <w:t>образовательная</w:t>
            </w:r>
            <w:proofErr w:type="spellEnd"/>
            <w:r w:rsidRPr="00851B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1B43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B626B2" w:rsidRPr="0065406F" w:rsidTr="00B626B2">
        <w:tc>
          <w:tcPr>
            <w:tcW w:w="2410" w:type="dxa"/>
            <w:shd w:val="clear" w:color="auto" w:fill="auto"/>
          </w:tcPr>
          <w:p w:rsidR="00B626B2" w:rsidRPr="00851B43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9.15 – 9.25</w:t>
            </w:r>
          </w:p>
        </w:tc>
        <w:tc>
          <w:tcPr>
            <w:tcW w:w="10206" w:type="dxa"/>
            <w:shd w:val="clear" w:color="auto" w:fill="auto"/>
          </w:tcPr>
          <w:p w:rsidR="00B626B2" w:rsidRPr="00B626B2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Подготовка к организованной образовательной деятельности</w:t>
            </w:r>
          </w:p>
        </w:tc>
      </w:tr>
      <w:tr w:rsidR="00B626B2" w:rsidRPr="00851B43" w:rsidTr="00B626B2">
        <w:tc>
          <w:tcPr>
            <w:tcW w:w="2410" w:type="dxa"/>
            <w:shd w:val="clear" w:color="auto" w:fill="auto"/>
          </w:tcPr>
          <w:p w:rsidR="00B626B2" w:rsidRPr="00851B43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9.25 – 9.40</w:t>
            </w:r>
          </w:p>
        </w:tc>
        <w:tc>
          <w:tcPr>
            <w:tcW w:w="10206" w:type="dxa"/>
            <w:shd w:val="clear" w:color="auto" w:fill="auto"/>
          </w:tcPr>
          <w:p w:rsidR="00B626B2" w:rsidRPr="00851B43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1B43">
              <w:rPr>
                <w:rFonts w:ascii="Times New Roman" w:hAnsi="Times New Roman"/>
                <w:sz w:val="24"/>
                <w:szCs w:val="24"/>
              </w:rPr>
              <w:t>Организованная</w:t>
            </w:r>
            <w:proofErr w:type="spellEnd"/>
            <w:r w:rsidRPr="00851B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1B43">
              <w:rPr>
                <w:rFonts w:ascii="Times New Roman" w:hAnsi="Times New Roman"/>
                <w:sz w:val="24"/>
                <w:szCs w:val="24"/>
              </w:rPr>
              <w:t>образовательная</w:t>
            </w:r>
            <w:proofErr w:type="spellEnd"/>
            <w:r w:rsidRPr="00851B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1B43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B626B2" w:rsidRPr="00851B43" w:rsidTr="00B626B2">
        <w:tc>
          <w:tcPr>
            <w:tcW w:w="2410" w:type="dxa"/>
            <w:shd w:val="clear" w:color="auto" w:fill="auto"/>
          </w:tcPr>
          <w:p w:rsidR="00B626B2" w:rsidRPr="00851B43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9.40 – 11.40</w:t>
            </w:r>
          </w:p>
        </w:tc>
        <w:tc>
          <w:tcPr>
            <w:tcW w:w="10206" w:type="dxa"/>
            <w:shd w:val="clear" w:color="auto" w:fill="auto"/>
          </w:tcPr>
          <w:p w:rsidR="00B626B2" w:rsidRPr="00851B43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1B43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proofErr w:type="spellEnd"/>
            <w:r w:rsidRPr="00851B43">
              <w:rPr>
                <w:rFonts w:ascii="Times New Roman" w:hAnsi="Times New Roman"/>
                <w:sz w:val="24"/>
                <w:szCs w:val="24"/>
              </w:rPr>
              <w:t xml:space="preserve"> к </w:t>
            </w:r>
            <w:proofErr w:type="spellStart"/>
            <w:r w:rsidRPr="00851B43">
              <w:rPr>
                <w:rFonts w:ascii="Times New Roman" w:hAnsi="Times New Roman"/>
                <w:sz w:val="24"/>
                <w:szCs w:val="24"/>
              </w:rPr>
              <w:t>прогулке</w:t>
            </w:r>
            <w:proofErr w:type="spellEnd"/>
            <w:r w:rsidRPr="00851B4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51B43">
              <w:rPr>
                <w:rFonts w:ascii="Times New Roman" w:hAnsi="Times New Roman"/>
                <w:sz w:val="24"/>
                <w:szCs w:val="24"/>
              </w:rPr>
              <w:t>прогулка</w:t>
            </w:r>
            <w:proofErr w:type="spellEnd"/>
          </w:p>
        </w:tc>
      </w:tr>
      <w:tr w:rsidR="00B626B2" w:rsidRPr="0065406F" w:rsidTr="00B626B2">
        <w:tc>
          <w:tcPr>
            <w:tcW w:w="2410" w:type="dxa"/>
            <w:shd w:val="clear" w:color="auto" w:fill="auto"/>
          </w:tcPr>
          <w:p w:rsidR="00B626B2" w:rsidRPr="00851B43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11.40 – 12.00</w:t>
            </w:r>
          </w:p>
        </w:tc>
        <w:tc>
          <w:tcPr>
            <w:tcW w:w="10206" w:type="dxa"/>
            <w:shd w:val="clear" w:color="auto" w:fill="auto"/>
          </w:tcPr>
          <w:p w:rsidR="00B626B2" w:rsidRPr="00B626B2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Возвращение с прогулки, самостоятельная деятельность</w:t>
            </w:r>
          </w:p>
        </w:tc>
      </w:tr>
      <w:tr w:rsidR="00B626B2" w:rsidRPr="00851B43" w:rsidTr="00B626B2">
        <w:tc>
          <w:tcPr>
            <w:tcW w:w="2410" w:type="dxa"/>
            <w:shd w:val="clear" w:color="auto" w:fill="auto"/>
          </w:tcPr>
          <w:p w:rsidR="00B626B2" w:rsidRPr="00851B43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12.00 – 12.45</w:t>
            </w:r>
          </w:p>
        </w:tc>
        <w:tc>
          <w:tcPr>
            <w:tcW w:w="10206" w:type="dxa"/>
            <w:shd w:val="clear" w:color="auto" w:fill="auto"/>
          </w:tcPr>
          <w:p w:rsidR="00B626B2" w:rsidRPr="00851B43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1B43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proofErr w:type="spellEnd"/>
            <w:r w:rsidRPr="00851B43">
              <w:rPr>
                <w:rFonts w:ascii="Times New Roman" w:hAnsi="Times New Roman"/>
                <w:sz w:val="24"/>
                <w:szCs w:val="24"/>
              </w:rPr>
              <w:t xml:space="preserve"> к </w:t>
            </w:r>
            <w:proofErr w:type="spellStart"/>
            <w:r w:rsidRPr="00851B43">
              <w:rPr>
                <w:rFonts w:ascii="Times New Roman" w:hAnsi="Times New Roman"/>
                <w:sz w:val="24"/>
                <w:szCs w:val="24"/>
              </w:rPr>
              <w:t>обеду</w:t>
            </w:r>
            <w:proofErr w:type="spellEnd"/>
            <w:r w:rsidRPr="00851B4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51B43">
              <w:rPr>
                <w:rFonts w:ascii="Times New Roman" w:hAnsi="Times New Roman"/>
                <w:sz w:val="24"/>
                <w:szCs w:val="24"/>
              </w:rPr>
              <w:t>обед</w:t>
            </w:r>
            <w:proofErr w:type="spellEnd"/>
          </w:p>
        </w:tc>
      </w:tr>
      <w:tr w:rsidR="00B626B2" w:rsidRPr="0065406F" w:rsidTr="00B626B2">
        <w:tc>
          <w:tcPr>
            <w:tcW w:w="2410" w:type="dxa"/>
            <w:shd w:val="clear" w:color="auto" w:fill="auto"/>
          </w:tcPr>
          <w:p w:rsidR="00B626B2" w:rsidRPr="00851B43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12.45 – 15.00</w:t>
            </w:r>
          </w:p>
        </w:tc>
        <w:tc>
          <w:tcPr>
            <w:tcW w:w="10206" w:type="dxa"/>
            <w:shd w:val="clear" w:color="auto" w:fill="auto"/>
          </w:tcPr>
          <w:p w:rsidR="00B626B2" w:rsidRPr="00B626B2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Подготовка ко сну, чтение художественной литературы, дневной сон</w:t>
            </w:r>
          </w:p>
        </w:tc>
      </w:tr>
      <w:tr w:rsidR="00B626B2" w:rsidRPr="0065406F" w:rsidTr="00B626B2">
        <w:tc>
          <w:tcPr>
            <w:tcW w:w="2410" w:type="dxa"/>
            <w:shd w:val="clear" w:color="auto" w:fill="auto"/>
          </w:tcPr>
          <w:p w:rsidR="00B626B2" w:rsidRPr="00851B43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lastRenderedPageBreak/>
              <w:t>15.00 – 15.15</w:t>
            </w:r>
          </w:p>
        </w:tc>
        <w:tc>
          <w:tcPr>
            <w:tcW w:w="10206" w:type="dxa"/>
            <w:shd w:val="clear" w:color="auto" w:fill="auto"/>
          </w:tcPr>
          <w:p w:rsidR="00B626B2" w:rsidRPr="00B626B2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Подъем, воздушные и водные процедуры</w:t>
            </w:r>
          </w:p>
        </w:tc>
      </w:tr>
      <w:tr w:rsidR="00B626B2" w:rsidRPr="00851B43" w:rsidTr="00B626B2">
        <w:tc>
          <w:tcPr>
            <w:tcW w:w="2410" w:type="dxa"/>
            <w:shd w:val="clear" w:color="auto" w:fill="auto"/>
          </w:tcPr>
          <w:p w:rsidR="00B626B2" w:rsidRPr="00851B43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15.15 – 15.25</w:t>
            </w:r>
          </w:p>
        </w:tc>
        <w:tc>
          <w:tcPr>
            <w:tcW w:w="10206" w:type="dxa"/>
            <w:shd w:val="clear" w:color="auto" w:fill="auto"/>
          </w:tcPr>
          <w:p w:rsidR="00B626B2" w:rsidRPr="00851B43" w:rsidRDefault="00B626B2" w:rsidP="00B626B2">
            <w:pPr>
              <w:spacing w:line="36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1B43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proofErr w:type="spellEnd"/>
            <w:r w:rsidRPr="00851B43">
              <w:rPr>
                <w:rFonts w:ascii="Times New Roman" w:hAnsi="Times New Roman"/>
                <w:sz w:val="24"/>
                <w:szCs w:val="24"/>
              </w:rPr>
              <w:t xml:space="preserve"> к </w:t>
            </w:r>
            <w:proofErr w:type="spellStart"/>
            <w:r w:rsidRPr="00851B43">
              <w:rPr>
                <w:rFonts w:ascii="Times New Roman" w:hAnsi="Times New Roman"/>
                <w:sz w:val="24"/>
                <w:szCs w:val="24"/>
              </w:rPr>
              <w:t>полднику</w:t>
            </w:r>
            <w:proofErr w:type="spellEnd"/>
            <w:r w:rsidRPr="00851B4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51B43">
              <w:rPr>
                <w:rFonts w:ascii="Times New Roman" w:hAnsi="Times New Roman"/>
                <w:sz w:val="24"/>
                <w:szCs w:val="24"/>
              </w:rPr>
              <w:t>полдник</w:t>
            </w:r>
            <w:proofErr w:type="spellEnd"/>
          </w:p>
        </w:tc>
      </w:tr>
      <w:tr w:rsidR="00B626B2" w:rsidRPr="00851B43" w:rsidTr="00B626B2">
        <w:tc>
          <w:tcPr>
            <w:tcW w:w="2410" w:type="dxa"/>
            <w:shd w:val="clear" w:color="auto" w:fill="auto"/>
          </w:tcPr>
          <w:p w:rsidR="00B626B2" w:rsidRPr="00851B43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15.25 – 16.35</w:t>
            </w:r>
          </w:p>
        </w:tc>
        <w:tc>
          <w:tcPr>
            <w:tcW w:w="10206" w:type="dxa"/>
            <w:shd w:val="clear" w:color="auto" w:fill="auto"/>
          </w:tcPr>
          <w:p w:rsidR="00B626B2" w:rsidRPr="00851B43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1B43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proofErr w:type="spellEnd"/>
            <w:r w:rsidRPr="00851B43">
              <w:rPr>
                <w:rFonts w:ascii="Times New Roman" w:hAnsi="Times New Roman"/>
                <w:sz w:val="24"/>
                <w:szCs w:val="24"/>
              </w:rPr>
              <w:t xml:space="preserve"> к </w:t>
            </w:r>
            <w:proofErr w:type="spellStart"/>
            <w:r w:rsidRPr="00851B43">
              <w:rPr>
                <w:rFonts w:ascii="Times New Roman" w:hAnsi="Times New Roman"/>
                <w:sz w:val="24"/>
                <w:szCs w:val="24"/>
              </w:rPr>
              <w:t>прогулке</w:t>
            </w:r>
            <w:proofErr w:type="spellEnd"/>
            <w:r w:rsidRPr="00851B4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51B43">
              <w:rPr>
                <w:rFonts w:ascii="Times New Roman" w:hAnsi="Times New Roman"/>
                <w:sz w:val="24"/>
                <w:szCs w:val="24"/>
              </w:rPr>
              <w:t>прогулка</w:t>
            </w:r>
            <w:proofErr w:type="spellEnd"/>
          </w:p>
        </w:tc>
      </w:tr>
      <w:tr w:rsidR="00B626B2" w:rsidRPr="00851B43" w:rsidTr="00B626B2">
        <w:tc>
          <w:tcPr>
            <w:tcW w:w="2410" w:type="dxa"/>
            <w:shd w:val="clear" w:color="auto" w:fill="auto"/>
          </w:tcPr>
          <w:p w:rsidR="00B626B2" w:rsidRPr="00851B43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 xml:space="preserve">16.35 – 16.45 </w:t>
            </w:r>
          </w:p>
        </w:tc>
        <w:tc>
          <w:tcPr>
            <w:tcW w:w="10206" w:type="dxa"/>
            <w:shd w:val="clear" w:color="auto" w:fill="auto"/>
          </w:tcPr>
          <w:p w:rsidR="00B626B2" w:rsidRPr="00851B43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1B43">
              <w:rPr>
                <w:rFonts w:ascii="Times New Roman" w:hAnsi="Times New Roman"/>
                <w:sz w:val="24"/>
                <w:szCs w:val="24"/>
              </w:rPr>
              <w:t>Возвращение</w:t>
            </w:r>
            <w:proofErr w:type="spellEnd"/>
            <w:r w:rsidRPr="00851B43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51B43">
              <w:rPr>
                <w:rFonts w:ascii="Times New Roman" w:hAnsi="Times New Roman"/>
                <w:sz w:val="24"/>
                <w:szCs w:val="24"/>
              </w:rPr>
              <w:t>прогулки</w:t>
            </w:r>
            <w:proofErr w:type="spellEnd"/>
            <w:r w:rsidRPr="00851B4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626B2" w:rsidRPr="00851B43" w:rsidTr="00B626B2">
        <w:tc>
          <w:tcPr>
            <w:tcW w:w="2410" w:type="dxa"/>
            <w:shd w:val="clear" w:color="auto" w:fill="auto"/>
          </w:tcPr>
          <w:p w:rsidR="00B626B2" w:rsidRPr="00851B43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16.45 – 17.10</w:t>
            </w:r>
          </w:p>
        </w:tc>
        <w:tc>
          <w:tcPr>
            <w:tcW w:w="10206" w:type="dxa"/>
            <w:shd w:val="clear" w:color="auto" w:fill="auto"/>
          </w:tcPr>
          <w:p w:rsidR="00B626B2" w:rsidRPr="00851B43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1B43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proofErr w:type="spellEnd"/>
            <w:r w:rsidRPr="00851B43">
              <w:rPr>
                <w:rFonts w:ascii="Times New Roman" w:hAnsi="Times New Roman"/>
                <w:sz w:val="24"/>
                <w:szCs w:val="24"/>
              </w:rPr>
              <w:t xml:space="preserve"> к </w:t>
            </w:r>
            <w:proofErr w:type="spellStart"/>
            <w:r w:rsidRPr="00851B43">
              <w:rPr>
                <w:rFonts w:ascii="Times New Roman" w:hAnsi="Times New Roman"/>
                <w:sz w:val="24"/>
                <w:szCs w:val="24"/>
              </w:rPr>
              <w:t>ужину</w:t>
            </w:r>
            <w:proofErr w:type="spellEnd"/>
          </w:p>
        </w:tc>
      </w:tr>
      <w:tr w:rsidR="00B626B2" w:rsidRPr="00851B43" w:rsidTr="00B626B2">
        <w:tc>
          <w:tcPr>
            <w:tcW w:w="2410" w:type="dxa"/>
            <w:shd w:val="clear" w:color="auto" w:fill="auto"/>
          </w:tcPr>
          <w:p w:rsidR="00B626B2" w:rsidRPr="00851B43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17.10 – 17.30</w:t>
            </w:r>
          </w:p>
        </w:tc>
        <w:tc>
          <w:tcPr>
            <w:tcW w:w="10206" w:type="dxa"/>
            <w:shd w:val="clear" w:color="auto" w:fill="auto"/>
          </w:tcPr>
          <w:p w:rsidR="00B626B2" w:rsidRPr="00851B43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1B43">
              <w:rPr>
                <w:rFonts w:ascii="Times New Roman" w:hAnsi="Times New Roman"/>
                <w:sz w:val="24"/>
                <w:szCs w:val="24"/>
              </w:rPr>
              <w:t>Игры</w:t>
            </w:r>
            <w:proofErr w:type="spellEnd"/>
            <w:r w:rsidRPr="00851B4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51B43">
              <w:rPr>
                <w:rFonts w:ascii="Times New Roman" w:hAnsi="Times New Roman"/>
                <w:sz w:val="24"/>
                <w:szCs w:val="24"/>
              </w:rPr>
              <w:t>уход</w:t>
            </w:r>
            <w:proofErr w:type="spellEnd"/>
            <w:r w:rsidRPr="00851B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1B43">
              <w:rPr>
                <w:rFonts w:ascii="Times New Roman" w:hAnsi="Times New Roman"/>
                <w:sz w:val="24"/>
                <w:szCs w:val="24"/>
              </w:rPr>
              <w:t>домой</w:t>
            </w:r>
            <w:proofErr w:type="spellEnd"/>
          </w:p>
        </w:tc>
      </w:tr>
    </w:tbl>
    <w:p w:rsidR="00B626B2" w:rsidRPr="00851B43" w:rsidRDefault="00B626B2" w:rsidP="00C77B0D">
      <w:pPr>
        <w:spacing w:before="100" w:beforeAutospacing="1" w:after="240" w:line="36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851B43">
        <w:rPr>
          <w:rFonts w:ascii="Times New Roman" w:hAnsi="Times New Roman"/>
          <w:b/>
          <w:bCs/>
          <w:sz w:val="24"/>
          <w:szCs w:val="24"/>
        </w:rPr>
        <w:t>Режим</w:t>
      </w:r>
      <w:proofErr w:type="spellEnd"/>
      <w:r w:rsidRPr="00851B4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51B43">
        <w:rPr>
          <w:rFonts w:ascii="Times New Roman" w:hAnsi="Times New Roman"/>
          <w:b/>
          <w:bCs/>
          <w:sz w:val="24"/>
          <w:szCs w:val="24"/>
        </w:rPr>
        <w:t>дня</w:t>
      </w:r>
      <w:proofErr w:type="spellEnd"/>
      <w:r w:rsidRPr="00851B43">
        <w:rPr>
          <w:rFonts w:ascii="Times New Roman" w:hAnsi="Times New Roman"/>
          <w:b/>
          <w:bCs/>
          <w:sz w:val="24"/>
          <w:szCs w:val="24"/>
        </w:rPr>
        <w:t xml:space="preserve"> (</w:t>
      </w:r>
      <w:proofErr w:type="spellStart"/>
      <w:r w:rsidRPr="00851B43">
        <w:rPr>
          <w:rFonts w:ascii="Times New Roman" w:hAnsi="Times New Roman"/>
          <w:b/>
          <w:bCs/>
          <w:sz w:val="24"/>
          <w:szCs w:val="24"/>
        </w:rPr>
        <w:t>лето</w:t>
      </w:r>
      <w:proofErr w:type="spellEnd"/>
      <w:r w:rsidRPr="00851B43">
        <w:rPr>
          <w:rFonts w:ascii="Times New Roman" w:hAnsi="Times New Roman"/>
          <w:b/>
          <w:bCs/>
          <w:sz w:val="24"/>
          <w:szCs w:val="24"/>
        </w:rPr>
        <w:t>)</w:t>
      </w:r>
    </w:p>
    <w:tbl>
      <w:tblPr>
        <w:tblpPr w:leftFromText="180" w:rightFromText="180" w:bottomFromText="120" w:vertAnchor="text" w:tblpX="81"/>
        <w:tblW w:w="1258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8"/>
        <w:gridCol w:w="10914"/>
      </w:tblGrid>
      <w:tr w:rsidR="00B626B2" w:rsidRPr="0065406F" w:rsidTr="00B626B2">
        <w:trPr>
          <w:trHeight w:val="284"/>
        </w:trPr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B2" w:rsidRPr="00851B43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7.00-8.00</w:t>
            </w:r>
          </w:p>
        </w:tc>
        <w:tc>
          <w:tcPr>
            <w:tcW w:w="10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Прием детей, осмотр, игры, утренняя гимнастика</w:t>
            </w:r>
          </w:p>
        </w:tc>
      </w:tr>
      <w:tr w:rsidR="00B626B2" w:rsidRPr="00851B43" w:rsidTr="00B626B2">
        <w:trPr>
          <w:trHeight w:val="284"/>
        </w:trPr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B2" w:rsidRPr="00851B43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8.00 – 8.15</w:t>
            </w:r>
          </w:p>
        </w:tc>
        <w:tc>
          <w:tcPr>
            <w:tcW w:w="10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B2" w:rsidRPr="00851B43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1B43">
              <w:rPr>
                <w:rFonts w:ascii="Times New Roman" w:hAnsi="Times New Roman"/>
                <w:sz w:val="24"/>
                <w:szCs w:val="24"/>
              </w:rPr>
              <w:t>Утренняя</w:t>
            </w:r>
            <w:proofErr w:type="spellEnd"/>
            <w:r w:rsidRPr="00851B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1B43">
              <w:rPr>
                <w:rFonts w:ascii="Times New Roman" w:hAnsi="Times New Roman"/>
                <w:sz w:val="24"/>
                <w:szCs w:val="24"/>
              </w:rPr>
              <w:t>гимнастика</w:t>
            </w:r>
            <w:proofErr w:type="spellEnd"/>
          </w:p>
        </w:tc>
      </w:tr>
      <w:tr w:rsidR="00B626B2" w:rsidRPr="00851B43" w:rsidTr="00B626B2">
        <w:trPr>
          <w:trHeight w:val="375"/>
        </w:trPr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B2" w:rsidRPr="00851B43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8.15-8.25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B2" w:rsidRPr="00851B43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1B43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proofErr w:type="spellEnd"/>
            <w:r w:rsidRPr="00851B43">
              <w:rPr>
                <w:rFonts w:ascii="Times New Roman" w:hAnsi="Times New Roman"/>
                <w:sz w:val="24"/>
                <w:szCs w:val="24"/>
              </w:rPr>
              <w:t xml:space="preserve"> к </w:t>
            </w:r>
            <w:proofErr w:type="spellStart"/>
            <w:r w:rsidRPr="00851B43">
              <w:rPr>
                <w:rFonts w:ascii="Times New Roman" w:hAnsi="Times New Roman"/>
                <w:sz w:val="24"/>
                <w:szCs w:val="24"/>
              </w:rPr>
              <w:t>завтраку</w:t>
            </w:r>
            <w:proofErr w:type="spellEnd"/>
            <w:r w:rsidRPr="00851B4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51B43">
              <w:rPr>
                <w:rFonts w:ascii="Times New Roman" w:hAnsi="Times New Roman"/>
                <w:sz w:val="24"/>
                <w:szCs w:val="24"/>
              </w:rPr>
              <w:t>завтрак</w:t>
            </w:r>
            <w:proofErr w:type="spellEnd"/>
          </w:p>
        </w:tc>
      </w:tr>
      <w:tr w:rsidR="00B626B2" w:rsidRPr="00851B43" w:rsidTr="00B626B2">
        <w:trPr>
          <w:trHeight w:val="339"/>
        </w:trPr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B2" w:rsidRPr="00851B43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8.25-8.50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B2" w:rsidRPr="00851B43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1B43">
              <w:rPr>
                <w:rFonts w:ascii="Times New Roman" w:hAnsi="Times New Roman"/>
                <w:sz w:val="24"/>
                <w:szCs w:val="24"/>
              </w:rPr>
              <w:t>Игры</w:t>
            </w:r>
            <w:proofErr w:type="spellEnd"/>
          </w:p>
        </w:tc>
      </w:tr>
      <w:tr w:rsidR="00B626B2" w:rsidRPr="0065406F" w:rsidTr="00B626B2">
        <w:trPr>
          <w:trHeight w:val="412"/>
        </w:trPr>
        <w:tc>
          <w:tcPr>
            <w:tcW w:w="166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B2" w:rsidRPr="00851B43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8.50 -9.15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Совместная с воспитателем организованная деятельность</w:t>
            </w:r>
          </w:p>
        </w:tc>
      </w:tr>
      <w:tr w:rsidR="00B626B2" w:rsidRPr="00851B43" w:rsidTr="00B626B2">
        <w:trPr>
          <w:trHeight w:val="135"/>
        </w:trPr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B2" w:rsidRPr="00851B43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9.15-11.40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B2" w:rsidRPr="00851B43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1B43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proofErr w:type="spellEnd"/>
            <w:r w:rsidRPr="00851B43">
              <w:rPr>
                <w:rFonts w:ascii="Times New Roman" w:hAnsi="Times New Roman"/>
                <w:sz w:val="24"/>
                <w:szCs w:val="24"/>
              </w:rPr>
              <w:t xml:space="preserve"> к </w:t>
            </w:r>
            <w:proofErr w:type="spellStart"/>
            <w:r w:rsidRPr="00851B43">
              <w:rPr>
                <w:rFonts w:ascii="Times New Roman" w:hAnsi="Times New Roman"/>
                <w:sz w:val="24"/>
                <w:szCs w:val="24"/>
              </w:rPr>
              <w:t>прогулке</w:t>
            </w:r>
            <w:proofErr w:type="spellEnd"/>
            <w:r w:rsidRPr="00851B4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51B43">
              <w:rPr>
                <w:rFonts w:ascii="Times New Roman" w:hAnsi="Times New Roman"/>
                <w:sz w:val="24"/>
                <w:szCs w:val="24"/>
              </w:rPr>
              <w:t>прогулка</w:t>
            </w:r>
            <w:proofErr w:type="spellEnd"/>
          </w:p>
        </w:tc>
      </w:tr>
      <w:tr w:rsidR="00B626B2" w:rsidRPr="0065406F" w:rsidTr="00B626B2">
        <w:trPr>
          <w:trHeight w:val="80"/>
        </w:trPr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B2" w:rsidRPr="00851B43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11.40-12.00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Возвращение с прогулки, самостоятельная деятельность</w:t>
            </w:r>
          </w:p>
        </w:tc>
      </w:tr>
      <w:tr w:rsidR="00B626B2" w:rsidRPr="00851B43" w:rsidTr="00B626B2">
        <w:trPr>
          <w:trHeight w:val="349"/>
        </w:trPr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B2" w:rsidRPr="00851B43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12.00-12.45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B2" w:rsidRPr="00851B43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1B43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proofErr w:type="spellEnd"/>
            <w:r w:rsidRPr="00851B43">
              <w:rPr>
                <w:rFonts w:ascii="Times New Roman" w:hAnsi="Times New Roman"/>
                <w:sz w:val="24"/>
                <w:szCs w:val="24"/>
              </w:rPr>
              <w:t xml:space="preserve"> к </w:t>
            </w:r>
            <w:proofErr w:type="spellStart"/>
            <w:r w:rsidRPr="00851B43">
              <w:rPr>
                <w:rFonts w:ascii="Times New Roman" w:hAnsi="Times New Roman"/>
                <w:sz w:val="24"/>
                <w:szCs w:val="24"/>
              </w:rPr>
              <w:t>обеду</w:t>
            </w:r>
            <w:proofErr w:type="spellEnd"/>
            <w:r w:rsidRPr="00851B4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51B43">
              <w:rPr>
                <w:rFonts w:ascii="Times New Roman" w:hAnsi="Times New Roman"/>
                <w:sz w:val="24"/>
                <w:szCs w:val="24"/>
              </w:rPr>
              <w:t>обед</w:t>
            </w:r>
            <w:proofErr w:type="spellEnd"/>
          </w:p>
        </w:tc>
      </w:tr>
      <w:tr w:rsidR="00B626B2" w:rsidRPr="0065406F" w:rsidTr="00B626B2">
        <w:trPr>
          <w:trHeight w:val="425"/>
        </w:trPr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B2" w:rsidRPr="00851B43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12.45-15.10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Подготовка ко сну, дневной сон</w:t>
            </w:r>
          </w:p>
        </w:tc>
      </w:tr>
      <w:tr w:rsidR="00B626B2" w:rsidRPr="00851B43" w:rsidTr="00B626B2">
        <w:trPr>
          <w:trHeight w:val="302"/>
        </w:trPr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B2" w:rsidRPr="00851B43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15.10 -15.20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B2" w:rsidRPr="00851B43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1B43">
              <w:rPr>
                <w:rFonts w:ascii="Times New Roman" w:hAnsi="Times New Roman"/>
                <w:sz w:val="24"/>
                <w:szCs w:val="24"/>
              </w:rPr>
              <w:t>Подъем</w:t>
            </w:r>
            <w:proofErr w:type="spellEnd"/>
            <w:r w:rsidRPr="00851B4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51B43">
              <w:rPr>
                <w:rFonts w:ascii="Times New Roman" w:hAnsi="Times New Roman"/>
                <w:sz w:val="24"/>
                <w:szCs w:val="24"/>
              </w:rPr>
              <w:t>воздушные</w:t>
            </w:r>
            <w:proofErr w:type="spellEnd"/>
            <w:r w:rsidRPr="00851B4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51B43">
              <w:rPr>
                <w:rFonts w:ascii="Times New Roman" w:hAnsi="Times New Roman"/>
                <w:sz w:val="24"/>
                <w:szCs w:val="24"/>
              </w:rPr>
              <w:t>водные</w:t>
            </w:r>
            <w:proofErr w:type="spellEnd"/>
            <w:r w:rsidRPr="00851B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1B43">
              <w:rPr>
                <w:rFonts w:ascii="Times New Roman" w:hAnsi="Times New Roman"/>
                <w:sz w:val="24"/>
                <w:szCs w:val="24"/>
              </w:rPr>
              <w:t>процедуры</w:t>
            </w:r>
            <w:proofErr w:type="spellEnd"/>
          </w:p>
        </w:tc>
      </w:tr>
      <w:tr w:rsidR="00B626B2" w:rsidRPr="00851B43" w:rsidTr="00B626B2">
        <w:trPr>
          <w:trHeight w:val="427"/>
        </w:trPr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B2" w:rsidRPr="00851B43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15.20-15.30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B2" w:rsidRPr="00851B43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1B43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proofErr w:type="spellEnd"/>
            <w:r w:rsidRPr="00851B43">
              <w:rPr>
                <w:rFonts w:ascii="Times New Roman" w:hAnsi="Times New Roman"/>
                <w:sz w:val="24"/>
                <w:szCs w:val="24"/>
              </w:rPr>
              <w:t xml:space="preserve"> к </w:t>
            </w:r>
            <w:proofErr w:type="spellStart"/>
            <w:r w:rsidRPr="00851B43">
              <w:rPr>
                <w:rFonts w:ascii="Times New Roman" w:hAnsi="Times New Roman"/>
                <w:sz w:val="24"/>
                <w:szCs w:val="24"/>
              </w:rPr>
              <w:t>полднику</w:t>
            </w:r>
            <w:proofErr w:type="spellEnd"/>
            <w:r w:rsidRPr="00851B4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51B43">
              <w:rPr>
                <w:rFonts w:ascii="Times New Roman" w:hAnsi="Times New Roman"/>
                <w:sz w:val="24"/>
                <w:szCs w:val="24"/>
              </w:rPr>
              <w:t>полдник</w:t>
            </w:r>
            <w:proofErr w:type="spellEnd"/>
          </w:p>
        </w:tc>
      </w:tr>
      <w:tr w:rsidR="00B626B2" w:rsidRPr="00851B43" w:rsidTr="00B626B2">
        <w:trPr>
          <w:trHeight w:val="406"/>
        </w:trPr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B2" w:rsidRPr="00851B43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15.30-16.35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B2" w:rsidRPr="00851B43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1B43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proofErr w:type="spellEnd"/>
            <w:r w:rsidRPr="00851B43">
              <w:rPr>
                <w:rFonts w:ascii="Times New Roman" w:hAnsi="Times New Roman"/>
                <w:sz w:val="24"/>
                <w:szCs w:val="24"/>
              </w:rPr>
              <w:t xml:space="preserve"> к </w:t>
            </w:r>
            <w:proofErr w:type="spellStart"/>
            <w:r w:rsidRPr="00851B43">
              <w:rPr>
                <w:rFonts w:ascii="Times New Roman" w:hAnsi="Times New Roman"/>
                <w:sz w:val="24"/>
                <w:szCs w:val="24"/>
              </w:rPr>
              <w:t>проулке</w:t>
            </w:r>
            <w:proofErr w:type="spellEnd"/>
            <w:r w:rsidRPr="00851B4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51B43">
              <w:rPr>
                <w:rFonts w:ascii="Times New Roman" w:hAnsi="Times New Roman"/>
                <w:sz w:val="24"/>
                <w:szCs w:val="24"/>
              </w:rPr>
              <w:t>прогулка</w:t>
            </w:r>
            <w:proofErr w:type="spellEnd"/>
          </w:p>
        </w:tc>
      </w:tr>
      <w:tr w:rsidR="00B626B2" w:rsidRPr="00851B43" w:rsidTr="00B626B2">
        <w:trPr>
          <w:trHeight w:val="411"/>
        </w:trPr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B2" w:rsidRPr="00851B43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15.35 -16.45</w:t>
            </w:r>
          </w:p>
        </w:tc>
        <w:tc>
          <w:tcPr>
            <w:tcW w:w="109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B2" w:rsidRPr="00851B43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1B43">
              <w:rPr>
                <w:rFonts w:ascii="Times New Roman" w:hAnsi="Times New Roman"/>
                <w:sz w:val="24"/>
                <w:szCs w:val="24"/>
              </w:rPr>
              <w:t>Возвращение</w:t>
            </w:r>
            <w:proofErr w:type="spellEnd"/>
            <w:r w:rsidRPr="00851B43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51B43">
              <w:rPr>
                <w:rFonts w:ascii="Times New Roman" w:hAnsi="Times New Roman"/>
                <w:sz w:val="24"/>
                <w:szCs w:val="24"/>
              </w:rPr>
              <w:t>прогулки</w:t>
            </w:r>
            <w:proofErr w:type="spellEnd"/>
          </w:p>
        </w:tc>
      </w:tr>
      <w:tr w:rsidR="00B626B2" w:rsidRPr="00851B43" w:rsidTr="00B626B2">
        <w:trPr>
          <w:trHeight w:val="411"/>
        </w:trPr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B2" w:rsidRPr="00851B43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16.45-17.00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B2" w:rsidRPr="00851B43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1B43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proofErr w:type="spellEnd"/>
            <w:r w:rsidRPr="00851B43">
              <w:rPr>
                <w:rFonts w:ascii="Times New Roman" w:hAnsi="Times New Roman"/>
                <w:sz w:val="24"/>
                <w:szCs w:val="24"/>
              </w:rPr>
              <w:t xml:space="preserve"> к </w:t>
            </w:r>
            <w:proofErr w:type="spellStart"/>
            <w:r w:rsidRPr="00851B43">
              <w:rPr>
                <w:rFonts w:ascii="Times New Roman" w:hAnsi="Times New Roman"/>
                <w:sz w:val="24"/>
                <w:szCs w:val="24"/>
              </w:rPr>
              <w:t>ужину</w:t>
            </w:r>
            <w:proofErr w:type="spellEnd"/>
            <w:r w:rsidRPr="00851B4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51B43">
              <w:rPr>
                <w:rFonts w:ascii="Times New Roman" w:hAnsi="Times New Roman"/>
                <w:sz w:val="24"/>
                <w:szCs w:val="24"/>
              </w:rPr>
              <w:t>ужин</w:t>
            </w:r>
            <w:proofErr w:type="spellEnd"/>
          </w:p>
        </w:tc>
      </w:tr>
      <w:tr w:rsidR="00B626B2" w:rsidRPr="00851B43" w:rsidTr="00B626B2">
        <w:trPr>
          <w:trHeight w:val="411"/>
        </w:trPr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B2" w:rsidRPr="00851B43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17.00-17.30</w:t>
            </w:r>
          </w:p>
        </w:tc>
        <w:tc>
          <w:tcPr>
            <w:tcW w:w="109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B2" w:rsidRPr="00851B43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1B43">
              <w:rPr>
                <w:rFonts w:ascii="Times New Roman" w:hAnsi="Times New Roman"/>
                <w:sz w:val="24"/>
                <w:szCs w:val="24"/>
              </w:rPr>
              <w:t>Игры</w:t>
            </w:r>
            <w:proofErr w:type="spellEnd"/>
            <w:r w:rsidRPr="00851B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1B43">
              <w:rPr>
                <w:rFonts w:ascii="Times New Roman" w:hAnsi="Times New Roman"/>
                <w:sz w:val="24"/>
                <w:szCs w:val="24"/>
              </w:rPr>
              <w:t>уход</w:t>
            </w:r>
            <w:proofErr w:type="spellEnd"/>
            <w:r w:rsidRPr="00851B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1B43">
              <w:rPr>
                <w:rFonts w:ascii="Times New Roman" w:hAnsi="Times New Roman"/>
                <w:sz w:val="24"/>
                <w:szCs w:val="24"/>
              </w:rPr>
              <w:t>детей</w:t>
            </w:r>
            <w:proofErr w:type="spellEnd"/>
            <w:r w:rsidRPr="00851B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1B43">
              <w:rPr>
                <w:rFonts w:ascii="Times New Roman" w:hAnsi="Times New Roman"/>
                <w:sz w:val="24"/>
                <w:szCs w:val="24"/>
              </w:rPr>
              <w:t>домой</w:t>
            </w:r>
            <w:proofErr w:type="spellEnd"/>
          </w:p>
        </w:tc>
      </w:tr>
    </w:tbl>
    <w:p w:rsidR="00547B29" w:rsidRDefault="00547B29" w:rsidP="009C7430">
      <w:pPr>
        <w:spacing w:line="360" w:lineRule="auto"/>
        <w:contextualSpacing/>
        <w:jc w:val="both"/>
        <w:rPr>
          <w:rFonts w:ascii="Times New Roman" w:hAnsi="Times New Roman"/>
          <w:b/>
          <w:color w:val="FF0000"/>
          <w:sz w:val="24"/>
          <w:szCs w:val="24"/>
          <w:lang w:val="ru-RU"/>
        </w:rPr>
      </w:pPr>
    </w:p>
    <w:p w:rsidR="00EE625A" w:rsidRDefault="00EE625A" w:rsidP="009C7430">
      <w:pPr>
        <w:spacing w:line="360" w:lineRule="auto"/>
        <w:contextualSpacing/>
        <w:jc w:val="both"/>
        <w:rPr>
          <w:b/>
          <w:sz w:val="24"/>
          <w:szCs w:val="24"/>
          <w:lang w:val="ru-RU"/>
        </w:rPr>
      </w:pPr>
    </w:p>
    <w:p w:rsidR="00EE625A" w:rsidRDefault="00EE625A" w:rsidP="009C7430">
      <w:pPr>
        <w:spacing w:line="360" w:lineRule="auto"/>
        <w:contextualSpacing/>
        <w:jc w:val="both"/>
        <w:rPr>
          <w:b/>
          <w:sz w:val="24"/>
          <w:szCs w:val="24"/>
          <w:lang w:val="ru-RU"/>
        </w:rPr>
      </w:pPr>
    </w:p>
    <w:p w:rsidR="00EE625A" w:rsidRDefault="00EE625A" w:rsidP="009C7430">
      <w:pPr>
        <w:spacing w:line="360" w:lineRule="auto"/>
        <w:contextualSpacing/>
        <w:jc w:val="both"/>
        <w:rPr>
          <w:b/>
          <w:sz w:val="24"/>
          <w:szCs w:val="24"/>
          <w:lang w:val="ru-RU"/>
        </w:rPr>
      </w:pPr>
    </w:p>
    <w:p w:rsidR="00EE625A" w:rsidRDefault="00EE625A" w:rsidP="009C7430">
      <w:pPr>
        <w:spacing w:line="360" w:lineRule="auto"/>
        <w:contextualSpacing/>
        <w:jc w:val="both"/>
        <w:rPr>
          <w:b/>
          <w:sz w:val="24"/>
          <w:szCs w:val="24"/>
          <w:lang w:val="ru-RU"/>
        </w:rPr>
      </w:pPr>
    </w:p>
    <w:p w:rsidR="00EE625A" w:rsidRDefault="00EE625A" w:rsidP="009C7430">
      <w:pPr>
        <w:spacing w:line="360" w:lineRule="auto"/>
        <w:contextualSpacing/>
        <w:jc w:val="both"/>
        <w:rPr>
          <w:b/>
          <w:sz w:val="24"/>
          <w:szCs w:val="24"/>
          <w:lang w:val="ru-RU"/>
        </w:rPr>
      </w:pPr>
    </w:p>
    <w:p w:rsidR="00EE625A" w:rsidRDefault="00EE625A" w:rsidP="009C7430">
      <w:pPr>
        <w:spacing w:line="360" w:lineRule="auto"/>
        <w:contextualSpacing/>
        <w:jc w:val="both"/>
        <w:rPr>
          <w:b/>
          <w:sz w:val="24"/>
          <w:szCs w:val="24"/>
          <w:lang w:val="ru-RU"/>
        </w:rPr>
      </w:pPr>
    </w:p>
    <w:p w:rsidR="00EE625A" w:rsidRDefault="00EE625A" w:rsidP="009C7430">
      <w:pPr>
        <w:spacing w:line="360" w:lineRule="auto"/>
        <w:contextualSpacing/>
        <w:jc w:val="both"/>
        <w:rPr>
          <w:b/>
          <w:sz w:val="24"/>
          <w:szCs w:val="24"/>
          <w:lang w:val="ru-RU"/>
        </w:rPr>
      </w:pPr>
    </w:p>
    <w:p w:rsidR="00EE625A" w:rsidRDefault="00EE625A" w:rsidP="009C7430">
      <w:pPr>
        <w:spacing w:line="360" w:lineRule="auto"/>
        <w:contextualSpacing/>
        <w:jc w:val="both"/>
        <w:rPr>
          <w:b/>
          <w:sz w:val="24"/>
          <w:szCs w:val="24"/>
          <w:lang w:val="ru-RU"/>
        </w:rPr>
      </w:pPr>
    </w:p>
    <w:p w:rsidR="00EE625A" w:rsidRDefault="00EE625A" w:rsidP="009C7430">
      <w:pPr>
        <w:spacing w:line="360" w:lineRule="auto"/>
        <w:contextualSpacing/>
        <w:jc w:val="both"/>
        <w:rPr>
          <w:b/>
          <w:sz w:val="24"/>
          <w:szCs w:val="24"/>
          <w:lang w:val="ru-RU"/>
        </w:rPr>
      </w:pPr>
    </w:p>
    <w:p w:rsidR="00EE625A" w:rsidRDefault="00EE625A" w:rsidP="009C7430">
      <w:pPr>
        <w:spacing w:line="360" w:lineRule="auto"/>
        <w:contextualSpacing/>
        <w:jc w:val="both"/>
        <w:rPr>
          <w:b/>
          <w:sz w:val="24"/>
          <w:szCs w:val="24"/>
          <w:lang w:val="ru-RU"/>
        </w:rPr>
      </w:pPr>
    </w:p>
    <w:p w:rsidR="00EE625A" w:rsidRDefault="00EE625A" w:rsidP="009C7430">
      <w:pPr>
        <w:spacing w:line="360" w:lineRule="auto"/>
        <w:contextualSpacing/>
        <w:jc w:val="both"/>
        <w:rPr>
          <w:b/>
          <w:sz w:val="24"/>
          <w:szCs w:val="24"/>
          <w:lang w:val="ru-RU"/>
        </w:rPr>
      </w:pPr>
    </w:p>
    <w:p w:rsidR="00EE625A" w:rsidRDefault="00EE625A" w:rsidP="009C7430">
      <w:pPr>
        <w:spacing w:line="360" w:lineRule="auto"/>
        <w:contextualSpacing/>
        <w:jc w:val="both"/>
        <w:rPr>
          <w:b/>
          <w:sz w:val="24"/>
          <w:szCs w:val="24"/>
          <w:lang w:val="ru-RU"/>
        </w:rPr>
      </w:pPr>
    </w:p>
    <w:p w:rsidR="00EE625A" w:rsidRDefault="00EE625A" w:rsidP="009C7430">
      <w:pPr>
        <w:spacing w:line="360" w:lineRule="auto"/>
        <w:contextualSpacing/>
        <w:jc w:val="both"/>
        <w:rPr>
          <w:b/>
          <w:sz w:val="24"/>
          <w:szCs w:val="24"/>
          <w:lang w:val="ru-RU"/>
        </w:rPr>
      </w:pPr>
    </w:p>
    <w:p w:rsidR="00C77B0D" w:rsidRDefault="00C77B0D" w:rsidP="009C7430">
      <w:pPr>
        <w:spacing w:line="360" w:lineRule="auto"/>
        <w:contextualSpacing/>
        <w:jc w:val="both"/>
        <w:rPr>
          <w:b/>
          <w:sz w:val="24"/>
          <w:szCs w:val="24"/>
          <w:lang w:val="ru-RU"/>
        </w:rPr>
      </w:pPr>
    </w:p>
    <w:p w:rsidR="009C7430" w:rsidRPr="009C7430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9C7430">
        <w:rPr>
          <w:b/>
          <w:sz w:val="24"/>
          <w:szCs w:val="24"/>
          <w:lang w:val="ru-RU"/>
        </w:rPr>
        <w:t>3.4.Особенности традиционных событий, праздников, мероприятий</w:t>
      </w:r>
      <w:r w:rsidRPr="009C7430">
        <w:rPr>
          <w:sz w:val="24"/>
          <w:szCs w:val="24"/>
          <w:lang w:val="ru-RU"/>
        </w:rPr>
        <w:t xml:space="preserve"> </w:t>
      </w:r>
    </w:p>
    <w:p w:rsidR="009C7430" w:rsidRPr="009C7430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9C7430">
        <w:rPr>
          <w:b/>
          <w:sz w:val="24"/>
          <w:szCs w:val="24"/>
          <w:lang w:val="ru-RU"/>
        </w:rPr>
        <w:lastRenderedPageBreak/>
        <w:t>Праздники:</w:t>
      </w:r>
      <w:r w:rsidRPr="009C7430">
        <w:rPr>
          <w:sz w:val="24"/>
          <w:szCs w:val="24"/>
          <w:lang w:val="ru-RU"/>
        </w:rPr>
        <w:t xml:space="preserve"> </w:t>
      </w:r>
      <w:proofErr w:type="gramStart"/>
      <w:r w:rsidRPr="009C7430">
        <w:rPr>
          <w:sz w:val="24"/>
          <w:szCs w:val="24"/>
          <w:lang w:val="ru-RU"/>
        </w:rPr>
        <w:t>Новый год, День защитника Отечества, 8 марта, «Осень», «Весна», «Здравствуй, лето», «Встреча зимы», «</w:t>
      </w:r>
      <w:proofErr w:type="spellStart"/>
      <w:r w:rsidRPr="009C7430">
        <w:rPr>
          <w:sz w:val="24"/>
          <w:szCs w:val="24"/>
          <w:lang w:val="ru-RU"/>
        </w:rPr>
        <w:t>Масленница</w:t>
      </w:r>
      <w:proofErr w:type="spellEnd"/>
      <w:r w:rsidRPr="009C7430">
        <w:rPr>
          <w:sz w:val="24"/>
          <w:szCs w:val="24"/>
          <w:lang w:val="ru-RU"/>
        </w:rPr>
        <w:t>», «День здоровья», День матери, фольклорный праздник «Дымковская игрушка».</w:t>
      </w:r>
      <w:proofErr w:type="gramEnd"/>
      <w:r w:rsidRPr="009C7430">
        <w:rPr>
          <w:sz w:val="24"/>
          <w:szCs w:val="24"/>
          <w:lang w:val="ru-RU"/>
        </w:rPr>
        <w:t xml:space="preserve"> Развлечения: «Посиделки», «Здравствуй, группа», «В гостях у Снеговика», «Солнце, воздух и вода – наши лучшие друзья». </w:t>
      </w:r>
    </w:p>
    <w:p w:rsidR="00B940F2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B940F2">
        <w:rPr>
          <w:b/>
          <w:sz w:val="24"/>
          <w:szCs w:val="24"/>
          <w:lang w:val="ru-RU"/>
        </w:rPr>
        <w:t>Театрализованные представления (по сюжетам русских народных сказок):</w:t>
      </w:r>
      <w:r w:rsidRPr="00B940F2">
        <w:rPr>
          <w:sz w:val="24"/>
          <w:szCs w:val="24"/>
          <w:lang w:val="ru-RU"/>
        </w:rPr>
        <w:t xml:space="preserve"> «Теремок», «Колобок», «Кот, петух и лиса», «Пых», «Бычок –</w:t>
      </w:r>
      <w:r w:rsidR="00B940F2" w:rsidRPr="00B940F2">
        <w:rPr>
          <w:sz w:val="24"/>
          <w:szCs w:val="24"/>
          <w:lang w:val="ru-RU"/>
        </w:rPr>
        <w:t xml:space="preserve"> </w:t>
      </w:r>
      <w:r w:rsidRPr="00B940F2">
        <w:rPr>
          <w:sz w:val="24"/>
          <w:szCs w:val="24"/>
          <w:lang w:val="ru-RU"/>
        </w:rPr>
        <w:t>смоляной бочок». Русское народное творчество: «Загадки», «Пословицы и поговорки», «Любимые сказки». Концерты: «</w:t>
      </w:r>
      <w:proofErr w:type="gramStart"/>
      <w:r w:rsidRPr="00B940F2">
        <w:rPr>
          <w:sz w:val="24"/>
          <w:szCs w:val="24"/>
          <w:lang w:val="ru-RU"/>
        </w:rPr>
        <w:t>К</w:t>
      </w:r>
      <w:proofErr w:type="gramEnd"/>
      <w:r w:rsidRPr="00B940F2">
        <w:rPr>
          <w:sz w:val="24"/>
          <w:szCs w:val="24"/>
          <w:lang w:val="ru-RU"/>
        </w:rPr>
        <w:t xml:space="preserve"> дню матери», «8 марта», «День Победы»</w:t>
      </w:r>
      <w:r w:rsidRPr="009C7430">
        <w:rPr>
          <w:lang w:val="ru-RU"/>
        </w:rPr>
        <w:t xml:space="preserve"> </w:t>
      </w:r>
      <w:r w:rsidRPr="00B940F2">
        <w:rPr>
          <w:b/>
          <w:sz w:val="24"/>
          <w:szCs w:val="24"/>
          <w:lang w:val="ru-RU"/>
        </w:rPr>
        <w:t>Спортивные развлечения:</w:t>
      </w:r>
      <w:r w:rsidRPr="00B940F2">
        <w:rPr>
          <w:sz w:val="24"/>
          <w:szCs w:val="24"/>
          <w:lang w:val="ru-RU"/>
        </w:rPr>
        <w:t xml:space="preserve"> </w:t>
      </w:r>
      <w:proofErr w:type="gramStart"/>
      <w:r w:rsidRPr="00B940F2">
        <w:rPr>
          <w:sz w:val="24"/>
          <w:szCs w:val="24"/>
          <w:lang w:val="ru-RU"/>
        </w:rPr>
        <w:t>«Папа, мама, я - спортивная семья», «Веселые старты» Забавы, фокусы Семейные выставки (конкурсы):</w:t>
      </w:r>
      <w:proofErr w:type="gramEnd"/>
      <w:r w:rsidRPr="00B940F2">
        <w:rPr>
          <w:sz w:val="24"/>
          <w:szCs w:val="24"/>
          <w:lang w:val="ru-RU"/>
        </w:rPr>
        <w:t xml:space="preserve"> «Дары осени», «Новогодняя игрушка» </w:t>
      </w:r>
    </w:p>
    <w:p w:rsidR="00B940F2" w:rsidRDefault="009C7430" w:rsidP="009C7430">
      <w:pPr>
        <w:spacing w:line="360" w:lineRule="auto"/>
        <w:contextualSpacing/>
        <w:jc w:val="both"/>
        <w:rPr>
          <w:lang w:val="ru-RU"/>
        </w:rPr>
      </w:pPr>
      <w:r w:rsidRPr="00B940F2">
        <w:rPr>
          <w:b/>
          <w:sz w:val="24"/>
          <w:szCs w:val="24"/>
          <w:lang w:val="ru-RU"/>
        </w:rPr>
        <w:t>3.5. Особенности организации предметно-пространственной среды</w:t>
      </w:r>
      <w:r w:rsidRPr="009C7430">
        <w:rPr>
          <w:lang w:val="ru-RU"/>
        </w:rPr>
        <w:t xml:space="preserve"> </w:t>
      </w:r>
    </w:p>
    <w:p w:rsidR="00B940F2" w:rsidRPr="00B940F2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B940F2">
        <w:rPr>
          <w:sz w:val="24"/>
          <w:szCs w:val="24"/>
          <w:lang w:val="ru-RU"/>
        </w:rPr>
        <w:t xml:space="preserve">Образовательная среда в детском саду создаёт условия, которые необходимы для полноценного проживания ребенком дошкольного детства. </w:t>
      </w:r>
    </w:p>
    <w:p w:rsidR="00B940F2" w:rsidRPr="00B940F2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B940F2">
        <w:rPr>
          <w:b/>
          <w:sz w:val="24"/>
          <w:szCs w:val="24"/>
          <w:lang w:val="ru-RU"/>
        </w:rPr>
        <w:t>Принципы организации предметно-пространственной среды</w:t>
      </w:r>
      <w:r w:rsidRPr="00B940F2">
        <w:rPr>
          <w:sz w:val="24"/>
          <w:szCs w:val="24"/>
          <w:lang w:val="ru-RU"/>
        </w:rPr>
        <w:t xml:space="preserve"> </w:t>
      </w:r>
    </w:p>
    <w:p w:rsidR="00B940F2" w:rsidRPr="00B940F2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B940F2">
        <w:rPr>
          <w:sz w:val="24"/>
          <w:szCs w:val="24"/>
          <w:lang w:val="ru-RU"/>
        </w:rPr>
        <w:t xml:space="preserve">• содержательно-насыщенной, развивающей; </w:t>
      </w:r>
    </w:p>
    <w:p w:rsidR="00B940F2" w:rsidRPr="00B940F2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B940F2">
        <w:rPr>
          <w:sz w:val="24"/>
          <w:szCs w:val="24"/>
          <w:lang w:val="ru-RU"/>
        </w:rPr>
        <w:t xml:space="preserve">• трансформируемой; </w:t>
      </w:r>
    </w:p>
    <w:p w:rsidR="00B940F2" w:rsidRPr="00B940F2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B940F2">
        <w:rPr>
          <w:sz w:val="24"/>
          <w:szCs w:val="24"/>
          <w:lang w:val="ru-RU"/>
        </w:rPr>
        <w:t xml:space="preserve">• полифункциональной; </w:t>
      </w:r>
    </w:p>
    <w:p w:rsidR="00B940F2" w:rsidRPr="00B940F2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B940F2">
        <w:rPr>
          <w:sz w:val="24"/>
          <w:szCs w:val="24"/>
          <w:lang w:val="ru-RU"/>
        </w:rPr>
        <w:t xml:space="preserve">• вариативной; </w:t>
      </w:r>
    </w:p>
    <w:p w:rsidR="00B940F2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B940F2">
        <w:rPr>
          <w:sz w:val="24"/>
          <w:szCs w:val="24"/>
          <w:lang w:val="ru-RU"/>
        </w:rPr>
        <w:t xml:space="preserve">• доступной; </w:t>
      </w:r>
    </w:p>
    <w:p w:rsidR="00B940F2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B940F2">
        <w:rPr>
          <w:sz w:val="24"/>
          <w:szCs w:val="24"/>
          <w:lang w:val="ru-RU"/>
        </w:rPr>
        <w:t xml:space="preserve">• безопасной; </w:t>
      </w:r>
    </w:p>
    <w:p w:rsidR="00B940F2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B940F2">
        <w:rPr>
          <w:sz w:val="24"/>
          <w:szCs w:val="24"/>
          <w:lang w:val="ru-RU"/>
        </w:rPr>
        <w:t xml:space="preserve">• </w:t>
      </w:r>
      <w:proofErr w:type="spellStart"/>
      <w:r w:rsidRPr="00B940F2">
        <w:rPr>
          <w:sz w:val="24"/>
          <w:szCs w:val="24"/>
          <w:lang w:val="ru-RU"/>
        </w:rPr>
        <w:t>здоровьесберегающей</w:t>
      </w:r>
      <w:proofErr w:type="spellEnd"/>
      <w:r w:rsidRPr="00B940F2">
        <w:rPr>
          <w:sz w:val="24"/>
          <w:szCs w:val="24"/>
          <w:lang w:val="ru-RU"/>
        </w:rPr>
        <w:t xml:space="preserve">; </w:t>
      </w:r>
    </w:p>
    <w:p w:rsidR="00B940F2" w:rsidRDefault="009C7430" w:rsidP="009C7430">
      <w:pPr>
        <w:spacing w:line="360" w:lineRule="auto"/>
        <w:contextualSpacing/>
        <w:jc w:val="both"/>
        <w:rPr>
          <w:lang w:val="ru-RU"/>
        </w:rPr>
      </w:pPr>
      <w:r w:rsidRPr="00B940F2">
        <w:rPr>
          <w:sz w:val="24"/>
          <w:szCs w:val="24"/>
          <w:lang w:val="ru-RU"/>
        </w:rPr>
        <w:t>• эстетически-привлекательной.</w:t>
      </w:r>
      <w:r w:rsidRPr="009C7430">
        <w:rPr>
          <w:lang w:val="ru-RU"/>
        </w:rPr>
        <w:t xml:space="preserve"> </w:t>
      </w:r>
    </w:p>
    <w:p w:rsidR="00B940F2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B940F2">
        <w:rPr>
          <w:sz w:val="24"/>
          <w:szCs w:val="24"/>
          <w:lang w:val="ru-RU"/>
        </w:rPr>
        <w:t xml:space="preserve">Оборудование помещения группы является безопасным, </w:t>
      </w:r>
      <w:proofErr w:type="spellStart"/>
      <w:r w:rsidRPr="00B940F2">
        <w:rPr>
          <w:sz w:val="24"/>
          <w:szCs w:val="24"/>
          <w:lang w:val="ru-RU"/>
        </w:rPr>
        <w:t>здоровьесберегающим</w:t>
      </w:r>
      <w:proofErr w:type="spellEnd"/>
      <w:r w:rsidRPr="00B940F2">
        <w:rPr>
          <w:sz w:val="24"/>
          <w:szCs w:val="24"/>
          <w:lang w:val="ru-RU"/>
        </w:rPr>
        <w:t xml:space="preserve">, эстетически привлекательным и развивающим. Мебель соответствует росту и возрасту детей, игрушки - обеспечивают максимальный для данного возраста развивающий эффект. Развивающая </w:t>
      </w:r>
      <w:proofErr w:type="spellStart"/>
      <w:r w:rsidRPr="00B940F2">
        <w:rPr>
          <w:sz w:val="24"/>
          <w:szCs w:val="24"/>
          <w:lang w:val="ru-RU"/>
        </w:rPr>
        <w:t>предметнопространственная</w:t>
      </w:r>
      <w:proofErr w:type="spellEnd"/>
      <w:r w:rsidRPr="00B940F2">
        <w:rPr>
          <w:sz w:val="24"/>
          <w:szCs w:val="24"/>
          <w:lang w:val="ru-RU"/>
        </w:rPr>
        <w:t xml:space="preserve"> среда является пригодной для совместной деятельности взрослого и ребенка, отвечающей потребностям детского возраста. Пространство группы организовано в виде хорошо разграниченных зон («центры», «уголки»), оснащенных большим количеством развивающих материалов (книги, игрушки, материалы для творчества, развивающее оборудование и пр.). Все предметы доступны детям. Подобная организация пространства позволяет дошкольникам выбирать интересные для себя занятия, чередовать их в течение дня, а педагогу дает возможность эффективно организовывать </w:t>
      </w:r>
      <w:r w:rsidRPr="00B940F2">
        <w:rPr>
          <w:sz w:val="24"/>
          <w:szCs w:val="24"/>
          <w:lang w:val="ru-RU"/>
        </w:rPr>
        <w:lastRenderedPageBreak/>
        <w:t xml:space="preserve">образовательный процесс с учетом индивидуальных особенностей детей. Оснащение уголков меняется в соответствии с тематическим планированием образовательного процесса. </w:t>
      </w:r>
    </w:p>
    <w:p w:rsidR="00393F14" w:rsidRDefault="009C7430" w:rsidP="009C7430">
      <w:pPr>
        <w:spacing w:line="360" w:lineRule="auto"/>
        <w:contextualSpacing/>
        <w:jc w:val="both"/>
        <w:rPr>
          <w:lang w:val="ru-RU"/>
        </w:rPr>
      </w:pPr>
      <w:r w:rsidRPr="00393F14">
        <w:rPr>
          <w:b/>
          <w:sz w:val="24"/>
          <w:szCs w:val="24"/>
          <w:lang w:val="ru-RU"/>
        </w:rPr>
        <w:t>Уголок настольно-печатных игр:</w:t>
      </w:r>
      <w:r w:rsidRPr="009C7430">
        <w:rPr>
          <w:lang w:val="ru-RU"/>
        </w:rPr>
        <w:t xml:space="preserve"> </w:t>
      </w:r>
    </w:p>
    <w:p w:rsidR="00393F14" w:rsidRPr="00C77B0D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C77B0D">
        <w:rPr>
          <w:sz w:val="24"/>
          <w:szCs w:val="24"/>
          <w:lang w:val="ru-RU"/>
        </w:rPr>
        <w:t xml:space="preserve">- </w:t>
      </w:r>
      <w:proofErr w:type="spellStart"/>
      <w:r w:rsidRPr="00C77B0D">
        <w:rPr>
          <w:sz w:val="24"/>
          <w:szCs w:val="24"/>
          <w:lang w:val="ru-RU"/>
        </w:rPr>
        <w:t>пазлы</w:t>
      </w:r>
      <w:proofErr w:type="spellEnd"/>
      <w:r w:rsidRPr="00C77B0D">
        <w:rPr>
          <w:sz w:val="24"/>
          <w:szCs w:val="24"/>
          <w:lang w:val="ru-RU"/>
        </w:rPr>
        <w:t xml:space="preserve"> картонные – 15 шт.; </w:t>
      </w:r>
    </w:p>
    <w:p w:rsidR="00393F14" w:rsidRPr="00C77B0D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C77B0D">
        <w:rPr>
          <w:sz w:val="24"/>
          <w:szCs w:val="24"/>
          <w:lang w:val="ru-RU"/>
        </w:rPr>
        <w:t xml:space="preserve">- кубики для складывания целостной картины: </w:t>
      </w:r>
    </w:p>
    <w:p w:rsidR="00393F14" w:rsidRPr="00C77B0D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C77B0D">
        <w:rPr>
          <w:sz w:val="24"/>
          <w:szCs w:val="24"/>
          <w:lang w:val="ru-RU"/>
        </w:rPr>
        <w:t xml:space="preserve">6 кубиков – 3 шт.; </w:t>
      </w:r>
    </w:p>
    <w:p w:rsidR="00393F14" w:rsidRPr="00C77B0D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C77B0D">
        <w:rPr>
          <w:sz w:val="24"/>
          <w:szCs w:val="24"/>
          <w:lang w:val="ru-RU"/>
        </w:rPr>
        <w:t xml:space="preserve">9 кубиков – 3 шт., </w:t>
      </w:r>
    </w:p>
    <w:p w:rsidR="00393F14" w:rsidRPr="00C77B0D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C77B0D">
        <w:rPr>
          <w:sz w:val="24"/>
          <w:szCs w:val="24"/>
          <w:lang w:val="ru-RU"/>
        </w:rPr>
        <w:t xml:space="preserve">12 кубиков – 1 шт. </w:t>
      </w:r>
    </w:p>
    <w:p w:rsidR="00393F14" w:rsidRPr="00C77B0D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C77B0D">
        <w:rPr>
          <w:sz w:val="24"/>
          <w:szCs w:val="24"/>
          <w:lang w:val="ru-RU"/>
        </w:rPr>
        <w:t xml:space="preserve">- вкладыши деревянные «Цифры» - 1 шт.; </w:t>
      </w:r>
    </w:p>
    <w:p w:rsidR="00393F14" w:rsidRPr="00C77B0D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C77B0D">
        <w:rPr>
          <w:sz w:val="24"/>
          <w:szCs w:val="24"/>
          <w:lang w:val="ru-RU"/>
        </w:rPr>
        <w:t xml:space="preserve">- мягкие вкладыши – 4 шт.; </w:t>
      </w:r>
    </w:p>
    <w:p w:rsidR="00393F14" w:rsidRPr="00C77B0D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C77B0D">
        <w:rPr>
          <w:sz w:val="24"/>
          <w:szCs w:val="24"/>
          <w:lang w:val="ru-RU"/>
        </w:rPr>
        <w:t xml:space="preserve">- </w:t>
      </w:r>
      <w:proofErr w:type="spellStart"/>
      <w:r w:rsidRPr="00C77B0D">
        <w:rPr>
          <w:sz w:val="24"/>
          <w:szCs w:val="24"/>
          <w:lang w:val="ru-RU"/>
        </w:rPr>
        <w:t>пазлы</w:t>
      </w:r>
      <w:proofErr w:type="spellEnd"/>
      <w:r w:rsidRPr="00C77B0D">
        <w:rPr>
          <w:sz w:val="24"/>
          <w:szCs w:val="24"/>
          <w:lang w:val="ru-RU"/>
        </w:rPr>
        <w:t xml:space="preserve"> деревянные –9 шт.; </w:t>
      </w:r>
    </w:p>
    <w:p w:rsidR="00393F14" w:rsidRPr="00C77B0D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C77B0D">
        <w:rPr>
          <w:sz w:val="24"/>
          <w:szCs w:val="24"/>
          <w:lang w:val="ru-RU"/>
        </w:rPr>
        <w:t xml:space="preserve">- лото –5 шт.; </w:t>
      </w:r>
    </w:p>
    <w:p w:rsidR="00393F14" w:rsidRPr="00C77B0D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C77B0D">
        <w:rPr>
          <w:sz w:val="24"/>
          <w:szCs w:val="24"/>
          <w:lang w:val="ru-RU"/>
        </w:rPr>
        <w:t xml:space="preserve">- </w:t>
      </w:r>
      <w:proofErr w:type="spellStart"/>
      <w:r w:rsidRPr="00C77B0D">
        <w:rPr>
          <w:sz w:val="24"/>
          <w:szCs w:val="24"/>
          <w:lang w:val="ru-RU"/>
        </w:rPr>
        <w:t>пазлы</w:t>
      </w:r>
      <w:proofErr w:type="spellEnd"/>
      <w:r w:rsidRPr="00C77B0D">
        <w:rPr>
          <w:sz w:val="24"/>
          <w:szCs w:val="24"/>
          <w:lang w:val="ru-RU"/>
        </w:rPr>
        <w:t>-замочки – «Профессии», «Что такое хорошо и что такое плохо</w:t>
      </w:r>
      <w:r w:rsidR="00393F14" w:rsidRPr="00C77B0D">
        <w:rPr>
          <w:sz w:val="24"/>
          <w:szCs w:val="24"/>
          <w:lang w:val="ru-RU"/>
        </w:rPr>
        <w:t xml:space="preserve">», «Откуда это»; </w:t>
      </w:r>
      <w:r w:rsidRPr="00C77B0D">
        <w:rPr>
          <w:sz w:val="24"/>
          <w:szCs w:val="24"/>
          <w:lang w:val="ru-RU"/>
        </w:rPr>
        <w:t xml:space="preserve"> </w:t>
      </w:r>
    </w:p>
    <w:p w:rsidR="00393F14" w:rsidRPr="00C77B0D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C77B0D">
        <w:rPr>
          <w:sz w:val="24"/>
          <w:szCs w:val="24"/>
          <w:lang w:val="ru-RU"/>
        </w:rPr>
        <w:t xml:space="preserve">- геометрические мозаики – 3 шт.; </w:t>
      </w:r>
    </w:p>
    <w:p w:rsidR="00393F14" w:rsidRPr="00C77B0D" w:rsidRDefault="00393F14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C77B0D">
        <w:rPr>
          <w:sz w:val="24"/>
          <w:szCs w:val="24"/>
          <w:lang w:val="ru-RU"/>
        </w:rPr>
        <w:t>- магнитный лабиринт – 1 шт.;</w:t>
      </w:r>
    </w:p>
    <w:p w:rsidR="00393F14" w:rsidRPr="00C77B0D" w:rsidRDefault="009C7430" w:rsidP="009C7430">
      <w:pPr>
        <w:spacing w:line="360" w:lineRule="auto"/>
        <w:contextualSpacing/>
        <w:jc w:val="both"/>
        <w:rPr>
          <w:lang w:val="ru-RU"/>
        </w:rPr>
      </w:pPr>
      <w:r w:rsidRPr="00C77B0D">
        <w:rPr>
          <w:sz w:val="24"/>
          <w:szCs w:val="24"/>
          <w:lang w:val="ru-RU"/>
        </w:rPr>
        <w:t>-</w:t>
      </w:r>
      <w:r w:rsidR="00393F14" w:rsidRPr="00C77B0D">
        <w:rPr>
          <w:sz w:val="24"/>
          <w:szCs w:val="24"/>
          <w:lang w:val="ru-RU"/>
        </w:rPr>
        <w:t xml:space="preserve"> </w:t>
      </w:r>
      <w:r w:rsidRPr="00C77B0D">
        <w:rPr>
          <w:sz w:val="24"/>
          <w:szCs w:val="24"/>
          <w:lang w:val="ru-RU"/>
        </w:rPr>
        <w:t>пирамидки – 3 шт.</w:t>
      </w:r>
      <w:r w:rsidR="00393F14" w:rsidRPr="00C77B0D">
        <w:rPr>
          <w:sz w:val="24"/>
          <w:szCs w:val="24"/>
          <w:lang w:val="ru-RU"/>
        </w:rPr>
        <w:t>;</w:t>
      </w:r>
      <w:r w:rsidRPr="00C77B0D">
        <w:rPr>
          <w:lang w:val="ru-RU"/>
        </w:rPr>
        <w:t xml:space="preserve"> </w:t>
      </w:r>
    </w:p>
    <w:p w:rsidR="00393F14" w:rsidRDefault="00393F14" w:rsidP="009C7430">
      <w:pPr>
        <w:spacing w:line="360" w:lineRule="auto"/>
        <w:contextualSpacing/>
        <w:jc w:val="both"/>
        <w:rPr>
          <w:lang w:val="ru-RU"/>
        </w:rPr>
      </w:pPr>
      <w:r w:rsidRPr="00C77B0D">
        <w:rPr>
          <w:sz w:val="24"/>
          <w:szCs w:val="24"/>
          <w:lang w:val="ru-RU"/>
        </w:rPr>
        <w:t xml:space="preserve">- </w:t>
      </w:r>
      <w:r w:rsidR="009C7430" w:rsidRPr="00C77B0D">
        <w:rPr>
          <w:sz w:val="24"/>
          <w:szCs w:val="24"/>
          <w:lang w:val="ru-RU"/>
        </w:rPr>
        <w:t>счеты – 1 шт.</w:t>
      </w:r>
      <w:r w:rsidR="009C7430" w:rsidRPr="009C7430">
        <w:rPr>
          <w:lang w:val="ru-RU"/>
        </w:rPr>
        <w:t xml:space="preserve"> </w:t>
      </w:r>
    </w:p>
    <w:p w:rsidR="00393F14" w:rsidRPr="00393F14" w:rsidRDefault="009C7430" w:rsidP="009C7430">
      <w:pPr>
        <w:spacing w:line="360" w:lineRule="auto"/>
        <w:contextualSpacing/>
        <w:jc w:val="both"/>
        <w:rPr>
          <w:b/>
          <w:sz w:val="24"/>
          <w:szCs w:val="24"/>
          <w:lang w:val="ru-RU"/>
        </w:rPr>
      </w:pPr>
      <w:r w:rsidRPr="00393F14">
        <w:rPr>
          <w:b/>
          <w:sz w:val="24"/>
          <w:szCs w:val="24"/>
          <w:lang w:val="ru-RU"/>
        </w:rPr>
        <w:t xml:space="preserve">Уголок для музыкальной деятельности: </w:t>
      </w:r>
    </w:p>
    <w:p w:rsidR="00393F14" w:rsidRPr="00C77B0D" w:rsidRDefault="00C77B0D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C77B0D">
        <w:rPr>
          <w:sz w:val="24"/>
          <w:szCs w:val="24"/>
          <w:lang w:val="ru-RU"/>
        </w:rPr>
        <w:t>металлофон – 1</w:t>
      </w:r>
      <w:r w:rsidR="009C7430" w:rsidRPr="00C77B0D">
        <w:rPr>
          <w:sz w:val="24"/>
          <w:szCs w:val="24"/>
          <w:lang w:val="ru-RU"/>
        </w:rPr>
        <w:t xml:space="preserve"> шт., </w:t>
      </w:r>
    </w:p>
    <w:p w:rsidR="00393F14" w:rsidRPr="00C77B0D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C77B0D">
        <w:rPr>
          <w:sz w:val="24"/>
          <w:szCs w:val="24"/>
          <w:lang w:val="ru-RU"/>
        </w:rPr>
        <w:t xml:space="preserve">бубен – 1 шт., </w:t>
      </w:r>
    </w:p>
    <w:p w:rsidR="00393F14" w:rsidRPr="00C77B0D" w:rsidRDefault="00C77B0D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C77B0D">
        <w:rPr>
          <w:sz w:val="24"/>
          <w:szCs w:val="24"/>
          <w:lang w:val="ru-RU"/>
        </w:rPr>
        <w:t>погремушки – 3</w:t>
      </w:r>
      <w:r w:rsidR="009C7430" w:rsidRPr="00C77B0D">
        <w:rPr>
          <w:sz w:val="24"/>
          <w:szCs w:val="24"/>
          <w:lang w:val="ru-RU"/>
        </w:rPr>
        <w:t xml:space="preserve"> шт., </w:t>
      </w:r>
    </w:p>
    <w:p w:rsidR="00393F14" w:rsidRPr="00C77B0D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C77B0D">
        <w:rPr>
          <w:sz w:val="24"/>
          <w:szCs w:val="24"/>
          <w:lang w:val="ru-RU"/>
        </w:rPr>
        <w:t xml:space="preserve">барабан– 1шт., </w:t>
      </w:r>
    </w:p>
    <w:p w:rsidR="00393F14" w:rsidRPr="00C77B0D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C77B0D">
        <w:rPr>
          <w:sz w:val="24"/>
          <w:szCs w:val="24"/>
          <w:lang w:val="ru-RU"/>
        </w:rPr>
        <w:t xml:space="preserve">дудки – 2 шт., </w:t>
      </w:r>
    </w:p>
    <w:p w:rsidR="00393F14" w:rsidRPr="00393F14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C77B0D">
        <w:rPr>
          <w:sz w:val="24"/>
          <w:szCs w:val="24"/>
          <w:lang w:val="ru-RU"/>
        </w:rPr>
        <w:t>гитара- 1 шт.</w:t>
      </w:r>
      <w:r w:rsidRPr="00393F14">
        <w:rPr>
          <w:sz w:val="24"/>
          <w:szCs w:val="24"/>
          <w:lang w:val="ru-RU"/>
        </w:rPr>
        <w:t xml:space="preserve"> </w:t>
      </w:r>
    </w:p>
    <w:p w:rsidR="00393F14" w:rsidRPr="00393F14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393F14">
        <w:rPr>
          <w:b/>
          <w:sz w:val="24"/>
          <w:szCs w:val="24"/>
          <w:lang w:val="ru-RU"/>
        </w:rPr>
        <w:lastRenderedPageBreak/>
        <w:t>Уголок изобразительной деятельности:</w:t>
      </w:r>
      <w:r w:rsidRPr="009C7430">
        <w:rPr>
          <w:lang w:val="ru-RU"/>
        </w:rPr>
        <w:t xml:space="preserve"> </w:t>
      </w:r>
      <w:proofErr w:type="gramStart"/>
      <w:r w:rsidRPr="00393F14">
        <w:rPr>
          <w:sz w:val="24"/>
          <w:szCs w:val="24"/>
          <w:lang w:val="ru-RU"/>
        </w:rPr>
        <w:t xml:space="preserve">Кисти, гуашь, пластилин, дощечки для лепки, бумага для рисования, фломастеры, ручки цветные, штампы, раскраски; </w:t>
      </w:r>
      <w:r w:rsidR="00C77B0D">
        <w:rPr>
          <w:sz w:val="24"/>
          <w:szCs w:val="24"/>
          <w:lang w:val="ru-RU"/>
        </w:rPr>
        <w:t>трафареты – 2 шт., альбомы:</w:t>
      </w:r>
      <w:proofErr w:type="gramEnd"/>
      <w:r w:rsidR="00C77B0D">
        <w:rPr>
          <w:sz w:val="24"/>
          <w:szCs w:val="24"/>
          <w:lang w:val="ru-RU"/>
        </w:rPr>
        <w:t xml:space="preserve"> «Учимся рисовать», «Учимся лепить».</w:t>
      </w:r>
    </w:p>
    <w:p w:rsidR="00393F14" w:rsidRDefault="009C7430" w:rsidP="009C7430">
      <w:pPr>
        <w:spacing w:line="360" w:lineRule="auto"/>
        <w:contextualSpacing/>
        <w:jc w:val="both"/>
        <w:rPr>
          <w:lang w:val="ru-RU"/>
        </w:rPr>
      </w:pPr>
      <w:r w:rsidRPr="00393F14">
        <w:rPr>
          <w:b/>
          <w:sz w:val="24"/>
          <w:szCs w:val="24"/>
          <w:lang w:val="ru-RU"/>
        </w:rPr>
        <w:t>Книжный уголок:</w:t>
      </w:r>
      <w:r w:rsidRPr="009C7430">
        <w:rPr>
          <w:lang w:val="ru-RU"/>
        </w:rPr>
        <w:t xml:space="preserve"> </w:t>
      </w:r>
      <w:r w:rsidRPr="00393F14">
        <w:rPr>
          <w:sz w:val="24"/>
          <w:szCs w:val="24"/>
          <w:lang w:val="ru-RU"/>
        </w:rPr>
        <w:t>комплект детских книг, книжки-малышки, фотоальбомы с семейными фотографиями.</w:t>
      </w:r>
      <w:r w:rsidRPr="009C7430">
        <w:rPr>
          <w:lang w:val="ru-RU"/>
        </w:rPr>
        <w:t xml:space="preserve"> </w:t>
      </w:r>
    </w:p>
    <w:p w:rsidR="00393F14" w:rsidRDefault="009C7430" w:rsidP="009C7430">
      <w:pPr>
        <w:spacing w:line="360" w:lineRule="auto"/>
        <w:contextualSpacing/>
        <w:jc w:val="both"/>
        <w:rPr>
          <w:lang w:val="ru-RU"/>
        </w:rPr>
      </w:pPr>
      <w:r w:rsidRPr="00393F14">
        <w:rPr>
          <w:b/>
          <w:sz w:val="24"/>
          <w:szCs w:val="24"/>
          <w:lang w:val="ru-RU"/>
        </w:rPr>
        <w:t>Театральный уголок:</w:t>
      </w:r>
      <w:r w:rsidRPr="009C7430">
        <w:rPr>
          <w:lang w:val="ru-RU"/>
        </w:rPr>
        <w:t xml:space="preserve"> </w:t>
      </w:r>
      <w:r w:rsidRPr="00393F14">
        <w:rPr>
          <w:sz w:val="24"/>
          <w:szCs w:val="24"/>
          <w:lang w:val="ru-RU"/>
        </w:rPr>
        <w:t>театр пальчиковый, театр настольный, деревянный.</w:t>
      </w:r>
      <w:r w:rsidRPr="009C7430">
        <w:rPr>
          <w:lang w:val="ru-RU"/>
        </w:rPr>
        <w:t xml:space="preserve"> </w:t>
      </w:r>
    </w:p>
    <w:p w:rsidR="00393F14" w:rsidRPr="00393F14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393F14">
        <w:rPr>
          <w:b/>
          <w:sz w:val="24"/>
          <w:szCs w:val="24"/>
          <w:lang w:val="ru-RU"/>
        </w:rPr>
        <w:t>Сельский двор:</w:t>
      </w:r>
      <w:r w:rsidRPr="009C7430">
        <w:rPr>
          <w:lang w:val="ru-RU"/>
        </w:rPr>
        <w:t xml:space="preserve"> </w:t>
      </w:r>
      <w:r w:rsidRPr="00393F14">
        <w:rPr>
          <w:sz w:val="24"/>
          <w:szCs w:val="24"/>
          <w:lang w:val="ru-RU"/>
        </w:rPr>
        <w:t>набор домашних животный, наб</w:t>
      </w:r>
      <w:r w:rsidR="00C77B0D">
        <w:rPr>
          <w:sz w:val="24"/>
          <w:szCs w:val="24"/>
          <w:lang w:val="ru-RU"/>
        </w:rPr>
        <w:t>ор диких животных, домик деревянный</w:t>
      </w:r>
      <w:r w:rsidRPr="00393F14">
        <w:rPr>
          <w:sz w:val="24"/>
          <w:szCs w:val="24"/>
          <w:lang w:val="ru-RU"/>
        </w:rPr>
        <w:t xml:space="preserve">. </w:t>
      </w:r>
    </w:p>
    <w:p w:rsidR="00393F14" w:rsidRDefault="009C7430" w:rsidP="009C7430">
      <w:pPr>
        <w:spacing w:line="360" w:lineRule="auto"/>
        <w:contextualSpacing/>
        <w:jc w:val="both"/>
        <w:rPr>
          <w:lang w:val="ru-RU"/>
        </w:rPr>
      </w:pPr>
      <w:r w:rsidRPr="00393F14">
        <w:rPr>
          <w:b/>
          <w:sz w:val="24"/>
          <w:szCs w:val="24"/>
          <w:lang w:val="ru-RU"/>
        </w:rPr>
        <w:t>Уголок ряженья (для театрализованных игр):</w:t>
      </w:r>
      <w:r w:rsidRPr="009C7430">
        <w:rPr>
          <w:lang w:val="ru-RU"/>
        </w:rPr>
        <w:t xml:space="preserve"> </w:t>
      </w:r>
      <w:r w:rsidRPr="00393F14">
        <w:rPr>
          <w:sz w:val="24"/>
          <w:szCs w:val="24"/>
          <w:lang w:val="ru-RU"/>
        </w:rPr>
        <w:t>одежда на плечиках</w:t>
      </w:r>
      <w:r w:rsidR="00393F14">
        <w:rPr>
          <w:sz w:val="24"/>
          <w:szCs w:val="24"/>
          <w:lang w:val="ru-RU"/>
        </w:rPr>
        <w:t>.</w:t>
      </w:r>
      <w:r w:rsidRPr="009C7430">
        <w:rPr>
          <w:lang w:val="ru-RU"/>
        </w:rPr>
        <w:t xml:space="preserve"> </w:t>
      </w:r>
    </w:p>
    <w:p w:rsidR="00393F14" w:rsidRDefault="009C7430" w:rsidP="009C7430">
      <w:pPr>
        <w:spacing w:line="360" w:lineRule="auto"/>
        <w:contextualSpacing/>
        <w:jc w:val="both"/>
        <w:rPr>
          <w:lang w:val="ru-RU"/>
        </w:rPr>
      </w:pPr>
      <w:r w:rsidRPr="00393F14">
        <w:rPr>
          <w:b/>
          <w:sz w:val="24"/>
          <w:szCs w:val="24"/>
          <w:lang w:val="ru-RU"/>
        </w:rPr>
        <w:t>Игровой уголок:</w:t>
      </w:r>
      <w:r w:rsidRPr="009C7430">
        <w:rPr>
          <w:lang w:val="ru-RU"/>
        </w:rPr>
        <w:t xml:space="preserve"> </w:t>
      </w:r>
    </w:p>
    <w:p w:rsidR="00393F14" w:rsidRPr="00C77B0D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393F14">
        <w:rPr>
          <w:sz w:val="24"/>
          <w:szCs w:val="24"/>
          <w:lang w:val="ru-RU"/>
        </w:rPr>
        <w:t xml:space="preserve">- </w:t>
      </w:r>
      <w:r w:rsidRPr="00C77B0D">
        <w:rPr>
          <w:sz w:val="24"/>
          <w:szCs w:val="24"/>
          <w:lang w:val="ru-RU"/>
        </w:rPr>
        <w:t xml:space="preserve">Машинки: крупные –6 шт., </w:t>
      </w:r>
    </w:p>
    <w:p w:rsidR="00393F14" w:rsidRPr="00C77B0D" w:rsidRDefault="00393F14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C77B0D">
        <w:rPr>
          <w:sz w:val="24"/>
          <w:szCs w:val="24"/>
          <w:lang w:val="ru-RU"/>
        </w:rPr>
        <w:t xml:space="preserve">- </w:t>
      </w:r>
      <w:r w:rsidR="009C7430" w:rsidRPr="00C77B0D">
        <w:rPr>
          <w:sz w:val="24"/>
          <w:szCs w:val="24"/>
          <w:lang w:val="ru-RU"/>
        </w:rPr>
        <w:t xml:space="preserve">средние – 15 шт., </w:t>
      </w:r>
    </w:p>
    <w:p w:rsidR="00393F14" w:rsidRDefault="00393F14" w:rsidP="009C7430">
      <w:pPr>
        <w:spacing w:line="360" w:lineRule="auto"/>
        <w:contextualSpacing/>
        <w:jc w:val="both"/>
        <w:rPr>
          <w:lang w:val="ru-RU"/>
        </w:rPr>
      </w:pPr>
      <w:r w:rsidRPr="00C77B0D">
        <w:rPr>
          <w:sz w:val="24"/>
          <w:szCs w:val="24"/>
          <w:lang w:val="ru-RU"/>
        </w:rPr>
        <w:t xml:space="preserve">- </w:t>
      </w:r>
      <w:r w:rsidR="00C77B0D">
        <w:rPr>
          <w:sz w:val="24"/>
          <w:szCs w:val="24"/>
          <w:lang w:val="ru-RU"/>
        </w:rPr>
        <w:t xml:space="preserve">мелкие – 7 </w:t>
      </w:r>
      <w:r w:rsidR="009C7430" w:rsidRPr="00C77B0D">
        <w:rPr>
          <w:sz w:val="24"/>
          <w:szCs w:val="24"/>
          <w:lang w:val="ru-RU"/>
        </w:rPr>
        <w:t>шт.</w:t>
      </w:r>
      <w:r w:rsidR="009C7430" w:rsidRPr="009C7430">
        <w:rPr>
          <w:lang w:val="ru-RU"/>
        </w:rPr>
        <w:t xml:space="preserve"> </w:t>
      </w:r>
    </w:p>
    <w:p w:rsidR="00393F14" w:rsidRDefault="009C7430" w:rsidP="009C7430">
      <w:pPr>
        <w:spacing w:line="360" w:lineRule="auto"/>
        <w:contextualSpacing/>
        <w:jc w:val="both"/>
        <w:rPr>
          <w:lang w:val="ru-RU"/>
        </w:rPr>
      </w:pPr>
      <w:r w:rsidRPr="00393F14">
        <w:rPr>
          <w:sz w:val="24"/>
          <w:szCs w:val="24"/>
          <w:lang w:val="ru-RU"/>
        </w:rPr>
        <w:t>- Набор резиновых игрушек.</w:t>
      </w:r>
      <w:r w:rsidRPr="009C7430">
        <w:rPr>
          <w:lang w:val="ru-RU"/>
        </w:rPr>
        <w:t xml:space="preserve"> </w:t>
      </w:r>
    </w:p>
    <w:p w:rsidR="00393F14" w:rsidRDefault="009C7430" w:rsidP="009C7430">
      <w:pPr>
        <w:spacing w:line="360" w:lineRule="auto"/>
        <w:contextualSpacing/>
        <w:jc w:val="both"/>
        <w:rPr>
          <w:lang w:val="ru-RU"/>
        </w:rPr>
      </w:pPr>
      <w:r w:rsidRPr="00393F14">
        <w:rPr>
          <w:sz w:val="24"/>
          <w:szCs w:val="24"/>
          <w:lang w:val="ru-RU"/>
        </w:rPr>
        <w:t>- С/</w:t>
      </w:r>
      <w:proofErr w:type="gramStart"/>
      <w:r w:rsidRPr="00393F14">
        <w:rPr>
          <w:sz w:val="24"/>
          <w:szCs w:val="24"/>
          <w:lang w:val="ru-RU"/>
        </w:rPr>
        <w:t>р</w:t>
      </w:r>
      <w:proofErr w:type="gramEnd"/>
      <w:r w:rsidRPr="00393F14">
        <w:rPr>
          <w:sz w:val="24"/>
          <w:szCs w:val="24"/>
          <w:lang w:val="ru-RU"/>
        </w:rPr>
        <w:t xml:space="preserve"> «Плотницкая мастерская»: набор инструментов- 3 шт., набор дощечек для строительства – 1шт.</w:t>
      </w:r>
      <w:r w:rsidRPr="009C7430">
        <w:rPr>
          <w:lang w:val="ru-RU"/>
        </w:rPr>
        <w:t xml:space="preserve"> </w:t>
      </w:r>
    </w:p>
    <w:p w:rsidR="00393F14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393F14">
        <w:rPr>
          <w:sz w:val="24"/>
          <w:szCs w:val="24"/>
          <w:lang w:val="ru-RU"/>
        </w:rPr>
        <w:t>- С/</w:t>
      </w:r>
      <w:proofErr w:type="gramStart"/>
      <w:r w:rsidRPr="00393F14">
        <w:rPr>
          <w:sz w:val="24"/>
          <w:szCs w:val="24"/>
          <w:lang w:val="ru-RU"/>
        </w:rPr>
        <w:t>р</w:t>
      </w:r>
      <w:proofErr w:type="gramEnd"/>
      <w:r w:rsidRPr="00393F14">
        <w:rPr>
          <w:sz w:val="24"/>
          <w:szCs w:val="24"/>
          <w:lang w:val="ru-RU"/>
        </w:rPr>
        <w:t xml:space="preserve"> «Больница» - набор – 1 шт. </w:t>
      </w:r>
    </w:p>
    <w:p w:rsidR="00393F14" w:rsidRDefault="007A09D9" w:rsidP="009C7430">
      <w:pPr>
        <w:spacing w:line="360" w:lineRule="auto"/>
        <w:contextualSpacing/>
        <w:jc w:val="both"/>
        <w:rPr>
          <w:lang w:val="ru-RU"/>
        </w:rPr>
      </w:pPr>
      <w:r>
        <w:rPr>
          <w:sz w:val="24"/>
          <w:szCs w:val="24"/>
          <w:lang w:val="ru-RU"/>
        </w:rPr>
        <w:t>- С/</w:t>
      </w:r>
      <w:proofErr w:type="gramStart"/>
      <w:r>
        <w:rPr>
          <w:sz w:val="24"/>
          <w:szCs w:val="24"/>
          <w:lang w:val="ru-RU"/>
        </w:rPr>
        <w:t>р</w:t>
      </w:r>
      <w:proofErr w:type="gramEnd"/>
      <w:r>
        <w:rPr>
          <w:sz w:val="24"/>
          <w:szCs w:val="24"/>
          <w:lang w:val="ru-RU"/>
        </w:rPr>
        <w:t xml:space="preserve"> «Аптека» - </w:t>
      </w:r>
      <w:r w:rsidR="009C7430" w:rsidRPr="00393F14">
        <w:rPr>
          <w:sz w:val="24"/>
          <w:szCs w:val="24"/>
          <w:lang w:val="ru-RU"/>
        </w:rPr>
        <w:t xml:space="preserve"> 1шт.</w:t>
      </w:r>
      <w:r w:rsidR="009C7430" w:rsidRPr="009C7430">
        <w:rPr>
          <w:lang w:val="ru-RU"/>
        </w:rPr>
        <w:t xml:space="preserve"> </w:t>
      </w:r>
    </w:p>
    <w:p w:rsidR="00393F14" w:rsidRPr="007A09D9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7A09D9">
        <w:rPr>
          <w:sz w:val="24"/>
          <w:szCs w:val="24"/>
          <w:lang w:val="ru-RU"/>
        </w:rPr>
        <w:t>-</w:t>
      </w:r>
      <w:r w:rsidR="007A09D9" w:rsidRPr="007A09D9">
        <w:rPr>
          <w:sz w:val="24"/>
          <w:szCs w:val="24"/>
          <w:lang w:val="ru-RU"/>
        </w:rPr>
        <w:t xml:space="preserve"> С/</w:t>
      </w:r>
      <w:proofErr w:type="gramStart"/>
      <w:r w:rsidR="007A09D9" w:rsidRPr="007A09D9">
        <w:rPr>
          <w:sz w:val="24"/>
          <w:szCs w:val="24"/>
          <w:lang w:val="ru-RU"/>
        </w:rPr>
        <w:t>р</w:t>
      </w:r>
      <w:proofErr w:type="gramEnd"/>
      <w:r w:rsidR="007A09D9" w:rsidRPr="007A09D9">
        <w:rPr>
          <w:sz w:val="24"/>
          <w:szCs w:val="24"/>
          <w:lang w:val="ru-RU"/>
        </w:rPr>
        <w:t xml:space="preserve"> «Салон красоты» - набор – 1</w:t>
      </w:r>
      <w:r w:rsidRPr="007A09D9">
        <w:rPr>
          <w:sz w:val="24"/>
          <w:szCs w:val="24"/>
          <w:lang w:val="ru-RU"/>
        </w:rPr>
        <w:t xml:space="preserve"> шт. </w:t>
      </w:r>
    </w:p>
    <w:p w:rsidR="007A09D9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7A09D9">
        <w:rPr>
          <w:sz w:val="24"/>
          <w:szCs w:val="24"/>
          <w:lang w:val="ru-RU"/>
        </w:rPr>
        <w:t>- С/</w:t>
      </w:r>
      <w:proofErr w:type="gramStart"/>
      <w:r w:rsidRPr="007A09D9">
        <w:rPr>
          <w:sz w:val="24"/>
          <w:szCs w:val="24"/>
          <w:lang w:val="ru-RU"/>
        </w:rPr>
        <w:t>р</w:t>
      </w:r>
      <w:proofErr w:type="gramEnd"/>
      <w:r w:rsidRPr="007A09D9">
        <w:rPr>
          <w:sz w:val="24"/>
          <w:szCs w:val="24"/>
          <w:lang w:val="ru-RU"/>
        </w:rPr>
        <w:t xml:space="preserve"> «Супермаркет» - касса, набор продуктов – 1 шт., набор фруктов и овощей – 3 шт.</w:t>
      </w:r>
    </w:p>
    <w:p w:rsidR="007A09D9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7A09D9">
        <w:rPr>
          <w:sz w:val="24"/>
          <w:szCs w:val="24"/>
          <w:lang w:val="ru-RU"/>
        </w:rPr>
        <w:t xml:space="preserve"> -С/</w:t>
      </w:r>
      <w:proofErr w:type="gramStart"/>
      <w:r w:rsidRPr="007A09D9">
        <w:rPr>
          <w:sz w:val="24"/>
          <w:szCs w:val="24"/>
          <w:lang w:val="ru-RU"/>
        </w:rPr>
        <w:t>р</w:t>
      </w:r>
      <w:proofErr w:type="gramEnd"/>
      <w:r w:rsidRPr="007A09D9">
        <w:rPr>
          <w:sz w:val="24"/>
          <w:szCs w:val="24"/>
          <w:lang w:val="ru-RU"/>
        </w:rPr>
        <w:t xml:space="preserve"> «Дом»: кухня – набор посуды, куклы – большие – 3 шт., пупс большой -1 шт., пупс средний – 2 шт., пупс мелкий – 1 шт.; кроватка – качалка – 1шт., коляска зимняя ( 1 шт</w:t>
      </w:r>
      <w:r w:rsidR="007A09D9">
        <w:rPr>
          <w:sz w:val="24"/>
          <w:szCs w:val="24"/>
          <w:lang w:val="ru-RU"/>
        </w:rPr>
        <w:t xml:space="preserve">.) </w:t>
      </w:r>
      <w:r w:rsidRPr="007A09D9">
        <w:rPr>
          <w:sz w:val="24"/>
          <w:szCs w:val="24"/>
          <w:lang w:val="ru-RU"/>
        </w:rPr>
        <w:t xml:space="preserve">, шкаф для одежды – 1 шт., набор кукольной одежды, </w:t>
      </w:r>
      <w:r w:rsidR="007A09D9">
        <w:rPr>
          <w:sz w:val="24"/>
          <w:szCs w:val="24"/>
          <w:lang w:val="ru-RU"/>
        </w:rPr>
        <w:t>утюг – 2 шт., сумочки, кошельки</w:t>
      </w:r>
      <w:r w:rsidRPr="007A09D9">
        <w:rPr>
          <w:sz w:val="24"/>
          <w:szCs w:val="24"/>
          <w:lang w:val="ru-RU"/>
        </w:rPr>
        <w:t xml:space="preserve">. </w:t>
      </w:r>
    </w:p>
    <w:p w:rsidR="007A09D9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7A09D9">
        <w:rPr>
          <w:b/>
          <w:sz w:val="24"/>
          <w:szCs w:val="24"/>
          <w:lang w:val="ru-RU"/>
        </w:rPr>
        <w:t>Уголок для конструктивной деятельности:</w:t>
      </w:r>
      <w:r w:rsidRPr="007A09D9">
        <w:rPr>
          <w:sz w:val="24"/>
          <w:szCs w:val="24"/>
          <w:lang w:val="ru-RU"/>
        </w:rPr>
        <w:t xml:space="preserve"> </w:t>
      </w:r>
    </w:p>
    <w:p w:rsidR="007A09D9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7A09D9">
        <w:rPr>
          <w:sz w:val="24"/>
          <w:szCs w:val="24"/>
          <w:lang w:val="ru-RU"/>
        </w:rPr>
        <w:t>конструктор «</w:t>
      </w:r>
      <w:proofErr w:type="spellStart"/>
      <w:r w:rsidRPr="007A09D9">
        <w:rPr>
          <w:sz w:val="24"/>
          <w:szCs w:val="24"/>
          <w:lang w:val="ru-RU"/>
        </w:rPr>
        <w:t>Лего</w:t>
      </w:r>
      <w:proofErr w:type="spellEnd"/>
      <w:r w:rsidRPr="007A09D9">
        <w:rPr>
          <w:sz w:val="24"/>
          <w:szCs w:val="24"/>
          <w:lang w:val="ru-RU"/>
        </w:rPr>
        <w:t xml:space="preserve">» мелкий – 3 шт.; </w:t>
      </w:r>
    </w:p>
    <w:p w:rsidR="007A09D9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7A09D9">
        <w:rPr>
          <w:sz w:val="24"/>
          <w:szCs w:val="24"/>
          <w:lang w:val="ru-RU"/>
        </w:rPr>
        <w:t xml:space="preserve">конструкторы пластмассовые: </w:t>
      </w:r>
      <w:proofErr w:type="gramStart"/>
      <w:r w:rsidRPr="007A09D9">
        <w:rPr>
          <w:sz w:val="24"/>
          <w:szCs w:val="24"/>
          <w:lang w:val="ru-RU"/>
        </w:rPr>
        <w:t xml:space="preserve">«Змейка», «Дом», «Вертолет», «Мешок подарков» - 2 шт.; </w:t>
      </w:r>
      <w:proofErr w:type="gramEnd"/>
    </w:p>
    <w:p w:rsidR="00B316F8" w:rsidRPr="0065406F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7A09D9">
        <w:rPr>
          <w:sz w:val="24"/>
          <w:szCs w:val="24"/>
          <w:lang w:val="ru-RU"/>
        </w:rPr>
        <w:t>строительный</w:t>
      </w:r>
      <w:r w:rsidR="00B316F8">
        <w:rPr>
          <w:sz w:val="24"/>
          <w:szCs w:val="24"/>
          <w:lang w:val="ru-RU"/>
        </w:rPr>
        <w:t xml:space="preserve"> материал деревянный (мелкий - 3</w:t>
      </w:r>
      <w:r w:rsidRPr="007A09D9">
        <w:rPr>
          <w:sz w:val="24"/>
          <w:szCs w:val="24"/>
          <w:lang w:val="ru-RU"/>
        </w:rPr>
        <w:t xml:space="preserve"> шт. крупный – 1 шт.). </w:t>
      </w:r>
    </w:p>
    <w:p w:rsidR="007A09D9" w:rsidRPr="00B316F8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B316F8">
        <w:rPr>
          <w:b/>
          <w:sz w:val="24"/>
          <w:szCs w:val="24"/>
          <w:lang w:val="ru-RU"/>
        </w:rPr>
        <w:t>Спортивный уголок:</w:t>
      </w:r>
      <w:r w:rsidRPr="00B316F8">
        <w:rPr>
          <w:sz w:val="24"/>
          <w:szCs w:val="24"/>
          <w:lang w:val="ru-RU"/>
        </w:rPr>
        <w:t xml:space="preserve"> </w:t>
      </w:r>
    </w:p>
    <w:p w:rsidR="007A09D9" w:rsidRPr="00B316F8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B316F8">
        <w:rPr>
          <w:sz w:val="24"/>
          <w:szCs w:val="24"/>
          <w:lang w:val="ru-RU"/>
        </w:rPr>
        <w:t xml:space="preserve">мячи разной величины – 5 шт., </w:t>
      </w:r>
    </w:p>
    <w:p w:rsidR="007A09D9" w:rsidRPr="00B316F8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B316F8">
        <w:rPr>
          <w:sz w:val="24"/>
          <w:szCs w:val="24"/>
          <w:lang w:val="ru-RU"/>
        </w:rPr>
        <w:lastRenderedPageBreak/>
        <w:t xml:space="preserve">скакалки – 2 шт., </w:t>
      </w:r>
    </w:p>
    <w:p w:rsidR="007A09D9" w:rsidRPr="00B316F8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B316F8">
        <w:rPr>
          <w:sz w:val="24"/>
          <w:szCs w:val="24"/>
          <w:lang w:val="ru-RU"/>
        </w:rPr>
        <w:t xml:space="preserve">мячи мягкие – 12 шт., </w:t>
      </w:r>
    </w:p>
    <w:p w:rsidR="007A09D9" w:rsidRPr="00B316F8" w:rsidRDefault="00B316F8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флажки – 9</w:t>
      </w:r>
      <w:r w:rsidR="009C7430" w:rsidRPr="00B316F8">
        <w:rPr>
          <w:sz w:val="24"/>
          <w:szCs w:val="24"/>
          <w:lang w:val="ru-RU"/>
        </w:rPr>
        <w:t xml:space="preserve"> шт., </w:t>
      </w:r>
    </w:p>
    <w:p w:rsidR="007A09D9" w:rsidRPr="00B316F8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B316F8">
        <w:rPr>
          <w:sz w:val="24"/>
          <w:szCs w:val="24"/>
          <w:lang w:val="ru-RU"/>
        </w:rPr>
        <w:t xml:space="preserve">кегли – 1 набор, </w:t>
      </w:r>
    </w:p>
    <w:p w:rsidR="007A09D9" w:rsidRPr="00B316F8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B316F8">
        <w:rPr>
          <w:sz w:val="24"/>
          <w:szCs w:val="24"/>
          <w:lang w:val="ru-RU"/>
        </w:rPr>
        <w:t>мешочки с песком</w:t>
      </w:r>
      <w:r w:rsidR="00B316F8">
        <w:rPr>
          <w:sz w:val="24"/>
          <w:szCs w:val="24"/>
          <w:lang w:val="ru-RU"/>
        </w:rPr>
        <w:t xml:space="preserve"> – 4шт.</w:t>
      </w:r>
      <w:r w:rsidRPr="00B316F8">
        <w:rPr>
          <w:sz w:val="24"/>
          <w:szCs w:val="24"/>
          <w:lang w:val="ru-RU"/>
        </w:rPr>
        <w:t xml:space="preserve">, </w:t>
      </w:r>
    </w:p>
    <w:p w:rsidR="007A09D9" w:rsidRPr="00B316F8" w:rsidRDefault="00B316F8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ленты на кольцах – 9шт.</w:t>
      </w:r>
      <w:r w:rsidR="009C7430" w:rsidRPr="00B316F8">
        <w:rPr>
          <w:sz w:val="24"/>
          <w:szCs w:val="24"/>
          <w:lang w:val="ru-RU"/>
        </w:rPr>
        <w:t xml:space="preserve">, </w:t>
      </w:r>
    </w:p>
    <w:p w:rsidR="007A09D9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B316F8">
        <w:rPr>
          <w:sz w:val="24"/>
          <w:szCs w:val="24"/>
          <w:lang w:val="ru-RU"/>
        </w:rPr>
        <w:t>игра «Рыбалка» - 2 шт.,</w:t>
      </w:r>
      <w:r w:rsidRPr="007A09D9">
        <w:rPr>
          <w:sz w:val="24"/>
          <w:szCs w:val="24"/>
          <w:lang w:val="ru-RU"/>
        </w:rPr>
        <w:t xml:space="preserve"> </w:t>
      </w:r>
    </w:p>
    <w:p w:rsidR="007A09D9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7A09D9">
        <w:rPr>
          <w:sz w:val="24"/>
          <w:szCs w:val="24"/>
          <w:lang w:val="ru-RU"/>
        </w:rPr>
        <w:t>обруч</w:t>
      </w:r>
      <w:r w:rsidR="00B316F8">
        <w:rPr>
          <w:sz w:val="24"/>
          <w:szCs w:val="24"/>
          <w:lang w:val="ru-RU"/>
        </w:rPr>
        <w:t xml:space="preserve"> – 2 шт</w:t>
      </w:r>
      <w:proofErr w:type="gramStart"/>
      <w:r w:rsidR="00B316F8">
        <w:rPr>
          <w:sz w:val="24"/>
          <w:szCs w:val="24"/>
          <w:lang w:val="ru-RU"/>
        </w:rPr>
        <w:t>.</w:t>
      </w:r>
      <w:r w:rsidRPr="007A09D9">
        <w:rPr>
          <w:sz w:val="24"/>
          <w:szCs w:val="24"/>
          <w:lang w:val="ru-RU"/>
        </w:rPr>
        <w:t xml:space="preserve">. </w:t>
      </w:r>
      <w:proofErr w:type="gramEnd"/>
    </w:p>
    <w:p w:rsidR="007A09D9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7A09D9">
        <w:rPr>
          <w:b/>
          <w:sz w:val="24"/>
          <w:szCs w:val="24"/>
          <w:lang w:val="ru-RU"/>
        </w:rPr>
        <w:t>Уголок экспериментирования:</w:t>
      </w:r>
      <w:r w:rsidRPr="007A09D9">
        <w:rPr>
          <w:sz w:val="24"/>
          <w:szCs w:val="24"/>
          <w:lang w:val="ru-RU"/>
        </w:rPr>
        <w:t xml:space="preserve"> баночки с предметами для</w:t>
      </w:r>
      <w:proofErr w:type="gramStart"/>
      <w:r w:rsidRPr="007A09D9">
        <w:rPr>
          <w:sz w:val="24"/>
          <w:szCs w:val="24"/>
          <w:lang w:val="ru-RU"/>
        </w:rPr>
        <w:t xml:space="preserve"> Д</w:t>
      </w:r>
      <w:proofErr w:type="gramEnd"/>
      <w:r w:rsidRPr="007A09D9">
        <w:rPr>
          <w:sz w:val="24"/>
          <w:szCs w:val="24"/>
          <w:lang w:val="ru-RU"/>
        </w:rPr>
        <w:t xml:space="preserve">\И: «Что как звучит», формочки, сито для песка, прозрачные емкости для воды разной формы, камешки, ракушки, шишки, лопатки, грабли, леечка, ведерки, мельница - 2шт. </w:t>
      </w:r>
    </w:p>
    <w:p w:rsidR="007A09D9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7A09D9">
        <w:rPr>
          <w:b/>
          <w:sz w:val="24"/>
          <w:szCs w:val="24"/>
          <w:lang w:val="ru-RU"/>
        </w:rPr>
        <w:t>Уголок природы:</w:t>
      </w:r>
      <w:r w:rsidRPr="007A09D9">
        <w:rPr>
          <w:sz w:val="24"/>
          <w:szCs w:val="24"/>
          <w:lang w:val="ru-RU"/>
        </w:rPr>
        <w:t xml:space="preserve"> календарь природы, животные разных климатических зон, картины о временах года. </w:t>
      </w:r>
    </w:p>
    <w:p w:rsidR="007A09D9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7A09D9">
        <w:rPr>
          <w:b/>
          <w:sz w:val="24"/>
          <w:szCs w:val="24"/>
          <w:lang w:val="ru-RU"/>
        </w:rPr>
        <w:t>Уголок «Моя страна Россия»</w:t>
      </w:r>
      <w:r w:rsidR="007A09D9">
        <w:rPr>
          <w:b/>
          <w:sz w:val="24"/>
          <w:szCs w:val="24"/>
          <w:lang w:val="ru-RU"/>
        </w:rPr>
        <w:t>:</w:t>
      </w:r>
      <w:r w:rsidR="007A09D9">
        <w:rPr>
          <w:sz w:val="24"/>
          <w:szCs w:val="24"/>
          <w:lang w:val="ru-RU"/>
        </w:rPr>
        <w:t xml:space="preserve"> </w:t>
      </w:r>
    </w:p>
    <w:p w:rsidR="007A09D9" w:rsidRPr="00B316F8" w:rsidRDefault="007A09D9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B316F8">
        <w:rPr>
          <w:sz w:val="24"/>
          <w:szCs w:val="24"/>
          <w:lang w:val="ru-RU"/>
        </w:rPr>
        <w:t>флаг – 1шт.,</w:t>
      </w:r>
      <w:r w:rsidR="009C7430" w:rsidRPr="00B316F8">
        <w:rPr>
          <w:sz w:val="24"/>
          <w:szCs w:val="24"/>
          <w:lang w:val="ru-RU"/>
        </w:rPr>
        <w:t xml:space="preserve"> </w:t>
      </w:r>
    </w:p>
    <w:p w:rsidR="007A09D9" w:rsidRPr="00B316F8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B316F8">
        <w:rPr>
          <w:sz w:val="24"/>
          <w:szCs w:val="24"/>
          <w:lang w:val="ru-RU"/>
        </w:rPr>
        <w:t xml:space="preserve">матрешки – 3 шт., </w:t>
      </w:r>
    </w:p>
    <w:p w:rsidR="007A09D9" w:rsidRPr="00B316F8" w:rsidRDefault="007A09D9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B316F8">
        <w:rPr>
          <w:sz w:val="24"/>
          <w:szCs w:val="24"/>
          <w:lang w:val="ru-RU"/>
        </w:rPr>
        <w:t>берестяной туесок – 1 шт.</w:t>
      </w:r>
      <w:r w:rsidR="00547B29" w:rsidRPr="00B316F8">
        <w:rPr>
          <w:sz w:val="24"/>
          <w:szCs w:val="24"/>
          <w:lang w:val="ru-RU"/>
        </w:rPr>
        <w:t>,</w:t>
      </w:r>
    </w:p>
    <w:p w:rsidR="00547B29" w:rsidRPr="00B316F8" w:rsidRDefault="00B316F8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куклы тряпичные </w:t>
      </w:r>
      <w:r w:rsidR="009C7430" w:rsidRPr="00B316F8">
        <w:rPr>
          <w:sz w:val="24"/>
          <w:szCs w:val="24"/>
          <w:lang w:val="ru-RU"/>
        </w:rPr>
        <w:t xml:space="preserve">- 1 шт., </w:t>
      </w:r>
    </w:p>
    <w:p w:rsidR="00B626B2" w:rsidRPr="007A09D9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B316F8">
        <w:rPr>
          <w:sz w:val="24"/>
          <w:szCs w:val="24"/>
          <w:lang w:val="ru-RU"/>
        </w:rPr>
        <w:t>альбомы: «Мой край», «Русское народное творчество» - 2 шт.</w:t>
      </w:r>
    </w:p>
    <w:p w:rsidR="00B626B2" w:rsidRDefault="00B626B2" w:rsidP="00B626B2">
      <w:pPr>
        <w:spacing w:line="360" w:lineRule="auto"/>
        <w:contextualSpacing/>
        <w:jc w:val="center"/>
        <w:rPr>
          <w:rFonts w:ascii="Times New Roman" w:hAnsi="Times New Roman"/>
          <w:b/>
          <w:color w:val="FF0000"/>
          <w:sz w:val="24"/>
          <w:szCs w:val="24"/>
          <w:lang w:val="ru-RU"/>
        </w:rPr>
      </w:pPr>
    </w:p>
    <w:p w:rsidR="00B626B2" w:rsidRDefault="00B626B2" w:rsidP="00B626B2">
      <w:pPr>
        <w:spacing w:line="360" w:lineRule="auto"/>
        <w:contextualSpacing/>
        <w:jc w:val="center"/>
        <w:rPr>
          <w:rFonts w:ascii="Times New Roman" w:hAnsi="Times New Roman"/>
          <w:b/>
          <w:color w:val="FF0000"/>
          <w:sz w:val="24"/>
          <w:szCs w:val="24"/>
          <w:lang w:val="ru-RU"/>
        </w:rPr>
      </w:pPr>
    </w:p>
    <w:p w:rsidR="00B626B2" w:rsidRDefault="00B626B2" w:rsidP="00B626B2">
      <w:pPr>
        <w:spacing w:line="360" w:lineRule="auto"/>
        <w:contextualSpacing/>
        <w:jc w:val="center"/>
        <w:rPr>
          <w:rFonts w:ascii="Times New Roman" w:hAnsi="Times New Roman"/>
          <w:b/>
          <w:color w:val="FF0000"/>
          <w:sz w:val="24"/>
          <w:szCs w:val="24"/>
          <w:lang w:val="ru-RU"/>
        </w:rPr>
      </w:pPr>
    </w:p>
    <w:p w:rsidR="00B626B2" w:rsidRDefault="00B626B2" w:rsidP="00B626B2">
      <w:pPr>
        <w:spacing w:line="360" w:lineRule="auto"/>
        <w:contextualSpacing/>
        <w:jc w:val="center"/>
        <w:rPr>
          <w:rFonts w:ascii="Times New Roman" w:hAnsi="Times New Roman"/>
          <w:b/>
          <w:color w:val="FF0000"/>
          <w:sz w:val="24"/>
          <w:szCs w:val="24"/>
          <w:lang w:val="ru-RU"/>
        </w:rPr>
      </w:pPr>
    </w:p>
    <w:p w:rsidR="00B626B2" w:rsidRDefault="00B626B2" w:rsidP="00B626B2">
      <w:pPr>
        <w:spacing w:line="360" w:lineRule="auto"/>
        <w:contextualSpacing/>
        <w:jc w:val="center"/>
        <w:rPr>
          <w:rFonts w:ascii="Times New Roman" w:hAnsi="Times New Roman"/>
          <w:b/>
          <w:color w:val="FF0000"/>
          <w:sz w:val="24"/>
          <w:szCs w:val="24"/>
          <w:lang w:val="ru-RU"/>
        </w:rPr>
      </w:pPr>
    </w:p>
    <w:p w:rsidR="00B626B2" w:rsidRDefault="00B626B2" w:rsidP="00B626B2">
      <w:pPr>
        <w:spacing w:line="360" w:lineRule="auto"/>
        <w:contextualSpacing/>
        <w:jc w:val="center"/>
        <w:rPr>
          <w:rFonts w:ascii="Times New Roman" w:hAnsi="Times New Roman"/>
          <w:b/>
          <w:color w:val="FF0000"/>
          <w:sz w:val="24"/>
          <w:szCs w:val="24"/>
          <w:lang w:val="ru-RU"/>
        </w:rPr>
      </w:pPr>
    </w:p>
    <w:p w:rsidR="00B626B2" w:rsidRPr="00B626B2" w:rsidRDefault="00B626B2" w:rsidP="00B626B2">
      <w:pPr>
        <w:spacing w:line="360" w:lineRule="auto"/>
        <w:contextualSpacing/>
        <w:jc w:val="center"/>
        <w:rPr>
          <w:rFonts w:ascii="Times New Roman" w:hAnsi="Times New Roman"/>
          <w:b/>
          <w:color w:val="FF0000"/>
          <w:sz w:val="24"/>
          <w:szCs w:val="24"/>
          <w:lang w:val="ru-RU"/>
        </w:rPr>
      </w:pPr>
    </w:p>
    <w:p w:rsidR="001B0C71" w:rsidRPr="00933D9B" w:rsidRDefault="0065406F">
      <w:pPr>
        <w:rPr>
          <w:rFonts w:ascii="Times New Roman" w:hAnsi="Times New Roman"/>
          <w:color w:val="000000" w:themeColor="text1"/>
          <w:sz w:val="24"/>
          <w:szCs w:val="24"/>
          <w:highlight w:val="yellow"/>
          <w:lang w:val="ru-RU"/>
        </w:rPr>
      </w:pPr>
      <w:r>
        <w:rPr>
          <w:noProof/>
          <w:highlight w:val="yellow"/>
          <w:lang w:val="ru-RU" w:eastAsia="ru-RU"/>
        </w:rPr>
        <w:lastRenderedPageBreak/>
        <w:pict>
          <v:shape id="Freeform 444" o:spid="_x0000_s1319" style="position:absolute;margin-left:56.4pt;margin-top:2.55pt;width:.5pt;height:.5pt;z-index:-251745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445" o:spid="_x0000_s1318" style="position:absolute;margin-left:184.1pt;margin-top:2.55pt;width:.5pt;height:.5pt;z-index:-251743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446" o:spid="_x0000_s1317" style="position:absolute;margin-left:680.25pt;margin-top:2.55pt;width:.5pt;height:.5pt;z-index:-251741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cGUWgIAAJcFAAAOAAAAZHJzL2Uyb0RvYy54bWysVMGO2yAQvVfqPyDujZ1ou2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" path="m,6096r6096,l6096,,,,,6096xe" fillcolor="black" stroked="f" strokeweight="1pt">
            <v:path arrowok="t"/>
            <w10:wrap anchorx="page"/>
          </v:shape>
        </w:pict>
      </w:r>
    </w:p>
    <w:p w:rsidR="001B0C71" w:rsidRPr="00F46CAA" w:rsidRDefault="0065406F" w:rsidP="00974D85">
      <w:pPr>
        <w:rPr>
          <w:rFonts w:ascii="Times New Roman" w:hAnsi="Times New Roman"/>
          <w:color w:val="000000" w:themeColor="text1"/>
          <w:sz w:val="24"/>
          <w:szCs w:val="24"/>
          <w:highlight w:val="yellow"/>
          <w:lang w:val="ru-RU"/>
        </w:rPr>
        <w:sectPr w:rsidR="001B0C71" w:rsidRPr="00F46CAA">
          <w:type w:val="continuous"/>
          <w:pgSz w:w="16848" w:h="11916"/>
          <w:pgMar w:top="500" w:right="500" w:bottom="400" w:left="500" w:header="708" w:footer="708" w:gutter="0"/>
          <w:cols w:space="720"/>
          <w:docGrid w:linePitch="360"/>
        </w:sectPr>
      </w:pPr>
      <w:r>
        <w:rPr>
          <w:noProof/>
          <w:highlight w:val="yellow"/>
          <w:lang w:val="ru-RU" w:eastAsia="ru-RU"/>
        </w:rPr>
        <w:pict>
          <v:shape id="Freeform 447" o:spid="_x0000_s1316" style="position:absolute;margin-left:56.4pt;margin-top:9.25pt;width:.5pt;height:.5pt;z-index:-251707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448" o:spid="_x0000_s1315" style="position:absolute;margin-left:184.1pt;margin-top:9.25pt;width:.5pt;height:.5pt;z-index:-251701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UGIWwIAAJcFAAAOAAAAZHJzL2Uyb0RvYy54bWysVMGO2yAQvVfqPyDujZ1ou2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449" o:spid="_x0000_s1314" style="position:absolute;margin-left:680.25pt;margin-top:9.25pt;width:.5pt;height:.5pt;z-index:-251694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450" o:spid="_x0000_s1313" style="position:absolute;margin-left:56.4pt;margin-top:2.2pt;width:.5pt;height:.5pt;z-index:-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" path="m,6095r6096,l6096,,,,,6095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451" o:spid="_x0000_s1312" style="position:absolute;margin-left:184.1pt;margin-top:2.2pt;width:.5pt;height:.5pt;z-index:-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" path="m,6095r6096,l6096,,,,,6095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452" o:spid="_x0000_s1311" style="position:absolute;margin-left:680.25pt;margin-top:2.2pt;width:.5pt;height:.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" path="m,6095r6096,l6096,,,,,6095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453" o:spid="_x0000_s1310" style="position:absolute;margin-left:56.4pt;margin-top:8.95pt;width:.5pt;height:.5pt;z-index:-251595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" path="m,6097r6096,l6096,,,,,6097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454" o:spid="_x0000_s1309" style="position:absolute;margin-left:184.1pt;margin-top:8.95pt;width:.5pt;height:.5pt;z-index:-251587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" path="m,6097r6096,l6096,,,,,6097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455" o:spid="_x0000_s1308" style="position:absolute;margin-left:680.25pt;margin-top:8.95pt;width:.5pt;height:.5pt;z-index:-251579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" path="m,6097r6096,l6096,,,,,6097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456" o:spid="_x0000_s1307" style="position:absolute;margin-left:56.4pt;margin-top:-.5pt;width:.5pt;height:.5pt;z-index:-251566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uzkWgIAAJcFAAAOAAAAZHJzL2Uyb0RvYy54bWysVMGO2yAQvVfqPyDujZ2ou2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457" o:spid="_x0000_s1306" style="position:absolute;margin-left:56.4pt;margin-top:-.5pt;width:.5pt;height:.5pt;z-index:-251571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458" o:spid="_x0000_s1305" style="position:absolute;margin-left:184.1pt;margin-top:-.5pt;width:.5pt;height:.5pt;z-index:-251557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mz4WwIAAJcFAAAOAAAAZHJzL2Uyb0RvYy54bWysVMGO2yAQvVfqPyDujZ2ou2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459" o:spid="_x0000_s1304" style="position:absolute;margin-left:680.25pt;margin-top:-.5pt;width:.5pt;height:.5pt;z-index:251768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460" o:spid="_x0000_s1303" style="position:absolute;margin-left:680.25pt;margin-top:-.5pt;width:.5pt;height:.5pt;z-index:251766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" path="m,6096r6096,l6096,,,,,6096xe" fillcolor="black" stroked="f" strokeweight="1pt">
            <v:path arrowok="t"/>
            <w10:wrap anchorx="page"/>
          </v:shape>
        </w:pict>
      </w:r>
    </w:p>
    <w:p w:rsidR="001B0C71" w:rsidRPr="00F46CAA" w:rsidRDefault="001B0C71" w:rsidP="00F46CAA">
      <w:pPr>
        <w:rPr>
          <w:rFonts w:ascii="Times New Roman" w:hAnsi="Times New Roman" w:cs="Times New Roman"/>
          <w:color w:val="010302"/>
          <w:lang w:val="ru-RU"/>
        </w:rPr>
        <w:sectPr w:rsidR="001B0C71" w:rsidRPr="00F46CAA">
          <w:type w:val="continuous"/>
          <w:pgSz w:w="16848" w:h="11916"/>
          <w:pgMar w:top="500" w:right="500" w:bottom="400" w:left="500" w:header="708" w:footer="708" w:gutter="0"/>
          <w:cols w:space="720"/>
          <w:docGrid w:linePitch="360"/>
        </w:sectPr>
      </w:pPr>
    </w:p>
    <w:p w:rsidR="001B0C71" w:rsidRPr="00586676" w:rsidRDefault="001B0C7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1B0C71" w:rsidRPr="00586676" w:rsidRDefault="001B0C7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1B0C71" w:rsidRPr="00D76F20" w:rsidRDefault="001B0C71" w:rsidP="002416B4">
      <w:pPr>
        <w:rPr>
          <w:rFonts w:ascii="Times New Roman" w:hAnsi="Times New Roman" w:cs="Times New Roman"/>
          <w:color w:val="010302"/>
          <w:lang w:val="ru-RU"/>
        </w:rPr>
        <w:sectPr w:rsidR="001B0C71" w:rsidRPr="00D76F20">
          <w:type w:val="continuous"/>
          <w:pgSz w:w="16848" w:h="11916"/>
          <w:pgMar w:top="500" w:right="500" w:bottom="400" w:left="500" w:header="708" w:footer="708" w:gutter="0"/>
          <w:cols w:space="720"/>
          <w:docGrid w:linePitch="360"/>
        </w:sectPr>
      </w:pPr>
    </w:p>
    <w:p w:rsidR="001B0C71" w:rsidRPr="00D76F20" w:rsidRDefault="001B0C71">
      <w:pPr>
        <w:rPr>
          <w:lang w:val="ru-RU"/>
        </w:rPr>
      </w:pPr>
    </w:p>
    <w:sectPr w:rsidR="001B0C71" w:rsidRPr="00D76F20" w:rsidSect="00686DDB">
      <w:type w:val="continuous"/>
      <w:pgSz w:w="16848" w:h="11916"/>
      <w:pgMar w:top="500" w:right="500" w:bottom="400" w:left="5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145" w:rsidRDefault="00362145" w:rsidP="00EC57CC">
      <w:r>
        <w:separator/>
      </w:r>
    </w:p>
  </w:endnote>
  <w:endnote w:type="continuationSeparator" w:id="0">
    <w:p w:rsidR="00362145" w:rsidRDefault="00362145" w:rsidP="00EC5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charset w:val="00"/>
    <w:family w:val="auto"/>
    <w:pitch w:val="variable"/>
    <w:sig w:usb0="8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,Italic">
    <w:altName w:val="Times New Roman"/>
    <w:charset w:val="00"/>
    <w:family w:val="auto"/>
    <w:pitch w:val="variable"/>
    <w:sig w:usb0="8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7693522"/>
      <w:docPartObj>
        <w:docPartGallery w:val="Page Numbers (Bottom of Page)"/>
        <w:docPartUnique/>
      </w:docPartObj>
    </w:sdtPr>
    <w:sdtContent>
      <w:p w:rsidR="0065406F" w:rsidRDefault="0065406F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39D8">
          <w:rPr>
            <w:noProof/>
          </w:rPr>
          <w:t>57</w:t>
        </w:r>
        <w:r>
          <w:rPr>
            <w:noProof/>
          </w:rPr>
          <w:fldChar w:fldCharType="end"/>
        </w:r>
      </w:p>
    </w:sdtContent>
  </w:sdt>
  <w:p w:rsidR="0065406F" w:rsidRPr="001F26CB" w:rsidRDefault="0065406F">
    <w:pPr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145" w:rsidRDefault="00362145" w:rsidP="00EC57CC">
      <w:r>
        <w:separator/>
      </w:r>
    </w:p>
  </w:footnote>
  <w:footnote w:type="continuationSeparator" w:id="0">
    <w:p w:rsidR="00362145" w:rsidRDefault="00362145" w:rsidP="00EC57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028A5"/>
    <w:multiLevelType w:val="hybridMultilevel"/>
    <w:tmpl w:val="D4DEE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B441B6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5016E2"/>
    <w:multiLevelType w:val="hybridMultilevel"/>
    <w:tmpl w:val="1A30E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60485A"/>
    <w:multiLevelType w:val="hybridMultilevel"/>
    <w:tmpl w:val="CCFC8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866D72"/>
    <w:multiLevelType w:val="hybridMultilevel"/>
    <w:tmpl w:val="083E9188"/>
    <w:lvl w:ilvl="0" w:tplc="B54CA6F2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1B0C71"/>
    <w:rsid w:val="000424C4"/>
    <w:rsid w:val="00054C25"/>
    <w:rsid w:val="00060A1D"/>
    <w:rsid w:val="000611FA"/>
    <w:rsid w:val="000712F8"/>
    <w:rsid w:val="000825F2"/>
    <w:rsid w:val="00091B16"/>
    <w:rsid w:val="001006FE"/>
    <w:rsid w:val="00110266"/>
    <w:rsid w:val="00112E64"/>
    <w:rsid w:val="001162BB"/>
    <w:rsid w:val="0012354E"/>
    <w:rsid w:val="00145593"/>
    <w:rsid w:val="00145822"/>
    <w:rsid w:val="00150F50"/>
    <w:rsid w:val="001560A3"/>
    <w:rsid w:val="001815A3"/>
    <w:rsid w:val="001B0C71"/>
    <w:rsid w:val="001D18F2"/>
    <w:rsid w:val="001D2016"/>
    <w:rsid w:val="001F26CB"/>
    <w:rsid w:val="00213E9D"/>
    <w:rsid w:val="00214F22"/>
    <w:rsid w:val="002375E5"/>
    <w:rsid w:val="00240A9C"/>
    <w:rsid w:val="002416B4"/>
    <w:rsid w:val="002470CA"/>
    <w:rsid w:val="002706D8"/>
    <w:rsid w:val="00277A01"/>
    <w:rsid w:val="00286745"/>
    <w:rsid w:val="002D21FA"/>
    <w:rsid w:val="002F123B"/>
    <w:rsid w:val="00301C37"/>
    <w:rsid w:val="00323E95"/>
    <w:rsid w:val="0033700E"/>
    <w:rsid w:val="0034471F"/>
    <w:rsid w:val="00346690"/>
    <w:rsid w:val="0034746B"/>
    <w:rsid w:val="00362145"/>
    <w:rsid w:val="003739D8"/>
    <w:rsid w:val="00393F14"/>
    <w:rsid w:val="003E1709"/>
    <w:rsid w:val="00473D8E"/>
    <w:rsid w:val="004B17F5"/>
    <w:rsid w:val="004B6E1C"/>
    <w:rsid w:val="00500BB0"/>
    <w:rsid w:val="00502430"/>
    <w:rsid w:val="00507A3E"/>
    <w:rsid w:val="005343BB"/>
    <w:rsid w:val="00542739"/>
    <w:rsid w:val="00546367"/>
    <w:rsid w:val="00547B29"/>
    <w:rsid w:val="00556DA8"/>
    <w:rsid w:val="00581DB0"/>
    <w:rsid w:val="00585BD1"/>
    <w:rsid w:val="00586676"/>
    <w:rsid w:val="00595C01"/>
    <w:rsid w:val="00596696"/>
    <w:rsid w:val="005C19B6"/>
    <w:rsid w:val="005E1B06"/>
    <w:rsid w:val="006021BD"/>
    <w:rsid w:val="0061590C"/>
    <w:rsid w:val="00620EAD"/>
    <w:rsid w:val="00623E3E"/>
    <w:rsid w:val="0065406F"/>
    <w:rsid w:val="006750B3"/>
    <w:rsid w:val="00682C1C"/>
    <w:rsid w:val="00686DDB"/>
    <w:rsid w:val="00693ED5"/>
    <w:rsid w:val="006A2D87"/>
    <w:rsid w:val="006D10D2"/>
    <w:rsid w:val="006F26B6"/>
    <w:rsid w:val="007527BD"/>
    <w:rsid w:val="007644C2"/>
    <w:rsid w:val="00785499"/>
    <w:rsid w:val="007A09D9"/>
    <w:rsid w:val="007A2D3F"/>
    <w:rsid w:val="007A3C18"/>
    <w:rsid w:val="007C1777"/>
    <w:rsid w:val="007D6C4C"/>
    <w:rsid w:val="007E1C74"/>
    <w:rsid w:val="007F1925"/>
    <w:rsid w:val="0081012C"/>
    <w:rsid w:val="008158CB"/>
    <w:rsid w:val="00823A6A"/>
    <w:rsid w:val="008247F8"/>
    <w:rsid w:val="00840DF1"/>
    <w:rsid w:val="00842746"/>
    <w:rsid w:val="008676FB"/>
    <w:rsid w:val="0089060C"/>
    <w:rsid w:val="008A2411"/>
    <w:rsid w:val="008F2FE6"/>
    <w:rsid w:val="008F4321"/>
    <w:rsid w:val="00901F02"/>
    <w:rsid w:val="00910BE3"/>
    <w:rsid w:val="0091454D"/>
    <w:rsid w:val="00931088"/>
    <w:rsid w:val="00933D9B"/>
    <w:rsid w:val="009358E5"/>
    <w:rsid w:val="00944E97"/>
    <w:rsid w:val="00957D6A"/>
    <w:rsid w:val="00974D85"/>
    <w:rsid w:val="00983BDD"/>
    <w:rsid w:val="009A5495"/>
    <w:rsid w:val="009C7430"/>
    <w:rsid w:val="009E08F7"/>
    <w:rsid w:val="009F61FE"/>
    <w:rsid w:val="00A1508E"/>
    <w:rsid w:val="00A34E18"/>
    <w:rsid w:val="00A43A51"/>
    <w:rsid w:val="00A6764F"/>
    <w:rsid w:val="00AE6931"/>
    <w:rsid w:val="00B23F6B"/>
    <w:rsid w:val="00B25C59"/>
    <w:rsid w:val="00B316F8"/>
    <w:rsid w:val="00B44A29"/>
    <w:rsid w:val="00B626B2"/>
    <w:rsid w:val="00B673E1"/>
    <w:rsid w:val="00B737C1"/>
    <w:rsid w:val="00B8590F"/>
    <w:rsid w:val="00B940F2"/>
    <w:rsid w:val="00B95A36"/>
    <w:rsid w:val="00BA3CD4"/>
    <w:rsid w:val="00BB56AC"/>
    <w:rsid w:val="00BC7AE4"/>
    <w:rsid w:val="00BE3D82"/>
    <w:rsid w:val="00BE4445"/>
    <w:rsid w:val="00BE7E82"/>
    <w:rsid w:val="00BF6664"/>
    <w:rsid w:val="00C12258"/>
    <w:rsid w:val="00C17D6A"/>
    <w:rsid w:val="00C322F3"/>
    <w:rsid w:val="00C64453"/>
    <w:rsid w:val="00C7716B"/>
    <w:rsid w:val="00C77B0D"/>
    <w:rsid w:val="00C81519"/>
    <w:rsid w:val="00C81852"/>
    <w:rsid w:val="00CA1BCA"/>
    <w:rsid w:val="00CA44C0"/>
    <w:rsid w:val="00CA6D3B"/>
    <w:rsid w:val="00CB7C76"/>
    <w:rsid w:val="00CC752E"/>
    <w:rsid w:val="00CD4B0E"/>
    <w:rsid w:val="00CF6522"/>
    <w:rsid w:val="00D54472"/>
    <w:rsid w:val="00D56EAF"/>
    <w:rsid w:val="00D574E0"/>
    <w:rsid w:val="00D63754"/>
    <w:rsid w:val="00D67C48"/>
    <w:rsid w:val="00D76F20"/>
    <w:rsid w:val="00D91518"/>
    <w:rsid w:val="00DD11CD"/>
    <w:rsid w:val="00DD788E"/>
    <w:rsid w:val="00DF71BE"/>
    <w:rsid w:val="00E04303"/>
    <w:rsid w:val="00E113C8"/>
    <w:rsid w:val="00E12B83"/>
    <w:rsid w:val="00E25BB3"/>
    <w:rsid w:val="00E35C8E"/>
    <w:rsid w:val="00E408FC"/>
    <w:rsid w:val="00E5068D"/>
    <w:rsid w:val="00E576AE"/>
    <w:rsid w:val="00E751F9"/>
    <w:rsid w:val="00E963AE"/>
    <w:rsid w:val="00EC57CC"/>
    <w:rsid w:val="00EE0F3E"/>
    <w:rsid w:val="00EE625A"/>
    <w:rsid w:val="00EF742E"/>
    <w:rsid w:val="00F07322"/>
    <w:rsid w:val="00F46CAA"/>
    <w:rsid w:val="00F4709A"/>
    <w:rsid w:val="00F5374D"/>
    <w:rsid w:val="00F5426D"/>
    <w:rsid w:val="00F57DD2"/>
    <w:rsid w:val="00F82AF4"/>
    <w:rsid w:val="00F86443"/>
    <w:rsid w:val="00FB211B"/>
    <w:rsid w:val="00FC77D2"/>
    <w:rsid w:val="00FF4C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6D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6DD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86DDB"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4">
    <w:name w:val="List Paragraph"/>
    <w:basedOn w:val="a"/>
    <w:uiPriority w:val="1"/>
    <w:qFormat/>
    <w:rsid w:val="00686DDB"/>
  </w:style>
  <w:style w:type="paragraph" w:customStyle="1" w:styleId="TableParagraph">
    <w:name w:val="Table Paragraph"/>
    <w:basedOn w:val="a"/>
    <w:uiPriority w:val="1"/>
    <w:qFormat/>
    <w:rsid w:val="00686DDB"/>
  </w:style>
  <w:style w:type="table" w:styleId="a5">
    <w:name w:val="Table Grid"/>
    <w:basedOn w:val="TableNormal"/>
    <w:uiPriority w:val="59"/>
    <w:rsid w:val="00D96C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DD11CD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933D9B"/>
  </w:style>
  <w:style w:type="paragraph" w:styleId="a8">
    <w:name w:val="header"/>
    <w:basedOn w:val="a"/>
    <w:link w:val="a9"/>
    <w:uiPriority w:val="99"/>
    <w:unhideWhenUsed/>
    <w:rsid w:val="00EC57C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C57CC"/>
  </w:style>
  <w:style w:type="paragraph" w:styleId="aa">
    <w:name w:val="footer"/>
    <w:basedOn w:val="a"/>
    <w:link w:val="ab"/>
    <w:uiPriority w:val="99"/>
    <w:unhideWhenUsed/>
    <w:rsid w:val="00EC57C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C57CC"/>
  </w:style>
  <w:style w:type="paragraph" w:styleId="ac">
    <w:name w:val="Balloon Text"/>
    <w:basedOn w:val="a"/>
    <w:link w:val="ad"/>
    <w:uiPriority w:val="99"/>
    <w:semiHidden/>
    <w:unhideWhenUsed/>
    <w:rsid w:val="007527B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527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D0016-780B-4957-82B8-CBD585306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6360</TotalTime>
  <Pages>68</Pages>
  <Words>22684</Words>
  <Characters>129300</Characters>
  <Application>Microsoft Office Word</Application>
  <DocSecurity>0</DocSecurity>
  <Lines>1077</Lines>
  <Paragraphs>303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Захарова Оксана</cp:lastModifiedBy>
  <cp:revision>48</cp:revision>
  <cp:lastPrinted>2023-01-24T15:22:00Z</cp:lastPrinted>
  <dcterms:created xsi:type="dcterms:W3CDTF">2021-08-06T04:01:00Z</dcterms:created>
  <dcterms:modified xsi:type="dcterms:W3CDTF">2023-06-08T08:28:00Z</dcterms:modified>
</cp:coreProperties>
</file>